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C4ED1" w14:textId="77777777" w:rsidR="00D90D4A" w:rsidRPr="00E24B61" w:rsidRDefault="001D75AF">
      <w:pPr>
        <w:spacing w:after="0"/>
        <w:ind w:left="476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4"/>
          <w:u w:val="single" w:color="000000"/>
          <w:lang w:val="es-CL"/>
        </w:rPr>
        <w:t>ESTANDAR DE TRABAJO</w:t>
      </w:r>
      <w:r w:rsidRPr="00E24B61">
        <w:rPr>
          <w:rFonts w:eastAsia="Times New Roman" w:cs="Calibri"/>
          <w:b/>
          <w:sz w:val="24"/>
          <w:lang w:val="es-CL"/>
        </w:rPr>
        <w:t xml:space="preserve"> </w:t>
      </w:r>
    </w:p>
    <w:p w14:paraId="29D6B04F" w14:textId="77777777" w:rsidR="00D90D4A" w:rsidRPr="00E24B61" w:rsidRDefault="001D75AF">
      <w:pPr>
        <w:spacing w:after="11"/>
        <w:ind w:left="52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 </w:t>
      </w:r>
    </w:p>
    <w:p w14:paraId="3D803EAB" w14:textId="317BBB5B" w:rsidR="00D90D4A" w:rsidRPr="00E24B61" w:rsidRDefault="001D75AF">
      <w:pPr>
        <w:spacing w:after="0"/>
        <w:ind w:left="485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u w:val="single" w:color="000000"/>
          <w:lang w:val="es-CL"/>
        </w:rPr>
        <w:t>SJ Nº</w:t>
      </w:r>
      <w:r w:rsidRPr="00E24B61">
        <w:rPr>
          <w:rFonts w:cs="Calibri"/>
          <w:b/>
          <w:u w:val="single" w:color="000000"/>
          <w:lang w:val="es-CL"/>
        </w:rPr>
        <w:t>EST-ELEC-MLP-Bbosch-</w:t>
      </w:r>
      <w:r w:rsidR="00973558">
        <w:rPr>
          <w:rFonts w:cs="Calibri"/>
          <w:b/>
          <w:u w:val="single" w:color="000000"/>
          <w:lang w:val="es-CL"/>
        </w:rPr>
        <w:t>1</w:t>
      </w:r>
      <w:r w:rsidRPr="00E24B61">
        <w:rPr>
          <w:rFonts w:cs="Calibri"/>
          <w:b/>
          <w:u w:val="single" w:color="000000"/>
          <w:lang w:val="es-CL"/>
        </w:rPr>
        <w:t>0</w:t>
      </w:r>
      <w:r w:rsidRPr="00E24B61">
        <w:rPr>
          <w:rFonts w:cs="Calibri"/>
          <w:b/>
          <w:lang w:val="es-CL"/>
        </w:rPr>
        <w:t xml:space="preserve"> </w:t>
      </w:r>
    </w:p>
    <w:p w14:paraId="0E972AC4" w14:textId="24F4DC5E" w:rsidR="00D90D4A" w:rsidRPr="00E24B61" w:rsidRDefault="001D75AF">
      <w:pPr>
        <w:spacing w:after="0"/>
        <w:ind w:left="45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Rev. </w:t>
      </w:r>
      <w:r w:rsidR="007E3F37" w:rsidRPr="00E24B61">
        <w:rPr>
          <w:rFonts w:eastAsia="Times New Roman" w:cs="Calibri"/>
          <w:sz w:val="20"/>
          <w:szCs w:val="20"/>
          <w:lang w:val="es-CL"/>
        </w:rPr>
        <w:t>06 diciembre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2024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</w:p>
    <w:p w14:paraId="39CF143B" w14:textId="0073CFFE" w:rsidR="007E3F37" w:rsidRPr="007E3F37" w:rsidRDefault="001D75AF" w:rsidP="007E3F37">
      <w:pPr>
        <w:spacing w:after="0"/>
        <w:ind w:left="480"/>
        <w:jc w:val="center"/>
        <w:rPr>
          <w:rFonts w:eastAsia="Times New Roman" w:cs="Calibri"/>
          <w:b/>
          <w:bCs/>
          <w:sz w:val="20"/>
          <w:szCs w:val="20"/>
          <w:u w:val="single"/>
          <w:lang w:val="es-ES"/>
        </w:rPr>
      </w:pPr>
      <w:r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Inspección 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de Sistema </w:t>
      </w:r>
      <w:r w:rsid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P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resurizado Sala 12</w:t>
      </w:r>
    </w:p>
    <w:p w14:paraId="0A6959E7" w14:textId="1DCC185B" w:rsidR="00D90D4A" w:rsidRPr="00E24B61" w:rsidRDefault="001D75AF" w:rsidP="007E3F37">
      <w:pPr>
        <w:spacing w:after="0"/>
        <w:ind w:left="480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lang w:val="es-CL"/>
        </w:rPr>
        <w:t xml:space="preserve"> </w:t>
      </w:r>
    </w:p>
    <w:tbl>
      <w:tblPr>
        <w:tblStyle w:val="Tablaconcuadrcula1"/>
        <w:tblW w:w="9094" w:type="dxa"/>
        <w:tblInd w:w="-5" w:type="dxa"/>
        <w:tblCellMar>
          <w:top w:w="12" w:type="dxa"/>
          <w:left w:w="70" w:type="dxa"/>
          <w:right w:w="115" w:type="dxa"/>
        </w:tblCellMar>
        <w:tblLook w:val="04A0" w:firstRow="1" w:lastRow="0" w:firstColumn="1" w:lastColumn="0" w:noHBand="0" w:noVBand="1"/>
      </w:tblPr>
      <w:tblGrid>
        <w:gridCol w:w="4727"/>
        <w:gridCol w:w="4367"/>
      </w:tblGrid>
      <w:tr w:rsidR="00D90D4A" w:rsidRPr="00F531B7" w14:paraId="767A6442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8D0379" w14:textId="3F48FDDF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sz w:val="20"/>
              </w:rPr>
              <w:t xml:space="preserve">TAG Equipo: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6848B0" w14:textId="415B43EE" w:rsidR="00D90D4A" w:rsidRPr="00973558" w:rsidRDefault="001D75AF">
            <w:pPr>
              <w:ind w:left="5"/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sz w:val="20"/>
                <w:lang w:val="es-CL"/>
              </w:rPr>
              <w:t xml:space="preserve">N° OT: </w:t>
            </w:r>
          </w:p>
        </w:tc>
      </w:tr>
      <w:tr w:rsidR="00D90D4A" w:rsidRPr="007E3F37" w14:paraId="561E338A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1C779A" w14:textId="733C9797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Ubicación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800A3E" w14:textId="6549D77A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Fecha: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275593D" w14:textId="77777777" w:rsidTr="005E66CE">
        <w:trPr>
          <w:trHeight w:val="311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77D3BB" w14:textId="76905E7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Inicio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6EE3BB" w14:textId="5CDC513D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Término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E00F6A2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68ED04" w14:textId="4C68A4EA" w:rsidR="00D90D4A" w:rsidRPr="00973558" w:rsidRDefault="001D75AF">
            <w:pPr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Encargado de la actividad:</w:t>
            </w:r>
            <w:r w:rsidR="00973558"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8AAE99" w14:textId="2A56C0BB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34CB3B1D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BA2FAA" w14:textId="2AACDF3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Supervisor</w:t>
            </w:r>
            <w:r w:rsidR="003B4A5A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E74644" w14:textId="5D2C86AC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DDD8F95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8179FF" w14:textId="3623D711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Planificador</w:t>
            </w:r>
            <w:proofErr w:type="spellEnd"/>
            <w:r w:rsidR="003B4A5A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D9D2D7" w14:textId="10374BEE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</w:tbl>
    <w:p w14:paraId="10146664" w14:textId="77777777" w:rsidR="00D90D4A" w:rsidRPr="007E3F37" w:rsidRDefault="001D75AF">
      <w:pPr>
        <w:spacing w:after="0"/>
        <w:rPr>
          <w:rFonts w:cs="Calibri"/>
        </w:rPr>
      </w:pPr>
      <w:r w:rsidRPr="007E3F37">
        <w:rPr>
          <w:rFonts w:eastAsia="Times New Roman" w:cs="Calibri"/>
          <w:sz w:val="20"/>
        </w:rPr>
        <w:t xml:space="preserve"> </w:t>
      </w:r>
    </w:p>
    <w:p w14:paraId="5B68B9CD" w14:textId="458C050F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Para el desarrollo de la Inspección a Ejecutar, chequear y/o completar, considerando los siguientes ítems, de los cuales presentaran observaciones, indicarlas en la planilla detallando el punto con todas sus referencias: </w:t>
      </w:r>
    </w:p>
    <w:p w14:paraId="2F148804" w14:textId="77777777" w:rsidR="00D90D4A" w:rsidRPr="00E24B61" w:rsidRDefault="001D75AF" w:rsidP="007E3F37">
      <w:pPr>
        <w:spacing w:after="0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NOMENCLATURA DE INSPECCIÓN </w:t>
      </w:r>
    </w:p>
    <w:p w14:paraId="1B7172F4" w14:textId="2A76FCAE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>NT: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TIENE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BN: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BUENO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ML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MALO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NA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NO APLICA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NR: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Realizada (Indicar motivos en observaciones)</w:t>
      </w:r>
      <w:r w:rsidR="0399CAA5" w:rsidRPr="00E24B61">
        <w:rPr>
          <w:rFonts w:eastAsia="Times New Roman" w:cs="Calibri"/>
          <w:sz w:val="20"/>
          <w:szCs w:val="20"/>
          <w:lang w:val="es-CL"/>
        </w:rPr>
        <w:t xml:space="preserve"> /</w:t>
      </w:r>
      <w:r w:rsidR="0399CAA5"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SI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  <w:r w:rsidR="681E00B7" w:rsidRPr="00E24B61">
        <w:rPr>
          <w:rFonts w:eastAsia="Times New Roman" w:cs="Calibri"/>
          <w:b/>
          <w:bCs/>
          <w:sz w:val="20"/>
          <w:szCs w:val="20"/>
          <w:lang w:val="es-CL"/>
        </w:rPr>
        <w:t>/ NO</w:t>
      </w:r>
    </w:p>
    <w:p w14:paraId="205F9CD6" w14:textId="77777777" w:rsidR="00D90D4A" w:rsidRDefault="001D75AF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NOTA: En caso de encontrar observaciones críticas, adjuntar registro fotográfico con la referencia. </w:t>
      </w:r>
    </w:p>
    <w:p w14:paraId="2E73D227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5670"/>
        <w:gridCol w:w="3251"/>
      </w:tblGrid>
      <w:tr w:rsidR="00E24B61" w14:paraId="12A83720" w14:textId="77777777" w:rsidTr="00DC516B">
        <w:tc>
          <w:tcPr>
            <w:tcW w:w="5670" w:type="dxa"/>
          </w:tcPr>
          <w:p w14:paraId="1C45932D" w14:textId="758C5FF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presurizador</w:t>
            </w:r>
          </w:p>
        </w:tc>
        <w:tc>
          <w:tcPr>
            <w:tcW w:w="3251" w:type="dxa"/>
          </w:tcPr>
          <w:p w14:paraId="342BE2CA" w14:textId="34689BF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19CD1C0A" w14:textId="77777777" w:rsidTr="00DC516B">
        <w:tc>
          <w:tcPr>
            <w:tcW w:w="5670" w:type="dxa"/>
          </w:tcPr>
          <w:p w14:paraId="5A579500" w14:textId="588F704D" w:rsidR="00E24B61" w:rsidRPr="00E24B61" w:rsidRDefault="004E3818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¿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Presur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i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zador se encuentra operativo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?</w:t>
            </w:r>
          </w:p>
        </w:tc>
        <w:tc>
          <w:tcPr>
            <w:tcW w:w="3251" w:type="dxa"/>
          </w:tcPr>
          <w:p w14:paraId="6CFBFAB0" w14:textId="2C34168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07821052" w14:textId="77777777" w:rsidTr="00DC516B">
        <w:tc>
          <w:tcPr>
            <w:tcW w:w="5670" w:type="dxa"/>
          </w:tcPr>
          <w:p w14:paraId="2E6FD0C8" w14:textId="0FC69E4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¿Es adecuado el ingreso a sala? </w:t>
            </w:r>
          </w:p>
        </w:tc>
        <w:tc>
          <w:tcPr>
            <w:tcW w:w="3251" w:type="dxa"/>
          </w:tcPr>
          <w:p w14:paraId="12A96485" w14:textId="655194B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2D958859" w14:textId="77777777" w:rsidTr="00DC516B">
        <w:tc>
          <w:tcPr>
            <w:tcW w:w="5670" w:type="dxa"/>
          </w:tcPr>
          <w:p w14:paraId="23B8D0A3" w14:textId="1AC6577A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 señalética de identificación</w:t>
            </w:r>
          </w:p>
        </w:tc>
        <w:tc>
          <w:tcPr>
            <w:tcW w:w="3251" w:type="dxa"/>
          </w:tcPr>
          <w:p w14:paraId="0428D58F" w14:textId="05C3B9A8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21B40AFC" w14:textId="77777777" w:rsidTr="00DC516B">
        <w:tc>
          <w:tcPr>
            <w:tcW w:w="5670" w:type="dxa"/>
          </w:tcPr>
          <w:p w14:paraId="46A01AE9" w14:textId="057C90D8" w:rsidR="00E24B61" w:rsidRPr="00DC516B" w:rsidRDefault="00DC516B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del tablero</w:t>
            </w:r>
          </w:p>
        </w:tc>
        <w:tc>
          <w:tcPr>
            <w:tcW w:w="3251" w:type="dxa"/>
          </w:tcPr>
          <w:p w14:paraId="07354566" w14:textId="40B60ED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4039185D" w14:textId="77777777" w:rsidTr="00DC516B">
        <w:tc>
          <w:tcPr>
            <w:tcW w:w="5670" w:type="dxa"/>
          </w:tcPr>
          <w:p w14:paraId="1316307A" w14:textId="07275519" w:rsidR="00E24B61" w:rsidRPr="00DC516B" w:rsidRDefault="003B4A5A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señalético</w:t>
            </w:r>
            <w:r w:rsidR="00DC516B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de tablero</w:t>
            </w:r>
          </w:p>
        </w:tc>
        <w:tc>
          <w:tcPr>
            <w:tcW w:w="3251" w:type="dxa"/>
          </w:tcPr>
          <w:p w14:paraId="554E845F" w14:textId="23641969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5D0D4F20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6967F431" w14:textId="622B6ABE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OBSERVACIONES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8921"/>
      </w:tblGrid>
      <w:tr w:rsidR="00973558" w14:paraId="56221BF1" w14:textId="77777777" w:rsidTr="003B4A5A">
        <w:trPr>
          <w:trHeight w:val="738"/>
        </w:trPr>
        <w:tc>
          <w:tcPr>
            <w:tcW w:w="8921" w:type="dxa"/>
          </w:tcPr>
          <w:p w14:paraId="7B71C1BB" w14:textId="37D3B6B8" w:rsidR="00973558" w:rsidRDefault="00973558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14E4C12E" w14:textId="77777777" w:rsidR="00973558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52A97479" w14:textId="01BEAAA1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CONSIDERACIONES</w:t>
      </w:r>
    </w:p>
    <w:tbl>
      <w:tblPr>
        <w:tblStyle w:val="Tablaconcuadrcula"/>
        <w:tblW w:w="8931" w:type="dxa"/>
        <w:tblInd w:w="-5" w:type="dxa"/>
        <w:tblLook w:val="04A0" w:firstRow="1" w:lastRow="0" w:firstColumn="1" w:lastColumn="0" w:noHBand="0" w:noVBand="1"/>
      </w:tblPr>
      <w:tblGrid>
        <w:gridCol w:w="8931"/>
      </w:tblGrid>
      <w:tr w:rsidR="003B4A5A" w14:paraId="632606E0" w14:textId="77777777" w:rsidTr="003B4A5A">
        <w:trPr>
          <w:trHeight w:val="869"/>
        </w:trPr>
        <w:tc>
          <w:tcPr>
            <w:tcW w:w="8931" w:type="dxa"/>
          </w:tcPr>
          <w:p w14:paraId="4E0CFBD5" w14:textId="758FAC1A" w:rsidR="003B4A5A" w:rsidRDefault="003B4A5A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3C8CB7B3" w14:textId="75BECF0B" w:rsidR="00973558" w:rsidRPr="00E24B61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sectPr w:rsidR="00973558" w:rsidRPr="00E24B6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796" w:right="1888" w:bottom="1501" w:left="1421" w:header="442" w:footer="7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FDED4" w14:textId="77777777" w:rsidR="00C92A6D" w:rsidRDefault="00C92A6D">
      <w:pPr>
        <w:spacing w:after="0" w:line="240" w:lineRule="auto"/>
      </w:pPr>
      <w:r>
        <w:separator/>
      </w:r>
    </w:p>
  </w:endnote>
  <w:endnote w:type="continuationSeparator" w:id="0">
    <w:p w14:paraId="7672065C" w14:textId="77777777" w:rsidR="00C92A6D" w:rsidRDefault="00C92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104D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253B9705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F275" w14:textId="7AB9708B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56051E44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0641A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752553BD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67819" w14:textId="77777777" w:rsidR="00C92A6D" w:rsidRDefault="00C92A6D">
      <w:pPr>
        <w:spacing w:after="0" w:line="240" w:lineRule="auto"/>
      </w:pPr>
      <w:r>
        <w:separator/>
      </w:r>
    </w:p>
  </w:footnote>
  <w:footnote w:type="continuationSeparator" w:id="0">
    <w:p w14:paraId="66B5ABE0" w14:textId="77777777" w:rsidR="00C92A6D" w:rsidRDefault="00C92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434C0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0" wp14:anchorId="2348CC56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6248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0" wp14:anchorId="011E672D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6246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B773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0" wp14:anchorId="4CA7777E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353857906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1312" behindDoc="0" locked="0" layoutInCell="1" allowOverlap="0" wp14:anchorId="2A72BF57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469041503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2E0A8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2336" behindDoc="0" locked="0" layoutInCell="1" allowOverlap="0" wp14:anchorId="4CB72C4F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50620674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3360" behindDoc="0" locked="0" layoutInCell="1" allowOverlap="0" wp14:anchorId="53F8A132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3420619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hXirbvhzfS5Ju" int2:id="D4gCRjaW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23DCB"/>
    <w:multiLevelType w:val="hybridMultilevel"/>
    <w:tmpl w:val="3D52D2C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82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D4A"/>
    <w:rsid w:val="00004298"/>
    <w:rsid w:val="00097F10"/>
    <w:rsid w:val="000B1315"/>
    <w:rsid w:val="00122364"/>
    <w:rsid w:val="00134199"/>
    <w:rsid w:val="001D75AF"/>
    <w:rsid w:val="002319F8"/>
    <w:rsid w:val="002F4AEA"/>
    <w:rsid w:val="003020DB"/>
    <w:rsid w:val="003335C8"/>
    <w:rsid w:val="003A2F15"/>
    <w:rsid w:val="003B119B"/>
    <w:rsid w:val="003B4A5A"/>
    <w:rsid w:val="003E73ED"/>
    <w:rsid w:val="00420051"/>
    <w:rsid w:val="00487ACC"/>
    <w:rsid w:val="004E3818"/>
    <w:rsid w:val="005D1958"/>
    <w:rsid w:val="005E66CE"/>
    <w:rsid w:val="006D311B"/>
    <w:rsid w:val="006F3639"/>
    <w:rsid w:val="00706798"/>
    <w:rsid w:val="00721544"/>
    <w:rsid w:val="00773CA4"/>
    <w:rsid w:val="007C4664"/>
    <w:rsid w:val="007E3F37"/>
    <w:rsid w:val="00800453"/>
    <w:rsid w:val="008D4172"/>
    <w:rsid w:val="00973558"/>
    <w:rsid w:val="009A9FC2"/>
    <w:rsid w:val="00A3E897"/>
    <w:rsid w:val="00A453E2"/>
    <w:rsid w:val="00A8053F"/>
    <w:rsid w:val="00AB2EAA"/>
    <w:rsid w:val="00C42B23"/>
    <w:rsid w:val="00C7640C"/>
    <w:rsid w:val="00C92A6D"/>
    <w:rsid w:val="00CBC1CA"/>
    <w:rsid w:val="00D05651"/>
    <w:rsid w:val="00D35E64"/>
    <w:rsid w:val="00D460E7"/>
    <w:rsid w:val="00D648DB"/>
    <w:rsid w:val="00D74B8B"/>
    <w:rsid w:val="00D90D4A"/>
    <w:rsid w:val="00DC516B"/>
    <w:rsid w:val="00DF5EF8"/>
    <w:rsid w:val="00E24B61"/>
    <w:rsid w:val="00F531B7"/>
    <w:rsid w:val="00FB5590"/>
    <w:rsid w:val="00FC7565"/>
    <w:rsid w:val="00FF4D2D"/>
    <w:rsid w:val="023A73E1"/>
    <w:rsid w:val="02CA74DF"/>
    <w:rsid w:val="032054B6"/>
    <w:rsid w:val="0365E26C"/>
    <w:rsid w:val="0399CAA5"/>
    <w:rsid w:val="05677F8A"/>
    <w:rsid w:val="0674C49A"/>
    <w:rsid w:val="0677BB6A"/>
    <w:rsid w:val="06D0746A"/>
    <w:rsid w:val="0702107E"/>
    <w:rsid w:val="0707F32F"/>
    <w:rsid w:val="07524659"/>
    <w:rsid w:val="07533E7D"/>
    <w:rsid w:val="080822CF"/>
    <w:rsid w:val="0813E6C5"/>
    <w:rsid w:val="085AB16B"/>
    <w:rsid w:val="087AA6C4"/>
    <w:rsid w:val="08F3632F"/>
    <w:rsid w:val="09189C58"/>
    <w:rsid w:val="091DB86E"/>
    <w:rsid w:val="0925FFD9"/>
    <w:rsid w:val="092BD84F"/>
    <w:rsid w:val="0949DF81"/>
    <w:rsid w:val="095A8F25"/>
    <w:rsid w:val="097A77CF"/>
    <w:rsid w:val="098DB922"/>
    <w:rsid w:val="09A8F41C"/>
    <w:rsid w:val="09DA7D76"/>
    <w:rsid w:val="09ECFB45"/>
    <w:rsid w:val="0A179844"/>
    <w:rsid w:val="0B55090F"/>
    <w:rsid w:val="0BA9B117"/>
    <w:rsid w:val="0BC75EE6"/>
    <w:rsid w:val="0CEBE895"/>
    <w:rsid w:val="0DC418F8"/>
    <w:rsid w:val="0E490EAE"/>
    <w:rsid w:val="0EC1B526"/>
    <w:rsid w:val="0FFAED09"/>
    <w:rsid w:val="1039C041"/>
    <w:rsid w:val="105C9C9E"/>
    <w:rsid w:val="109A607A"/>
    <w:rsid w:val="10C52047"/>
    <w:rsid w:val="10CD55B3"/>
    <w:rsid w:val="10FD985D"/>
    <w:rsid w:val="112FCC2B"/>
    <w:rsid w:val="113198EB"/>
    <w:rsid w:val="11F56E21"/>
    <w:rsid w:val="11F85467"/>
    <w:rsid w:val="12167D47"/>
    <w:rsid w:val="12854EB5"/>
    <w:rsid w:val="12E05F5F"/>
    <w:rsid w:val="12F588B2"/>
    <w:rsid w:val="13057C09"/>
    <w:rsid w:val="133DF1DC"/>
    <w:rsid w:val="1389F43D"/>
    <w:rsid w:val="138E200A"/>
    <w:rsid w:val="13D7C46A"/>
    <w:rsid w:val="142D43E9"/>
    <w:rsid w:val="14622CC1"/>
    <w:rsid w:val="14851712"/>
    <w:rsid w:val="14A38F1E"/>
    <w:rsid w:val="157F4740"/>
    <w:rsid w:val="158989F0"/>
    <w:rsid w:val="15F77E29"/>
    <w:rsid w:val="1637E6AA"/>
    <w:rsid w:val="16515647"/>
    <w:rsid w:val="1674DDE8"/>
    <w:rsid w:val="16DF379D"/>
    <w:rsid w:val="17CE7B26"/>
    <w:rsid w:val="17CF368E"/>
    <w:rsid w:val="187649A2"/>
    <w:rsid w:val="187C7108"/>
    <w:rsid w:val="188F40CE"/>
    <w:rsid w:val="18AAE2B6"/>
    <w:rsid w:val="193172E5"/>
    <w:rsid w:val="19FD6227"/>
    <w:rsid w:val="1A05E7D4"/>
    <w:rsid w:val="1AE1DF65"/>
    <w:rsid w:val="1B6EEDC5"/>
    <w:rsid w:val="1B99905C"/>
    <w:rsid w:val="1BDDE836"/>
    <w:rsid w:val="1BF51419"/>
    <w:rsid w:val="1C3038B5"/>
    <w:rsid w:val="1C514D6D"/>
    <w:rsid w:val="1D4923E3"/>
    <w:rsid w:val="1D630A3E"/>
    <w:rsid w:val="1D7FE2CA"/>
    <w:rsid w:val="1DEC42BB"/>
    <w:rsid w:val="1E650D96"/>
    <w:rsid w:val="1EDAE7BB"/>
    <w:rsid w:val="1F8D4691"/>
    <w:rsid w:val="1F96865F"/>
    <w:rsid w:val="1FC4BF04"/>
    <w:rsid w:val="20EE9F00"/>
    <w:rsid w:val="2204C6D8"/>
    <w:rsid w:val="227474D3"/>
    <w:rsid w:val="230A2215"/>
    <w:rsid w:val="23402142"/>
    <w:rsid w:val="2343AC4D"/>
    <w:rsid w:val="2370664B"/>
    <w:rsid w:val="2453649A"/>
    <w:rsid w:val="251DBE64"/>
    <w:rsid w:val="25AD8F2E"/>
    <w:rsid w:val="26003120"/>
    <w:rsid w:val="260FCD16"/>
    <w:rsid w:val="2623CD2B"/>
    <w:rsid w:val="267038E3"/>
    <w:rsid w:val="2693DA03"/>
    <w:rsid w:val="269D62CF"/>
    <w:rsid w:val="2724830E"/>
    <w:rsid w:val="27936524"/>
    <w:rsid w:val="27A5DF13"/>
    <w:rsid w:val="2829E9AA"/>
    <w:rsid w:val="2834373B"/>
    <w:rsid w:val="286905AC"/>
    <w:rsid w:val="286D0830"/>
    <w:rsid w:val="28BA516F"/>
    <w:rsid w:val="28C133CD"/>
    <w:rsid w:val="2948ED2B"/>
    <w:rsid w:val="295CA8B9"/>
    <w:rsid w:val="2962A266"/>
    <w:rsid w:val="2A191617"/>
    <w:rsid w:val="2A7F4F8E"/>
    <w:rsid w:val="2B7E73FB"/>
    <w:rsid w:val="2B807329"/>
    <w:rsid w:val="2BBEB94B"/>
    <w:rsid w:val="2C056C6F"/>
    <w:rsid w:val="2C105D4A"/>
    <w:rsid w:val="2D529ED2"/>
    <w:rsid w:val="2D600C9D"/>
    <w:rsid w:val="2DB03CBD"/>
    <w:rsid w:val="2DCFF0BA"/>
    <w:rsid w:val="2E7512B5"/>
    <w:rsid w:val="2EA94692"/>
    <w:rsid w:val="2ECA6B03"/>
    <w:rsid w:val="2F54FC82"/>
    <w:rsid w:val="2F86F616"/>
    <w:rsid w:val="2FC6B8FF"/>
    <w:rsid w:val="301C63F3"/>
    <w:rsid w:val="303B0211"/>
    <w:rsid w:val="30A50337"/>
    <w:rsid w:val="30ADE06F"/>
    <w:rsid w:val="30EA0CDD"/>
    <w:rsid w:val="3131B3A1"/>
    <w:rsid w:val="3145D106"/>
    <w:rsid w:val="321210F0"/>
    <w:rsid w:val="32282951"/>
    <w:rsid w:val="32FF3FAE"/>
    <w:rsid w:val="33007F2F"/>
    <w:rsid w:val="3336DAE8"/>
    <w:rsid w:val="33449AC5"/>
    <w:rsid w:val="33849128"/>
    <w:rsid w:val="3455E7D0"/>
    <w:rsid w:val="34C7247B"/>
    <w:rsid w:val="3511F56F"/>
    <w:rsid w:val="352AF77F"/>
    <w:rsid w:val="3575DDEF"/>
    <w:rsid w:val="35BAA677"/>
    <w:rsid w:val="3665F97A"/>
    <w:rsid w:val="36FB5CF0"/>
    <w:rsid w:val="37BC0D8D"/>
    <w:rsid w:val="37CFFD15"/>
    <w:rsid w:val="37D94FBA"/>
    <w:rsid w:val="380C3110"/>
    <w:rsid w:val="38D0C9A4"/>
    <w:rsid w:val="3A347203"/>
    <w:rsid w:val="3AC28603"/>
    <w:rsid w:val="3AC3C4A7"/>
    <w:rsid w:val="3AD06E82"/>
    <w:rsid w:val="3ADBB745"/>
    <w:rsid w:val="3B0C475C"/>
    <w:rsid w:val="3B4E8E21"/>
    <w:rsid w:val="3BB77E21"/>
    <w:rsid w:val="3C0857CA"/>
    <w:rsid w:val="3C1C87E2"/>
    <w:rsid w:val="3C8249BE"/>
    <w:rsid w:val="3C97FDF5"/>
    <w:rsid w:val="3D07045A"/>
    <w:rsid w:val="3D486561"/>
    <w:rsid w:val="3DBF781D"/>
    <w:rsid w:val="3DF5661A"/>
    <w:rsid w:val="3E42C52F"/>
    <w:rsid w:val="3EB553EC"/>
    <w:rsid w:val="3ECACDAF"/>
    <w:rsid w:val="3EEFAA91"/>
    <w:rsid w:val="3F050A59"/>
    <w:rsid w:val="3F0D8160"/>
    <w:rsid w:val="3F2D1838"/>
    <w:rsid w:val="3FDE7564"/>
    <w:rsid w:val="4008E37E"/>
    <w:rsid w:val="40224626"/>
    <w:rsid w:val="41BF3C1C"/>
    <w:rsid w:val="427E77EA"/>
    <w:rsid w:val="42E4BF69"/>
    <w:rsid w:val="43636345"/>
    <w:rsid w:val="43F05A19"/>
    <w:rsid w:val="440E0A41"/>
    <w:rsid w:val="441EBFD9"/>
    <w:rsid w:val="44C96E4C"/>
    <w:rsid w:val="4563A2FE"/>
    <w:rsid w:val="45BAF786"/>
    <w:rsid w:val="45EEC5C9"/>
    <w:rsid w:val="4659AB7B"/>
    <w:rsid w:val="47615172"/>
    <w:rsid w:val="47667D0F"/>
    <w:rsid w:val="479DE821"/>
    <w:rsid w:val="47B9E046"/>
    <w:rsid w:val="486AF985"/>
    <w:rsid w:val="4961320D"/>
    <w:rsid w:val="49C2FA5D"/>
    <w:rsid w:val="49EA1129"/>
    <w:rsid w:val="4A11FB1F"/>
    <w:rsid w:val="4B584270"/>
    <w:rsid w:val="4C99CBEE"/>
    <w:rsid w:val="4E7A3482"/>
    <w:rsid w:val="4E8AA0A3"/>
    <w:rsid w:val="4EC2734C"/>
    <w:rsid w:val="4EEB1684"/>
    <w:rsid w:val="4FB89C8D"/>
    <w:rsid w:val="50909124"/>
    <w:rsid w:val="509963FB"/>
    <w:rsid w:val="50DB80F0"/>
    <w:rsid w:val="51CB149F"/>
    <w:rsid w:val="51D26913"/>
    <w:rsid w:val="52A88F19"/>
    <w:rsid w:val="52D115B9"/>
    <w:rsid w:val="52DA5B04"/>
    <w:rsid w:val="53A6D20B"/>
    <w:rsid w:val="5422A9F8"/>
    <w:rsid w:val="54807FB5"/>
    <w:rsid w:val="54B39139"/>
    <w:rsid w:val="54E7B455"/>
    <w:rsid w:val="55BEF4E4"/>
    <w:rsid w:val="563CAD11"/>
    <w:rsid w:val="56925EC0"/>
    <w:rsid w:val="56A1DBE3"/>
    <w:rsid w:val="56A2DA84"/>
    <w:rsid w:val="56D02F15"/>
    <w:rsid w:val="5757B27E"/>
    <w:rsid w:val="57AE1AD1"/>
    <w:rsid w:val="57F1EA1A"/>
    <w:rsid w:val="586A0AC3"/>
    <w:rsid w:val="58B7CABA"/>
    <w:rsid w:val="5966FE26"/>
    <w:rsid w:val="5A19C571"/>
    <w:rsid w:val="5A3485B5"/>
    <w:rsid w:val="5A527AF1"/>
    <w:rsid w:val="5B3D4AD8"/>
    <w:rsid w:val="5B448E2F"/>
    <w:rsid w:val="5BA1D842"/>
    <w:rsid w:val="5BBF993B"/>
    <w:rsid w:val="5C36B982"/>
    <w:rsid w:val="5C4F42E2"/>
    <w:rsid w:val="5C50EFCC"/>
    <w:rsid w:val="5C824D4A"/>
    <w:rsid w:val="5C9D8572"/>
    <w:rsid w:val="5CE97E55"/>
    <w:rsid w:val="5D0657D0"/>
    <w:rsid w:val="5D17EC78"/>
    <w:rsid w:val="5E31F4EF"/>
    <w:rsid w:val="5E84B37E"/>
    <w:rsid w:val="5E870957"/>
    <w:rsid w:val="5EBE6856"/>
    <w:rsid w:val="5EE530AA"/>
    <w:rsid w:val="5F14C1A4"/>
    <w:rsid w:val="5FDBEDB7"/>
    <w:rsid w:val="601E91FE"/>
    <w:rsid w:val="609A015F"/>
    <w:rsid w:val="60F2C402"/>
    <w:rsid w:val="60FF2B15"/>
    <w:rsid w:val="61432128"/>
    <w:rsid w:val="61CA49B2"/>
    <w:rsid w:val="62166CA2"/>
    <w:rsid w:val="62BF7972"/>
    <w:rsid w:val="6366C293"/>
    <w:rsid w:val="639F19B1"/>
    <w:rsid w:val="63A41CFC"/>
    <w:rsid w:val="63F6AEE2"/>
    <w:rsid w:val="64421B7B"/>
    <w:rsid w:val="6443A492"/>
    <w:rsid w:val="6473A591"/>
    <w:rsid w:val="64C4B44E"/>
    <w:rsid w:val="659731D6"/>
    <w:rsid w:val="65C8C829"/>
    <w:rsid w:val="65EEF66B"/>
    <w:rsid w:val="66032A30"/>
    <w:rsid w:val="66237B4F"/>
    <w:rsid w:val="66275890"/>
    <w:rsid w:val="664F1933"/>
    <w:rsid w:val="667792AE"/>
    <w:rsid w:val="66C1C8DC"/>
    <w:rsid w:val="66FBED10"/>
    <w:rsid w:val="6814BC39"/>
    <w:rsid w:val="681E00B7"/>
    <w:rsid w:val="683609BB"/>
    <w:rsid w:val="686BD3B3"/>
    <w:rsid w:val="687F900E"/>
    <w:rsid w:val="68D0A9A5"/>
    <w:rsid w:val="6908805E"/>
    <w:rsid w:val="69B8AB26"/>
    <w:rsid w:val="69C7C6D4"/>
    <w:rsid w:val="69DBBB41"/>
    <w:rsid w:val="6A3AA50D"/>
    <w:rsid w:val="6A7C6D4A"/>
    <w:rsid w:val="6B43D9F3"/>
    <w:rsid w:val="6B863A44"/>
    <w:rsid w:val="6C131271"/>
    <w:rsid w:val="6D2DC66A"/>
    <w:rsid w:val="6E8A2ED8"/>
    <w:rsid w:val="6E96411B"/>
    <w:rsid w:val="6E97F065"/>
    <w:rsid w:val="6EBF0169"/>
    <w:rsid w:val="6EDA77B0"/>
    <w:rsid w:val="6EE83A86"/>
    <w:rsid w:val="6F1C62C3"/>
    <w:rsid w:val="6FF0F5EE"/>
    <w:rsid w:val="7006A04A"/>
    <w:rsid w:val="704538C6"/>
    <w:rsid w:val="70568BFD"/>
    <w:rsid w:val="70E32417"/>
    <w:rsid w:val="717FAC31"/>
    <w:rsid w:val="71AB8E87"/>
    <w:rsid w:val="71C06AFE"/>
    <w:rsid w:val="7236D881"/>
    <w:rsid w:val="7272405F"/>
    <w:rsid w:val="7274EBAA"/>
    <w:rsid w:val="7315BB58"/>
    <w:rsid w:val="7349B2E7"/>
    <w:rsid w:val="7351EFA0"/>
    <w:rsid w:val="737DD711"/>
    <w:rsid w:val="73B11447"/>
    <w:rsid w:val="73CF190D"/>
    <w:rsid w:val="73D09A94"/>
    <w:rsid w:val="742EAB8C"/>
    <w:rsid w:val="747A433F"/>
    <w:rsid w:val="74F9F720"/>
    <w:rsid w:val="7532BC7D"/>
    <w:rsid w:val="756A6DD9"/>
    <w:rsid w:val="75F8A335"/>
    <w:rsid w:val="75F98320"/>
    <w:rsid w:val="7667486B"/>
    <w:rsid w:val="76E392D8"/>
    <w:rsid w:val="76F13DFB"/>
    <w:rsid w:val="7707DE34"/>
    <w:rsid w:val="7766C7BD"/>
    <w:rsid w:val="777EB8AA"/>
    <w:rsid w:val="7782D7DC"/>
    <w:rsid w:val="77D33A2D"/>
    <w:rsid w:val="77EF66D0"/>
    <w:rsid w:val="78F32FDF"/>
    <w:rsid w:val="790C9A87"/>
    <w:rsid w:val="793AF501"/>
    <w:rsid w:val="79577C42"/>
    <w:rsid w:val="7B056F10"/>
    <w:rsid w:val="7BB43961"/>
    <w:rsid w:val="7C48E0C9"/>
    <w:rsid w:val="7CE2E3E2"/>
    <w:rsid w:val="7D1D8CF6"/>
    <w:rsid w:val="7D5D4062"/>
    <w:rsid w:val="7DA157A5"/>
    <w:rsid w:val="7E1568B2"/>
    <w:rsid w:val="7EA02CF7"/>
    <w:rsid w:val="7EB84A1D"/>
    <w:rsid w:val="7FA33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8FA57"/>
  <w15:docId w15:val="{4A5E7AA1-282D-834E-90B3-D0A0E7B4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F37"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E24B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b51d3-0d3c-429d-b5ce-754b77b49ca5" xsi:nil="true"/>
    <lcf76f155ced4ddcb4097134ff3c332f xmlns="3e6c777d-9267-4d62-b477-ed07e1bcd34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8C3AAB12DCD541BD3B3583B5276BB8" ma:contentTypeVersion="15" ma:contentTypeDescription="Crear nuevo documento." ma:contentTypeScope="" ma:versionID="ce025a565f458239e09ea25b10d512cd">
  <xsd:schema xmlns:xsd="http://www.w3.org/2001/XMLSchema" xmlns:xs="http://www.w3.org/2001/XMLSchema" xmlns:p="http://schemas.microsoft.com/office/2006/metadata/properties" xmlns:ns2="3e6c777d-9267-4d62-b477-ed07e1bcd343" xmlns:ns3="d65b51d3-0d3c-429d-b5ce-754b77b49ca5" targetNamespace="http://schemas.microsoft.com/office/2006/metadata/properties" ma:root="true" ma:fieldsID="2e3f95cbe38e21ea1f725cc67a571abc" ns2:_="" ns3:_="">
    <xsd:import namespace="3e6c777d-9267-4d62-b477-ed07e1bcd343"/>
    <xsd:import namespace="d65b51d3-0d3c-429d-b5ce-754b77b49c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6c777d-9267-4d62-b477-ed07e1bcd3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28be5a06-85e3-4ae6-84c1-6e85290993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b51d3-0d3c-429d-b5ce-754b77b49ca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e94c47db-cb70-4701-9451-53d5b08782c1}" ma:internalName="TaxCatchAll" ma:showField="CatchAllData" ma:web="d65b51d3-0d3c-429d-b5ce-754b77b49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298DF-5FE3-464E-984E-E7C002AE75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669BF2-1CBB-4C5A-B9CC-967FF1665DC8}">
  <ds:schemaRefs>
    <ds:schemaRef ds:uri="http://schemas.microsoft.com/office/2006/metadata/properties"/>
    <ds:schemaRef ds:uri="http://schemas.microsoft.com/office/infopath/2007/PartnerControls"/>
    <ds:schemaRef ds:uri="d65b51d3-0d3c-429d-b5ce-754b77b49ca5"/>
    <ds:schemaRef ds:uri="3e6c777d-9267-4d62-b477-ed07e1bcd343"/>
  </ds:schemaRefs>
</ds:datastoreItem>
</file>

<file path=customXml/itemProps3.xml><?xml version="1.0" encoding="utf-8"?>
<ds:datastoreItem xmlns:ds="http://schemas.openxmlformats.org/officeDocument/2006/customXml" ds:itemID="{DA982567-6F80-410D-B03B-23D7700AB7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41FB2A-49D0-43ED-8B51-1E031AFBC4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6c777d-9267-4d62-b477-ed07e1bcd343"/>
    <ds:schemaRef ds:uri="d65b51d3-0d3c-429d-b5ce-754b77b49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2024-12-06T12:22:00Z</cp:lastPrinted>
  <dcterms:created xsi:type="dcterms:W3CDTF">2024-08-19T13:11:00Z</dcterms:created>
  <dcterms:modified xsi:type="dcterms:W3CDTF">2026-10-31T04:28:00Z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0x010100298C3AAB12DCD541BD3B3583B5276BB8</vt:lpwstr>
  </property>
  <property fmtid="{D5CDD505-2E9C-101B-9397-08002B2CF9AE}" pid="3" name="MediaServiceImageTags">
    <vt:lpwstr/>
  </property>
</Properties>
</file>