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61055" w14:textId="5E74531E" w:rsidR="00F47F1C" w:rsidRPr="00F47F1C" w:rsidRDefault="00AD7363" w:rsidP="00F47F1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打印</w:t>
      </w:r>
      <w:r w:rsidR="00F47F1C" w:rsidRPr="00F47F1C">
        <w:rPr>
          <w:rFonts w:hint="eastAsia"/>
          <w:sz w:val="48"/>
          <w:szCs w:val="48"/>
        </w:rPr>
        <w:t>说明</w:t>
      </w:r>
    </w:p>
    <w:p w14:paraId="390D5100" w14:textId="0812D45A" w:rsidR="00096B55" w:rsidRDefault="00F47F1C" w:rsidP="00F47F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所有文件已经过本人实际测试，数据准确无误，配合正常；</w:t>
      </w:r>
    </w:p>
    <w:p w14:paraId="76C1E8F4" w14:textId="13A28EA2" w:rsidR="00F47F1C" w:rsidRDefault="00F47F1C" w:rsidP="00F47F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但3</w:t>
      </w:r>
      <w:r>
        <w:t>D</w:t>
      </w:r>
      <w:r>
        <w:rPr>
          <w:rFonts w:hint="eastAsia"/>
        </w:rPr>
        <w:t>打印过程也存在技巧，文件包内文件均为最终状态，如果需要为了提高打印成功率而做的诸如 增加底座 底面填孔 额外辅助支撑 等等内容，请自行处理；</w:t>
      </w:r>
    </w:p>
    <w:p w14:paraId="5E468F94" w14:textId="3D576D4F" w:rsidR="00F47F1C" w:rsidRDefault="00F47F1C" w:rsidP="00F47F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说明，左右盖板 </w:t>
      </w:r>
      <w:proofErr w:type="spellStart"/>
      <w:r>
        <w:rPr>
          <w:rFonts w:hint="eastAsia"/>
        </w:rPr>
        <w:t>guard_left</w:t>
      </w:r>
      <w:proofErr w:type="spellEnd"/>
      <w:r>
        <w:rPr>
          <w:rFonts w:hint="eastAsia"/>
        </w:rPr>
        <w:t>（right）由于空间过小，</w:t>
      </w:r>
      <w:r w:rsidR="00B073FD">
        <w:rPr>
          <w:rFonts w:hint="eastAsia"/>
        </w:rPr>
        <w:t>最前端一处孔口</w:t>
      </w:r>
      <w:r>
        <w:rPr>
          <w:rFonts w:hint="eastAsia"/>
        </w:rPr>
        <w:t>预留倒角为C</w:t>
      </w:r>
      <w:r>
        <w:t>0.8</w:t>
      </w:r>
      <w:r>
        <w:rPr>
          <w:rFonts w:hint="eastAsia"/>
        </w:rPr>
        <w:t>，打印完成后请</w:t>
      </w:r>
      <w:r w:rsidR="00B073FD">
        <w:rPr>
          <w:rFonts w:hint="eastAsia"/>
        </w:rPr>
        <w:t>单独</w:t>
      </w:r>
      <w:r>
        <w:rPr>
          <w:rFonts w:hint="eastAsia"/>
        </w:rPr>
        <w:t>扩大</w:t>
      </w:r>
      <w:r w:rsidR="00B073FD">
        <w:rPr>
          <w:rFonts w:hint="eastAsia"/>
        </w:rPr>
        <w:t>此倒角</w:t>
      </w:r>
      <w:r>
        <w:rPr>
          <w:rFonts w:hint="eastAsia"/>
        </w:rPr>
        <w:t>，保证沉头螺钉安装美观；</w:t>
      </w:r>
    </w:p>
    <w:p w14:paraId="7B8402EE" w14:textId="5E0941F8" w:rsidR="00AD7363" w:rsidRDefault="00AD7363" w:rsidP="00F47F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组装过程请参照我单独出的</w:t>
      </w:r>
      <w:r w:rsidR="00B073FD">
        <w:rPr>
          <w:rFonts w:hint="eastAsia"/>
        </w:rPr>
        <w:t>说明</w:t>
      </w:r>
      <w:r>
        <w:rPr>
          <w:rFonts w:hint="eastAsia"/>
        </w:rPr>
        <w:t>文件；</w:t>
      </w:r>
    </w:p>
    <w:p w14:paraId="5AF91BAB" w14:textId="45FCA93D" w:rsidR="00F47F1C" w:rsidRDefault="00F47F1C" w:rsidP="00F47F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祝你成功，感谢支持；</w:t>
      </w:r>
    </w:p>
    <w:sectPr w:rsidR="00F47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F0BA7" w14:textId="77777777" w:rsidR="006903FD" w:rsidRDefault="006903FD" w:rsidP="00F47F1C">
      <w:r>
        <w:separator/>
      </w:r>
    </w:p>
  </w:endnote>
  <w:endnote w:type="continuationSeparator" w:id="0">
    <w:p w14:paraId="153BF0BF" w14:textId="77777777" w:rsidR="006903FD" w:rsidRDefault="006903FD" w:rsidP="00F47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8725D" w14:textId="77777777" w:rsidR="006903FD" w:rsidRDefault="006903FD" w:rsidP="00F47F1C">
      <w:r>
        <w:separator/>
      </w:r>
    </w:p>
  </w:footnote>
  <w:footnote w:type="continuationSeparator" w:id="0">
    <w:p w14:paraId="0453D140" w14:textId="77777777" w:rsidR="006903FD" w:rsidRDefault="006903FD" w:rsidP="00F47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83F61"/>
    <w:multiLevelType w:val="hybridMultilevel"/>
    <w:tmpl w:val="779C1284"/>
    <w:lvl w:ilvl="0" w:tplc="EF0A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2C"/>
    <w:rsid w:val="00040F09"/>
    <w:rsid w:val="000F7CAC"/>
    <w:rsid w:val="006903FD"/>
    <w:rsid w:val="00AD7363"/>
    <w:rsid w:val="00B073FD"/>
    <w:rsid w:val="00E8632C"/>
    <w:rsid w:val="00F47F1C"/>
    <w:rsid w:val="00F6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49EE2"/>
  <w15:chartTrackingRefBased/>
  <w15:docId w15:val="{2DAB6BF3-60D9-4654-B1C5-CA5C5CFC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F1C"/>
    <w:rPr>
      <w:sz w:val="18"/>
      <w:szCs w:val="18"/>
    </w:rPr>
  </w:style>
  <w:style w:type="paragraph" w:styleId="a7">
    <w:name w:val="List Paragraph"/>
    <w:basedOn w:val="a"/>
    <w:uiPriority w:val="34"/>
    <w:qFormat/>
    <w:rsid w:val="00F47F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blazers12@163.com</dc:creator>
  <cp:keywords/>
  <dc:description/>
  <cp:lastModifiedBy>blazers12@163.com</cp:lastModifiedBy>
  <cp:revision>4</cp:revision>
  <dcterms:created xsi:type="dcterms:W3CDTF">2020-08-30T12:25:00Z</dcterms:created>
  <dcterms:modified xsi:type="dcterms:W3CDTF">2020-09-07T11:28:00Z</dcterms:modified>
</cp:coreProperties>
</file>