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FAAD" w14:textId="0D7FD2E5" w:rsidR="00E67AC8" w:rsidRPr="00F85353" w:rsidRDefault="00B83EEC" w:rsidP="00F85353">
      <w:pPr>
        <w:pBdr>
          <w:bottom w:val="single" w:sz="4" w:space="1" w:color="auto"/>
        </w:pBdr>
        <w:ind w:left="-44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Satellite Remote Sensing Course Syllabus, Summer 20</w:t>
      </w:r>
      <w:r w:rsidR="009F7E63">
        <w:rPr>
          <w:rFonts w:ascii="Times New Roman" w:hAnsi="Times New Roman" w:cs="Times New Roman"/>
          <w:b/>
          <w:sz w:val="24"/>
        </w:rPr>
        <w:t>2</w:t>
      </w:r>
      <w:r w:rsidR="007C7918">
        <w:rPr>
          <w:rFonts w:ascii="Times New Roman" w:hAnsi="Times New Roman" w:cs="Times New Roman"/>
          <w:b/>
          <w:sz w:val="24"/>
        </w:rPr>
        <w:t>3</w:t>
      </w:r>
    </w:p>
    <w:tbl>
      <w:tblPr>
        <w:tblW w:w="9760" w:type="dxa"/>
        <w:tblCellSpacing w:w="7" w:type="dxa"/>
        <w:tblInd w:w="-4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2760"/>
        <w:gridCol w:w="6909"/>
      </w:tblGrid>
      <w:tr w:rsidR="00F51BD2" w:rsidRPr="00BA66EB" w14:paraId="4F11C076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336E9BF8" w14:textId="77777777" w:rsidR="00F51BD2" w:rsidRPr="00BA66EB" w:rsidRDefault="00F51BD2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35624B71" w14:textId="7C9DBD67" w:rsidR="00F51BD2" w:rsidRPr="00BA66EB" w:rsidRDefault="00F51BD2" w:rsidP="00B83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>Monday</w:t>
            </w:r>
            <w:r w:rsidRPr="00BA6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 xml:space="preserve"> </w:t>
            </w:r>
            <w:r w:rsidR="00B83E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>June</w:t>
            </w:r>
            <w:r w:rsidR="007C7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 xml:space="preserve"> 5</w:t>
            </w:r>
            <w:r w:rsidRPr="00BA6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6888" w:type="dxa"/>
            <w:hideMark/>
          </w:tcPr>
          <w:p w14:paraId="16F4F96E" w14:textId="7CBBB99E" w:rsidR="00F51BD2" w:rsidRPr="00BA66EB" w:rsidRDefault="00F51BD2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AF7A41" w:rsidRPr="00BA66EB" w14:paraId="3BE22216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77113DFD" w14:textId="77777777" w:rsidR="00AF7A41" w:rsidRPr="00BA66EB" w:rsidRDefault="00AF7A41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6B840BEB" w14:textId="7837B304" w:rsidR="00AF7A41" w:rsidRPr="00BA66EB" w:rsidRDefault="00AF7A41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Morning 1. </w:t>
            </w:r>
          </w:p>
        </w:tc>
        <w:tc>
          <w:tcPr>
            <w:tcW w:w="6888" w:type="dxa"/>
            <w:hideMark/>
          </w:tcPr>
          <w:p w14:paraId="43CA1DB3" w14:textId="7EFDCF32" w:rsidR="00AF7A41" w:rsidRPr="00BA66EB" w:rsidRDefault="00AF7A41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" w:hAnsi="Times" w:cs="Times"/>
                <w:szCs w:val="42"/>
              </w:rPr>
              <w:t>Personal Introductions – O</w:t>
            </w:r>
            <w:r w:rsidRPr="00106BA1">
              <w:rPr>
                <w:rFonts w:ascii="Times" w:hAnsi="Times" w:cs="Times"/>
                <w:szCs w:val="42"/>
              </w:rPr>
              <w:t xml:space="preserve">verview of </w:t>
            </w:r>
            <w:r>
              <w:rPr>
                <w:rFonts w:ascii="Times" w:hAnsi="Times" w:cs="Times"/>
                <w:szCs w:val="42"/>
              </w:rPr>
              <w:t>C</w:t>
            </w:r>
            <w:r w:rsidRPr="00106BA1">
              <w:rPr>
                <w:rFonts w:ascii="Times" w:hAnsi="Times" w:cs="Times"/>
                <w:szCs w:val="42"/>
              </w:rPr>
              <w:t xml:space="preserve">ourse </w:t>
            </w:r>
            <w:r>
              <w:rPr>
                <w:rFonts w:ascii="Times" w:hAnsi="Times" w:cs="Times"/>
                <w:szCs w:val="42"/>
              </w:rPr>
              <w:t>C</w:t>
            </w:r>
            <w:r w:rsidRPr="00106BA1">
              <w:rPr>
                <w:rFonts w:ascii="Times" w:hAnsi="Times" w:cs="Times"/>
                <w:szCs w:val="42"/>
              </w:rPr>
              <w:t>ontent</w:t>
            </w:r>
            <w:r>
              <w:rPr>
                <w:rFonts w:ascii="Times" w:hAnsi="Times" w:cs="Times"/>
                <w:szCs w:val="42"/>
              </w:rPr>
              <w:t xml:space="preserve"> – Some Motivation for Remote Sensing…</w:t>
            </w:r>
          </w:p>
        </w:tc>
      </w:tr>
      <w:tr w:rsidR="004B4F04" w:rsidRPr="00BA66EB" w14:paraId="2C936166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6D427976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2A3A8B0C" w14:textId="15E549C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Morning 2.</w:t>
            </w:r>
          </w:p>
        </w:tc>
        <w:tc>
          <w:tcPr>
            <w:tcW w:w="6888" w:type="dxa"/>
          </w:tcPr>
          <w:p w14:paraId="22F5037C" w14:textId="1297208C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B4F04" w:rsidRPr="00BA66EB" w14:paraId="39893D52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2D0C461F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4AEAD25A" w14:textId="41795A9A" w:rsidR="004B4F04" w:rsidRPr="00BA66EB" w:rsidRDefault="004B4F04" w:rsidP="006E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888" w:type="dxa"/>
            <w:hideMark/>
          </w:tcPr>
          <w:p w14:paraId="2D949E4A" w14:textId="7427FC48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4B4F04" w:rsidRPr="00BA66EB" w14:paraId="1FFB58A5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610254B8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31790032" w14:textId="3D0644E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1.</w:t>
            </w:r>
          </w:p>
        </w:tc>
        <w:tc>
          <w:tcPr>
            <w:tcW w:w="6888" w:type="dxa"/>
            <w:hideMark/>
          </w:tcPr>
          <w:p w14:paraId="0A09407B" w14:textId="37CD9C02" w:rsidR="004B4F04" w:rsidRPr="00BA66EB" w:rsidRDefault="00BF021E" w:rsidP="0037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06BA1">
              <w:rPr>
                <w:rFonts w:ascii="Times" w:hAnsi="Times" w:cs="Times"/>
                <w:szCs w:val="42"/>
              </w:rPr>
              <w:t xml:space="preserve">Working with UNIX and </w:t>
            </w:r>
            <w:r>
              <w:rPr>
                <w:rFonts w:ascii="Times" w:hAnsi="Times" w:cs="Times"/>
                <w:szCs w:val="42"/>
              </w:rPr>
              <w:t>Python</w:t>
            </w:r>
            <w:r w:rsidRPr="00106BA1">
              <w:rPr>
                <w:rFonts w:ascii="Times" w:hAnsi="Times" w:cs="Times"/>
                <w:szCs w:val="42"/>
              </w:rPr>
              <w:t xml:space="preserve"> (</w:t>
            </w:r>
            <w:r>
              <w:rPr>
                <w:rFonts w:ascii="Times" w:hAnsi="Times" w:cs="Times"/>
                <w:szCs w:val="42"/>
              </w:rPr>
              <w:t xml:space="preserve">short </w:t>
            </w:r>
            <w:r w:rsidRPr="00106BA1">
              <w:rPr>
                <w:rFonts w:ascii="Times" w:hAnsi="Times" w:cs="Times"/>
                <w:i/>
                <w:iCs/>
                <w:szCs w:val="42"/>
              </w:rPr>
              <w:t>lecture</w:t>
            </w:r>
            <w:r w:rsidRPr="00106BA1">
              <w:rPr>
                <w:rFonts w:ascii="Times" w:hAnsi="Times" w:cs="Times"/>
                <w:szCs w:val="42"/>
              </w:rPr>
              <w:t>)</w:t>
            </w:r>
            <w:r w:rsidR="00374CC9">
              <w:rPr>
                <w:rFonts w:ascii="Times" w:hAnsi="Times" w:cs="Times"/>
                <w:szCs w:val="42"/>
              </w:rPr>
              <w:t xml:space="preserve"> and then </w:t>
            </w:r>
            <w:r w:rsidR="00374CC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</w:t>
            </w:r>
            <w:r w:rsidR="00AF7A41"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etting up computer user accounts and begin working with Python</w:t>
            </w:r>
          </w:p>
        </w:tc>
      </w:tr>
      <w:tr w:rsidR="004B4F04" w:rsidRPr="00BA66EB" w14:paraId="48E3194F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088480FF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5E555BF3" w14:textId="16F46F3D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2.</w:t>
            </w:r>
          </w:p>
        </w:tc>
        <w:tc>
          <w:tcPr>
            <w:tcW w:w="6888" w:type="dxa"/>
            <w:hideMark/>
          </w:tcPr>
          <w:p w14:paraId="0BB564A7" w14:textId="364B03AF" w:rsidR="004B4F04" w:rsidRPr="00BA66EB" w:rsidRDefault="00AF7A41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Continue with Python</w:t>
            </w:r>
          </w:p>
        </w:tc>
      </w:tr>
      <w:tr w:rsidR="004B4F04" w:rsidRPr="00BA66EB" w14:paraId="272117E3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4B4EBFD8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27229AA3" w14:textId="3B72E73D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6888" w:type="dxa"/>
            <w:hideMark/>
          </w:tcPr>
          <w:p w14:paraId="75931888" w14:textId="0EF98843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4B4F04" w:rsidRPr="00BA66EB" w14:paraId="6CB4A191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3B9E2A52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3DCA50E0" w14:textId="799ADCDB" w:rsidR="004B4F04" w:rsidRPr="00BA66EB" w:rsidRDefault="004B4F04" w:rsidP="00B83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>Tuesday</w:t>
            </w:r>
            <w:r w:rsidRPr="00BA6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 xml:space="preserve">June </w:t>
            </w:r>
            <w:r w:rsidR="007C7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>6</w:t>
            </w:r>
            <w:r w:rsidRPr="00BA6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: </w:t>
            </w:r>
          </w:p>
        </w:tc>
        <w:tc>
          <w:tcPr>
            <w:tcW w:w="6888" w:type="dxa"/>
            <w:hideMark/>
          </w:tcPr>
          <w:p w14:paraId="158D66FC" w14:textId="71D51EBA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4B4F04" w:rsidRPr="00BA66EB" w14:paraId="00A1443A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68A73794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720C0500" w14:textId="20F76CF1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Morning 1. </w:t>
            </w:r>
          </w:p>
        </w:tc>
        <w:tc>
          <w:tcPr>
            <w:tcW w:w="6888" w:type="dxa"/>
            <w:hideMark/>
          </w:tcPr>
          <w:p w14:paraId="5228C1D7" w14:textId="5D92E2E9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Fundamentals of optics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lecture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4B4F04" w:rsidRPr="00BA66EB" w14:paraId="6135B946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45C326DB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6AB68BD4" w14:textId="1A742493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Morning 2.</w:t>
            </w:r>
          </w:p>
        </w:tc>
        <w:tc>
          <w:tcPr>
            <w:tcW w:w="6888" w:type="dxa"/>
            <w:hideMark/>
          </w:tcPr>
          <w:p w14:paraId="781F3B60" w14:textId="7F7130CB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Continue Python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computer work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4B4F04" w:rsidRPr="00BA66EB" w14:paraId="3F5465F7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6511A5BE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711058C4" w14:textId="3469D641" w:rsidR="004B4F04" w:rsidRPr="00BA66EB" w:rsidRDefault="004B4F04" w:rsidP="00B3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888" w:type="dxa"/>
            <w:hideMark/>
          </w:tcPr>
          <w:p w14:paraId="1B2A42E1" w14:textId="40BD15D9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4B4F04" w:rsidRPr="00BA66EB" w14:paraId="759C7B4A" w14:textId="77777777" w:rsidTr="00FF32B9">
        <w:trPr>
          <w:tblCellSpacing w:w="7" w:type="dxa"/>
        </w:trPr>
        <w:tc>
          <w:tcPr>
            <w:tcW w:w="70" w:type="dxa"/>
            <w:vMerge w:val="restart"/>
            <w:vAlign w:val="center"/>
            <w:hideMark/>
          </w:tcPr>
          <w:p w14:paraId="23D87F5C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439AC2F7" w14:textId="30FBF9D4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1.</w:t>
            </w:r>
          </w:p>
        </w:tc>
        <w:tc>
          <w:tcPr>
            <w:tcW w:w="6888" w:type="dxa"/>
            <w:hideMark/>
          </w:tcPr>
          <w:p w14:paraId="23364FB4" w14:textId="5B520373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Continue Python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computer work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) </w:t>
            </w:r>
          </w:p>
        </w:tc>
      </w:tr>
      <w:tr w:rsidR="004B4F04" w:rsidRPr="00BA66EB" w14:paraId="4444CDFE" w14:textId="77777777" w:rsidTr="00FF32B9">
        <w:trPr>
          <w:tblCellSpacing w:w="7" w:type="dxa"/>
        </w:trPr>
        <w:tc>
          <w:tcPr>
            <w:tcW w:w="70" w:type="dxa"/>
            <w:vMerge/>
            <w:vAlign w:val="center"/>
            <w:hideMark/>
          </w:tcPr>
          <w:p w14:paraId="0F32A9FE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746" w:type="dxa"/>
            <w:hideMark/>
          </w:tcPr>
          <w:p w14:paraId="25B01C2A" w14:textId="686C9F56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2.</w:t>
            </w:r>
          </w:p>
        </w:tc>
        <w:tc>
          <w:tcPr>
            <w:tcW w:w="6888" w:type="dxa"/>
            <w:hideMark/>
          </w:tcPr>
          <w:p w14:paraId="70353525" w14:textId="183713DE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Continue Python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computer work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) </w:t>
            </w:r>
          </w:p>
        </w:tc>
      </w:tr>
      <w:tr w:rsidR="004B4F04" w:rsidRPr="00BA66EB" w14:paraId="6491393F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1E9F655D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64005D53" w14:textId="2A09FB92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6888" w:type="dxa"/>
            <w:hideMark/>
          </w:tcPr>
          <w:p w14:paraId="7D09305C" w14:textId="409090D0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4B4F04" w:rsidRPr="00BA66EB" w14:paraId="128825F6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324E2198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7A6B99C9" w14:textId="3B5ECD95" w:rsidR="004B4F04" w:rsidRPr="00BA66EB" w:rsidRDefault="004B4F04" w:rsidP="00B83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 xml:space="preserve">Wednesday June </w:t>
            </w:r>
            <w:r w:rsidR="007C7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>7</w:t>
            </w:r>
            <w:r w:rsidRPr="00BA6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6888" w:type="dxa"/>
            <w:hideMark/>
          </w:tcPr>
          <w:p w14:paraId="0CF79E7F" w14:textId="07563132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4B4F04" w:rsidRPr="00BA66EB" w14:paraId="418EB647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0C250E36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049ED7CE" w14:textId="65BA1E51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Morning 1. </w:t>
            </w:r>
          </w:p>
        </w:tc>
        <w:tc>
          <w:tcPr>
            <w:tcW w:w="6888" w:type="dxa"/>
            <w:hideMark/>
          </w:tcPr>
          <w:p w14:paraId="5CC9B76D" w14:textId="536AA914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Pigment Algorithms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lecture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4B4F04" w:rsidRPr="00BA66EB" w14:paraId="29A57070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1AF387EE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0BB2698A" w14:textId="2127457B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Morning 2.</w:t>
            </w:r>
          </w:p>
        </w:tc>
        <w:tc>
          <w:tcPr>
            <w:tcW w:w="6888" w:type="dxa"/>
            <w:hideMark/>
          </w:tcPr>
          <w:p w14:paraId="56878FD3" w14:textId="1596392C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Primary Production Algorithms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lecture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4B4F04" w:rsidRPr="00BA66EB" w14:paraId="62D848EB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4AD749E9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403B4596" w14:textId="3F1C0D59" w:rsidR="004B4F04" w:rsidRPr="00BA66EB" w:rsidRDefault="004B4F04" w:rsidP="00B3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888" w:type="dxa"/>
            <w:hideMark/>
          </w:tcPr>
          <w:p w14:paraId="3CE97272" w14:textId="4C812CB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4B4F04" w:rsidRPr="00BA66EB" w14:paraId="1A86ED53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1E72407B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202071BF" w14:textId="129D50C9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1.</w:t>
            </w:r>
          </w:p>
        </w:tc>
        <w:tc>
          <w:tcPr>
            <w:tcW w:w="6888" w:type="dxa"/>
            <w:hideMark/>
          </w:tcPr>
          <w:p w14:paraId="17B875AB" w14:textId="4587FE28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Atmospheric correction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lecture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4B4F04" w:rsidRPr="00BA66EB" w14:paraId="4AE70E87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454B5894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7691EDEB" w14:textId="3AE8CFDC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2.</w:t>
            </w:r>
          </w:p>
        </w:tc>
        <w:tc>
          <w:tcPr>
            <w:tcW w:w="6888" w:type="dxa"/>
            <w:hideMark/>
          </w:tcPr>
          <w:p w14:paraId="57614D80" w14:textId="5A500010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Continue Python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computer work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) </w:t>
            </w:r>
          </w:p>
        </w:tc>
      </w:tr>
      <w:tr w:rsidR="004B4F04" w:rsidRPr="00BA66EB" w14:paraId="456A78AB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1D252185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3483A1F1" w14:textId="2D71E8FA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6888" w:type="dxa"/>
            <w:hideMark/>
          </w:tcPr>
          <w:p w14:paraId="38E85DFD" w14:textId="517D6EA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4B4F04" w:rsidRPr="00BA66EB" w14:paraId="3291008F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20A41615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51EFF4ED" w14:textId="360FDAA5" w:rsidR="004B4F04" w:rsidRPr="00BA66EB" w:rsidRDefault="004B4F04" w:rsidP="00B83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 xml:space="preserve">Thursday June </w:t>
            </w:r>
            <w:r w:rsidR="007C7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>8:</w:t>
            </w:r>
          </w:p>
        </w:tc>
        <w:tc>
          <w:tcPr>
            <w:tcW w:w="6888" w:type="dxa"/>
            <w:hideMark/>
          </w:tcPr>
          <w:p w14:paraId="7D940501" w14:textId="4856DA2F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4B4F04" w:rsidRPr="00BA66EB" w14:paraId="2DA0C74D" w14:textId="77777777" w:rsidTr="00FF32B9">
        <w:trPr>
          <w:trHeight w:val="405"/>
          <w:tblCellSpacing w:w="7" w:type="dxa"/>
        </w:trPr>
        <w:tc>
          <w:tcPr>
            <w:tcW w:w="70" w:type="dxa"/>
            <w:vAlign w:val="center"/>
            <w:hideMark/>
          </w:tcPr>
          <w:p w14:paraId="7FCF37E6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4BA07D79" w14:textId="7983FCB9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Morning 1. </w:t>
            </w:r>
          </w:p>
        </w:tc>
        <w:tc>
          <w:tcPr>
            <w:tcW w:w="6888" w:type="dxa"/>
            <w:hideMark/>
          </w:tcPr>
          <w:p w14:paraId="66FA5BCD" w14:textId="590A8C06" w:rsidR="004B4F04" w:rsidRPr="00BA66EB" w:rsidRDefault="004B4F04" w:rsidP="00ED66D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Introduction to SeaWiFS, MODIS, VIIRS</w:t>
            </w:r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</w:t>
            </w:r>
            <w:r w:rsidR="00E540B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OLCI</w:t>
            </w:r>
            <w:r w:rsidR="00906B9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, PACE</w:t>
            </w:r>
            <w:r w:rsidR="00E540B0"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and </w:t>
            </w:r>
            <w:proofErr w:type="spellStart"/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HawkEye</w:t>
            </w:r>
            <w:proofErr w:type="spellEnd"/>
            <w:r w:rsidR="00FF32B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Part I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lecture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4B4F04" w:rsidRPr="00BA66EB" w14:paraId="73E9B917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0C0AAA2B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102EFB41" w14:textId="7CDD1584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Morning 2.</w:t>
            </w:r>
          </w:p>
        </w:tc>
        <w:tc>
          <w:tcPr>
            <w:tcW w:w="6888" w:type="dxa"/>
            <w:hideMark/>
          </w:tcPr>
          <w:p w14:paraId="7569B8F6" w14:textId="04AA94C1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Introd</w:t>
            </w:r>
            <w:r w:rsidR="00B3507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uction to </w:t>
            </w:r>
            <w:r w:rsidR="0097558D"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SeaWiFS, MODIS, VIIRS</w:t>
            </w:r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</w:t>
            </w:r>
            <w:r w:rsidR="00E540B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OLC</w:t>
            </w:r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</w:t>
            </w:r>
            <w:r w:rsidR="00906B9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, PACE</w:t>
            </w:r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and </w:t>
            </w:r>
            <w:proofErr w:type="spellStart"/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HawkEye</w:t>
            </w:r>
            <w:proofErr w:type="spellEnd"/>
            <w:r w:rsidR="00E540B0"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Part II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lecture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4B4F04" w:rsidRPr="00BA66EB" w14:paraId="69883E2F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0A33203B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6668231D" w14:textId="292D6C4B" w:rsidR="004B4F04" w:rsidRPr="00BA66EB" w:rsidRDefault="004B4F04" w:rsidP="00B3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888" w:type="dxa"/>
            <w:hideMark/>
          </w:tcPr>
          <w:p w14:paraId="44180BC4" w14:textId="74F42371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4B4F04" w:rsidRPr="00BA66EB" w14:paraId="457B78F0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2AC68511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1CEB978C" w14:textId="5500952B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1.</w:t>
            </w:r>
          </w:p>
        </w:tc>
        <w:tc>
          <w:tcPr>
            <w:tcW w:w="6888" w:type="dxa"/>
            <w:hideMark/>
          </w:tcPr>
          <w:p w14:paraId="15219C72" w14:textId="27E2EC4E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Ordering </w:t>
            </w:r>
            <w:r w:rsidR="0097558D"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SeaWiFS, MODIS, VIIRS </w:t>
            </w:r>
            <w:r w:rsidR="00E540B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OLCI</w:t>
            </w:r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,</w:t>
            </w:r>
            <w:r w:rsidR="00906B9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PACE and</w:t>
            </w:r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HawkEye</w:t>
            </w:r>
            <w:proofErr w:type="spellEnd"/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Data</w:t>
            </w:r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short lecture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4B4F04" w:rsidRPr="00BA66EB" w14:paraId="5A93E6EA" w14:textId="77777777" w:rsidTr="00FF32B9">
        <w:trPr>
          <w:tblCellSpacing w:w="7" w:type="dxa"/>
        </w:trPr>
        <w:tc>
          <w:tcPr>
            <w:tcW w:w="70" w:type="dxa"/>
            <w:vAlign w:val="center"/>
            <w:hideMark/>
          </w:tcPr>
          <w:p w14:paraId="2CDB5985" w14:textId="77777777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746" w:type="dxa"/>
            <w:hideMark/>
          </w:tcPr>
          <w:p w14:paraId="7605FDFB" w14:textId="656CB0D6" w:rsidR="004B4F04" w:rsidRPr="00BA66EB" w:rsidRDefault="004B4F04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2.</w:t>
            </w:r>
          </w:p>
        </w:tc>
        <w:tc>
          <w:tcPr>
            <w:tcW w:w="6888" w:type="dxa"/>
            <w:hideMark/>
          </w:tcPr>
          <w:p w14:paraId="5EED8F00" w14:textId="178C825A" w:rsidR="004B4F04" w:rsidRPr="00BA66EB" w:rsidRDefault="0097558D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Ordering SeaWiFS, MODIS, VIIRS</w:t>
            </w:r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,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E540B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OLCI</w:t>
            </w:r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</w:t>
            </w:r>
            <w:r w:rsidR="00906B9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PACE and </w:t>
            </w:r>
            <w:proofErr w:type="spellStart"/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HawkEye</w:t>
            </w:r>
            <w:proofErr w:type="spellEnd"/>
            <w:r w:rsidR="000910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Data </w:t>
            </w:r>
            <w:r w:rsidR="004B4F04"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</w:t>
            </w:r>
            <w:r w:rsidR="004B4F04"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computer work</w:t>
            </w:r>
            <w:r w:rsidR="004B4F04"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E70736" w:rsidRPr="00BA66EB" w14:paraId="1C701578" w14:textId="77777777" w:rsidTr="00FF32B9">
        <w:trPr>
          <w:tblCellSpacing w:w="7" w:type="dxa"/>
        </w:trPr>
        <w:tc>
          <w:tcPr>
            <w:tcW w:w="70" w:type="dxa"/>
            <w:vAlign w:val="center"/>
          </w:tcPr>
          <w:p w14:paraId="36D7B308" w14:textId="77777777" w:rsidR="00E70736" w:rsidRPr="00BA66EB" w:rsidRDefault="00E70736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746" w:type="dxa"/>
          </w:tcPr>
          <w:p w14:paraId="0BFC1B8B" w14:textId="77777777" w:rsidR="00E70736" w:rsidRPr="00BA66EB" w:rsidRDefault="00E70736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888" w:type="dxa"/>
          </w:tcPr>
          <w:p w14:paraId="61B94A9B" w14:textId="77777777" w:rsidR="00E70736" w:rsidRPr="00BA66EB" w:rsidRDefault="00E70736" w:rsidP="00BA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70736" w:rsidRPr="00BA66EB" w14:paraId="659E8AB2" w14:textId="77777777" w:rsidTr="00FF32B9">
        <w:trPr>
          <w:tblCellSpacing w:w="7" w:type="dxa"/>
        </w:trPr>
        <w:tc>
          <w:tcPr>
            <w:tcW w:w="70" w:type="dxa"/>
            <w:vAlign w:val="center"/>
          </w:tcPr>
          <w:p w14:paraId="1BEDDF5F" w14:textId="77777777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746" w:type="dxa"/>
          </w:tcPr>
          <w:p w14:paraId="0F9EFF34" w14:textId="593DCD5C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 xml:space="preserve">Friday June </w:t>
            </w:r>
            <w:r w:rsidR="007C7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>9</w:t>
            </w:r>
            <w:r w:rsidRPr="00BA6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6888" w:type="dxa"/>
          </w:tcPr>
          <w:p w14:paraId="61B13080" w14:textId="7E225E95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E70736" w:rsidRPr="00BA66EB" w14:paraId="12DD1F1E" w14:textId="77777777" w:rsidTr="00FF32B9">
        <w:trPr>
          <w:tblCellSpacing w:w="7" w:type="dxa"/>
        </w:trPr>
        <w:tc>
          <w:tcPr>
            <w:tcW w:w="70" w:type="dxa"/>
            <w:vAlign w:val="center"/>
          </w:tcPr>
          <w:p w14:paraId="14887453" w14:textId="77777777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746" w:type="dxa"/>
          </w:tcPr>
          <w:p w14:paraId="51E34E98" w14:textId="47FF8C9A" w:rsidR="00E70736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Morning 1. </w:t>
            </w:r>
          </w:p>
        </w:tc>
        <w:tc>
          <w:tcPr>
            <w:tcW w:w="6888" w:type="dxa"/>
          </w:tcPr>
          <w:p w14:paraId="184B1123" w14:textId="31C1CD75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Using </w:t>
            </w:r>
            <w:proofErr w:type="spellStart"/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SeaDAS</w:t>
            </w:r>
            <w:proofErr w:type="spellEnd"/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in</w:t>
            </w:r>
            <w:r w:rsidRPr="00BA6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Interactive/GUI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Mode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lecture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E70736" w:rsidRPr="00BA66EB" w14:paraId="3CDF69BC" w14:textId="77777777" w:rsidTr="00FF32B9">
        <w:trPr>
          <w:tblCellSpacing w:w="7" w:type="dxa"/>
        </w:trPr>
        <w:tc>
          <w:tcPr>
            <w:tcW w:w="70" w:type="dxa"/>
            <w:vAlign w:val="center"/>
          </w:tcPr>
          <w:p w14:paraId="7228E39D" w14:textId="77777777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746" w:type="dxa"/>
          </w:tcPr>
          <w:p w14:paraId="25B10249" w14:textId="61E82FA1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Morning 2.</w:t>
            </w:r>
          </w:p>
        </w:tc>
        <w:tc>
          <w:tcPr>
            <w:tcW w:w="6888" w:type="dxa"/>
          </w:tcPr>
          <w:p w14:paraId="12B174ED" w14:textId="7CF181B4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Using </w:t>
            </w:r>
            <w:proofErr w:type="spellStart"/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SeaDAS</w:t>
            </w:r>
            <w:proofErr w:type="spellEnd"/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in 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Interactive/GUI Mode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E70736" w:rsidRPr="00BA66EB" w14:paraId="5764494E" w14:textId="77777777" w:rsidTr="00FF32B9">
        <w:trPr>
          <w:tblCellSpacing w:w="7" w:type="dxa"/>
        </w:trPr>
        <w:tc>
          <w:tcPr>
            <w:tcW w:w="70" w:type="dxa"/>
            <w:vAlign w:val="center"/>
          </w:tcPr>
          <w:p w14:paraId="2DBB46CB" w14:textId="77777777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746" w:type="dxa"/>
          </w:tcPr>
          <w:p w14:paraId="0497B7EF" w14:textId="77777777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888" w:type="dxa"/>
          </w:tcPr>
          <w:p w14:paraId="4B780BAA" w14:textId="3D5D194A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E70736" w:rsidRPr="00BA66EB" w14:paraId="7B057FB7" w14:textId="77777777" w:rsidTr="00FF32B9">
        <w:trPr>
          <w:tblCellSpacing w:w="7" w:type="dxa"/>
        </w:trPr>
        <w:tc>
          <w:tcPr>
            <w:tcW w:w="70" w:type="dxa"/>
            <w:vAlign w:val="center"/>
          </w:tcPr>
          <w:p w14:paraId="5D5A6040" w14:textId="77777777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746" w:type="dxa"/>
          </w:tcPr>
          <w:p w14:paraId="6F2B5608" w14:textId="1D017682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1.</w:t>
            </w:r>
          </w:p>
        </w:tc>
        <w:tc>
          <w:tcPr>
            <w:tcW w:w="6888" w:type="dxa"/>
          </w:tcPr>
          <w:p w14:paraId="6C90687D" w14:textId="5C2C29C6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Running </w:t>
            </w:r>
            <w:proofErr w:type="spellStart"/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SeaDAS</w:t>
            </w:r>
            <w:proofErr w:type="spellEnd"/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with pre-written Python Scripts for batch processing data from Level-1 to Level-3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lecture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E70736" w:rsidRPr="00BA66EB" w14:paraId="61842418" w14:textId="77777777" w:rsidTr="00FF32B9">
        <w:trPr>
          <w:trHeight w:val="329"/>
          <w:tblCellSpacing w:w="7" w:type="dxa"/>
        </w:trPr>
        <w:tc>
          <w:tcPr>
            <w:tcW w:w="70" w:type="dxa"/>
            <w:vAlign w:val="center"/>
          </w:tcPr>
          <w:p w14:paraId="75AD84D1" w14:textId="77777777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746" w:type="dxa"/>
          </w:tcPr>
          <w:p w14:paraId="1CCD4F6C" w14:textId="2569A548" w:rsidR="00E70736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2.</w:t>
            </w:r>
          </w:p>
        </w:tc>
        <w:tc>
          <w:tcPr>
            <w:tcW w:w="6888" w:type="dxa"/>
          </w:tcPr>
          <w:p w14:paraId="0B6CA1B4" w14:textId="1D739046" w:rsidR="00311ABB" w:rsidRPr="00BA66EB" w:rsidRDefault="00E70736" w:rsidP="00E7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Running </w:t>
            </w:r>
            <w:proofErr w:type="spellStart"/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SeaDAS</w:t>
            </w:r>
            <w:proofErr w:type="spellEnd"/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with pre-written Python Scripts for batch </w:t>
            </w:r>
          </w:p>
        </w:tc>
      </w:tr>
    </w:tbl>
    <w:p w14:paraId="1F2F5627" w14:textId="522F575E" w:rsidR="00660C32" w:rsidRDefault="00660C32"/>
    <w:tbl>
      <w:tblPr>
        <w:tblpPr w:leftFromText="180" w:rightFromText="180" w:vertAnchor="text" w:horzAnchor="margin" w:tblpXSpec="center" w:tblpY="-411"/>
        <w:tblW w:w="9670" w:type="dxa"/>
        <w:tblCellSpacing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6588"/>
      </w:tblGrid>
      <w:tr w:rsidR="000469CA" w:rsidRPr="00BA66EB" w14:paraId="783980BD" w14:textId="77777777" w:rsidTr="00FF32B9">
        <w:trPr>
          <w:trHeight w:val="225"/>
          <w:tblCellSpacing w:w="7" w:type="dxa"/>
        </w:trPr>
        <w:tc>
          <w:tcPr>
            <w:tcW w:w="9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57FAB4" w14:textId="65DADAE0" w:rsidR="000469CA" w:rsidRDefault="000469CA" w:rsidP="001B2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E67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lastRenderedPageBreak/>
              <w:t>Weekend Break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June 10-11</w:t>
            </w:r>
          </w:p>
        </w:tc>
      </w:tr>
      <w:tr w:rsidR="00311ABB" w:rsidRPr="00BA66EB" w14:paraId="0C721AC4" w14:textId="77777777" w:rsidTr="00FF32B9">
        <w:trPr>
          <w:trHeight w:val="310"/>
          <w:tblCellSpacing w:w="7" w:type="dxa"/>
        </w:trPr>
        <w:tc>
          <w:tcPr>
            <w:tcW w:w="3061" w:type="dxa"/>
          </w:tcPr>
          <w:p w14:paraId="14FCD66C" w14:textId="77777777" w:rsidR="00311AB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</w:pPr>
          </w:p>
        </w:tc>
        <w:tc>
          <w:tcPr>
            <w:tcW w:w="6567" w:type="dxa"/>
          </w:tcPr>
          <w:p w14:paraId="42BA9EFD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311ABB" w:rsidRPr="00BA66EB" w14:paraId="1AA763CD" w14:textId="77777777" w:rsidTr="00FF32B9">
        <w:trPr>
          <w:trHeight w:val="253"/>
          <w:tblCellSpacing w:w="7" w:type="dxa"/>
        </w:trPr>
        <w:tc>
          <w:tcPr>
            <w:tcW w:w="3061" w:type="dxa"/>
            <w:hideMark/>
          </w:tcPr>
          <w:p w14:paraId="1079964A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>Monday June 12</w:t>
            </w:r>
            <w:r w:rsidRPr="00BA6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6567" w:type="dxa"/>
            <w:hideMark/>
          </w:tcPr>
          <w:p w14:paraId="23875A7E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311ABB" w:rsidRPr="00BA66EB" w14:paraId="2D6EFD1B" w14:textId="77777777" w:rsidTr="00FF32B9">
        <w:trPr>
          <w:trHeight w:val="797"/>
          <w:tblCellSpacing w:w="7" w:type="dxa"/>
        </w:trPr>
        <w:tc>
          <w:tcPr>
            <w:tcW w:w="3061" w:type="dxa"/>
            <w:hideMark/>
          </w:tcPr>
          <w:p w14:paraId="22AC62A7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Morning </w:t>
            </w:r>
          </w:p>
        </w:tc>
        <w:tc>
          <w:tcPr>
            <w:tcW w:w="6567" w:type="dxa"/>
            <w:hideMark/>
          </w:tcPr>
          <w:p w14:paraId="4A515677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Running </w:t>
            </w:r>
            <w:proofErr w:type="spellStart"/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SeaDAS</w:t>
            </w:r>
            <w:proofErr w:type="spellEnd"/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with pre-written Python Scripts for batch processing data from Level-1 to Level-3 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continue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computer work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311ABB" w:rsidRPr="00BA66EB" w14:paraId="622EF858" w14:textId="77777777" w:rsidTr="00FF32B9">
        <w:trPr>
          <w:trHeight w:val="784"/>
          <w:tblCellSpacing w:w="7" w:type="dxa"/>
        </w:trPr>
        <w:tc>
          <w:tcPr>
            <w:tcW w:w="3061" w:type="dxa"/>
            <w:hideMark/>
          </w:tcPr>
          <w:p w14:paraId="15F0C18A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</w:t>
            </w:r>
          </w:p>
        </w:tc>
        <w:tc>
          <w:tcPr>
            <w:tcW w:w="6567" w:type="dxa"/>
            <w:hideMark/>
          </w:tcPr>
          <w:p w14:paraId="503D7E9C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Running </w:t>
            </w:r>
            <w:proofErr w:type="spellStart"/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SeaDAS</w:t>
            </w:r>
            <w:proofErr w:type="spellEnd"/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with pre-written Python Scripts for batch processing data from Level-1 to Level-3 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continue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computer work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311ABB" w:rsidRPr="00BA66EB" w14:paraId="21F9700F" w14:textId="77777777" w:rsidTr="00FF32B9">
        <w:trPr>
          <w:trHeight w:val="301"/>
          <w:tblCellSpacing w:w="7" w:type="dxa"/>
        </w:trPr>
        <w:tc>
          <w:tcPr>
            <w:tcW w:w="3061" w:type="dxa"/>
            <w:hideMark/>
          </w:tcPr>
          <w:p w14:paraId="3EFA215C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67" w:type="dxa"/>
            <w:hideMark/>
          </w:tcPr>
          <w:p w14:paraId="1CDE94A6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311ABB" w:rsidRPr="00BA66EB" w14:paraId="330DB447" w14:textId="77777777" w:rsidTr="00FF32B9">
        <w:trPr>
          <w:trHeight w:val="265"/>
          <w:tblCellSpacing w:w="7" w:type="dxa"/>
        </w:trPr>
        <w:tc>
          <w:tcPr>
            <w:tcW w:w="3061" w:type="dxa"/>
            <w:hideMark/>
          </w:tcPr>
          <w:p w14:paraId="794CBB6C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>Tuesday June 13</w:t>
            </w:r>
            <w:r w:rsidRPr="00BA6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6567" w:type="dxa"/>
            <w:hideMark/>
          </w:tcPr>
          <w:p w14:paraId="0FBF257C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311ABB" w:rsidRPr="00BA66EB" w14:paraId="58F69D06" w14:textId="77777777" w:rsidTr="00FF32B9">
        <w:trPr>
          <w:trHeight w:val="253"/>
          <w:tblCellSpacing w:w="7" w:type="dxa"/>
        </w:trPr>
        <w:tc>
          <w:tcPr>
            <w:tcW w:w="3061" w:type="dxa"/>
            <w:hideMark/>
          </w:tcPr>
          <w:p w14:paraId="2FC9E468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Morning 1. </w:t>
            </w:r>
          </w:p>
        </w:tc>
        <w:tc>
          <w:tcPr>
            <w:tcW w:w="6567" w:type="dxa"/>
            <w:hideMark/>
          </w:tcPr>
          <w:p w14:paraId="6F4C30BC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SST theory, data download and reading data into Python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lecture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311ABB" w:rsidRPr="00BA66EB" w14:paraId="2E654F4D" w14:textId="77777777" w:rsidTr="00FF32B9">
        <w:trPr>
          <w:trHeight w:val="518"/>
          <w:tblCellSpacing w:w="7" w:type="dxa"/>
        </w:trPr>
        <w:tc>
          <w:tcPr>
            <w:tcW w:w="3061" w:type="dxa"/>
            <w:hideMark/>
          </w:tcPr>
          <w:p w14:paraId="07F2CB6C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Morning 2.</w:t>
            </w:r>
          </w:p>
        </w:tc>
        <w:tc>
          <w:tcPr>
            <w:tcW w:w="6567" w:type="dxa"/>
            <w:hideMark/>
          </w:tcPr>
          <w:p w14:paraId="0872925B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SST theory, data download and reading data into Python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computer work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311ABB" w:rsidRPr="00BA66EB" w14:paraId="77EE17B6" w14:textId="77777777" w:rsidTr="00FF32B9">
        <w:trPr>
          <w:trHeight w:val="265"/>
          <w:tblCellSpacing w:w="7" w:type="dxa"/>
        </w:trPr>
        <w:tc>
          <w:tcPr>
            <w:tcW w:w="3061" w:type="dxa"/>
            <w:hideMark/>
          </w:tcPr>
          <w:p w14:paraId="7FA0172F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67" w:type="dxa"/>
            <w:hideMark/>
          </w:tcPr>
          <w:p w14:paraId="3BA65A97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311ABB" w:rsidRPr="00BA66EB" w14:paraId="5403320B" w14:textId="77777777" w:rsidTr="00FF32B9">
        <w:trPr>
          <w:trHeight w:val="253"/>
          <w:tblCellSpacing w:w="7" w:type="dxa"/>
        </w:trPr>
        <w:tc>
          <w:tcPr>
            <w:tcW w:w="3061" w:type="dxa"/>
            <w:hideMark/>
          </w:tcPr>
          <w:p w14:paraId="04109E8D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1.</w:t>
            </w:r>
          </w:p>
        </w:tc>
        <w:tc>
          <w:tcPr>
            <w:tcW w:w="6567" w:type="dxa"/>
            <w:hideMark/>
          </w:tcPr>
          <w:p w14:paraId="0C9F3D66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Continue SST computer work</w:t>
            </w:r>
          </w:p>
        </w:tc>
      </w:tr>
      <w:tr w:rsidR="00311ABB" w:rsidRPr="00BA66EB" w14:paraId="656F891E" w14:textId="77777777" w:rsidTr="00FF32B9">
        <w:trPr>
          <w:trHeight w:val="253"/>
          <w:tblCellSpacing w:w="7" w:type="dxa"/>
        </w:trPr>
        <w:tc>
          <w:tcPr>
            <w:tcW w:w="3061" w:type="dxa"/>
            <w:hideMark/>
          </w:tcPr>
          <w:p w14:paraId="19A3AE7C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2.</w:t>
            </w:r>
          </w:p>
        </w:tc>
        <w:tc>
          <w:tcPr>
            <w:tcW w:w="6567" w:type="dxa"/>
            <w:hideMark/>
          </w:tcPr>
          <w:p w14:paraId="37698066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Continue SST computer work</w:t>
            </w:r>
          </w:p>
        </w:tc>
      </w:tr>
      <w:tr w:rsidR="00311ABB" w:rsidRPr="00BA66EB" w14:paraId="18D18C54" w14:textId="77777777" w:rsidTr="00FF32B9">
        <w:trPr>
          <w:trHeight w:val="265"/>
          <w:tblCellSpacing w:w="7" w:type="dxa"/>
        </w:trPr>
        <w:tc>
          <w:tcPr>
            <w:tcW w:w="3061" w:type="dxa"/>
            <w:hideMark/>
          </w:tcPr>
          <w:p w14:paraId="02EC295B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6567" w:type="dxa"/>
            <w:hideMark/>
          </w:tcPr>
          <w:p w14:paraId="38FB394A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311ABB" w:rsidRPr="00BA66EB" w14:paraId="3F9BC7E9" w14:textId="77777777" w:rsidTr="00FF32B9">
        <w:trPr>
          <w:trHeight w:val="253"/>
          <w:tblCellSpacing w:w="7" w:type="dxa"/>
        </w:trPr>
        <w:tc>
          <w:tcPr>
            <w:tcW w:w="3061" w:type="dxa"/>
            <w:hideMark/>
          </w:tcPr>
          <w:p w14:paraId="3A011EB9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>Wednesday June 14</w:t>
            </w:r>
            <w:r w:rsidRPr="00BA6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6567" w:type="dxa"/>
            <w:hideMark/>
          </w:tcPr>
          <w:p w14:paraId="58047F7D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311ABB" w:rsidRPr="00BA66EB" w14:paraId="4A374F3A" w14:textId="77777777" w:rsidTr="00FF32B9">
        <w:trPr>
          <w:trHeight w:val="253"/>
          <w:tblCellSpacing w:w="7" w:type="dxa"/>
        </w:trPr>
        <w:tc>
          <w:tcPr>
            <w:tcW w:w="3061" w:type="dxa"/>
            <w:hideMark/>
          </w:tcPr>
          <w:p w14:paraId="565105E4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Morning 1. </w:t>
            </w:r>
          </w:p>
        </w:tc>
        <w:tc>
          <w:tcPr>
            <w:tcW w:w="6567" w:type="dxa"/>
            <w:hideMark/>
          </w:tcPr>
          <w:p w14:paraId="7D5BEA45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Wind theory, data download and reading data into Python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lecture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311ABB" w:rsidRPr="00BA66EB" w14:paraId="0B3350AC" w14:textId="77777777" w:rsidTr="00FF32B9">
        <w:trPr>
          <w:trHeight w:val="532"/>
          <w:tblCellSpacing w:w="7" w:type="dxa"/>
        </w:trPr>
        <w:tc>
          <w:tcPr>
            <w:tcW w:w="3061" w:type="dxa"/>
            <w:hideMark/>
          </w:tcPr>
          <w:p w14:paraId="46E74F25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Morning 2.</w:t>
            </w:r>
          </w:p>
        </w:tc>
        <w:tc>
          <w:tcPr>
            <w:tcW w:w="6567" w:type="dxa"/>
            <w:hideMark/>
          </w:tcPr>
          <w:p w14:paraId="32D40793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Wind theory, data download and reading data into Python (</w:t>
            </w:r>
            <w:r w:rsidRPr="00BA66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computer work</w:t>
            </w: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311ABB" w:rsidRPr="00BA66EB" w14:paraId="1C257E32" w14:textId="77777777" w:rsidTr="00FF32B9">
        <w:trPr>
          <w:trHeight w:val="253"/>
          <w:tblCellSpacing w:w="7" w:type="dxa"/>
        </w:trPr>
        <w:tc>
          <w:tcPr>
            <w:tcW w:w="3061" w:type="dxa"/>
            <w:hideMark/>
          </w:tcPr>
          <w:p w14:paraId="4AAA87C9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67" w:type="dxa"/>
            <w:hideMark/>
          </w:tcPr>
          <w:p w14:paraId="0B2817CB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311ABB" w:rsidRPr="00BA66EB" w14:paraId="422CC176" w14:textId="77777777" w:rsidTr="00FF32B9">
        <w:trPr>
          <w:trHeight w:val="253"/>
          <w:tblCellSpacing w:w="7" w:type="dxa"/>
        </w:trPr>
        <w:tc>
          <w:tcPr>
            <w:tcW w:w="3061" w:type="dxa"/>
            <w:hideMark/>
          </w:tcPr>
          <w:p w14:paraId="65670786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1.</w:t>
            </w:r>
          </w:p>
        </w:tc>
        <w:tc>
          <w:tcPr>
            <w:tcW w:w="6567" w:type="dxa"/>
            <w:hideMark/>
          </w:tcPr>
          <w:p w14:paraId="3C9884D5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Continue Wind computer work</w:t>
            </w:r>
          </w:p>
        </w:tc>
      </w:tr>
      <w:tr w:rsidR="00311ABB" w:rsidRPr="00BA66EB" w14:paraId="45B31000" w14:textId="77777777" w:rsidTr="00FF32B9">
        <w:trPr>
          <w:trHeight w:val="265"/>
          <w:tblCellSpacing w:w="7" w:type="dxa"/>
        </w:trPr>
        <w:tc>
          <w:tcPr>
            <w:tcW w:w="3061" w:type="dxa"/>
            <w:hideMark/>
          </w:tcPr>
          <w:p w14:paraId="4A069CCA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2.</w:t>
            </w:r>
          </w:p>
        </w:tc>
        <w:tc>
          <w:tcPr>
            <w:tcW w:w="6567" w:type="dxa"/>
            <w:hideMark/>
          </w:tcPr>
          <w:p w14:paraId="7AB9D1D0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Continue Wind computer work</w:t>
            </w:r>
          </w:p>
        </w:tc>
      </w:tr>
      <w:tr w:rsidR="00311ABB" w:rsidRPr="00BA66EB" w14:paraId="123E037D" w14:textId="77777777" w:rsidTr="00FF32B9">
        <w:trPr>
          <w:trHeight w:val="253"/>
          <w:tblCellSpacing w:w="7" w:type="dxa"/>
        </w:trPr>
        <w:tc>
          <w:tcPr>
            <w:tcW w:w="3061" w:type="dxa"/>
            <w:hideMark/>
          </w:tcPr>
          <w:p w14:paraId="01799829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6567" w:type="dxa"/>
            <w:hideMark/>
          </w:tcPr>
          <w:p w14:paraId="30CF0D4D" w14:textId="77777777" w:rsidR="00311ABB" w:rsidRPr="00BA66E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A66E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311ABB" w:rsidRPr="00BA66EB" w14:paraId="7BCCE574" w14:textId="77777777" w:rsidTr="00FF32B9">
        <w:trPr>
          <w:trHeight w:val="253"/>
          <w:tblCellSpacing w:w="7" w:type="dxa"/>
        </w:trPr>
        <w:tc>
          <w:tcPr>
            <w:tcW w:w="3061" w:type="dxa"/>
            <w:hideMark/>
          </w:tcPr>
          <w:p w14:paraId="7018A072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 xml:space="preserve">Thursday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 xml:space="preserve">June </w:t>
            </w:r>
            <w:r w:rsidRPr="0002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>5</w:t>
            </w:r>
            <w:r w:rsidRPr="0002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6567" w:type="dxa"/>
            <w:hideMark/>
          </w:tcPr>
          <w:p w14:paraId="7BD0294A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311ABB" w:rsidRPr="00BA66EB" w14:paraId="3E8404A2" w14:textId="77777777" w:rsidTr="00FF32B9">
        <w:trPr>
          <w:trHeight w:val="532"/>
          <w:tblCellSpacing w:w="7" w:type="dxa"/>
        </w:trPr>
        <w:tc>
          <w:tcPr>
            <w:tcW w:w="3061" w:type="dxa"/>
            <w:hideMark/>
          </w:tcPr>
          <w:p w14:paraId="7E8B90CB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Morning 1. </w:t>
            </w:r>
          </w:p>
        </w:tc>
        <w:tc>
          <w:tcPr>
            <w:tcW w:w="6567" w:type="dxa"/>
            <w:hideMark/>
          </w:tcPr>
          <w:p w14:paraId="4B3EAD1D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Altimetry theory, data download and reading data into Python (</w:t>
            </w:r>
            <w:r w:rsidRPr="000214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lecture</w:t>
            </w: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311ABB" w:rsidRPr="00BA66EB" w14:paraId="6EF04239" w14:textId="77777777" w:rsidTr="00FF32B9">
        <w:trPr>
          <w:trHeight w:val="518"/>
          <w:tblCellSpacing w:w="7" w:type="dxa"/>
        </w:trPr>
        <w:tc>
          <w:tcPr>
            <w:tcW w:w="3061" w:type="dxa"/>
            <w:hideMark/>
          </w:tcPr>
          <w:p w14:paraId="69B27F2F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Morning 2.</w:t>
            </w:r>
          </w:p>
        </w:tc>
        <w:tc>
          <w:tcPr>
            <w:tcW w:w="6567" w:type="dxa"/>
            <w:hideMark/>
          </w:tcPr>
          <w:p w14:paraId="7FC62116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Altimetry data download and reading data into Python (</w:t>
            </w:r>
            <w:r w:rsidRPr="000214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computer work</w:t>
            </w: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311ABB" w:rsidRPr="00BA66EB" w14:paraId="101A4A60" w14:textId="77777777" w:rsidTr="00FF32B9">
        <w:trPr>
          <w:trHeight w:val="265"/>
          <w:tblCellSpacing w:w="7" w:type="dxa"/>
        </w:trPr>
        <w:tc>
          <w:tcPr>
            <w:tcW w:w="3061" w:type="dxa"/>
            <w:hideMark/>
          </w:tcPr>
          <w:p w14:paraId="12298104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67" w:type="dxa"/>
            <w:hideMark/>
          </w:tcPr>
          <w:p w14:paraId="5D47371D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311ABB" w:rsidRPr="00BA66EB" w14:paraId="7CA05CF1" w14:textId="77777777" w:rsidTr="00FF32B9">
        <w:trPr>
          <w:trHeight w:val="253"/>
          <w:tblCellSpacing w:w="7" w:type="dxa"/>
        </w:trPr>
        <w:tc>
          <w:tcPr>
            <w:tcW w:w="3061" w:type="dxa"/>
            <w:hideMark/>
          </w:tcPr>
          <w:p w14:paraId="5BA3FB7F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1.</w:t>
            </w:r>
          </w:p>
        </w:tc>
        <w:tc>
          <w:tcPr>
            <w:tcW w:w="6567" w:type="dxa"/>
            <w:hideMark/>
          </w:tcPr>
          <w:p w14:paraId="3CF420F0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Continue Altimetry compu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</w:t>
            </w: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er work</w:t>
            </w:r>
          </w:p>
        </w:tc>
      </w:tr>
      <w:tr w:rsidR="00311ABB" w:rsidRPr="00BA66EB" w14:paraId="2683B224" w14:textId="77777777" w:rsidTr="00FF32B9">
        <w:trPr>
          <w:trHeight w:val="253"/>
          <w:tblCellSpacing w:w="7" w:type="dxa"/>
        </w:trPr>
        <w:tc>
          <w:tcPr>
            <w:tcW w:w="3061" w:type="dxa"/>
            <w:hideMark/>
          </w:tcPr>
          <w:p w14:paraId="2F1A8DE0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 2.</w:t>
            </w:r>
          </w:p>
        </w:tc>
        <w:tc>
          <w:tcPr>
            <w:tcW w:w="6567" w:type="dxa"/>
            <w:hideMark/>
          </w:tcPr>
          <w:p w14:paraId="28C19BD3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Continue Altimetry compu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</w:t>
            </w: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er work</w:t>
            </w:r>
          </w:p>
        </w:tc>
      </w:tr>
      <w:tr w:rsidR="00311ABB" w:rsidRPr="00BA66EB" w14:paraId="337F4746" w14:textId="77777777" w:rsidTr="00FF32B9">
        <w:trPr>
          <w:trHeight w:val="265"/>
          <w:tblCellSpacing w:w="7" w:type="dxa"/>
        </w:trPr>
        <w:tc>
          <w:tcPr>
            <w:tcW w:w="3061" w:type="dxa"/>
            <w:hideMark/>
          </w:tcPr>
          <w:p w14:paraId="2555C34E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6567" w:type="dxa"/>
            <w:hideMark/>
          </w:tcPr>
          <w:p w14:paraId="663251F6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311ABB" w:rsidRPr="00BA66EB" w14:paraId="0723F789" w14:textId="77777777" w:rsidTr="00FF32B9">
        <w:trPr>
          <w:trHeight w:val="253"/>
          <w:tblCellSpacing w:w="7" w:type="dxa"/>
        </w:trPr>
        <w:tc>
          <w:tcPr>
            <w:tcW w:w="3061" w:type="dxa"/>
            <w:hideMark/>
          </w:tcPr>
          <w:p w14:paraId="34DE1A67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 xml:space="preserve">Friday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AU"/>
              </w:rPr>
              <w:t>June 16</w:t>
            </w:r>
            <w:r w:rsidRPr="0002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6567" w:type="dxa"/>
            <w:hideMark/>
          </w:tcPr>
          <w:p w14:paraId="47A7B051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311ABB" w:rsidRPr="00BA66EB" w14:paraId="0E20E9B6" w14:textId="77777777" w:rsidTr="00FF32B9">
        <w:trPr>
          <w:trHeight w:val="253"/>
          <w:tblCellSpacing w:w="7" w:type="dxa"/>
        </w:trPr>
        <w:tc>
          <w:tcPr>
            <w:tcW w:w="3061" w:type="dxa"/>
            <w:hideMark/>
          </w:tcPr>
          <w:p w14:paraId="09DBE9A9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Morning 1. </w:t>
            </w:r>
          </w:p>
        </w:tc>
        <w:tc>
          <w:tcPr>
            <w:tcW w:w="6567" w:type="dxa"/>
            <w:hideMark/>
          </w:tcPr>
          <w:p w14:paraId="549FB649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Empirical Orthogonal Function (EOF) Analysis (</w:t>
            </w:r>
            <w:r w:rsidRPr="000214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lecture</w:t>
            </w: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311ABB" w:rsidRPr="00BA66EB" w14:paraId="618B490C" w14:textId="77777777" w:rsidTr="00FF32B9">
        <w:trPr>
          <w:trHeight w:val="532"/>
          <w:tblCellSpacing w:w="7" w:type="dxa"/>
        </w:trPr>
        <w:tc>
          <w:tcPr>
            <w:tcW w:w="3061" w:type="dxa"/>
            <w:hideMark/>
          </w:tcPr>
          <w:p w14:paraId="1FB2A0C5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Morning 2.</w:t>
            </w:r>
          </w:p>
        </w:tc>
        <w:tc>
          <w:tcPr>
            <w:tcW w:w="6567" w:type="dxa"/>
            <w:hideMark/>
          </w:tcPr>
          <w:p w14:paraId="22CE5B24" w14:textId="77777777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Empirical Orthogonal Function (EOF) Analysis </w:t>
            </w: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(</w:t>
            </w:r>
            <w:r w:rsidRPr="000214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computer work</w:t>
            </w:r>
            <w:r w:rsidRPr="0002146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311ABB" w:rsidRPr="00B81D5B" w14:paraId="7915FC02" w14:textId="77777777" w:rsidTr="00FF32B9">
        <w:trPr>
          <w:trHeight w:val="169"/>
          <w:tblCellSpacing w:w="7" w:type="dxa"/>
        </w:trPr>
        <w:tc>
          <w:tcPr>
            <w:tcW w:w="3061" w:type="dxa"/>
          </w:tcPr>
          <w:p w14:paraId="377E2A73" w14:textId="77777777" w:rsidR="00311ABB" w:rsidRPr="00B81D5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</w:pPr>
          </w:p>
        </w:tc>
        <w:tc>
          <w:tcPr>
            <w:tcW w:w="6567" w:type="dxa"/>
          </w:tcPr>
          <w:p w14:paraId="7E2F567D" w14:textId="77777777" w:rsidR="00311ABB" w:rsidRPr="00B81D5B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</w:pPr>
          </w:p>
        </w:tc>
      </w:tr>
      <w:tr w:rsidR="00311ABB" w:rsidRPr="00BA66EB" w14:paraId="55F817CB" w14:textId="77777777" w:rsidTr="00FF32B9">
        <w:trPr>
          <w:trHeight w:val="532"/>
          <w:tblCellSpacing w:w="7" w:type="dxa"/>
        </w:trPr>
        <w:tc>
          <w:tcPr>
            <w:tcW w:w="3061" w:type="dxa"/>
            <w:hideMark/>
          </w:tcPr>
          <w:p w14:paraId="37518E97" w14:textId="05FA19B3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Afternoon/Evening</w:t>
            </w:r>
          </w:p>
        </w:tc>
        <w:tc>
          <w:tcPr>
            <w:tcW w:w="6567" w:type="dxa"/>
            <w:hideMark/>
          </w:tcPr>
          <w:p w14:paraId="366EDBEE" w14:textId="2E60B5F1" w:rsidR="00311ABB" w:rsidRPr="00021462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BBQ Dinner</w:t>
            </w:r>
          </w:p>
        </w:tc>
      </w:tr>
      <w:tr w:rsidR="00311ABB" w:rsidRPr="00BA66EB" w14:paraId="3BCF5EC5" w14:textId="77777777" w:rsidTr="00FF32B9">
        <w:trPr>
          <w:trHeight w:val="318"/>
          <w:tblCellSpacing w:w="7" w:type="dxa"/>
        </w:trPr>
        <w:tc>
          <w:tcPr>
            <w:tcW w:w="9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9B5BAE3" w14:textId="77777777" w:rsidR="00311ABB" w:rsidRPr="00365F14" w:rsidRDefault="00311ABB" w:rsidP="00565C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365F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 </w:t>
            </w:r>
            <w:r w:rsidRPr="00365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Saturday </w:t>
            </w:r>
            <w:r w:rsidRPr="00160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June</w:t>
            </w:r>
            <w:r w:rsidRPr="00101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17</w:t>
            </w:r>
            <w:r w:rsidRPr="00365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:</w:t>
            </w:r>
            <w:r w:rsidRPr="00365F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 xml:space="preserve">                  Participants Depart</w:t>
            </w:r>
          </w:p>
        </w:tc>
      </w:tr>
    </w:tbl>
    <w:p w14:paraId="6156AD2F" w14:textId="77777777" w:rsidR="00251551" w:rsidRDefault="00251551" w:rsidP="00B81D5B"/>
    <w:sectPr w:rsidR="00251551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03F2B" w14:textId="77777777" w:rsidR="008826FC" w:rsidRDefault="008826FC" w:rsidP="00E93DD2">
      <w:pPr>
        <w:spacing w:after="0" w:line="240" w:lineRule="auto"/>
      </w:pPr>
      <w:r>
        <w:separator/>
      </w:r>
    </w:p>
  </w:endnote>
  <w:endnote w:type="continuationSeparator" w:id="0">
    <w:p w14:paraId="42ABE1BB" w14:textId="77777777" w:rsidR="008826FC" w:rsidRDefault="008826FC" w:rsidP="00E93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C1249" w14:textId="1B28C3F4" w:rsidR="00E93DD2" w:rsidRDefault="00E93DD2" w:rsidP="00A3290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782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2C44E6" w14:textId="77777777" w:rsidR="00E93DD2" w:rsidRDefault="00E93DD2" w:rsidP="00E93D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2174" w14:textId="77777777" w:rsidR="00E93DD2" w:rsidRDefault="00E93DD2" w:rsidP="00A3290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507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BA7F5F" w14:textId="77777777" w:rsidR="00E93DD2" w:rsidRDefault="00E93DD2" w:rsidP="00E93D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3FF46" w14:textId="77777777" w:rsidR="008826FC" w:rsidRDefault="008826FC" w:rsidP="00E93DD2">
      <w:pPr>
        <w:spacing w:after="0" w:line="240" w:lineRule="auto"/>
      </w:pPr>
      <w:r>
        <w:separator/>
      </w:r>
    </w:p>
  </w:footnote>
  <w:footnote w:type="continuationSeparator" w:id="0">
    <w:p w14:paraId="00BE0102" w14:textId="77777777" w:rsidR="008826FC" w:rsidRDefault="008826FC" w:rsidP="00E93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EB"/>
    <w:rsid w:val="00021462"/>
    <w:rsid w:val="000469CA"/>
    <w:rsid w:val="000910FA"/>
    <w:rsid w:val="0010070F"/>
    <w:rsid w:val="00101375"/>
    <w:rsid w:val="00114916"/>
    <w:rsid w:val="001319A1"/>
    <w:rsid w:val="0016012E"/>
    <w:rsid w:val="00183953"/>
    <w:rsid w:val="001A1CEB"/>
    <w:rsid w:val="001A79A7"/>
    <w:rsid w:val="001C536A"/>
    <w:rsid w:val="001D3D7F"/>
    <w:rsid w:val="001E304D"/>
    <w:rsid w:val="00241A79"/>
    <w:rsid w:val="00251551"/>
    <w:rsid w:val="00287828"/>
    <w:rsid w:val="002A17F9"/>
    <w:rsid w:val="002E00FA"/>
    <w:rsid w:val="00304001"/>
    <w:rsid w:val="00311ABB"/>
    <w:rsid w:val="00323877"/>
    <w:rsid w:val="00365F14"/>
    <w:rsid w:val="00374CC9"/>
    <w:rsid w:val="00417929"/>
    <w:rsid w:val="004348EE"/>
    <w:rsid w:val="00440C72"/>
    <w:rsid w:val="004B4F04"/>
    <w:rsid w:val="005265EE"/>
    <w:rsid w:val="00531CF4"/>
    <w:rsid w:val="00547A9F"/>
    <w:rsid w:val="005B0E35"/>
    <w:rsid w:val="005E24E3"/>
    <w:rsid w:val="005F1256"/>
    <w:rsid w:val="00602D39"/>
    <w:rsid w:val="00607374"/>
    <w:rsid w:val="00660C32"/>
    <w:rsid w:val="00664DA6"/>
    <w:rsid w:val="006E3F42"/>
    <w:rsid w:val="006E3F4C"/>
    <w:rsid w:val="00743C28"/>
    <w:rsid w:val="007C7918"/>
    <w:rsid w:val="007F0CC6"/>
    <w:rsid w:val="00843AF4"/>
    <w:rsid w:val="00855F2A"/>
    <w:rsid w:val="00881B55"/>
    <w:rsid w:val="008826FC"/>
    <w:rsid w:val="008C1CA1"/>
    <w:rsid w:val="008D54AB"/>
    <w:rsid w:val="008F41B7"/>
    <w:rsid w:val="00906B9A"/>
    <w:rsid w:val="0097558D"/>
    <w:rsid w:val="009944D9"/>
    <w:rsid w:val="009B5E8D"/>
    <w:rsid w:val="009E0B82"/>
    <w:rsid w:val="009F7E63"/>
    <w:rsid w:val="00A52DAD"/>
    <w:rsid w:val="00A6529B"/>
    <w:rsid w:val="00A91A36"/>
    <w:rsid w:val="00AF0AE8"/>
    <w:rsid w:val="00AF2688"/>
    <w:rsid w:val="00AF7A41"/>
    <w:rsid w:val="00B33392"/>
    <w:rsid w:val="00B35072"/>
    <w:rsid w:val="00B36195"/>
    <w:rsid w:val="00B81D5B"/>
    <w:rsid w:val="00B83EEC"/>
    <w:rsid w:val="00BA66EB"/>
    <w:rsid w:val="00BE70F3"/>
    <w:rsid w:val="00BF021E"/>
    <w:rsid w:val="00C26BD6"/>
    <w:rsid w:val="00C64407"/>
    <w:rsid w:val="00CE1DD1"/>
    <w:rsid w:val="00DE2A90"/>
    <w:rsid w:val="00DE52B1"/>
    <w:rsid w:val="00E540B0"/>
    <w:rsid w:val="00E67AC8"/>
    <w:rsid w:val="00E70736"/>
    <w:rsid w:val="00E93DD2"/>
    <w:rsid w:val="00E94276"/>
    <w:rsid w:val="00EC5FF2"/>
    <w:rsid w:val="00ED66DC"/>
    <w:rsid w:val="00F01625"/>
    <w:rsid w:val="00F51BD2"/>
    <w:rsid w:val="00F85353"/>
    <w:rsid w:val="00FB11A6"/>
    <w:rsid w:val="00FC0598"/>
    <w:rsid w:val="00FE3021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D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65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93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DD2"/>
  </w:style>
  <w:style w:type="character" w:styleId="PageNumber">
    <w:name w:val="page number"/>
    <w:basedOn w:val="DefaultParagraphFont"/>
    <w:uiPriority w:val="99"/>
    <w:semiHidden/>
    <w:unhideWhenUsed/>
    <w:rsid w:val="00E93DD2"/>
  </w:style>
  <w:style w:type="paragraph" w:styleId="Header">
    <w:name w:val="header"/>
    <w:basedOn w:val="Normal"/>
    <w:link w:val="HeaderChar"/>
    <w:uiPriority w:val="99"/>
    <w:unhideWhenUsed/>
    <w:rsid w:val="0097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448</Words>
  <Characters>2533</Characters>
  <Application>Microsoft Office Word</Application>
  <DocSecurity>0</DocSecurity>
  <Lines>93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Ashmita Devi</dc:creator>
  <cp:lastModifiedBy>Bruce C. Monger</cp:lastModifiedBy>
  <cp:revision>13</cp:revision>
  <cp:lastPrinted>2023-05-18T13:53:00Z</cp:lastPrinted>
  <dcterms:created xsi:type="dcterms:W3CDTF">2023-05-18T13:37:00Z</dcterms:created>
  <dcterms:modified xsi:type="dcterms:W3CDTF">2023-05-24T17:27:00Z</dcterms:modified>
</cp:coreProperties>
</file>