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5E5A" w14:textId="71E9C132" w:rsidR="00C87639" w:rsidRPr="006A337B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instructions below for how to present answers to each of the questions outlined.</w:t>
      </w:r>
    </w:p>
    <w:p w14:paraId="2D568187" w14:textId="6AB3F2A1" w:rsidR="00135685" w:rsidRPr="006A337B" w:rsidRDefault="0013568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6FFB7C" w14:textId="2CA03D71" w:rsidR="00135685" w:rsidRPr="006A337B" w:rsidRDefault="0013568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 with the exercise, please commit the project to your own personal public repository on GitHub (free)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 If you are unable to reach them, please sen</w:t>
      </w:r>
      <w:r w:rsidR="00DF4C4E">
        <w:rPr>
          <w:rFonts w:cstheme="minorHAnsi"/>
          <w:sz w:val="28"/>
          <w:szCs w:val="28"/>
        </w:rPr>
        <w:t>d</w:t>
      </w:r>
      <w:r w:rsidRPr="006A337B">
        <w:rPr>
          <w:rFonts w:cstheme="minorHAnsi"/>
          <w:sz w:val="28"/>
          <w:szCs w:val="28"/>
        </w:rPr>
        <w:t xml:space="preserve"> the </w:t>
      </w:r>
      <w:r w:rsidR="00DF4C4E">
        <w:rPr>
          <w:rFonts w:cstheme="minorHAnsi"/>
          <w:sz w:val="28"/>
          <w:szCs w:val="28"/>
        </w:rPr>
        <w:t xml:space="preserve">email </w:t>
      </w:r>
      <w:r w:rsidRPr="006A337B">
        <w:rPr>
          <w:rFonts w:cstheme="minorHAnsi"/>
          <w:sz w:val="28"/>
          <w:szCs w:val="28"/>
        </w:rPr>
        <w:t xml:space="preserve">to </w:t>
      </w:r>
      <w:hyperlink r:id="rId7" w:history="1">
        <w:r w:rsidRPr="006A337B">
          <w:rPr>
            <w:rStyle w:val="Hyperlink"/>
            <w:rFonts w:cstheme="minorHAnsi"/>
            <w:sz w:val="28"/>
            <w:szCs w:val="28"/>
          </w:rPr>
          <w:t>hr@codysystems.com</w:t>
        </w:r>
      </w:hyperlink>
      <w:r w:rsidRPr="006A337B">
        <w:rPr>
          <w:rFonts w:cstheme="minorHAnsi"/>
          <w:sz w:val="28"/>
          <w:szCs w:val="28"/>
        </w:rPr>
        <w:t xml:space="preserve"> and they will forward it onto the right group.</w:t>
      </w:r>
    </w:p>
    <w:p w14:paraId="74323197" w14:textId="77777777" w:rsidR="00C87639" w:rsidRPr="006A337B" w:rsidRDefault="00C87639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97B3FF" w14:textId="5BB2C4BB" w:rsidR="00C30927" w:rsidRPr="006A337B" w:rsidRDefault="00C30927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Create a workflow which will output </w:t>
      </w:r>
      <w:r w:rsidR="000D0B1A" w:rsidRPr="006A337B">
        <w:rPr>
          <w:rFonts w:cstheme="minorHAnsi"/>
          <w:sz w:val="28"/>
          <w:szCs w:val="28"/>
        </w:rPr>
        <w:t xml:space="preserve">answers to the </w:t>
      </w:r>
      <w:r w:rsidRPr="006A337B">
        <w:rPr>
          <w:rFonts w:cstheme="minorHAnsi"/>
          <w:sz w:val="28"/>
          <w:szCs w:val="28"/>
        </w:rPr>
        <w:t>following details:</w:t>
      </w:r>
    </w:p>
    <w:p w14:paraId="658193A6" w14:textId="070BF6B1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>()</w:t>
      </w:r>
      <w:r w:rsidR="00C87639" w:rsidRPr="006A337B">
        <w:rPr>
          <w:rFonts w:cstheme="minorHAnsi"/>
          <w:sz w:val="28"/>
          <w:szCs w:val="28"/>
        </w:rPr>
        <w:t xml:space="preserve"> in </w:t>
      </w:r>
      <w:proofErr w:type="spellStart"/>
      <w:r w:rsidR="00C87639" w:rsidRPr="006A337B">
        <w:rPr>
          <w:rFonts w:cstheme="minorHAnsi"/>
          <w:sz w:val="28"/>
          <w:szCs w:val="28"/>
        </w:rPr>
        <w:t>Program.cs</w:t>
      </w:r>
      <w:proofErr w:type="spellEnd"/>
    </w:p>
    <w:p w14:paraId="7857A5D6" w14:textId="41AC29F9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Include </w:t>
      </w:r>
      <w:r w:rsidR="00C87639" w:rsidRPr="006A337B">
        <w:rPr>
          <w:rFonts w:cstheme="minorHAnsi"/>
          <w:sz w:val="28"/>
          <w:szCs w:val="28"/>
        </w:rPr>
        <w:t xml:space="preserve">at </w:t>
      </w:r>
      <w:r w:rsidRPr="006A337B">
        <w:rPr>
          <w:rFonts w:cstheme="minorHAnsi"/>
          <w:sz w:val="28"/>
          <w:szCs w:val="28"/>
        </w:rPr>
        <w:t xml:space="preserve">the </w:t>
      </w:r>
      <w:r w:rsidR="00C87639" w:rsidRPr="006A337B">
        <w:rPr>
          <w:rFonts w:cstheme="minorHAnsi"/>
          <w:sz w:val="28"/>
          <w:szCs w:val="28"/>
        </w:rPr>
        <w:t>q</w:t>
      </w:r>
      <w:r w:rsidRPr="006A337B">
        <w:rPr>
          <w:rFonts w:cstheme="minorHAnsi"/>
          <w:sz w:val="28"/>
          <w:szCs w:val="28"/>
        </w:rPr>
        <w:t>uestion # and the answer</w:t>
      </w:r>
      <w:r w:rsidR="00C87639" w:rsidRPr="006A337B">
        <w:rPr>
          <w:rFonts w:cstheme="minorHAnsi"/>
          <w:sz w:val="28"/>
          <w:szCs w:val="28"/>
        </w:rPr>
        <w:t xml:space="preserve"> at a minimum.</w:t>
      </w:r>
    </w:p>
    <w:p w14:paraId="0E8796E9" w14:textId="69E23995" w:rsidR="000D0B1A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NOTE: We will provide answers next to each </w:t>
      </w:r>
      <w:r w:rsidR="005F7127"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 w:rsidR="005F7127"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 w:rsidR="00E46E4C"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5716A04A" w14:textId="7D170D3D" w:rsid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137743" w14:textId="3E38123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200040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E03B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Question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693625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"Thiel and Sons"?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727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D0B" w14:textId="1B9D24C8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Note: Feel free to change/improve the object model provided if you feel it will improve your workflow. 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</w:t>
            </w:r>
            <w:proofErr w:type="gramStart"/>
            <w:r w:rsidRPr="006A337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39EA" w14:textId="77777777" w:rsidR="00CE6CC6" w:rsidRDefault="00CE6CC6" w:rsidP="00026842">
      <w:pPr>
        <w:spacing w:after="0" w:line="240" w:lineRule="auto"/>
      </w:pPr>
      <w:r>
        <w:separator/>
      </w:r>
    </w:p>
  </w:endnote>
  <w:endnote w:type="continuationSeparator" w:id="0">
    <w:p w14:paraId="5F07EF29" w14:textId="77777777" w:rsidR="00CE6CC6" w:rsidRDefault="00CE6CC6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3F61" w14:textId="77777777" w:rsidR="00CE6CC6" w:rsidRDefault="00CE6CC6" w:rsidP="00026842">
      <w:pPr>
        <w:spacing w:after="0" w:line="240" w:lineRule="auto"/>
      </w:pPr>
      <w:r>
        <w:separator/>
      </w:r>
    </w:p>
  </w:footnote>
  <w:footnote w:type="continuationSeparator" w:id="0">
    <w:p w14:paraId="1BE7E7CF" w14:textId="77777777" w:rsidR="00CE6CC6" w:rsidRDefault="00CE6CC6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  <w:num w:numId="2" w16cid:durableId="3723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D0B1A"/>
    <w:rsid w:val="00135685"/>
    <w:rsid w:val="001E4229"/>
    <w:rsid w:val="001F0E22"/>
    <w:rsid w:val="00200040"/>
    <w:rsid w:val="004F71B3"/>
    <w:rsid w:val="00540A86"/>
    <w:rsid w:val="005615AB"/>
    <w:rsid w:val="00570F2A"/>
    <w:rsid w:val="005968C3"/>
    <w:rsid w:val="005F7127"/>
    <w:rsid w:val="00693625"/>
    <w:rsid w:val="006A337B"/>
    <w:rsid w:val="00860093"/>
    <w:rsid w:val="008D00C2"/>
    <w:rsid w:val="00987802"/>
    <w:rsid w:val="00B65F16"/>
    <w:rsid w:val="00C30927"/>
    <w:rsid w:val="00C36E93"/>
    <w:rsid w:val="00C87639"/>
    <w:rsid w:val="00CE6CC6"/>
    <w:rsid w:val="00D21647"/>
    <w:rsid w:val="00DE7A6F"/>
    <w:rsid w:val="00DF4C4E"/>
    <w:rsid w:val="00E002AB"/>
    <w:rsid w:val="00E46E4C"/>
    <w:rsid w:val="00F61C7B"/>
    <w:rsid w:val="00F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codysyste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22</cp:revision>
  <dcterms:created xsi:type="dcterms:W3CDTF">2022-08-24T13:59:00Z</dcterms:created>
  <dcterms:modified xsi:type="dcterms:W3CDTF">2022-08-26T12:04:00Z</dcterms:modified>
</cp:coreProperties>
</file>