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BAE5" w14:textId="5D45F305" w:rsidR="009B6319" w:rsidRDefault="00AC5D09">
      <w:r>
        <w:t xml:space="preserve">Shahd </w:t>
      </w:r>
      <w:proofErr w:type="spellStart"/>
      <w:r>
        <w:t>nabil</w:t>
      </w:r>
      <w:proofErr w:type="spellEnd"/>
      <w:r>
        <w:t xml:space="preserve"> </w:t>
      </w:r>
    </w:p>
    <w:p w14:paraId="5F88F688" w14:textId="77777777" w:rsidR="00AC5D09" w:rsidRDefault="00AC5D09">
      <w:bookmarkStart w:id="0" w:name="_GoBack"/>
      <w:bookmarkEnd w:id="0"/>
    </w:p>
    <w:sectPr w:rsidR="00AC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7A"/>
    <w:rsid w:val="009B6319"/>
    <w:rsid w:val="00AC5D09"/>
    <w:rsid w:val="00B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EFF6"/>
  <w15:chartTrackingRefBased/>
  <w15:docId w15:val="{B2C953FD-6FFE-4B58-9268-02451F67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</dc:creator>
  <cp:keywords/>
  <dc:description/>
  <cp:lastModifiedBy>Shahd ElSaikly</cp:lastModifiedBy>
  <cp:revision>2</cp:revision>
  <dcterms:created xsi:type="dcterms:W3CDTF">2020-09-08T10:40:00Z</dcterms:created>
  <dcterms:modified xsi:type="dcterms:W3CDTF">2020-09-08T10:42:00Z</dcterms:modified>
</cp:coreProperties>
</file>