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43A" w:rsidP="00771FD6" w:rsidRDefault="00771FD6" w14:paraId="00D33D76" w14:textId="0ACE50FC">
      <w:pPr>
        <w:ind w:left="2880" w:firstLine="720"/>
        <w:rPr>
          <w:b/>
          <w:bCs/>
          <w:u w:val="single"/>
        </w:rPr>
      </w:pPr>
      <w:r w:rsidRPr="00771FD6">
        <w:rPr>
          <w:b/>
          <w:bCs/>
          <w:u w:val="single"/>
        </w:rPr>
        <w:t>Reproducibility Challenge</w:t>
      </w:r>
    </w:p>
    <w:p w:rsidR="00771FD6" w:rsidP="00771FD6" w:rsidRDefault="00771FD6" w14:paraId="054040F2" w14:textId="0D0827CF">
      <w:pPr>
        <w:rPr>
          <w:b/>
          <w:bCs/>
          <w:u w:val="single"/>
        </w:rPr>
      </w:pPr>
    </w:p>
    <w:p w:rsidR="00771FD6" w:rsidP="00771FD6" w:rsidRDefault="00771FD6" w14:paraId="4E0582E5" w14:textId="447B5A04">
      <w:pPr>
        <w:rPr>
          <w:rFonts w:ascii="Times New Roman" w:hAnsi="Times New Roman" w:eastAsia="Times New Roman" w:cs="Times New Roman"/>
          <w:lang w:eastAsia="en-GB"/>
        </w:rPr>
      </w:pPr>
      <w:r w:rsidRPr="00771FD6">
        <w:rPr>
          <w:rFonts w:ascii="Times New Roman" w:hAnsi="Times New Roman" w:eastAsia="Times New Roman" w:cs="Times New Roman"/>
          <w:lang w:eastAsia="en-GB"/>
        </w:rPr>
        <w:t>ACCELERATING SGD WITH MOMENTUM FOR OVERPARAMETERIZED LEARNING</w:t>
      </w:r>
    </w:p>
    <w:p w:rsidRPr="00773C44" w:rsidR="00771FD6" w:rsidP="00771FD6" w:rsidRDefault="00771FD6" w14:paraId="4B392897" w14:textId="7CF27B7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 w:rsidRPr="00773C44">
        <w:rPr>
          <w:rFonts w:ascii="Times New Roman" w:hAnsi="Times New Roman" w:eastAsia="Times New Roman" w:cs="Times New Roman"/>
          <w:b/>
          <w:bCs/>
          <w:lang w:eastAsia="en-GB"/>
        </w:rPr>
        <w:t>Claims</w:t>
      </w:r>
      <w:r w:rsidR="00EF4733">
        <w:rPr>
          <w:rFonts w:ascii="Times New Roman" w:hAnsi="Times New Roman" w:eastAsia="Times New Roman" w:cs="Times New Roman"/>
          <w:b/>
          <w:bCs/>
          <w:lang w:eastAsia="en-GB"/>
        </w:rPr>
        <w:t>/Goals</w:t>
      </w:r>
      <w:r w:rsidRPr="00773C44" w:rsidR="00773C44">
        <w:rPr>
          <w:rFonts w:ascii="Times New Roman" w:hAnsi="Times New Roman" w:eastAsia="Times New Roman" w:cs="Times New Roman"/>
          <w:b/>
          <w:bCs/>
          <w:lang w:eastAsia="en-GB"/>
        </w:rPr>
        <w:t xml:space="preserve"> – we need to prove or disprove this</w:t>
      </w:r>
    </w:p>
    <w:p w:rsidR="00773C44" w:rsidP="00773C44" w:rsidRDefault="00773C44" w14:paraId="4B491CB6" w14:textId="77777777">
      <w:pPr>
        <w:pStyle w:val="ListParagraph"/>
        <w:rPr>
          <w:rFonts w:ascii="Times New Roman" w:hAnsi="Times New Roman" w:eastAsia="Times New Roman" w:cs="Times New Roman"/>
          <w:lang w:eastAsia="en-GB"/>
        </w:rPr>
      </w:pPr>
    </w:p>
    <w:p w:rsidR="00771FD6" w:rsidP="00771FD6" w:rsidRDefault="00771FD6" w14:paraId="51B95698" w14:textId="5F967D0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proofErr w:type="spellStart"/>
      <w:r>
        <w:rPr>
          <w:rFonts w:ascii="Times New Roman" w:hAnsi="Times New Roman" w:eastAsia="Times New Roman" w:cs="Times New Roman"/>
          <w:lang w:eastAsia="en-GB"/>
        </w:rPr>
        <w:t>MaSS</w:t>
      </w:r>
      <w:proofErr w:type="spellEnd"/>
      <w:r>
        <w:rPr>
          <w:rFonts w:ascii="Times New Roman" w:hAnsi="Times New Roman" w:eastAsia="Times New Roman" w:cs="Times New Roman"/>
          <w:lang w:eastAsia="en-GB"/>
        </w:rPr>
        <w:t xml:space="preserve"> converges for the same step sizes as </w:t>
      </w:r>
      <w:proofErr w:type="spellStart"/>
      <w:r>
        <w:rPr>
          <w:rFonts w:ascii="Times New Roman" w:hAnsi="Times New Roman" w:eastAsia="Times New Roman" w:cs="Times New Roman"/>
          <w:lang w:eastAsia="en-GB"/>
        </w:rPr>
        <w:t>Nestrov</w:t>
      </w:r>
      <w:proofErr w:type="spellEnd"/>
      <w:r>
        <w:rPr>
          <w:rFonts w:ascii="Times New Roman" w:hAnsi="Times New Roman" w:eastAsia="Times New Roman" w:cs="Times New Roman"/>
          <w:lang w:eastAsia="en-GB"/>
        </w:rPr>
        <w:t xml:space="preserve"> SGD</w:t>
      </w:r>
    </w:p>
    <w:p w:rsidRPr="00771FD6" w:rsidR="00771FD6" w:rsidP="00771FD6" w:rsidRDefault="00771FD6" w14:paraId="4E2C0452" w14:textId="17BD108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proofErr w:type="spellStart"/>
      <w:r w:rsidRPr="00771FD6">
        <w:rPr>
          <w:rFonts w:ascii="Times New Roman" w:hAnsi="Times New Roman" w:eastAsia="Times New Roman" w:cs="Times New Roman"/>
          <w:lang w:eastAsia="en-GB"/>
        </w:rPr>
        <w:t>MaSS</w:t>
      </w:r>
      <w:proofErr w:type="spellEnd"/>
      <w:r w:rsidRPr="00771FD6">
        <w:rPr>
          <w:rFonts w:ascii="Times New Roman" w:hAnsi="Times New Roman" w:eastAsia="Times New Roman" w:cs="Times New Roman"/>
          <w:lang w:eastAsia="en-GB"/>
        </w:rPr>
        <w:t xml:space="preserve"> obtains an accelerated convergence rates over SGD for any mini-batch size in the linear setting</w:t>
      </w:r>
      <w:r>
        <w:rPr>
          <w:rFonts w:ascii="Times New Roman" w:hAnsi="Times New Roman" w:eastAsia="Times New Roman" w:cs="Times New Roman"/>
          <w:lang w:eastAsia="en-GB"/>
        </w:rPr>
        <w:t>.</w:t>
      </w:r>
    </w:p>
    <w:p w:rsidRPr="00771FD6" w:rsidR="00771FD6" w:rsidP="00771FD6" w:rsidRDefault="00771FD6" w14:paraId="138FF12F" w14:textId="7777777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00771FD6">
        <w:rPr>
          <w:rFonts w:ascii="Times New Roman" w:hAnsi="Times New Roman" w:eastAsia="Times New Roman" w:cs="Times New Roman"/>
          <w:lang w:eastAsia="en-GB"/>
        </w:rPr>
        <w:t xml:space="preserve">For full batch, the convergence rate of </w:t>
      </w:r>
      <w:proofErr w:type="spellStart"/>
      <w:r w:rsidRPr="00771FD6">
        <w:rPr>
          <w:rFonts w:ascii="Times New Roman" w:hAnsi="Times New Roman" w:eastAsia="Times New Roman" w:cs="Times New Roman"/>
          <w:lang w:eastAsia="en-GB"/>
        </w:rPr>
        <w:t>MaSS</w:t>
      </w:r>
      <w:proofErr w:type="spellEnd"/>
      <w:r w:rsidRPr="00771FD6">
        <w:rPr>
          <w:rFonts w:ascii="Times New Roman" w:hAnsi="Times New Roman" w:eastAsia="Times New Roman" w:cs="Times New Roman"/>
          <w:lang w:eastAsia="en-GB"/>
        </w:rPr>
        <w:t xml:space="preserve"> matches the well-known accelerated rate of the </w:t>
      </w:r>
      <w:proofErr w:type="spellStart"/>
      <w:r w:rsidRPr="00771FD6">
        <w:rPr>
          <w:rFonts w:ascii="Times New Roman" w:hAnsi="Times New Roman" w:eastAsia="Times New Roman" w:cs="Times New Roman"/>
          <w:lang w:eastAsia="en-GB"/>
        </w:rPr>
        <w:t>Nesterov’s</w:t>
      </w:r>
      <w:proofErr w:type="spellEnd"/>
      <w:r w:rsidRPr="00771FD6">
        <w:rPr>
          <w:rFonts w:ascii="Times New Roman" w:hAnsi="Times New Roman" w:eastAsia="Times New Roman" w:cs="Times New Roman"/>
          <w:lang w:eastAsia="en-GB"/>
        </w:rPr>
        <w:t xml:space="preserve"> method</w:t>
      </w:r>
    </w:p>
    <w:p w:rsidR="00771FD6" w:rsidP="00771FD6" w:rsidRDefault="00771FD6" w14:paraId="03A73F30" w14:textId="1E2F9C9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 w:rsidRPr="00771FD6">
        <w:rPr>
          <w:rFonts w:ascii="Times New Roman" w:hAnsi="Times New Roman" w:eastAsia="Times New Roman" w:cs="Times New Roman"/>
          <w:lang w:eastAsia="en-GB"/>
        </w:rPr>
        <w:t xml:space="preserve">Experimental evaluation of </w:t>
      </w:r>
      <w:proofErr w:type="spellStart"/>
      <w:r w:rsidRPr="00771FD6">
        <w:rPr>
          <w:rFonts w:ascii="Times New Roman" w:hAnsi="Times New Roman" w:eastAsia="Times New Roman" w:cs="Times New Roman"/>
          <w:lang w:eastAsia="en-GB"/>
        </w:rPr>
        <w:t>MaSS</w:t>
      </w:r>
      <w:proofErr w:type="spellEnd"/>
      <w:r w:rsidRPr="00771FD6">
        <w:rPr>
          <w:rFonts w:ascii="Times New Roman" w:hAnsi="Times New Roman" w:eastAsia="Times New Roman" w:cs="Times New Roman"/>
          <w:lang w:eastAsia="en-GB"/>
        </w:rPr>
        <w:t xml:space="preserve"> for several standard architectures of deep networks, including </w:t>
      </w:r>
      <w:proofErr w:type="spellStart"/>
      <w:r w:rsidRPr="00771FD6">
        <w:rPr>
          <w:rFonts w:ascii="Times New Roman" w:hAnsi="Times New Roman" w:eastAsia="Times New Roman" w:cs="Times New Roman"/>
          <w:lang w:eastAsia="en-GB"/>
        </w:rPr>
        <w:t>ResNet</w:t>
      </w:r>
      <w:proofErr w:type="spellEnd"/>
      <w:r w:rsidRPr="00771FD6">
        <w:rPr>
          <w:rFonts w:ascii="Times New Roman" w:hAnsi="Times New Roman" w:eastAsia="Times New Roman" w:cs="Times New Roman"/>
          <w:lang w:eastAsia="en-GB"/>
        </w:rPr>
        <w:t xml:space="preserve"> and convolutional networks, </w:t>
      </w:r>
      <w:r w:rsidRPr="00771FD6">
        <w:rPr>
          <w:rFonts w:ascii="Times New Roman" w:hAnsi="Times New Roman" w:eastAsia="Times New Roman" w:cs="Times New Roman"/>
          <w:b/>
          <w:bCs/>
          <w:lang w:eastAsia="en-GB"/>
        </w:rPr>
        <w:t xml:space="preserve">shows improved performance over SGD, </w:t>
      </w:r>
      <w:proofErr w:type="spellStart"/>
      <w:r w:rsidRPr="00771FD6">
        <w:rPr>
          <w:rFonts w:ascii="Times New Roman" w:hAnsi="Times New Roman" w:eastAsia="Times New Roman" w:cs="Times New Roman"/>
          <w:b/>
          <w:bCs/>
          <w:lang w:eastAsia="en-GB"/>
        </w:rPr>
        <w:t>SGD+Nesterov</w:t>
      </w:r>
      <w:proofErr w:type="spellEnd"/>
      <w:r w:rsidRPr="00771FD6">
        <w:rPr>
          <w:rFonts w:ascii="Times New Roman" w:hAnsi="Times New Roman" w:eastAsia="Times New Roman" w:cs="Times New Roman"/>
          <w:b/>
          <w:bCs/>
          <w:lang w:eastAsia="en-GB"/>
        </w:rPr>
        <w:t xml:space="preserve"> and Adam</w:t>
      </w:r>
    </w:p>
    <w:p w:rsidR="00AF4503" w:rsidP="21F3FD1D" w:rsidRDefault="00AF4503" w14:paraId="62088326" w14:noSpellErr="1" w14:textId="288B24D4">
      <w:pPr>
        <w:pStyle w:val="Normal"/>
        <w:rPr>
          <w:rFonts w:ascii="Times New Roman" w:hAnsi="Times New Roman" w:eastAsia="Times New Roman" w:cs="Times New Roman"/>
          <w:b w:val="1"/>
          <w:bCs w:val="1"/>
          <w:lang w:eastAsia="en-GB"/>
        </w:rPr>
      </w:pPr>
    </w:p>
    <w:p w:rsidR="00AF4503" w:rsidP="00AF4503" w:rsidRDefault="00AF4503" w14:paraId="3508AAA4" w14:textId="621F87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b/>
          <w:bCs/>
          <w:lang w:eastAsia="en-GB"/>
        </w:rPr>
        <w:t>Their steps</w:t>
      </w:r>
    </w:p>
    <w:p w:rsidRPr="00D61E99" w:rsidR="00D61E99" w:rsidP="00D61E99" w:rsidRDefault="006F3D85" w14:paraId="7C322FE9" w14:textId="66A12B2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b/>
          <w:bCs/>
          <w:lang w:eastAsia="en-GB"/>
        </w:rPr>
        <w:t xml:space="preserve">Synthetic data </w:t>
      </w:r>
    </w:p>
    <w:p w:rsidRPr="006F3D85" w:rsidR="006F3D85" w:rsidP="006F3D85" w:rsidRDefault="006F3D85" w14:paraId="601B8D55" w14:textId="77777777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Generate data using coupled decoupled model</w:t>
      </w:r>
    </w:p>
    <w:p w:rsidRPr="006F3D85" w:rsidR="006F3D85" w:rsidP="006F3D85" w:rsidRDefault="006F3D85" w14:paraId="5417BAA8" w14:textId="77777777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Set random weights</w:t>
      </w:r>
    </w:p>
    <w:p w:rsidRPr="006F3D85" w:rsidR="006F3D85" w:rsidP="006F3D85" w:rsidRDefault="006F3D85" w14:paraId="6DF65E89" w14:textId="77777777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Optimise MSE loss function</w:t>
      </w:r>
    </w:p>
    <w:p w:rsidRPr="006F3D85" w:rsidR="006F3D85" w:rsidP="006F3D85" w:rsidRDefault="006F3D85" w14:paraId="6EA9C792" w14:textId="18064C1C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Test SGD + </w:t>
      </w:r>
      <w:proofErr w:type="spellStart"/>
      <w:r>
        <w:rPr>
          <w:rFonts w:ascii="Times New Roman" w:hAnsi="Times New Roman" w:eastAsia="Times New Roman" w:cs="Times New Roman"/>
          <w:lang w:eastAsia="en-GB"/>
        </w:rPr>
        <w:t>Nestrov</w:t>
      </w:r>
      <w:proofErr w:type="spellEnd"/>
      <w:r>
        <w:rPr>
          <w:rFonts w:ascii="Times New Roman" w:hAnsi="Times New Roman" w:eastAsia="Times New Roman" w:cs="Times New Roman"/>
          <w:lang w:eastAsia="en-GB"/>
        </w:rPr>
        <w:t xml:space="preserve">. </w:t>
      </w:r>
      <w:proofErr w:type="spellStart"/>
      <w:r>
        <w:rPr>
          <w:rFonts w:ascii="Times New Roman" w:hAnsi="Times New Roman" w:eastAsia="Times New Roman" w:cs="Times New Roman"/>
          <w:lang w:eastAsia="en-GB"/>
        </w:rPr>
        <w:t>MaSS</w:t>
      </w:r>
      <w:proofErr w:type="spellEnd"/>
      <w:r>
        <w:rPr>
          <w:rFonts w:ascii="Times New Roman" w:hAnsi="Times New Roman" w:eastAsia="Times New Roman" w:cs="Times New Roman"/>
          <w:lang w:eastAsia="en-GB"/>
        </w:rPr>
        <w:t>, SGD +HB, ASGD</w:t>
      </w:r>
      <w:r w:rsidRPr="006F3D85">
        <w:rPr>
          <w:rFonts w:ascii="Times New Roman" w:hAnsi="Times New Roman" w:eastAsia="Times New Roman" w:cs="Times New Roman"/>
          <w:b/>
          <w:bCs/>
          <w:lang w:eastAsia="en-GB"/>
        </w:rPr>
        <w:tab/>
      </w:r>
    </w:p>
    <w:p w:rsidR="00773C44" w:rsidP="00D61E99" w:rsidRDefault="00D61E99" w14:paraId="1EAC6813" w14:textId="28CDCE3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b/>
          <w:bCs/>
          <w:lang w:eastAsia="en-GB"/>
        </w:rPr>
        <w:t>Real Data</w:t>
      </w:r>
    </w:p>
    <w:p w:rsidRPr="006F3D85" w:rsidR="00D61E99" w:rsidP="00D61E99" w:rsidRDefault="00D61E99" w14:paraId="56C3455E" w14:textId="77777777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 w:rsidRPr="006F3D85">
        <w:rPr>
          <w:rFonts w:ascii="Times New Roman" w:hAnsi="Times New Roman" w:eastAsia="Times New Roman" w:cs="Times New Roman"/>
          <w:lang w:eastAsia="en-GB"/>
        </w:rPr>
        <w:t>See Appendix H.1 and H.2 for their architectures and hyperparameters</w:t>
      </w:r>
    </w:p>
    <w:p w:rsidRPr="00D61E99" w:rsidR="00D61E99" w:rsidP="00D61E99" w:rsidRDefault="00D61E99" w14:paraId="4BC12206" w14:textId="5044F05C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MNIST testing with FCN</w:t>
      </w:r>
    </w:p>
    <w:p w:rsidRPr="00D61E99" w:rsidR="00D61E99" w:rsidP="00D61E99" w:rsidRDefault="00D61E99" w14:paraId="7FC5D6DB" w14:textId="763A116D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CIFAR-10 with CNN</w:t>
      </w:r>
    </w:p>
    <w:p w:rsidRPr="00D61E99" w:rsidR="00D61E99" w:rsidP="00D61E99" w:rsidRDefault="00D61E99" w14:paraId="2CBB6ECC" w14:textId="7FCCD9DE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Gaussian Kernel regression</w:t>
      </w:r>
    </w:p>
    <w:p w:rsidRPr="007F17A4" w:rsidR="00D61E99" w:rsidP="00D61E99" w:rsidRDefault="00D61E99" w14:paraId="46ADE015" w14:textId="2F7A5318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Hyperparameter selection through dense grid search</w:t>
      </w:r>
    </w:p>
    <w:p w:rsidRPr="007F17A4" w:rsidR="007F17A4" w:rsidP="00D61E99" w:rsidRDefault="007F17A4" w14:paraId="02D28256" w14:textId="5B6BBE38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Batch size 64</w:t>
      </w:r>
    </w:p>
    <w:p w:rsidRPr="007F17A4" w:rsidR="007F17A4" w:rsidP="00D61E99" w:rsidRDefault="007F17A4" w14:paraId="4F6D5112" w14:textId="265F53FF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Momentum = 0.9</w:t>
      </w:r>
    </w:p>
    <w:p w:rsidRPr="00D61E99" w:rsidR="007F17A4" w:rsidP="00D61E99" w:rsidRDefault="007F17A4" w14:paraId="3226275E" w14:textId="1732BA9B">
      <w:pPr>
        <w:pStyle w:val="ListParagraph"/>
        <w:numPr>
          <w:ilvl w:val="2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b/>
          <w:bCs/>
          <w:lang w:eastAsia="en-GB"/>
        </w:rPr>
        <w:t>Standard practices of data augmentation and reduction of learning rate</w:t>
      </w:r>
      <w:r w:rsidR="00E8664D">
        <w:rPr>
          <w:rFonts w:ascii="Times New Roman" w:hAnsi="Times New Roman" w:eastAsia="Times New Roman" w:cs="Times New Roman"/>
          <w:b/>
          <w:bCs/>
          <w:lang w:eastAsia="en-GB"/>
        </w:rPr>
        <w:t xml:space="preserve"> – See section H2 </w:t>
      </w:r>
    </w:p>
    <w:p w:rsidR="00773C44" w:rsidP="00773C44" w:rsidRDefault="00773C44" w14:paraId="5C44BE2F" w14:textId="56BAA3D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b/>
          <w:bCs/>
          <w:lang w:eastAsia="en-GB"/>
        </w:rPr>
        <w:t xml:space="preserve"> </w:t>
      </w:r>
      <w:r w:rsidR="00470D3C">
        <w:rPr>
          <w:rFonts w:ascii="Times New Roman" w:hAnsi="Times New Roman" w:eastAsia="Times New Roman" w:cs="Times New Roman"/>
          <w:b/>
          <w:bCs/>
          <w:lang w:eastAsia="en-GB"/>
        </w:rPr>
        <w:t xml:space="preserve">Tasks </w:t>
      </w:r>
    </w:p>
    <w:p w:rsidRPr="00AF4503" w:rsidR="00470D3C" w:rsidP="00470D3C" w:rsidRDefault="00AF4503" w14:paraId="512D25AF" w14:textId="3C400423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 xml:space="preserve">Load CIFAR-10 and MNIST datasets </w:t>
      </w:r>
    </w:p>
    <w:p w:rsidRPr="00AF4503" w:rsidR="00AF4503" w:rsidP="00470D3C" w:rsidRDefault="00AF4503" w14:paraId="7EEB8CC6" w14:textId="4891A3C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lang w:eastAsia="en-GB"/>
        </w:rPr>
      </w:pPr>
      <w:r w:rsidRPr="21F3FD1D" w:rsidR="00AF4503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Set up </w:t>
      </w:r>
      <w:proofErr w:type="spellStart"/>
      <w:r w:rsidRPr="21F3FD1D" w:rsidR="00AF4503">
        <w:rPr>
          <w:rFonts w:ascii="Times New Roman" w:hAnsi="Times New Roman" w:eastAsia="Times New Roman" w:cs="Times New Roman"/>
          <w:b w:val="1"/>
          <w:bCs w:val="1"/>
          <w:lang w:eastAsia="en-GB"/>
        </w:rPr>
        <w:t>ReSNet</w:t>
      </w:r>
      <w:proofErr w:type="spellEnd"/>
      <w:r w:rsidRPr="21F3FD1D" w:rsidR="00AF4503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 (Get </w:t>
      </w:r>
      <w:r w:rsidRPr="21F3FD1D" w:rsidR="00D61E99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structure from another paper or code </w:t>
      </w:r>
      <w:r w:rsidRPr="21F3FD1D" w:rsidR="00D61E99">
        <w:rPr>
          <w:rFonts w:ascii="Times New Roman" w:hAnsi="Times New Roman" w:eastAsia="Times New Roman" w:cs="Times New Roman"/>
          <w:b w:val="1"/>
          <w:bCs w:val="1"/>
          <w:lang w:eastAsia="en-GB"/>
        </w:rPr>
        <w:t>itself) - Conor</w:t>
      </w:r>
    </w:p>
    <w:p w:rsidRPr="00AF4503" w:rsidR="00AF4503" w:rsidP="00470D3C" w:rsidRDefault="00AF4503" w14:paraId="2462B9DE" w14:textId="478B1DE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lang w:eastAsia="en-GB"/>
        </w:rPr>
      </w:pPr>
      <w:r w:rsidRPr="21F3FD1D" w:rsidR="00AF4503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Set Up </w:t>
      </w:r>
      <w:proofErr w:type="spellStart"/>
      <w:r w:rsidRPr="21F3FD1D" w:rsidR="00AF4503">
        <w:rPr>
          <w:rFonts w:ascii="Times New Roman" w:hAnsi="Times New Roman" w:eastAsia="Times New Roman" w:cs="Times New Roman"/>
          <w:b w:val="1"/>
          <w:bCs w:val="1"/>
          <w:lang w:eastAsia="en-GB"/>
        </w:rPr>
        <w:t>CovNet</w:t>
      </w:r>
      <w:proofErr w:type="spellEnd"/>
      <w:r w:rsidRPr="21F3FD1D" w:rsidR="00AF4503">
        <w:rPr>
          <w:rFonts w:ascii="Times New Roman" w:hAnsi="Times New Roman" w:eastAsia="Times New Roman" w:cs="Times New Roman"/>
          <w:b w:val="1"/>
          <w:bCs w:val="1"/>
          <w:lang w:eastAsia="en-GB"/>
        </w:rPr>
        <w:t xml:space="preserve"> – Ahmad</w:t>
      </w:r>
    </w:p>
    <w:p w:rsidR="21F3FD1D" w:rsidP="21F3FD1D" w:rsidRDefault="21F3FD1D" w14:paraId="67A70DAD" w14:textId="7FB64A0C">
      <w:pPr>
        <w:pStyle w:val="ListParagraph"/>
        <w:numPr>
          <w:ilvl w:val="1"/>
          <w:numId w:val="1"/>
        </w:numPr>
        <w:rPr>
          <w:b w:val="1"/>
          <w:bCs w:val="1"/>
          <w:lang w:eastAsia="en-GB"/>
        </w:rPr>
      </w:pPr>
      <w:r w:rsidRPr="21F3FD1D" w:rsidR="21F3FD1D">
        <w:rPr>
          <w:rFonts w:ascii="Times New Roman" w:hAnsi="Times New Roman" w:eastAsia="Times New Roman" w:cs="Times New Roman"/>
          <w:b w:val="1"/>
          <w:bCs w:val="1"/>
          <w:lang w:eastAsia="en-GB"/>
        </w:rPr>
        <w:t>Set up FCN - Ethan</w:t>
      </w:r>
    </w:p>
    <w:p w:rsidRPr="00AF4503" w:rsidR="00AF4503" w:rsidP="21F3FD1D" w:rsidRDefault="00AF4503" w14:paraId="7D3B0B20" w14:textId="1434FDB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lang w:eastAsia="en-GB"/>
        </w:rPr>
      </w:pPr>
      <w:r w:rsidRPr="21F3FD1D" w:rsidR="00AF4503">
        <w:rPr>
          <w:rFonts w:ascii="Times New Roman" w:hAnsi="Times New Roman" w:eastAsia="Times New Roman" w:cs="Times New Roman"/>
          <w:b w:val="0"/>
          <w:bCs w:val="0"/>
          <w:lang w:eastAsia="en-GB"/>
        </w:rPr>
        <w:t xml:space="preserve">Build </w:t>
      </w:r>
      <w:proofErr w:type="spellStart"/>
      <w:r w:rsidRPr="21F3FD1D" w:rsidR="00AF4503">
        <w:rPr>
          <w:rFonts w:ascii="Times New Roman" w:hAnsi="Times New Roman" w:eastAsia="Times New Roman" w:cs="Times New Roman"/>
          <w:b w:val="0"/>
          <w:bCs w:val="0"/>
          <w:lang w:eastAsia="en-GB"/>
        </w:rPr>
        <w:t>Nestrov</w:t>
      </w:r>
      <w:proofErr w:type="spellEnd"/>
      <w:r w:rsidRPr="21F3FD1D" w:rsidR="00AF4503">
        <w:rPr>
          <w:rFonts w:ascii="Times New Roman" w:hAnsi="Times New Roman" w:eastAsia="Times New Roman" w:cs="Times New Roman"/>
          <w:b w:val="0"/>
          <w:bCs w:val="0"/>
          <w:lang w:eastAsia="en-GB"/>
        </w:rPr>
        <w:t xml:space="preserve"> </w:t>
      </w:r>
      <w:r w:rsidRPr="21F3FD1D" w:rsidR="00AF4503">
        <w:rPr>
          <w:rFonts w:ascii="Times New Roman" w:hAnsi="Times New Roman" w:eastAsia="Times New Roman" w:cs="Times New Roman"/>
          <w:b w:val="0"/>
          <w:bCs w:val="0"/>
          <w:lang w:eastAsia="en-GB"/>
        </w:rPr>
        <w:t>optimiser -</w:t>
      </w:r>
      <w:r w:rsidRPr="21F3FD1D" w:rsidR="00AF4503">
        <w:rPr>
          <w:rFonts w:ascii="Times New Roman" w:hAnsi="Times New Roman" w:eastAsia="Times New Roman" w:cs="Times New Roman"/>
          <w:b w:val="0"/>
          <w:bCs w:val="0"/>
          <w:lang w:eastAsia="en-GB"/>
        </w:rPr>
        <w:t xml:space="preserve"> </w:t>
      </w:r>
    </w:p>
    <w:p w:rsidRPr="007F17A4" w:rsidR="00AF4503" w:rsidP="00470D3C" w:rsidRDefault="00AF4503" w14:paraId="08AFFDFA" w14:textId="659E08B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lang w:eastAsia="en-GB"/>
        </w:rPr>
      </w:pPr>
      <w:r w:rsidRPr="007F17A4">
        <w:rPr>
          <w:rFonts w:ascii="Times New Roman" w:hAnsi="Times New Roman" w:eastAsia="Times New Roman" w:cs="Times New Roman"/>
          <w:lang w:eastAsia="en-GB"/>
        </w:rPr>
        <w:t>Build Mass Optimiser</w:t>
      </w:r>
    </w:p>
    <w:p w:rsidRPr="00C04661" w:rsidR="00AF4503" w:rsidP="00470D3C" w:rsidRDefault="007F17A4" w14:paraId="7AC152F5" w14:textId="0A7E179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Test optimisers on networks</w:t>
      </w:r>
    </w:p>
    <w:p w:rsidRPr="007F17A4" w:rsidR="00C04661" w:rsidP="00C04661" w:rsidRDefault="00C04661" w14:paraId="225C2C3D" w14:textId="77777777">
      <w:pPr>
        <w:pStyle w:val="ListParagraph"/>
        <w:ind w:left="1440"/>
        <w:rPr>
          <w:rFonts w:ascii="Times New Roman" w:hAnsi="Times New Roman" w:eastAsia="Times New Roman" w:cs="Times New Roman"/>
          <w:b/>
          <w:bCs/>
          <w:lang w:eastAsia="en-GB"/>
        </w:rPr>
      </w:pPr>
    </w:p>
    <w:p w:rsidR="007F17A4" w:rsidP="007F17A4" w:rsidRDefault="007F17A4" w14:paraId="42EAED8F" w14:textId="70D0913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 w:rsidRPr="007F17A4">
        <w:rPr>
          <w:rFonts w:ascii="Times New Roman" w:hAnsi="Times New Roman" w:eastAsia="Times New Roman" w:cs="Times New Roman"/>
          <w:b/>
          <w:bCs/>
          <w:lang w:eastAsia="en-GB"/>
        </w:rPr>
        <w:t>Preliminary tasks</w:t>
      </w:r>
    </w:p>
    <w:p w:rsidRPr="007F17A4" w:rsidR="007F17A4" w:rsidP="007F17A4" w:rsidRDefault="007F17A4" w14:paraId="0C6055CF" w14:textId="0E8474B6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Get FCN, CNN</w:t>
      </w:r>
      <w:r w:rsidR="00E8664D">
        <w:rPr>
          <w:rFonts w:ascii="Times New Roman" w:hAnsi="Times New Roman" w:eastAsia="Times New Roman" w:cs="Times New Roman"/>
          <w:lang w:eastAsia="en-GB"/>
        </w:rPr>
        <w:t xml:space="preserve"> working with </w:t>
      </w:r>
      <w:r w:rsidR="00C04661">
        <w:rPr>
          <w:rFonts w:ascii="Times New Roman" w:hAnsi="Times New Roman" w:eastAsia="Times New Roman" w:cs="Times New Roman"/>
          <w:lang w:eastAsia="en-GB"/>
        </w:rPr>
        <w:t>ADAM and SGD</w:t>
      </w:r>
    </w:p>
    <w:p w:rsidR="00771FD6" w:rsidP="00773C44" w:rsidRDefault="00771FD6" w14:paraId="2B4822FB" w14:textId="343CF5A1">
      <w:pPr>
        <w:rPr>
          <w:rFonts w:ascii="Times New Roman" w:hAnsi="Times New Roman" w:eastAsia="Times New Roman" w:cs="Times New Roman"/>
          <w:lang w:eastAsia="en-GB"/>
        </w:rPr>
      </w:pPr>
    </w:p>
    <w:p w:rsidR="002A5C70" w:rsidP="002A5C70" w:rsidRDefault="002A5C70" w14:paraId="2595E497" w14:textId="297BF6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 w:rsidRPr="002A5C70">
        <w:rPr>
          <w:rFonts w:ascii="Times New Roman" w:hAnsi="Times New Roman" w:eastAsia="Times New Roman" w:cs="Times New Roman"/>
          <w:b/>
          <w:bCs/>
          <w:lang w:eastAsia="en-GB"/>
        </w:rPr>
        <w:t>Other Tests we can do</w:t>
      </w:r>
    </w:p>
    <w:p w:rsidRPr="00D61E99" w:rsidR="00D61E99" w:rsidP="00D61E99" w:rsidRDefault="00D61E99" w14:paraId="13BA75F9" w14:textId="44C217DE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Hyperparameter search – See if dense grid search gives different hyperparameters</w:t>
      </w:r>
    </w:p>
    <w:p w:rsidRPr="00E8664D" w:rsidR="00D61E99" w:rsidP="00D61E99" w:rsidRDefault="00D61E99" w14:paraId="43BD5A10" w14:textId="50BF5817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/>
          <w:bCs/>
          <w:lang w:eastAsia="en-GB"/>
        </w:rPr>
      </w:pPr>
      <w:r>
        <w:rPr>
          <w:rFonts w:ascii="Times New Roman" w:hAnsi="Times New Roman" w:eastAsia="Times New Roman" w:cs="Times New Roman"/>
          <w:lang w:eastAsia="en-GB"/>
        </w:rPr>
        <w:t>Test theoretical hyperparameters</w:t>
      </w:r>
      <w:r w:rsidR="00E8664D">
        <w:rPr>
          <w:rFonts w:ascii="Times New Roman" w:hAnsi="Times New Roman" w:eastAsia="Times New Roman" w:cs="Times New Roman"/>
          <w:lang w:eastAsia="en-GB"/>
        </w:rPr>
        <w:t>??</w:t>
      </w:r>
    </w:p>
    <w:p w:rsidRPr="00EF4733" w:rsidR="00E8664D" w:rsidP="00EF4733" w:rsidRDefault="00E8664D" w14:paraId="57A34026" w14:textId="77777777">
      <w:pPr>
        <w:ind w:left="1080"/>
        <w:rPr>
          <w:rFonts w:ascii="Times New Roman" w:hAnsi="Times New Roman" w:eastAsia="Times New Roman" w:cs="Times New Roman"/>
          <w:b/>
          <w:bCs/>
          <w:lang w:eastAsia="en-GB"/>
        </w:rPr>
      </w:pPr>
    </w:p>
    <w:p w:rsidRPr="00D61E99" w:rsidR="00D61E99" w:rsidP="00D61E99" w:rsidRDefault="00D61E99" w14:paraId="72387ED1" w14:textId="1AAE0716">
      <w:pPr>
        <w:rPr>
          <w:rFonts w:ascii="Times New Roman" w:hAnsi="Times New Roman" w:eastAsia="Times New Roman" w:cs="Times New Roman"/>
          <w:b/>
          <w:bCs/>
          <w:lang w:eastAsia="en-GB"/>
        </w:rPr>
      </w:pPr>
    </w:p>
    <w:p w:rsidRPr="00773C44" w:rsidR="00773C44" w:rsidP="00773C44" w:rsidRDefault="00773C44" w14:paraId="4E4E36A5" w14:textId="77777777">
      <w:pPr>
        <w:rPr>
          <w:rFonts w:ascii="Times New Roman" w:hAnsi="Times New Roman" w:eastAsia="Times New Roman" w:cs="Times New Roman"/>
          <w:lang w:eastAsia="en-GB"/>
        </w:rPr>
      </w:pPr>
    </w:p>
    <w:p w:rsidRPr="00771FD6" w:rsidR="00771FD6" w:rsidP="00771FD6" w:rsidRDefault="00771FD6" w14:paraId="0CEBE3E7" w14:textId="77777777"/>
    <w:sectPr w:rsidRPr="00771FD6" w:rsidR="00771FD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C7A"/>
    <w:multiLevelType w:val="hybridMultilevel"/>
    <w:tmpl w:val="0A441CD0"/>
    <w:lvl w:ilvl="0" w:tplc="F8A8FFDC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0A5436"/>
    <w:multiLevelType w:val="hybridMultilevel"/>
    <w:tmpl w:val="BE58E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D6"/>
    <w:rsid w:val="001919F5"/>
    <w:rsid w:val="002A5C70"/>
    <w:rsid w:val="003A59F0"/>
    <w:rsid w:val="00470D3C"/>
    <w:rsid w:val="00574A45"/>
    <w:rsid w:val="006F3D85"/>
    <w:rsid w:val="00735685"/>
    <w:rsid w:val="00771FD6"/>
    <w:rsid w:val="00773C44"/>
    <w:rsid w:val="007F17A4"/>
    <w:rsid w:val="00880C1D"/>
    <w:rsid w:val="00883441"/>
    <w:rsid w:val="00AF4503"/>
    <w:rsid w:val="00C04661"/>
    <w:rsid w:val="00D61E99"/>
    <w:rsid w:val="00D650BC"/>
    <w:rsid w:val="00E8664D"/>
    <w:rsid w:val="00EF4733"/>
    <w:rsid w:val="0308F36E"/>
    <w:rsid w:val="0B8FDF88"/>
    <w:rsid w:val="1C0E44D0"/>
    <w:rsid w:val="21F3FD1D"/>
    <w:rsid w:val="56C0F233"/>
    <w:rsid w:val="662F088F"/>
    <w:rsid w:val="662F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35B49"/>
  <w15:chartTrackingRefBased/>
  <w15:docId w15:val="{92834EB4-A6CC-0D43-8B30-98BBFC1A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C4B33FDD90C941AF45ACD79C41BAB0" ma:contentTypeVersion="2" ma:contentTypeDescription="Create a new document." ma:contentTypeScope="" ma:versionID="87c8abd52b60fc194af410b35ccadcca">
  <xsd:schema xmlns:xsd="http://www.w3.org/2001/XMLSchema" xmlns:xs="http://www.w3.org/2001/XMLSchema" xmlns:p="http://schemas.microsoft.com/office/2006/metadata/properties" xmlns:ns2="c87469fc-ee6f-4ca3-a4e6-79a9c8121d16" targetNamespace="http://schemas.microsoft.com/office/2006/metadata/properties" ma:root="true" ma:fieldsID="32ede352481e409fb15753204e9c9c9a" ns2:_="">
    <xsd:import namespace="c87469fc-ee6f-4ca3-a4e6-79a9c8121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469fc-ee6f-4ca3-a4e6-79a9c8121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266B6C-A8A9-4611-8019-91A7C41C3DA1}"/>
</file>

<file path=customXml/itemProps2.xml><?xml version="1.0" encoding="utf-8"?>
<ds:datastoreItem xmlns:ds="http://schemas.openxmlformats.org/officeDocument/2006/customXml" ds:itemID="{64573700-9C97-4A75-BB48-46015B780D7B}"/>
</file>

<file path=customXml/itemProps3.xml><?xml version="1.0" encoding="utf-8"?>
<ds:datastoreItem xmlns:ds="http://schemas.openxmlformats.org/officeDocument/2006/customXml" ds:itemID="{84FD25D1-12DB-499B-A949-03815DB20F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Kida (ak8g18)</dc:creator>
  <cp:keywords/>
  <dc:description/>
  <cp:lastModifiedBy>Conor Chalcroft (cc6u21)</cp:lastModifiedBy>
  <cp:revision>4</cp:revision>
  <dcterms:created xsi:type="dcterms:W3CDTF">2022-03-21T22:32:00Z</dcterms:created>
  <dcterms:modified xsi:type="dcterms:W3CDTF">2022-03-22T12:36:14Z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0x01010062C4B33FDD90C941AF45ACD79C41BAB0</vt:lpwstr>
  </property>
</Properties>
</file>