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 a neurodivergent user, I want </w:t>
      </w:r>
      <w:r w:rsidDel="00000000" w:rsidR="00000000" w:rsidRPr="00000000">
        <w:rPr>
          <w:rtl w:val="0"/>
        </w:rPr>
        <w:t xml:space="preserve">the app to be designed with people like me in mind s</w:t>
      </w:r>
      <w:r w:rsidDel="00000000" w:rsidR="00000000" w:rsidRPr="00000000">
        <w:rPr>
          <w:rtl w:val="0"/>
        </w:rPr>
        <w:t xml:space="preserve">o that I will be able to navigate it with minimal issue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a low-income user, I want the app to suggest solutions and advice that are realistically applicable to my financial situation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(As a neurodivergent user, I want the app’s generative AI assistance to be effective and</w:t>
      </w:r>
      <w:commentRangeStart w:id="0"/>
      <w:r w:rsidDel="00000000" w:rsidR="00000000" w:rsidRPr="00000000">
        <w:rPr>
          <w:rtl w:val="0"/>
        </w:rPr>
        <w:t xml:space="preserve"> tested to guarantee it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will be received positively by the recipient)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 a low-income user, I want the apps generative AI to be capable of delivering text in the tone that was intended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commentRangeStart w:id="1"/>
      <w:r w:rsidDel="00000000" w:rsidR="00000000" w:rsidRPr="00000000">
        <w:rPr>
          <w:rtl w:val="0"/>
        </w:rPr>
        <w:t xml:space="preserve">As a low-income user, I want the app to suggest possible free or affordable learning opportunities outside of college or classes I may not be able to afford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 a neurodiverse student, I would like this app to help me work on social skills in the workplace.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 a lower-income student, I would like this app to help me find jobs to apply to in the tech field that don’t require me to have a top-of-the-line computer.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 a neurodiverse student, I would like this app to help me prepare for job interviews.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 a lower-income student, I would like this app to help me find jobs in tech that are near public transportation.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commentRangeStart w:id="2"/>
      <w:r w:rsidDel="00000000" w:rsidR="00000000" w:rsidRPr="00000000">
        <w:rPr>
          <w:rtl w:val="0"/>
        </w:rPr>
        <w:t xml:space="preserve">As a lower-income student, I would like this app to help me find mentors in tech so that I may connect with them and learn from their experiences.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As a neurodiverse user, I would like the app to connect me with recruiters who are willing to work with my disabilities.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commentRangeStart w:id="3"/>
      <w:r w:rsidDel="00000000" w:rsidR="00000000" w:rsidRPr="00000000">
        <w:rPr>
          <w:rtl w:val="0"/>
        </w:rPr>
        <w:t xml:space="preserve">As a user unfamiliar with the industry, I would like the app to introduce me to online assessments and suggest resources for me to become acquainted with them.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commentRangeStart w:id="4"/>
      <w:r w:rsidDel="00000000" w:rsidR="00000000" w:rsidRPr="00000000">
        <w:rPr>
          <w:rtl w:val="0"/>
        </w:rPr>
        <w:t xml:space="preserve">As a current computer science student who is struggling to pay rent, I want a place where I will be able to find jobs and connect with employers in my area so that I can give back to my community and build a successful career.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commentRangeStart w:id="5"/>
      <w:r w:rsidDel="00000000" w:rsidR="00000000" w:rsidRPr="00000000">
        <w:rPr>
          <w:rtl w:val="0"/>
        </w:rPr>
        <w:t xml:space="preserve">As a low-income student, I want an app that can connect me with tech mentors and can provide guidance to internships so that the process is clear and I can get a career in tech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As a student struggling to pay tuition, I want access to a free app that has job opportunities and people to get connected to so that I have a pathway into a job in tech and improve my economic situation.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As a student, I would like the app to find positions near me that are flexible with my school schedule so that I can maintain a balance between classes and work.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id="5" w:date="2024-10-05T21:06:25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total reaction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Gregory Nelson reacted with 👏 at 2024-10-05 14:06 PM</w:t>
      </w:r>
    </w:p>
  </w:comment>
  <w:comment w:id="2" w:date="2024-10-05T21:05:37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total reaction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Gregory Nelson reacted with 👏 at 2024-10-05 14:05 PM</w:t>
      </w:r>
    </w:p>
  </w:comment>
  <w:comment w:id="1" w:date="2024-10-05T21:07:36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total reaction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Gregory Nelson reacted with 👏 at 2024-10-05 14:07 PM</w:t>
      </w:r>
    </w:p>
  </w:comment>
  <w:comment w:id="3" w:date="2024-10-05T21:05:46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total reaction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Gregory Nelson reacted with 👏 at 2024-10-05 14:05 PM</w:t>
      </w:r>
    </w:p>
  </w:comment>
  <w:comment w:author="Gregory Nelson" w:id="0" w:date="2024-10-05T21:05:16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revise to not be wishful thinking / impossible</w:t>
      </w:r>
    </w:p>
  </w:comment>
  <w:comment w:id="4" w:date="2024-10-05T21:06:15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total reaction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Gregory Nelson reacted with ♥️ at 2024-10-05 14:06 PM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