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6ijpci2j4h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9450" cy="66913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2798" l="32853" r="34776" t="19643"/>
                    <a:stretch>
                      <a:fillRect/>
                    </a:stretch>
                  </pic:blipFill>
                  <pic:spPr>
                    <a:xfrm>
                      <a:off x="0" y="0"/>
                      <a:ext cx="5949450" cy="66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91188" cy="58762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6548" l="35096" r="25481" t="17857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587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/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E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Log In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Users log in to their accounts to see their information.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LogInButton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 the user to log in to their account securely.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3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the login button       </w:t>
            </w:r>
          </w:p>
          <w:p w:rsidR="00000000" w:rsidDel="00000000" w:rsidP="00000000" w:rsidRDefault="00000000" w:rsidRPr="00000000" w14:paraId="00000024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enters login info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User presses confirm button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prompts user to enter account info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System checks login info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System logs user into their account</w:t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oc5ato53zhx0" w:id="1"/>
            <w:bookmarkEnd w:id="1"/>
            <w:r w:rsidDel="00000000" w:rsidR="00000000" w:rsidRPr="00000000">
              <w:rPr>
                <w:sz w:val="32"/>
                <w:szCs w:val="32"/>
                <w:rtl w:val="0"/>
              </w:rPr>
              <w:t xml:space="preserve">Create Task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UC-2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Users add their tasks to their calendar, along with all of the task info they want.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AddTaskButton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will be able to add their task to their calendar.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4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Add Task button             </w:t>
            </w:r>
          </w:p>
          <w:p w:rsidR="00000000" w:rsidDel="00000000" w:rsidP="00000000" w:rsidRDefault="00000000" w:rsidRPr="00000000" w14:paraId="00000055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enters all task info they want to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User presses confirm add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prompts user to task event info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System adds the task to the calendar</w:t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E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hok1npbkylhp" w:id="2"/>
            <w:bookmarkEnd w:id="2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8ddi00votlj" w:id="3"/>
            <w:bookmarkEnd w:id="3"/>
            <w:r w:rsidDel="00000000" w:rsidR="00000000" w:rsidRPr="00000000">
              <w:rPr>
                <w:sz w:val="32"/>
                <w:szCs w:val="32"/>
                <w:rtl w:val="0"/>
              </w:rPr>
              <w:t xml:space="preserve">Delete Task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UC-3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Remove a selected task from the calendar.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RemoveTaskButton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Users will be able to remove a task from their calendar.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There must be at least one task that exists.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Edit Task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85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selects a task in their calendar              </w:t>
            </w:r>
          </w:p>
          <w:p w:rsidR="00000000" w:rsidDel="00000000" w:rsidP="00000000" w:rsidRDefault="00000000" w:rsidRPr="00000000" w14:paraId="00000086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presses the delete task button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confirms they want to delete it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a detailed view of the task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displays confirmation button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System removes task from the calendar</w:t>
            </w:r>
          </w:p>
        </w:tc>
      </w:tr>
    </w:tbl>
    <w:p w:rsidR="00000000" w:rsidDel="00000000" w:rsidP="00000000" w:rsidRDefault="00000000" w:rsidRPr="00000000" w14:paraId="0000009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1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rufbo8bv3osn" w:id="4"/>
            <w:bookmarkEnd w:id="4"/>
            <w:r w:rsidDel="00000000" w:rsidR="00000000" w:rsidRPr="00000000">
              <w:rPr>
                <w:sz w:val="32"/>
                <w:szCs w:val="32"/>
                <w:rtl w:val="0"/>
              </w:rPr>
              <w:t xml:space="preserve">Contact Us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UC-4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Contact information for the company is shown.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ContactUsButton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 the user to contact support.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B5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the Contact Us button       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the contact information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7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8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97srovsoz9zf" w:id="5"/>
            <w:bookmarkEnd w:id="5"/>
            <w:r w:rsidDel="00000000" w:rsidR="00000000" w:rsidRPr="00000000">
              <w:rPr>
                <w:sz w:val="32"/>
                <w:szCs w:val="32"/>
                <w:rtl w:val="0"/>
              </w:rPr>
              <w:t xml:space="preserve">Log Out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UC-5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Logs the user out of their event.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LogOutButton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 the user to log out of their account securely.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DC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the log-out button      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logs the user out of their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EE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vpfei04pk9z8" w:id="6"/>
            <w:bookmarkEnd w:id="6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E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a0krlfg12sw" w:id="7"/>
            <w:bookmarkEnd w:id="7"/>
            <w:r w:rsidDel="00000000" w:rsidR="00000000" w:rsidRPr="00000000">
              <w:rPr>
                <w:sz w:val="32"/>
                <w:szCs w:val="32"/>
                <w:rtl w:val="0"/>
              </w:rPr>
              <w:t xml:space="preserve">Import Calendar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UC-6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Import a previously made calendar from a different application supporting a common family type.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ImportCalendarButton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 the user to import a calendar from another application.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import calendar button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a file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confirms file selection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prompts user to select a file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prompts user to confirm their selection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. System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reads the selected file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System parses throught the file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System adds events from the parsed data</w:t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1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fwt3l9v6uo0d" w:id="8"/>
            <w:bookmarkEnd w:id="8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2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r6p9itp6xbdx" w:id="9"/>
            <w:bookmarkEnd w:id="9"/>
            <w:r w:rsidDel="00000000" w:rsidR="00000000" w:rsidRPr="00000000">
              <w:rPr>
                <w:sz w:val="32"/>
                <w:szCs w:val="32"/>
                <w:rtl w:val="0"/>
              </w:rPr>
              <w:t xml:space="preserve">Enable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Accessibility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Mode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UC-7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Enable the accessibility settings to be able to make the app accessible for most colorblind people.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AccessabilitySettings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Enable the accessibility setting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accessibility button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colorblind mode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turn opens accessibility settings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changes colors to be visible to people with the selected type of colorblindness</w:t>
            </w:r>
          </w:p>
        </w:tc>
      </w:tr>
    </w:tbl>
    <w:p w:rsidR="00000000" w:rsidDel="00000000" w:rsidP="00000000" w:rsidRDefault="00000000" w:rsidRPr="00000000" w14:paraId="0000013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9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2g0spvl0n0e3" w:id="10"/>
            <w:bookmarkEnd w:id="1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A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6h54mfn30rsg" w:id="11"/>
            <w:bookmarkEnd w:id="11"/>
            <w:r w:rsidDel="00000000" w:rsidR="00000000" w:rsidRPr="00000000">
              <w:rPr>
                <w:sz w:val="32"/>
                <w:szCs w:val="32"/>
                <w:rtl w:val="0"/>
              </w:rPr>
              <w:t xml:space="preserve">Edit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UC-8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edits a task that has already been created.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EditTaskButton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Edit a task that already exists.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At least one task must already exist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selects a task that exists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edit task button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edits any parts of the task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User selects save edits button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task options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displays task edit page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Edits are saved to the task</w:t>
            </w:r>
          </w:p>
        </w:tc>
      </w:tr>
    </w:tbl>
    <w:p w:rsidR="00000000" w:rsidDel="00000000" w:rsidP="00000000" w:rsidRDefault="00000000" w:rsidRPr="00000000" w14:paraId="0000016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7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wfvyq99qk1o" w:id="12"/>
            <w:bookmarkEnd w:id="12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8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3giqw1el4vwl" w:id="13"/>
            <w:bookmarkEnd w:id="13"/>
            <w:r w:rsidDel="00000000" w:rsidR="00000000" w:rsidRPr="00000000">
              <w:rPr>
                <w:sz w:val="32"/>
                <w:szCs w:val="32"/>
                <w:rtl w:val="0"/>
              </w:rPr>
              <w:t xml:space="preserve">Sort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UC-9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Sorts the task by a selected criteria by the user.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SortTasksButton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Sort the tasks on the calendar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selects sort tasks button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sort option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menu with ways to sort tasks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sorts tasks according to user choice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System displays newly sorted tasks</w:t>
            </w:r>
          </w:p>
        </w:tc>
      </w:tr>
    </w:tbl>
    <w:p w:rsidR="00000000" w:rsidDel="00000000" w:rsidP="00000000" w:rsidRDefault="00000000" w:rsidRPr="00000000" w14:paraId="0000019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2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1ouladp6w7ec" w:id="14"/>
            <w:bookmarkEnd w:id="14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3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r48t9xbgzho4" w:id="15"/>
            <w:bookmarkEnd w:id="15"/>
            <w:r w:rsidDel="00000000" w:rsidR="00000000" w:rsidRPr="00000000">
              <w:rPr>
                <w:sz w:val="32"/>
                <w:szCs w:val="32"/>
                <w:rtl w:val="0"/>
              </w:rPr>
              <w:t xml:space="preserve">Review Feedback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Submissions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UC-10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Allows the administrators to review the feedback submisions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ReviewFeedback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Review the feedback submissions from users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Admin must be on the admin view screen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Admin presses review feedback button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System requests list of feedback from the database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Database sends the feedback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parses the feedback data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System displays the feedback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B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j91jscbpj0yx" w:id="16"/>
            <w:bookmarkEnd w:id="16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C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xpqzl4s7zs72" w:id="17"/>
            <w:bookmarkEnd w:id="17"/>
            <w:r w:rsidDel="00000000" w:rsidR="00000000" w:rsidRPr="00000000">
              <w:rPr>
                <w:sz w:val="32"/>
                <w:szCs w:val="32"/>
                <w:rtl w:val="0"/>
              </w:rPr>
              <w:t xml:space="preserve">Respond to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UC-11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Allows the admin to respond to the feedback from users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RespondToFeedback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Respond to the user feedback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Admin must be on admin view screen and there must be at least one piece of feedback.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Review Feedback Submissions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Admin selects a given submission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Admin presses respond button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Admin types a response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Admin presses send button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Admin presses confirm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a detailed view of the submission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displays response window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System displays confirmation window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 System sends response to the user</w:t>
            </w:r>
          </w:p>
        </w:tc>
      </w:tr>
    </w:tbl>
    <w:p w:rsidR="00000000" w:rsidDel="00000000" w:rsidP="00000000" w:rsidRDefault="00000000" w:rsidRPr="00000000" w14:paraId="000001F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roy Schotter" w:id="0" w:date="2026-04-29T00:44:33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the label for the admin? Why does it look like you took a screenshot instead of exporting it as an image?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