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D4" w:rsidRDefault="00D74BD4">
      <w:pPr>
        <w:rPr>
          <w:b/>
          <w:noProof/>
          <w:sz w:val="24"/>
          <w:u w:val="single"/>
          <w:lang w:eastAsia="es-ES"/>
        </w:rPr>
      </w:pPr>
    </w:p>
    <w:p w:rsidR="00D74BD4" w:rsidRDefault="00BD1FA9">
      <w:pPr>
        <w:rPr>
          <w:b/>
          <w:sz w:val="24"/>
          <w:u w:val="single"/>
        </w:rPr>
      </w:pPr>
      <w:r w:rsidRPr="00BD1FA9">
        <w:rPr>
          <w:b/>
          <w:sz w:val="24"/>
          <w:u w:val="single"/>
        </w:rPr>
        <w:t xml:space="preserve">Dado un diseño, nos piden su implementación en </w:t>
      </w:r>
      <w:proofErr w:type="spellStart"/>
      <w:r w:rsidRPr="00BD1FA9">
        <w:rPr>
          <w:b/>
          <w:sz w:val="24"/>
          <w:u w:val="single"/>
        </w:rPr>
        <w:t>MySql</w:t>
      </w:r>
      <w:proofErr w:type="spellEnd"/>
      <w:r w:rsidRPr="00BD1FA9">
        <w:rPr>
          <w:b/>
          <w:sz w:val="24"/>
          <w:u w:val="single"/>
        </w:rPr>
        <w:t>.</w:t>
      </w:r>
    </w:p>
    <w:p w:rsidR="00D74BD4" w:rsidRPr="00BD1FA9" w:rsidRDefault="00D74BD4">
      <w:pPr>
        <w:rPr>
          <w:b/>
          <w:sz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3B42F255" wp14:editId="268B05A6">
            <wp:extent cx="8882743" cy="58744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52" t="24538" r="29884" b="3823"/>
                    <a:stretch/>
                  </pic:blipFill>
                  <pic:spPr bwMode="auto">
                    <a:xfrm>
                      <a:off x="0" y="0"/>
                      <a:ext cx="8910963" cy="589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BD4" w:rsidRPr="00BD1FA9" w:rsidSect="00D74BD4">
      <w:pgSz w:w="16838" w:h="11906" w:orient="landscape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A9"/>
    <w:rsid w:val="001E7E17"/>
    <w:rsid w:val="00BD1FA9"/>
    <w:rsid w:val="00D7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7D2429"/>
  <w15:chartTrackingRefBased/>
  <w15:docId w15:val="{E2263D07-FC00-47BD-8288-90E232B5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2017-03-06T18:42:00Z</dcterms:created>
  <dcterms:modified xsi:type="dcterms:W3CDTF">2017-03-06T18:47:00Z</dcterms:modified>
</cp:coreProperties>
</file>