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3925A" w14:textId="77777777" w:rsidR="000B5064" w:rsidRPr="000B5064" w:rsidRDefault="000B5064" w:rsidP="000B5064">
      <w:pPr>
        <w:rPr>
          <w:b/>
          <w:bCs/>
        </w:rPr>
      </w:pPr>
      <w:r w:rsidRPr="000B5064">
        <w:rPr>
          <w:b/>
          <w:bCs/>
        </w:rPr>
        <w:t>Location and Identification:</w:t>
      </w:r>
    </w:p>
    <w:p w14:paraId="5C924FAD" w14:textId="77777777" w:rsidR="000B5064" w:rsidRPr="000B5064" w:rsidRDefault="000B5064" w:rsidP="000B5064">
      <w:pPr>
        <w:numPr>
          <w:ilvl w:val="0"/>
          <w:numId w:val="1"/>
        </w:numPr>
      </w:pPr>
      <w:r w:rsidRPr="000B5064">
        <w:rPr>
          <w:b/>
          <w:bCs/>
        </w:rPr>
        <w:t>cell</w:t>
      </w:r>
      <w:r w:rsidRPr="000B5064">
        <w:t>: Unique raster cell ID</w:t>
      </w:r>
    </w:p>
    <w:p w14:paraId="74077689" w14:textId="77777777" w:rsidR="000B5064" w:rsidRPr="000B5064" w:rsidRDefault="000B5064" w:rsidP="000B5064">
      <w:pPr>
        <w:numPr>
          <w:ilvl w:val="0"/>
          <w:numId w:val="1"/>
        </w:numPr>
      </w:pPr>
      <w:r w:rsidRPr="000B5064">
        <w:rPr>
          <w:b/>
          <w:bCs/>
        </w:rPr>
        <w:t>x</w:t>
      </w:r>
      <w:r w:rsidRPr="000B5064">
        <w:t xml:space="preserve">, </w:t>
      </w:r>
      <w:r w:rsidRPr="000B5064">
        <w:rPr>
          <w:b/>
          <w:bCs/>
        </w:rPr>
        <w:t>y</w:t>
      </w:r>
      <w:r w:rsidRPr="000B5064">
        <w:t>: Raster coordinates</w:t>
      </w:r>
    </w:p>
    <w:p w14:paraId="5D5B6C0A" w14:textId="77777777" w:rsidR="000B5064" w:rsidRPr="000B5064" w:rsidRDefault="000B5064" w:rsidP="000B5064">
      <w:pPr>
        <w:numPr>
          <w:ilvl w:val="0"/>
          <w:numId w:val="1"/>
        </w:numPr>
      </w:pPr>
      <w:r w:rsidRPr="000B5064">
        <w:rPr>
          <w:b/>
          <w:bCs/>
        </w:rPr>
        <w:t>NAMELSAD</w:t>
      </w:r>
      <w:r w:rsidRPr="000B5064">
        <w:t>: Name of Census Bureau Statistical Area (CBSA)</w:t>
      </w:r>
    </w:p>
    <w:p w14:paraId="174CA8A8" w14:textId="212B191F" w:rsidR="000B5064" w:rsidRPr="000B5064" w:rsidRDefault="000B5064" w:rsidP="000B5064">
      <w:pPr>
        <w:numPr>
          <w:ilvl w:val="0"/>
          <w:numId w:val="1"/>
        </w:numPr>
      </w:pPr>
      <w:r w:rsidRPr="000B5064">
        <w:rPr>
          <w:b/>
          <w:bCs/>
        </w:rPr>
        <w:t>OBJECTID</w:t>
      </w:r>
      <w:r w:rsidRPr="000B5064">
        <w:t xml:space="preserve">: </w:t>
      </w:r>
      <w:r w:rsidR="00336D0E">
        <w:t>Row ID number from power plant dataset</w:t>
      </w:r>
    </w:p>
    <w:p w14:paraId="72EEF385" w14:textId="6E837A78" w:rsidR="000B5064" w:rsidRPr="000B5064" w:rsidRDefault="000B5064" w:rsidP="000B5064">
      <w:pPr>
        <w:numPr>
          <w:ilvl w:val="0"/>
          <w:numId w:val="1"/>
        </w:numPr>
      </w:pPr>
      <w:proofErr w:type="spellStart"/>
      <w:r w:rsidRPr="000B5064">
        <w:rPr>
          <w:b/>
          <w:bCs/>
        </w:rPr>
        <w:t>Plant_Code</w:t>
      </w:r>
      <w:proofErr w:type="spellEnd"/>
      <w:r w:rsidRPr="000B5064">
        <w:t xml:space="preserve">: Power plant </w:t>
      </w:r>
      <w:r w:rsidR="00336D0E">
        <w:t>ID</w:t>
      </w:r>
    </w:p>
    <w:p w14:paraId="540121E3" w14:textId="77777777" w:rsidR="000B5064" w:rsidRPr="000B5064" w:rsidRDefault="000B5064" w:rsidP="000B5064">
      <w:pPr>
        <w:numPr>
          <w:ilvl w:val="0"/>
          <w:numId w:val="1"/>
        </w:numPr>
      </w:pPr>
      <w:proofErr w:type="spellStart"/>
      <w:r w:rsidRPr="000B5064">
        <w:rPr>
          <w:b/>
          <w:bCs/>
        </w:rPr>
        <w:t>Plant_Name</w:t>
      </w:r>
      <w:proofErr w:type="spellEnd"/>
      <w:r w:rsidRPr="000B5064">
        <w:t>: Power plant name</w:t>
      </w:r>
    </w:p>
    <w:p w14:paraId="4A7DE2F2" w14:textId="78D86E93" w:rsidR="000B5064" w:rsidRPr="000B5064" w:rsidRDefault="000B5064" w:rsidP="000B5064">
      <w:pPr>
        <w:numPr>
          <w:ilvl w:val="0"/>
          <w:numId w:val="1"/>
        </w:numPr>
      </w:pPr>
      <w:proofErr w:type="spellStart"/>
      <w:r w:rsidRPr="000B5064">
        <w:rPr>
          <w:b/>
          <w:bCs/>
        </w:rPr>
        <w:t>Utility_ID</w:t>
      </w:r>
      <w:proofErr w:type="spellEnd"/>
      <w:r w:rsidRPr="000B5064">
        <w:t xml:space="preserve">: </w:t>
      </w:r>
      <w:r w:rsidR="00336D0E">
        <w:t xml:space="preserve">ID number of </w:t>
      </w:r>
      <w:r w:rsidR="00336D0E">
        <w:t>utility company which operates the power plant</w:t>
      </w:r>
    </w:p>
    <w:p w14:paraId="5A7843D1" w14:textId="434DB9A8" w:rsidR="000B5064" w:rsidRPr="000B5064" w:rsidRDefault="000B5064" w:rsidP="000B5064">
      <w:pPr>
        <w:numPr>
          <w:ilvl w:val="0"/>
          <w:numId w:val="1"/>
        </w:numPr>
      </w:pPr>
      <w:proofErr w:type="spellStart"/>
      <w:r w:rsidRPr="000B5064">
        <w:rPr>
          <w:b/>
          <w:bCs/>
        </w:rPr>
        <w:t>Utility_Na</w:t>
      </w:r>
      <w:proofErr w:type="spellEnd"/>
      <w:r w:rsidRPr="000B5064">
        <w:t xml:space="preserve">: </w:t>
      </w:r>
      <w:r w:rsidR="00336D0E">
        <w:t>Name of utility company which operates the power plant</w:t>
      </w:r>
    </w:p>
    <w:p w14:paraId="0CF144B7" w14:textId="57C0A097" w:rsidR="00336D0E" w:rsidRDefault="000B5064" w:rsidP="000B5064">
      <w:pPr>
        <w:numPr>
          <w:ilvl w:val="0"/>
          <w:numId w:val="1"/>
        </w:numPr>
      </w:pPr>
      <w:proofErr w:type="spellStart"/>
      <w:r w:rsidRPr="000B5064">
        <w:rPr>
          <w:b/>
          <w:bCs/>
        </w:rPr>
        <w:t>Street_Add</w:t>
      </w:r>
      <w:proofErr w:type="spellEnd"/>
      <w:r w:rsidR="00336D0E">
        <w:rPr>
          <w:b/>
          <w:bCs/>
        </w:rPr>
        <w:t>:</w:t>
      </w:r>
      <w:r w:rsidR="00336D0E" w:rsidRPr="00336D0E">
        <w:t xml:space="preserve"> </w:t>
      </w:r>
      <w:r w:rsidR="00336D0E">
        <w:t>Power p</w:t>
      </w:r>
      <w:r w:rsidR="00336D0E" w:rsidRPr="000B5064">
        <w:t xml:space="preserve">lant </w:t>
      </w:r>
      <w:r w:rsidR="00336D0E">
        <w:t>street address</w:t>
      </w:r>
      <w:r w:rsidR="00336D0E">
        <w:tab/>
      </w:r>
    </w:p>
    <w:p w14:paraId="343E6709" w14:textId="7290E4E2" w:rsidR="00336D0E" w:rsidRDefault="000B5064" w:rsidP="000B5064">
      <w:pPr>
        <w:numPr>
          <w:ilvl w:val="0"/>
          <w:numId w:val="1"/>
        </w:numPr>
      </w:pPr>
      <w:r w:rsidRPr="000B5064">
        <w:rPr>
          <w:b/>
          <w:bCs/>
        </w:rPr>
        <w:t>City</w:t>
      </w:r>
      <w:r w:rsidR="00336D0E">
        <w:rPr>
          <w:b/>
          <w:bCs/>
        </w:rPr>
        <w:t xml:space="preserve">: </w:t>
      </w:r>
      <w:r w:rsidR="00336D0E">
        <w:t>City in which a power plant lies</w:t>
      </w:r>
    </w:p>
    <w:p w14:paraId="716338B5" w14:textId="5232F9DA" w:rsidR="00336D0E" w:rsidRDefault="000B5064" w:rsidP="000B5064">
      <w:pPr>
        <w:numPr>
          <w:ilvl w:val="0"/>
          <w:numId w:val="1"/>
        </w:numPr>
      </w:pPr>
      <w:r w:rsidRPr="000B5064">
        <w:rPr>
          <w:b/>
          <w:bCs/>
        </w:rPr>
        <w:t>County</w:t>
      </w:r>
      <w:r w:rsidR="00336D0E">
        <w:rPr>
          <w:b/>
          <w:bCs/>
        </w:rPr>
        <w:t xml:space="preserve">: </w:t>
      </w:r>
      <w:r w:rsidR="00336D0E">
        <w:t>County in which a power plant lies</w:t>
      </w:r>
    </w:p>
    <w:p w14:paraId="379D3EC3" w14:textId="5BC2636A" w:rsidR="00336D0E" w:rsidRDefault="000B5064" w:rsidP="000B5064">
      <w:pPr>
        <w:numPr>
          <w:ilvl w:val="0"/>
          <w:numId w:val="1"/>
        </w:numPr>
      </w:pPr>
      <w:r w:rsidRPr="000B5064">
        <w:rPr>
          <w:b/>
          <w:bCs/>
        </w:rPr>
        <w:t>State</w:t>
      </w:r>
      <w:r w:rsidR="00336D0E">
        <w:rPr>
          <w:b/>
          <w:bCs/>
        </w:rPr>
        <w:t xml:space="preserve">: </w:t>
      </w:r>
      <w:r w:rsidR="00336D0E">
        <w:t>State in which a power plant lies</w:t>
      </w:r>
    </w:p>
    <w:p w14:paraId="52CE83F6" w14:textId="2A10B727" w:rsidR="000B5064" w:rsidRPr="000B5064" w:rsidRDefault="000B5064" w:rsidP="000B5064">
      <w:pPr>
        <w:numPr>
          <w:ilvl w:val="0"/>
          <w:numId w:val="1"/>
        </w:numPr>
      </w:pPr>
      <w:r w:rsidRPr="000B5064">
        <w:rPr>
          <w:b/>
          <w:bCs/>
        </w:rPr>
        <w:t>Zip</w:t>
      </w:r>
      <w:r w:rsidRPr="000B5064">
        <w:t xml:space="preserve">: </w:t>
      </w:r>
      <w:r w:rsidR="00336D0E">
        <w:t>Power plant ZIP code</w:t>
      </w:r>
    </w:p>
    <w:p w14:paraId="57A968CE" w14:textId="2F609646" w:rsidR="000B5064" w:rsidRPr="000B5064" w:rsidRDefault="000B5064" w:rsidP="000B5064"/>
    <w:p w14:paraId="19268B05" w14:textId="77777777" w:rsidR="000B5064" w:rsidRPr="000B5064" w:rsidRDefault="000B5064" w:rsidP="000B5064">
      <w:pPr>
        <w:rPr>
          <w:b/>
          <w:bCs/>
        </w:rPr>
      </w:pPr>
      <w:r w:rsidRPr="000B5064">
        <w:rPr>
          <w:b/>
          <w:bCs/>
        </w:rPr>
        <w:t>Geographic and Environmental Factors:</w:t>
      </w:r>
    </w:p>
    <w:p w14:paraId="19F50315" w14:textId="5BBFC22D" w:rsidR="00336D0E" w:rsidRDefault="000B5064" w:rsidP="000B5064">
      <w:pPr>
        <w:numPr>
          <w:ilvl w:val="0"/>
          <w:numId w:val="2"/>
        </w:numPr>
      </w:pPr>
      <w:proofErr w:type="spellStart"/>
      <w:r w:rsidRPr="000B5064">
        <w:rPr>
          <w:b/>
          <w:bCs/>
        </w:rPr>
        <w:t>plant_longitude</w:t>
      </w:r>
      <w:proofErr w:type="spellEnd"/>
      <w:r w:rsidR="00336D0E" w:rsidRPr="00336D0E">
        <w:t xml:space="preserve"> </w:t>
      </w:r>
      <w:r w:rsidR="00336D0E">
        <w:t>Power p</w:t>
      </w:r>
      <w:r w:rsidR="00336D0E" w:rsidRPr="000B5064">
        <w:t xml:space="preserve">lant </w:t>
      </w:r>
      <w:r w:rsidR="00336D0E">
        <w:t>longitude</w:t>
      </w:r>
    </w:p>
    <w:p w14:paraId="76AFECAB" w14:textId="234B6609" w:rsidR="000B5064" w:rsidRPr="000B5064" w:rsidRDefault="000B5064" w:rsidP="000B5064">
      <w:pPr>
        <w:numPr>
          <w:ilvl w:val="0"/>
          <w:numId w:val="2"/>
        </w:numPr>
      </w:pPr>
      <w:proofErr w:type="spellStart"/>
      <w:r w:rsidRPr="000B5064">
        <w:rPr>
          <w:b/>
          <w:bCs/>
        </w:rPr>
        <w:t>plant_latitude</w:t>
      </w:r>
      <w:proofErr w:type="spellEnd"/>
      <w:r w:rsidRPr="000B5064">
        <w:t xml:space="preserve">: </w:t>
      </w:r>
      <w:r w:rsidR="00841460">
        <w:t>Power p</w:t>
      </w:r>
      <w:r w:rsidRPr="000B5064">
        <w:t xml:space="preserve">lant </w:t>
      </w:r>
      <w:r w:rsidR="00336D0E">
        <w:t>latitude</w:t>
      </w:r>
    </w:p>
    <w:p w14:paraId="5617629E" w14:textId="156F17A8" w:rsidR="000B5064" w:rsidRPr="000B5064" w:rsidRDefault="000B5064" w:rsidP="000B5064">
      <w:pPr>
        <w:numPr>
          <w:ilvl w:val="0"/>
          <w:numId w:val="2"/>
        </w:numPr>
      </w:pPr>
      <w:proofErr w:type="spellStart"/>
      <w:r w:rsidRPr="000B5064">
        <w:rPr>
          <w:b/>
          <w:bCs/>
        </w:rPr>
        <w:t>landval_ln</w:t>
      </w:r>
      <w:proofErr w:type="spellEnd"/>
      <w:r w:rsidRPr="000B5064">
        <w:t xml:space="preserve">: </w:t>
      </w:r>
      <w:r w:rsidR="00841460">
        <w:t xml:space="preserve">Average </w:t>
      </w:r>
      <w:r w:rsidRPr="000B5064">
        <w:t>Log-transformed land value</w:t>
      </w:r>
      <w:r w:rsidR="00841460">
        <w:t xml:space="preserve"> in a raster cell</w:t>
      </w:r>
    </w:p>
    <w:p w14:paraId="5A2F2309" w14:textId="4213E876" w:rsidR="000B5064" w:rsidRPr="000B5064" w:rsidRDefault="000B5064" w:rsidP="000B5064">
      <w:pPr>
        <w:numPr>
          <w:ilvl w:val="0"/>
          <w:numId w:val="2"/>
        </w:numPr>
      </w:pPr>
      <w:r w:rsidRPr="000B5064">
        <w:rPr>
          <w:b/>
          <w:bCs/>
        </w:rPr>
        <w:t>nsrdb3_ghi</w:t>
      </w:r>
      <w:r w:rsidRPr="000B5064">
        <w:t xml:space="preserve">: </w:t>
      </w:r>
      <w:r w:rsidR="00841460">
        <w:t xml:space="preserve">Average </w:t>
      </w:r>
      <w:r w:rsidRPr="000B5064">
        <w:t>Global Horizontal Irradiance (GHI)</w:t>
      </w:r>
      <w:r w:rsidR="00841460">
        <w:t xml:space="preserve"> within a raster cell (Watt/m2)</w:t>
      </w:r>
    </w:p>
    <w:p w14:paraId="5D5FEFBA" w14:textId="733DCF2D" w:rsidR="000B5064" w:rsidRPr="000B5064" w:rsidRDefault="000B5064" w:rsidP="000B5064">
      <w:pPr>
        <w:numPr>
          <w:ilvl w:val="0"/>
          <w:numId w:val="2"/>
        </w:numPr>
      </w:pPr>
      <w:r w:rsidRPr="000B5064">
        <w:rPr>
          <w:b/>
          <w:bCs/>
        </w:rPr>
        <w:t>slope</w:t>
      </w:r>
      <w:r w:rsidRPr="000B5064">
        <w:t xml:space="preserve">: </w:t>
      </w:r>
      <w:r w:rsidR="00841460">
        <w:t>Average slope in a raster cell (degrees)</w:t>
      </w:r>
    </w:p>
    <w:p w14:paraId="447C9C25" w14:textId="2F41D3ED" w:rsidR="000B5064" w:rsidRPr="000B5064" w:rsidRDefault="000B5064" w:rsidP="000B5064">
      <w:pPr>
        <w:numPr>
          <w:ilvl w:val="0"/>
          <w:numId w:val="2"/>
        </w:numPr>
      </w:pPr>
      <w:proofErr w:type="spellStart"/>
      <w:r w:rsidRPr="000B5064">
        <w:rPr>
          <w:b/>
          <w:bCs/>
        </w:rPr>
        <w:t>dist_to_HVline</w:t>
      </w:r>
      <w:proofErr w:type="spellEnd"/>
      <w:r w:rsidRPr="000B5064">
        <w:t xml:space="preserve">: Distance </w:t>
      </w:r>
      <w:r w:rsidR="00841460">
        <w:t xml:space="preserve">from a power plant </w:t>
      </w:r>
      <w:r w:rsidRPr="000B5064">
        <w:t xml:space="preserve">to </w:t>
      </w:r>
      <w:r w:rsidR="00841460">
        <w:t xml:space="preserve">the nearest </w:t>
      </w:r>
      <w:r w:rsidRPr="000B5064">
        <w:t xml:space="preserve">high-voltage </w:t>
      </w:r>
      <w:r w:rsidR="00841460">
        <w:t xml:space="preserve">(&gt;69kv) </w:t>
      </w:r>
      <w:r w:rsidRPr="000B5064">
        <w:t>transmission lines</w:t>
      </w:r>
    </w:p>
    <w:p w14:paraId="7B7F0EA8" w14:textId="0536A246" w:rsidR="000B5064" w:rsidRPr="000B5064" w:rsidRDefault="000B5064" w:rsidP="000B5064"/>
    <w:p w14:paraId="54622D5B" w14:textId="77777777" w:rsidR="000B5064" w:rsidRPr="000B5064" w:rsidRDefault="000B5064" w:rsidP="000B5064">
      <w:pPr>
        <w:rPr>
          <w:b/>
          <w:bCs/>
        </w:rPr>
      </w:pPr>
      <w:r w:rsidRPr="000B5064">
        <w:rPr>
          <w:b/>
          <w:bCs/>
        </w:rPr>
        <w:t>Energy Production:</w:t>
      </w:r>
    </w:p>
    <w:p w14:paraId="5572CC4E" w14:textId="44B04E97" w:rsidR="000B5064" w:rsidRP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PrimSource</w:t>
      </w:r>
      <w:proofErr w:type="spellEnd"/>
      <w:r w:rsidRPr="000B5064">
        <w:t>: Primary energy source</w:t>
      </w:r>
      <w:r w:rsidR="00841460">
        <w:t xml:space="preserve"> of a power plant</w:t>
      </w:r>
    </w:p>
    <w:p w14:paraId="3014BAC8" w14:textId="5C7F045C" w:rsidR="000B5064" w:rsidRP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lastRenderedPageBreak/>
        <w:t>source_des</w:t>
      </w:r>
      <w:proofErr w:type="spellEnd"/>
      <w:r w:rsidRPr="000B5064">
        <w:t xml:space="preserve">: </w:t>
      </w:r>
      <w:r w:rsidR="00841460">
        <w:t>Description of a power plant’s primary source and total MW capacity</w:t>
      </w:r>
    </w:p>
    <w:p w14:paraId="264E5A75" w14:textId="24B2E2F6" w:rsidR="000B5064" w:rsidRP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tech_desc</w:t>
      </w:r>
      <w:proofErr w:type="spellEnd"/>
      <w:r w:rsidRPr="000B5064">
        <w:t>: Technology description</w:t>
      </w:r>
      <w:r w:rsidR="00841460">
        <w:t xml:space="preserve"> of a power plant’s primary sources of energy</w:t>
      </w:r>
    </w:p>
    <w:p w14:paraId="26F0FF24" w14:textId="3D22AFE4" w:rsidR="000B5064" w:rsidRP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Install_MW</w:t>
      </w:r>
      <w:proofErr w:type="spellEnd"/>
      <w:r w:rsidRPr="000B5064">
        <w:t>: Installed capacity in MW</w:t>
      </w:r>
      <w:r w:rsidR="00841460">
        <w:t xml:space="preserve"> of a power plant</w:t>
      </w:r>
    </w:p>
    <w:p w14:paraId="0678CA3E" w14:textId="2A633203" w:rsidR="000B5064" w:rsidRP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Total_MW</w:t>
      </w:r>
      <w:proofErr w:type="spellEnd"/>
      <w:r w:rsidRPr="000B5064">
        <w:t>: Total capacity in MW</w:t>
      </w:r>
      <w:r w:rsidR="00841460">
        <w:t xml:space="preserve"> of a power plant</w:t>
      </w:r>
    </w:p>
    <w:p w14:paraId="1AD9EA5E" w14:textId="7CF343F8" w:rsid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Bat_MW</w:t>
      </w:r>
      <w:proofErr w:type="spellEnd"/>
      <w:r>
        <w:rPr>
          <w:b/>
          <w:bCs/>
        </w:rPr>
        <w:t xml:space="preserve">: </w:t>
      </w:r>
      <w:r>
        <w:t xml:space="preserve">Electricity </w:t>
      </w:r>
      <w:r>
        <w:t>storage capacity of a power plant</w:t>
      </w:r>
      <w:r w:rsidR="00841460">
        <w:t xml:space="preserve"> from batteries (MW)</w:t>
      </w:r>
    </w:p>
    <w:p w14:paraId="47C5A80B" w14:textId="2E76BC86" w:rsid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Bio_MW</w:t>
      </w:r>
      <w:proofErr w:type="spellEnd"/>
      <w:r>
        <w:rPr>
          <w:b/>
          <w:bCs/>
        </w:rPr>
        <w:t xml:space="preserve">: </w:t>
      </w:r>
      <w:r>
        <w:t>Electricity generation capacity of a power plant from</w:t>
      </w:r>
      <w:r>
        <w:t xml:space="preserve"> biomass (MW)</w:t>
      </w:r>
    </w:p>
    <w:p w14:paraId="2991091F" w14:textId="04C25A24" w:rsid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Coal_MW</w:t>
      </w:r>
      <w:proofErr w:type="spellEnd"/>
      <w:r>
        <w:rPr>
          <w:b/>
          <w:bCs/>
        </w:rPr>
        <w:t xml:space="preserve">: </w:t>
      </w:r>
      <w:r>
        <w:t>Electricity generation capacity of a power plant from</w:t>
      </w:r>
      <w:r>
        <w:t xml:space="preserve"> coal (MW)</w:t>
      </w:r>
    </w:p>
    <w:p w14:paraId="220B636E" w14:textId="7BDAA994" w:rsid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Geo_MW</w:t>
      </w:r>
      <w:proofErr w:type="spellEnd"/>
      <w:r>
        <w:rPr>
          <w:b/>
          <w:bCs/>
        </w:rPr>
        <w:t xml:space="preserve">: </w:t>
      </w:r>
      <w:r>
        <w:t>Electricity generation capacity of a power plant from</w:t>
      </w:r>
      <w:r>
        <w:t xml:space="preserve"> geothermal (MW)</w:t>
      </w:r>
    </w:p>
    <w:p w14:paraId="62F36EE8" w14:textId="7458C6FA" w:rsidR="000B5064" w:rsidRP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Hydro_MW</w:t>
      </w:r>
      <w:proofErr w:type="spellEnd"/>
      <w:r w:rsidRPr="000B5064">
        <w:t xml:space="preserve">: </w:t>
      </w:r>
      <w:r>
        <w:t>Electricity generation capacity of a power plant from</w:t>
      </w:r>
      <w:r>
        <w:t xml:space="preserve"> hydroelectric production (MW)</w:t>
      </w:r>
    </w:p>
    <w:p w14:paraId="2FF2B7F0" w14:textId="43FFF8B9" w:rsidR="000B5064" w:rsidRP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HydroPS_MW</w:t>
      </w:r>
      <w:proofErr w:type="spellEnd"/>
      <w:r w:rsidRPr="000B5064">
        <w:t xml:space="preserve">: </w:t>
      </w:r>
      <w:r>
        <w:t xml:space="preserve">Electricity </w:t>
      </w:r>
      <w:r w:rsidR="00841460">
        <w:t xml:space="preserve">storage </w:t>
      </w:r>
      <w:r>
        <w:t>capacity of a power plant from</w:t>
      </w:r>
      <w:r w:rsidRPr="000B5064">
        <w:t xml:space="preserve"> </w:t>
      </w:r>
      <w:r>
        <w:t>h</w:t>
      </w:r>
      <w:r w:rsidRPr="000B5064">
        <w:t xml:space="preserve">ydro </w:t>
      </w:r>
      <w:r>
        <w:t>p</w:t>
      </w:r>
      <w:r w:rsidRPr="000B5064">
        <w:t xml:space="preserve">umped </w:t>
      </w:r>
      <w:r>
        <w:t>s</w:t>
      </w:r>
      <w:r w:rsidRPr="000B5064">
        <w:t xml:space="preserve">torage </w:t>
      </w:r>
      <w:r>
        <w:t>(MW)</w:t>
      </w:r>
    </w:p>
    <w:p w14:paraId="0DDBF3CA" w14:textId="4BFCB4C1" w:rsidR="000B5064" w:rsidRPr="000B5064" w:rsidRDefault="000B5064" w:rsidP="000B5064">
      <w:pPr>
        <w:numPr>
          <w:ilvl w:val="0"/>
          <w:numId w:val="3"/>
        </w:numPr>
      </w:pPr>
      <w:r w:rsidRPr="000B5064">
        <w:rPr>
          <w:b/>
          <w:bCs/>
        </w:rPr>
        <w:t>NG_MW</w:t>
      </w:r>
      <w:r w:rsidRPr="000B5064">
        <w:t xml:space="preserve">: </w:t>
      </w:r>
      <w:r>
        <w:t>Electricity generation capacity of a power plant from natural gas (MW)</w:t>
      </w:r>
    </w:p>
    <w:p w14:paraId="184073F4" w14:textId="320615A4" w:rsidR="000B5064" w:rsidRP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Nuclear_MW</w:t>
      </w:r>
      <w:proofErr w:type="spellEnd"/>
      <w:r w:rsidRPr="000B5064">
        <w:t xml:space="preserve">: </w:t>
      </w:r>
      <w:r>
        <w:t>Electricity generation capacity of a power plant from nuclear (MW)</w:t>
      </w:r>
    </w:p>
    <w:p w14:paraId="7BAD1920" w14:textId="6871E8DC" w:rsidR="000B5064" w:rsidRP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Crude_MW</w:t>
      </w:r>
      <w:proofErr w:type="spellEnd"/>
      <w:r w:rsidRPr="000B5064">
        <w:t xml:space="preserve">: </w:t>
      </w:r>
      <w:r>
        <w:t>Electricity generation capacity of a power plant from petroleum (MW)</w:t>
      </w:r>
    </w:p>
    <w:p w14:paraId="555C413C" w14:textId="3EE0DF1C" w:rsid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Solar_MW</w:t>
      </w:r>
      <w:proofErr w:type="spellEnd"/>
      <w:r>
        <w:rPr>
          <w:b/>
          <w:bCs/>
        </w:rPr>
        <w:t xml:space="preserve">: </w:t>
      </w:r>
      <w:r>
        <w:t>Electricity generation capacity of a power plant from solar (MW)</w:t>
      </w:r>
    </w:p>
    <w:p w14:paraId="520262F8" w14:textId="6972B032" w:rsid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Wind_MW</w:t>
      </w:r>
      <w:proofErr w:type="spellEnd"/>
      <w:r>
        <w:rPr>
          <w:b/>
          <w:bCs/>
        </w:rPr>
        <w:t xml:space="preserve">: </w:t>
      </w:r>
      <w:r>
        <w:t>Electricity generation capacity of a power plant from</w:t>
      </w:r>
      <w:r>
        <w:t xml:space="preserve"> wind (MW)</w:t>
      </w:r>
    </w:p>
    <w:p w14:paraId="3AA9D763" w14:textId="7D0736D8" w:rsidR="000B5064" w:rsidRPr="000B5064" w:rsidRDefault="000B5064" w:rsidP="000B5064">
      <w:pPr>
        <w:numPr>
          <w:ilvl w:val="0"/>
          <w:numId w:val="3"/>
        </w:numPr>
      </w:pPr>
      <w:proofErr w:type="spellStart"/>
      <w:r w:rsidRPr="000B5064">
        <w:rPr>
          <w:b/>
          <w:bCs/>
        </w:rPr>
        <w:t>Other_MW</w:t>
      </w:r>
      <w:proofErr w:type="spellEnd"/>
      <w:r w:rsidRPr="000B5064">
        <w:t xml:space="preserve">: </w:t>
      </w:r>
      <w:r>
        <w:t>Electricity generation capacity of a power plant from</w:t>
      </w:r>
      <w:r>
        <w:t xml:space="preserve"> other sources (MW)</w:t>
      </w:r>
    </w:p>
    <w:p w14:paraId="20B8C70F" w14:textId="1BFC0BE2" w:rsidR="000B5064" w:rsidRPr="000B5064" w:rsidRDefault="000B5064" w:rsidP="000B5064"/>
    <w:p w14:paraId="6BB958F9" w14:textId="77777777" w:rsidR="000B5064" w:rsidRPr="000B5064" w:rsidRDefault="000B5064" w:rsidP="000B5064">
      <w:pPr>
        <w:rPr>
          <w:b/>
          <w:bCs/>
        </w:rPr>
      </w:pPr>
      <w:r w:rsidRPr="000B5064">
        <w:rPr>
          <w:b/>
          <w:bCs/>
        </w:rPr>
        <w:t>Additional Columns:</w:t>
      </w:r>
    </w:p>
    <w:p w14:paraId="40973015" w14:textId="4F0ABC1D" w:rsidR="000B5064" w:rsidRPr="000B5064" w:rsidRDefault="000B5064" w:rsidP="000B5064">
      <w:pPr>
        <w:numPr>
          <w:ilvl w:val="0"/>
          <w:numId w:val="4"/>
        </w:numPr>
      </w:pPr>
      <w:proofErr w:type="spellStart"/>
      <w:r w:rsidRPr="000B5064">
        <w:rPr>
          <w:b/>
          <w:bCs/>
        </w:rPr>
        <w:t>sector_nam</w:t>
      </w:r>
      <w:proofErr w:type="spellEnd"/>
      <w:r w:rsidRPr="000B5064">
        <w:t xml:space="preserve">: </w:t>
      </w:r>
      <w:r>
        <w:t>Name of the sector which a power plant belongs to (</w:t>
      </w:r>
      <w:proofErr w:type="spellStart"/>
      <w:r>
        <w:t>e.g</w:t>
      </w:r>
      <w:proofErr w:type="spellEnd"/>
      <w:r>
        <w:t xml:space="preserve"> “Electric Utility”)</w:t>
      </w:r>
    </w:p>
    <w:p w14:paraId="031C7790" w14:textId="45FF3D2C" w:rsidR="000B5064" w:rsidRPr="000B5064" w:rsidRDefault="000B5064" w:rsidP="000B5064">
      <w:pPr>
        <w:numPr>
          <w:ilvl w:val="0"/>
          <w:numId w:val="4"/>
        </w:numPr>
      </w:pPr>
      <w:r w:rsidRPr="000B5064">
        <w:rPr>
          <w:b/>
          <w:bCs/>
        </w:rPr>
        <w:t>Source</w:t>
      </w:r>
      <w:r w:rsidRPr="000B5064">
        <w:t>: Data source</w:t>
      </w:r>
      <w:r>
        <w:t xml:space="preserve"> of power plant data</w:t>
      </w:r>
    </w:p>
    <w:p w14:paraId="7623924C" w14:textId="3F04E61C" w:rsidR="000B5064" w:rsidRPr="000B5064" w:rsidRDefault="000B5064" w:rsidP="000B5064">
      <w:pPr>
        <w:numPr>
          <w:ilvl w:val="0"/>
          <w:numId w:val="4"/>
        </w:numPr>
      </w:pPr>
      <w:r w:rsidRPr="000B5064">
        <w:rPr>
          <w:b/>
          <w:bCs/>
        </w:rPr>
        <w:t>Period</w:t>
      </w:r>
      <w:r w:rsidRPr="000B5064">
        <w:t>: Time period of data</w:t>
      </w:r>
      <w:r>
        <w:t xml:space="preserve"> for power plant data</w:t>
      </w:r>
    </w:p>
    <w:p w14:paraId="4A0FE02C" w14:textId="77777777" w:rsidR="000B5064" w:rsidRDefault="000B5064"/>
    <w:sectPr w:rsidR="000B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D5472"/>
    <w:multiLevelType w:val="multilevel"/>
    <w:tmpl w:val="D98E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47A64"/>
    <w:multiLevelType w:val="multilevel"/>
    <w:tmpl w:val="207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86BE4"/>
    <w:multiLevelType w:val="multilevel"/>
    <w:tmpl w:val="9A6C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379F4"/>
    <w:multiLevelType w:val="multilevel"/>
    <w:tmpl w:val="AC10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389217">
    <w:abstractNumId w:val="1"/>
  </w:num>
  <w:num w:numId="2" w16cid:durableId="1094589547">
    <w:abstractNumId w:val="0"/>
  </w:num>
  <w:num w:numId="3" w16cid:durableId="118501945">
    <w:abstractNumId w:val="2"/>
  </w:num>
  <w:num w:numId="4" w16cid:durableId="1946230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64"/>
    <w:rsid w:val="000B5064"/>
    <w:rsid w:val="00336D0E"/>
    <w:rsid w:val="00841460"/>
    <w:rsid w:val="00F7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06E4"/>
  <w15:chartTrackingRefBased/>
  <w15:docId w15:val="{6D280486-3CD4-4D91-94CC-341E624A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Colin</dc:creator>
  <cp:keywords/>
  <dc:description/>
  <cp:lastModifiedBy>Cline, Colin</cp:lastModifiedBy>
  <cp:revision>1</cp:revision>
  <dcterms:created xsi:type="dcterms:W3CDTF">2024-11-13T11:31:00Z</dcterms:created>
  <dcterms:modified xsi:type="dcterms:W3CDTF">2024-11-13T11:56:00Z</dcterms:modified>
</cp:coreProperties>
</file>