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Dylan Spencer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Dalyn Dalton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fixed up the drink submittal model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Working on employee payment and identity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dcddde"/>
                <w:rtl w:val="0"/>
              </w:rPr>
              <w:t xml:space="preserve">fixed up the drink submittal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Jacob Fitzgerald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Started edit inventory page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dcddde"/>
                <w:shd w:fill="36393f" w:val="clear"/>
                <w:rtl w:val="0"/>
              </w:rPr>
              <w:t xml:space="preserve">Edit Inventory Pge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Spencer Peterson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FInished customize drink stuff (mostly.. have a bug to fix)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Fix cart page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Dylan Spencer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hooking up manager edit menu to database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get form to submit image file to database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get form to submit image file to database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H7UaGfSZRvLunxrrl2ZfVYkQVg==">AMUW2mXpXpjWo3YDvFRtsmGjidAA3fKDPkcMrh0SGfo7NCX+8z9vP1D3r6jldyvnfuouLTrnVkjabLv8OStkoxvJcWrFvTWnwzy1DOCwISo1JFZF2yyqhaI=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