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AA" w:rsidRPr="00D30BE1" w:rsidRDefault="00C20E44" w:rsidP="00C20E44">
      <w:pPr>
        <w:pStyle w:val="Title"/>
        <w:rPr>
          <w:rFonts w:ascii="Times New Roman" w:hAnsi="Times New Roman"/>
        </w:rPr>
      </w:pPr>
      <w:r w:rsidRPr="00D30BE1">
        <w:rPr>
          <w:rFonts w:ascii="Times New Roman" w:hAnsi="Times New Roman"/>
        </w:rPr>
        <w:t>OOD</w:t>
      </w:r>
    </w:p>
    <w:p w:rsidR="00C20E44" w:rsidRPr="00D30BE1" w:rsidRDefault="00C20E44" w:rsidP="00A46C46">
      <w:pPr>
        <w:pStyle w:val="Subtitle"/>
        <w:rPr>
          <w:rFonts w:ascii="Times New Roman" w:hAnsi="Times New Roman"/>
        </w:rPr>
      </w:pPr>
      <w:r w:rsidRPr="00D30BE1">
        <w:rPr>
          <w:rFonts w:ascii="Times New Roman" w:hAnsi="Times New Roman"/>
        </w:rPr>
        <w:t>User Class</w:t>
      </w: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</w:t>
            </w:r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login</w:t>
            </w:r>
            <w:proofErr w:type="gramEnd"/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username</w:t>
            </w:r>
            <w:proofErr w:type="gramEnd"/>
            <w:r w:rsidRPr="00D30BE1">
              <w:rPr>
                <w:rFonts w:ascii="Times New Roman" w:hAnsi="Times New Roman"/>
              </w:rPr>
              <w:t>, password</w:t>
            </w:r>
          </w:p>
        </w:tc>
      </w:tr>
      <w:tr w:rsidR="00BE3074" w:rsidRPr="00D30BE1">
        <w:tc>
          <w:tcPr>
            <w:tcW w:w="1818" w:type="dxa"/>
          </w:tcPr>
          <w:p w:rsidR="00BE3074" w:rsidRPr="00D30BE1" w:rsidRDefault="00BE3074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BE3074" w:rsidRPr="00D30BE1" w:rsidRDefault="00614C5D" w:rsidP="00347D87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userID</w:t>
            </w:r>
            <w:proofErr w:type="gramEnd"/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 does not exist, incorrect password</w:t>
            </w:r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none</w:t>
            </w:r>
            <w:proofErr w:type="gramEnd"/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D7571B" w:rsidRPr="00D30BE1" w:rsidRDefault="00F25292" w:rsidP="00347D87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salthash</w:t>
            </w:r>
            <w:proofErr w:type="gramEnd"/>
          </w:p>
        </w:tc>
      </w:tr>
      <w:tr w:rsidR="00D7571B" w:rsidRPr="00D30BE1">
        <w:tc>
          <w:tcPr>
            <w:tcW w:w="1818" w:type="dxa"/>
          </w:tcPr>
          <w:p w:rsidR="00D7571B" w:rsidRPr="00D30BE1" w:rsidRDefault="00D7571B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D7571B" w:rsidRPr="00D30BE1" w:rsidRDefault="00BE3074" w:rsidP="00347D87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Call this function to log the user in</w:t>
            </w:r>
          </w:p>
        </w:tc>
      </w:tr>
    </w:tbl>
    <w:p w:rsidR="00C20E44" w:rsidRPr="00D30BE1" w:rsidRDefault="00C20E44" w:rsidP="00D7571B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EE046B" w:rsidRPr="00D30BE1" w:rsidRDefault="00614C5D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</w:t>
            </w:r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EE046B" w:rsidRPr="00D30BE1" w:rsidRDefault="00614C5D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createUser</w:t>
            </w:r>
            <w:proofErr w:type="gramEnd"/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EE046B" w:rsidRPr="00D30BE1" w:rsidRDefault="00614C5D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username</w:t>
            </w:r>
            <w:proofErr w:type="gramEnd"/>
            <w:r w:rsidRPr="00D30BE1">
              <w:rPr>
                <w:rFonts w:ascii="Times New Roman" w:hAnsi="Times New Roman"/>
              </w:rPr>
              <w:t>, password, email</w:t>
            </w:r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EE046B" w:rsidRPr="00D30BE1" w:rsidRDefault="00614C5D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userID</w:t>
            </w:r>
            <w:proofErr w:type="gramEnd"/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EE046B" w:rsidRPr="00D30BE1" w:rsidRDefault="005C2CC1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That username already exists, That email already exists</w:t>
            </w:r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EE046B" w:rsidRPr="00D30BE1" w:rsidRDefault="005C2CC1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EE046B" w:rsidRPr="00D30BE1" w:rsidRDefault="005C2CC1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EE046B" w:rsidRPr="00D30BE1" w:rsidRDefault="00F25292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salthash</w:t>
            </w:r>
            <w:proofErr w:type="gramEnd"/>
            <w:r w:rsidRPr="00D30BE1">
              <w:rPr>
                <w:rFonts w:ascii="Times New Roman" w:hAnsi="Times New Roman"/>
              </w:rPr>
              <w:t>, sanitize</w:t>
            </w:r>
          </w:p>
        </w:tc>
      </w:tr>
      <w:tr w:rsidR="00EE046B" w:rsidRPr="00D30BE1">
        <w:tc>
          <w:tcPr>
            <w:tcW w:w="1818" w:type="dxa"/>
          </w:tcPr>
          <w:p w:rsidR="00EE046B" w:rsidRPr="00D30BE1" w:rsidRDefault="00EE046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EE046B" w:rsidRPr="00D30BE1" w:rsidRDefault="00540C6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Call this function to create a new user</w:t>
            </w:r>
          </w:p>
        </w:tc>
      </w:tr>
    </w:tbl>
    <w:p w:rsidR="00EE046B" w:rsidRPr="00D30BE1" w:rsidRDefault="00EE046B" w:rsidP="00D7571B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</w:t>
            </w:r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deleteUser</w:t>
            </w:r>
            <w:proofErr w:type="gramEnd"/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username</w:t>
            </w:r>
            <w:proofErr w:type="gramEnd"/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None</w:t>
            </w:r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 does not exist</w:t>
            </w:r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A46C46" w:rsidRPr="00D30BE1">
        <w:tc>
          <w:tcPr>
            <w:tcW w:w="1818" w:type="dxa"/>
          </w:tcPr>
          <w:p w:rsidR="00A46C46" w:rsidRPr="00D30BE1" w:rsidRDefault="00A46C4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A46C46" w:rsidRPr="00D30BE1" w:rsidRDefault="0004339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Used to delete a user</w:t>
            </w:r>
          </w:p>
        </w:tc>
      </w:tr>
    </w:tbl>
    <w:p w:rsidR="00A46C46" w:rsidRPr="00D30BE1" w:rsidRDefault="00A46C46" w:rsidP="00D7571B">
      <w:pPr>
        <w:rPr>
          <w:rFonts w:ascii="Times New Roman" w:hAnsi="Times New Roman"/>
        </w:rPr>
      </w:pPr>
    </w:p>
    <w:p w:rsidR="003B6305" w:rsidRPr="00D30BE1" w:rsidRDefault="00A46C46" w:rsidP="003B6305">
      <w:pPr>
        <w:rPr>
          <w:rFonts w:ascii="Times New Roman" w:hAnsi="Times New Roman"/>
        </w:rPr>
      </w:pPr>
      <w:r w:rsidRPr="00D30BE1">
        <w:rPr>
          <w:rFonts w:ascii="Times New Roman" w:hAnsi="Times New Roman"/>
        </w:rPr>
        <w:tab/>
      </w:r>
    </w:p>
    <w:p w:rsidR="003B6305" w:rsidRPr="00D30BE1" w:rsidRDefault="003B6305" w:rsidP="003B6305">
      <w:pPr>
        <w:rPr>
          <w:rFonts w:ascii="Times New Roman" w:hAnsi="Times New Roman"/>
        </w:rPr>
      </w:pPr>
      <w:r w:rsidRPr="00D30BE1"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</w:t>
            </w:r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followUser</w:t>
            </w:r>
            <w:proofErr w:type="gramEnd"/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username1</w:t>
            </w:r>
            <w:proofErr w:type="gramEnd"/>
            <w:r w:rsidRPr="00D30BE1">
              <w:rPr>
                <w:rFonts w:ascii="Times New Roman" w:hAnsi="Times New Roman"/>
              </w:rPr>
              <w:t>, username2</w:t>
            </w:r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3B6305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followID</w:t>
            </w:r>
            <w:proofErr w:type="gramEnd"/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 does not exist</w:t>
            </w:r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Followers</w:t>
            </w:r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Followers</w:t>
            </w:r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3B6305" w:rsidRPr="00D30BE1">
        <w:tc>
          <w:tcPr>
            <w:tcW w:w="181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3B6305" w:rsidRPr="00D30BE1" w:rsidRDefault="003B6305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username1</w:t>
            </w:r>
            <w:proofErr w:type="gramEnd"/>
            <w:r w:rsidRPr="00D30BE1">
              <w:rPr>
                <w:rFonts w:ascii="Times New Roman" w:hAnsi="Times New Roman"/>
              </w:rPr>
              <w:t xml:space="preserve"> starts following username2’s events</w:t>
            </w:r>
          </w:p>
        </w:tc>
      </w:tr>
    </w:tbl>
    <w:p w:rsidR="00A46C46" w:rsidRPr="00D30BE1" w:rsidRDefault="00A46C46" w:rsidP="00D7571B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</w:t>
            </w:r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unfollowUser</w:t>
            </w:r>
            <w:proofErr w:type="gramEnd"/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Username1, username2</w:t>
            </w:r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None</w:t>
            </w:r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DE0D0B" w:rsidRPr="00D30BE1" w:rsidRDefault="00DE0D0B" w:rsidP="00DE0D0B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You are not following that user</w:t>
            </w:r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Followers</w:t>
            </w:r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Followers</w:t>
            </w:r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DE0D0B" w:rsidRPr="00D30BE1">
        <w:tc>
          <w:tcPr>
            <w:tcW w:w="1818" w:type="dxa"/>
          </w:tcPr>
          <w:p w:rsidR="00DE0D0B" w:rsidRPr="00D30BE1" w:rsidRDefault="00DE0D0B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DE0D0B" w:rsidRPr="00D30BE1" w:rsidRDefault="00DE0D0B" w:rsidP="00DE0D0B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username1</w:t>
            </w:r>
            <w:proofErr w:type="gramEnd"/>
            <w:r w:rsidRPr="00D30BE1">
              <w:rPr>
                <w:rFonts w:ascii="Times New Roman" w:hAnsi="Times New Roman"/>
              </w:rPr>
              <w:t xml:space="preserve"> stops following username2’s events</w:t>
            </w:r>
          </w:p>
        </w:tc>
      </w:tr>
    </w:tbl>
    <w:p w:rsidR="00534DEC" w:rsidRPr="00D30BE1" w:rsidRDefault="00534DEC" w:rsidP="00534DEC">
      <w:pPr>
        <w:pStyle w:val="Subtitle"/>
        <w:jc w:val="left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</w:t>
            </w:r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editProfile</w:t>
            </w:r>
            <w:proofErr w:type="gramEnd"/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userID</w:t>
            </w:r>
            <w:proofErr w:type="gramEnd"/>
            <w:r w:rsidRPr="00D30BE1">
              <w:rPr>
                <w:rFonts w:ascii="Times New Roman" w:hAnsi="Times New Roman"/>
              </w:rPr>
              <w:t>, email, password, location</w:t>
            </w:r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none</w:t>
            </w:r>
            <w:proofErr w:type="gramEnd"/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 does not exist</w:t>
            </w:r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Users</w:t>
            </w:r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534DEC" w:rsidRPr="00D30BE1" w:rsidRDefault="00852BCE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  <w:r w:rsidRPr="00D30BE1">
              <w:rPr>
                <w:rFonts w:ascii="Times New Roman" w:hAnsi="Times New Roman"/>
              </w:rPr>
              <w:t xml:space="preserve"> salthash</w:t>
            </w:r>
          </w:p>
        </w:tc>
      </w:tr>
      <w:tr w:rsidR="00534DEC" w:rsidRPr="00D30BE1">
        <w:tc>
          <w:tcPr>
            <w:tcW w:w="1818" w:type="dxa"/>
          </w:tcPr>
          <w:p w:rsidR="00534DEC" w:rsidRPr="00D30BE1" w:rsidRDefault="00534DEC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534DEC" w:rsidRPr="00D30BE1" w:rsidRDefault="00852BCE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Edits email address, location or password for the UserID</w:t>
            </w:r>
          </w:p>
        </w:tc>
      </w:tr>
    </w:tbl>
    <w:p w:rsidR="00534DEC" w:rsidRPr="00D30BE1" w:rsidRDefault="00534DEC" w:rsidP="00534DEC">
      <w:pPr>
        <w:rPr>
          <w:rFonts w:ascii="Times New Roman" w:hAnsi="Times New Roman"/>
        </w:rPr>
      </w:pPr>
    </w:p>
    <w:p w:rsidR="00534DEC" w:rsidRPr="00D30BE1" w:rsidRDefault="00534DEC" w:rsidP="000E0AF0">
      <w:pPr>
        <w:pStyle w:val="Subtitle"/>
        <w:rPr>
          <w:rFonts w:ascii="Times New Roman" w:hAnsi="Times New Roman"/>
        </w:rPr>
      </w:pPr>
    </w:p>
    <w:p w:rsidR="00B75830" w:rsidRPr="00D30BE1" w:rsidRDefault="00B75830" w:rsidP="000E0AF0">
      <w:pPr>
        <w:pStyle w:val="Subtitle"/>
        <w:rPr>
          <w:rFonts w:ascii="Times New Roman" w:hAnsi="Times New Roman"/>
        </w:rPr>
      </w:pPr>
    </w:p>
    <w:p w:rsidR="00B75830" w:rsidRPr="00D30BE1" w:rsidRDefault="00B75830" w:rsidP="000E0AF0">
      <w:pPr>
        <w:pStyle w:val="Subtitle"/>
        <w:rPr>
          <w:rFonts w:ascii="Times New Roman" w:hAnsi="Times New Roman"/>
        </w:rPr>
      </w:pPr>
    </w:p>
    <w:p w:rsidR="00B75830" w:rsidRPr="00D30BE1" w:rsidRDefault="00B75830" w:rsidP="000E0AF0">
      <w:pPr>
        <w:pStyle w:val="Subtitle"/>
        <w:rPr>
          <w:rFonts w:ascii="Times New Roman" w:hAnsi="Times New Roman"/>
        </w:rPr>
      </w:pPr>
    </w:p>
    <w:p w:rsidR="00D30BE1" w:rsidRDefault="00D30BE1" w:rsidP="000E0AF0">
      <w:pPr>
        <w:pStyle w:val="Subtitle"/>
        <w:rPr>
          <w:rFonts w:ascii="Times New Roman" w:hAnsi="Times New Roman"/>
        </w:rPr>
      </w:pPr>
    </w:p>
    <w:p w:rsidR="00D30BE1" w:rsidRDefault="00D30BE1" w:rsidP="00D30BE1"/>
    <w:p w:rsidR="00B75830" w:rsidRPr="00D30BE1" w:rsidRDefault="00B75830" w:rsidP="00D30BE1"/>
    <w:p w:rsidR="000E0AF0" w:rsidRPr="00D30BE1" w:rsidRDefault="000E0AF0" w:rsidP="000E0AF0">
      <w:pPr>
        <w:pStyle w:val="Subtitle"/>
        <w:rPr>
          <w:rFonts w:ascii="Times New Roman" w:hAnsi="Times New Roman"/>
        </w:rPr>
      </w:pPr>
      <w:r w:rsidRPr="00D30BE1">
        <w:rPr>
          <w:rFonts w:ascii="Times New Roman" w:hAnsi="Times New Roman"/>
        </w:rPr>
        <w:t>Event Class</w:t>
      </w: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</w:t>
            </w:r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addEvent</w:t>
            </w:r>
            <w:proofErr w:type="gramEnd"/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0E0AF0" w:rsidRPr="00D30BE1" w:rsidRDefault="00B75830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userID</w:t>
            </w:r>
            <w:proofErr w:type="gramEnd"/>
            <w:r w:rsidRPr="00D30BE1">
              <w:rPr>
                <w:rFonts w:ascii="Times New Roman" w:hAnsi="Times New Roman"/>
              </w:rPr>
              <w:t xml:space="preserve">, </w:t>
            </w:r>
            <w:r w:rsidR="000E0AF0" w:rsidRPr="00D30BE1">
              <w:rPr>
                <w:rFonts w:ascii="Times New Roman" w:hAnsi="Times New Roman"/>
              </w:rPr>
              <w:t>eventName, eventPlace, eventTime, eventDecrip, eventPrivacy</w:t>
            </w:r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0E0AF0" w:rsidRPr="00D30BE1" w:rsidRDefault="00FB5EC6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eventID</w:t>
            </w:r>
            <w:proofErr w:type="gramEnd"/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0E0AF0" w:rsidRPr="00D30BE1" w:rsidRDefault="00FB5EC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 could not be created</w:t>
            </w:r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0E0AF0" w:rsidRPr="00D30BE1" w:rsidRDefault="00FB5EC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Events</w:t>
            </w:r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0E0AF0" w:rsidRPr="00D30BE1" w:rsidRDefault="00FB5EC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Events</w:t>
            </w:r>
          </w:p>
        </w:tc>
      </w:tr>
      <w:tr w:rsidR="000E0AF0" w:rsidRPr="00D30BE1">
        <w:tc>
          <w:tcPr>
            <w:tcW w:w="181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0E0AF0" w:rsidRPr="00D30BE1" w:rsidRDefault="000E0AF0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0E0AF0" w:rsidRPr="00D30BE1">
        <w:tc>
          <w:tcPr>
            <w:tcW w:w="1818" w:type="dxa"/>
          </w:tcPr>
          <w:p w:rsidR="000E0AF0" w:rsidRPr="00D30BE1" w:rsidRDefault="00B7583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</w:t>
            </w:r>
            <w:r w:rsidR="000E0AF0" w:rsidRPr="00D30BE1">
              <w:rPr>
                <w:rFonts w:ascii="Times New Roman" w:hAnsi="Times New Roman"/>
              </w:rPr>
              <w:t>arrative</w:t>
            </w:r>
          </w:p>
        </w:tc>
        <w:tc>
          <w:tcPr>
            <w:tcW w:w="6678" w:type="dxa"/>
          </w:tcPr>
          <w:p w:rsidR="000E0AF0" w:rsidRPr="00D30BE1" w:rsidRDefault="00FB5EC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Create an event</w:t>
            </w:r>
          </w:p>
        </w:tc>
      </w:tr>
    </w:tbl>
    <w:p w:rsidR="00BA0836" w:rsidRPr="00D30BE1" w:rsidRDefault="00BA0836" w:rsidP="000E0AF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</w:t>
            </w:r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deleteEvent</w:t>
            </w:r>
            <w:proofErr w:type="gramEnd"/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eventID</w:t>
            </w:r>
            <w:proofErr w:type="gramEnd"/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none</w:t>
            </w:r>
            <w:proofErr w:type="gramEnd"/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BA0836" w:rsidRPr="00D30BE1" w:rsidRDefault="00BA0836" w:rsidP="00BA0836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 not found</w:t>
            </w:r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Events</w:t>
            </w:r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Events</w:t>
            </w:r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BA0836" w:rsidRPr="00D30BE1">
        <w:tc>
          <w:tcPr>
            <w:tcW w:w="181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BA0836" w:rsidRPr="00D30BE1" w:rsidRDefault="00BA0836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Delete an event</w:t>
            </w:r>
          </w:p>
        </w:tc>
      </w:tr>
    </w:tbl>
    <w:p w:rsidR="00BA0836" w:rsidRPr="00D30BE1" w:rsidRDefault="00BA0836" w:rsidP="00534DEC">
      <w:pPr>
        <w:pStyle w:val="Subtitle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</w:t>
            </w:r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getGuests</w:t>
            </w:r>
            <w:proofErr w:type="gramEnd"/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eventID</w:t>
            </w:r>
            <w:proofErr w:type="gramEnd"/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guestIDs</w:t>
            </w:r>
            <w:proofErr w:type="gramEnd"/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 not found</w:t>
            </w:r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Events, RSVP</w:t>
            </w:r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none</w:t>
            </w:r>
            <w:proofErr w:type="gramEnd"/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E44337" w:rsidRPr="00D30BE1">
        <w:tc>
          <w:tcPr>
            <w:tcW w:w="181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E44337" w:rsidRPr="00D30BE1" w:rsidRDefault="00E44337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Retrieves the guests from an event</w:t>
            </w:r>
            <w:bookmarkStart w:id="0" w:name="_GoBack"/>
            <w:bookmarkEnd w:id="0"/>
          </w:p>
        </w:tc>
      </w:tr>
    </w:tbl>
    <w:p w:rsidR="00E44337" w:rsidRPr="00D30BE1" w:rsidRDefault="00E44337" w:rsidP="00E44337">
      <w:pPr>
        <w:rPr>
          <w:rFonts w:ascii="Times New Roman" w:hAnsi="Times New Roman"/>
        </w:rPr>
      </w:pPr>
    </w:p>
    <w:p w:rsidR="00CD339D" w:rsidRPr="00D30BE1" w:rsidRDefault="00E56740" w:rsidP="00E56740">
      <w:pPr>
        <w:pStyle w:val="Subtitle"/>
        <w:rPr>
          <w:rFonts w:ascii="Times New Roman" w:hAnsi="Times New Roman"/>
        </w:rPr>
      </w:pPr>
      <w:r w:rsidRPr="00D30BE1">
        <w:rPr>
          <w:rFonts w:ascii="Times New Roman" w:hAnsi="Times New Roman"/>
        </w:rPr>
        <w:t>Invite</w:t>
      </w: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sendInvite</w:t>
            </w:r>
            <w:proofErr w:type="gramEnd"/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userID</w:t>
            </w:r>
            <w:proofErr w:type="gramEnd"/>
            <w:r w:rsidRPr="00D30BE1">
              <w:rPr>
                <w:rFonts w:ascii="Times New Roman" w:hAnsi="Times New Roman"/>
              </w:rPr>
              <w:t>, eventID, UserToInvite</w:t>
            </w:r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E56740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inviteID</w:t>
            </w:r>
            <w:proofErr w:type="gramEnd"/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E56740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E56740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E56740" w:rsidRPr="00D30BE1">
        <w:tc>
          <w:tcPr>
            <w:tcW w:w="1818" w:type="dxa"/>
          </w:tcPr>
          <w:p w:rsidR="00E56740" w:rsidRPr="00D30BE1" w:rsidRDefault="00E56740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E56740" w:rsidRPr="00D30BE1" w:rsidRDefault="00A07791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Send an invite to a user</w:t>
            </w:r>
          </w:p>
        </w:tc>
      </w:tr>
    </w:tbl>
    <w:p w:rsidR="009F33E2" w:rsidRPr="00D30BE1" w:rsidRDefault="009F33E2" w:rsidP="00E56740">
      <w:pPr>
        <w:rPr>
          <w:rFonts w:ascii="Times New Roman" w:hAnsi="Times New Roman"/>
        </w:rPr>
      </w:pPr>
    </w:p>
    <w:p w:rsidR="00E56740" w:rsidRPr="00D30BE1" w:rsidRDefault="009F33E2" w:rsidP="00E56740">
      <w:pPr>
        <w:rPr>
          <w:rFonts w:ascii="Times New Roman" w:hAnsi="Times New Roman"/>
        </w:rPr>
      </w:pPr>
      <w:r w:rsidRPr="00D30BE1"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acceptInvite</w:t>
            </w:r>
            <w:proofErr w:type="gramEnd"/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inviteID</w:t>
            </w:r>
            <w:proofErr w:type="gramEnd"/>
            <w:r w:rsidR="00D560AF" w:rsidRPr="00D30BE1">
              <w:rPr>
                <w:rFonts w:ascii="Times New Roman" w:hAnsi="Times New Roman"/>
              </w:rPr>
              <w:t>, userID</w:t>
            </w:r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9F33E2" w:rsidRPr="00D30BE1" w:rsidRDefault="00D560AF" w:rsidP="009F33E2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none</w:t>
            </w:r>
            <w:proofErr w:type="gramEnd"/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  <w:r w:rsidR="00D560AF" w:rsidRPr="00D30BE1">
              <w:rPr>
                <w:rFonts w:ascii="Times New Roman" w:hAnsi="Times New Roman"/>
              </w:rPr>
              <w:t>, RSVP</w:t>
            </w:r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9F33E2" w:rsidRPr="00D30BE1">
        <w:tc>
          <w:tcPr>
            <w:tcW w:w="1818" w:type="dxa"/>
          </w:tcPr>
          <w:p w:rsidR="009F33E2" w:rsidRPr="00D30BE1" w:rsidRDefault="009F33E2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9F33E2" w:rsidRPr="00D30BE1" w:rsidRDefault="00A07791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 user accepts an invite to an event</w:t>
            </w:r>
          </w:p>
        </w:tc>
      </w:tr>
    </w:tbl>
    <w:p w:rsidR="009F33E2" w:rsidRPr="00D30BE1" w:rsidRDefault="009F33E2" w:rsidP="00E56740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818"/>
        <w:gridCol w:w="6678"/>
      </w:tblGrid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Class Name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Name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declineInvite</w:t>
            </w:r>
            <w:proofErr w:type="gramEnd"/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Arguments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inviteID</w:t>
            </w:r>
            <w:proofErr w:type="gramEnd"/>
            <w:r w:rsidRPr="00D30BE1">
              <w:rPr>
                <w:rFonts w:ascii="Times New Roman" w:hAnsi="Times New Roman"/>
              </w:rPr>
              <w:t>, userID</w:t>
            </w:r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Return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none</w:t>
            </w:r>
            <w:proofErr w:type="gramEnd"/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Error Messages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Accessed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</w:t>
            </w:r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DB Changed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Invite, RSVP</w:t>
            </w:r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Method called</w:t>
            </w:r>
          </w:p>
        </w:tc>
        <w:tc>
          <w:tcPr>
            <w:tcW w:w="667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proofErr w:type="gramStart"/>
            <w:r w:rsidRPr="00D30BE1">
              <w:rPr>
                <w:rFonts w:ascii="Times New Roman" w:hAnsi="Times New Roman"/>
              </w:rPr>
              <w:t>sanitize</w:t>
            </w:r>
            <w:proofErr w:type="gramEnd"/>
          </w:p>
        </w:tc>
      </w:tr>
      <w:tr w:rsidR="00835C63" w:rsidRPr="00D30BE1">
        <w:tc>
          <w:tcPr>
            <w:tcW w:w="1818" w:type="dxa"/>
          </w:tcPr>
          <w:p w:rsidR="00835C63" w:rsidRPr="00D30BE1" w:rsidRDefault="00835C63" w:rsidP="005310D4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Narrative</w:t>
            </w:r>
          </w:p>
        </w:tc>
        <w:tc>
          <w:tcPr>
            <w:tcW w:w="6678" w:type="dxa"/>
          </w:tcPr>
          <w:p w:rsidR="00835C63" w:rsidRPr="00D30BE1" w:rsidRDefault="00835C63" w:rsidP="00835C63">
            <w:pPr>
              <w:contextualSpacing/>
              <w:rPr>
                <w:rFonts w:ascii="Times New Roman" w:hAnsi="Times New Roman"/>
              </w:rPr>
            </w:pPr>
            <w:r w:rsidRPr="00D30BE1">
              <w:rPr>
                <w:rFonts w:ascii="Times New Roman" w:hAnsi="Times New Roman"/>
              </w:rPr>
              <w:t>A user declines an invite to an event</w:t>
            </w:r>
          </w:p>
        </w:tc>
      </w:tr>
    </w:tbl>
    <w:p w:rsidR="00D30BE1" w:rsidRPr="00D30BE1" w:rsidRDefault="00D30BE1" w:rsidP="00E56740">
      <w:pPr>
        <w:rPr>
          <w:rFonts w:ascii="Times New Roman" w:hAnsi="Times New Roman"/>
        </w:rPr>
      </w:pPr>
    </w:p>
    <w:p w:rsidR="00D30BE1" w:rsidRDefault="00D30BE1" w:rsidP="00E567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Revision History</w:t>
      </w:r>
    </w:p>
    <w:tbl>
      <w:tblPr>
        <w:tblStyle w:val="TableGrid"/>
        <w:tblW w:w="0" w:type="auto"/>
        <w:tblLook w:val="00BF"/>
      </w:tblPr>
      <w:tblGrid>
        <w:gridCol w:w="3192"/>
        <w:gridCol w:w="3192"/>
        <w:gridCol w:w="3192"/>
      </w:tblGrid>
      <w:tr w:rsidR="00D30BE1">
        <w:tc>
          <w:tcPr>
            <w:tcW w:w="3192" w:type="dxa"/>
          </w:tcPr>
          <w:p w:rsidR="00D30BE1" w:rsidRPr="00D30BE1" w:rsidRDefault="00D30BE1" w:rsidP="00E5674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Date</w:t>
            </w:r>
          </w:p>
        </w:tc>
        <w:tc>
          <w:tcPr>
            <w:tcW w:w="3192" w:type="dxa"/>
          </w:tcPr>
          <w:p w:rsidR="00D30BE1" w:rsidRDefault="00D30BE1" w:rsidP="00E5674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Section</w:t>
            </w:r>
          </w:p>
        </w:tc>
        <w:tc>
          <w:tcPr>
            <w:tcW w:w="3192" w:type="dxa"/>
          </w:tcPr>
          <w:p w:rsidR="00D30BE1" w:rsidRDefault="00D30BE1" w:rsidP="00E56740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Description</w:t>
            </w:r>
          </w:p>
        </w:tc>
      </w:tr>
      <w:tr w:rsidR="00D30BE1">
        <w:tc>
          <w:tcPr>
            <w:tcW w:w="3192" w:type="dxa"/>
          </w:tcPr>
          <w:p w:rsidR="00D30BE1" w:rsidRPr="00D30BE1" w:rsidRDefault="00D30BE1" w:rsidP="00E567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11/5/13</w:t>
            </w:r>
          </w:p>
        </w:tc>
        <w:tc>
          <w:tcPr>
            <w:tcW w:w="3192" w:type="dxa"/>
          </w:tcPr>
          <w:p w:rsidR="00D30BE1" w:rsidRPr="00D30BE1" w:rsidRDefault="00D30BE1" w:rsidP="00E567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Invite</w:t>
            </w:r>
          </w:p>
        </w:tc>
        <w:tc>
          <w:tcPr>
            <w:tcW w:w="3192" w:type="dxa"/>
          </w:tcPr>
          <w:p w:rsidR="00D30BE1" w:rsidRPr="00D30BE1" w:rsidRDefault="00D30BE1" w:rsidP="00E5674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Added declineInvite method</w:t>
            </w:r>
          </w:p>
        </w:tc>
      </w:tr>
    </w:tbl>
    <w:p w:rsidR="00835C63" w:rsidRPr="00D30BE1" w:rsidRDefault="00835C63" w:rsidP="00E56740">
      <w:pPr>
        <w:rPr>
          <w:rFonts w:ascii="Times New Roman" w:hAnsi="Times New Roman"/>
          <w:b/>
          <w:sz w:val="28"/>
        </w:rPr>
      </w:pPr>
    </w:p>
    <w:sectPr w:rsidR="00835C63" w:rsidRPr="00D30BE1" w:rsidSect="006D314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1238"/>
    <w:multiLevelType w:val="hybridMultilevel"/>
    <w:tmpl w:val="350A4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A973E4"/>
    <w:multiLevelType w:val="hybridMultilevel"/>
    <w:tmpl w:val="7A84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C20E44"/>
    <w:rsid w:val="00043393"/>
    <w:rsid w:val="000E0AF0"/>
    <w:rsid w:val="002A6EC9"/>
    <w:rsid w:val="003B6305"/>
    <w:rsid w:val="004D32FB"/>
    <w:rsid w:val="00534DEC"/>
    <w:rsid w:val="00537B9F"/>
    <w:rsid w:val="00540C6C"/>
    <w:rsid w:val="005C2CC1"/>
    <w:rsid w:val="00614C5D"/>
    <w:rsid w:val="006D314A"/>
    <w:rsid w:val="00703C62"/>
    <w:rsid w:val="00835C63"/>
    <w:rsid w:val="00852BCE"/>
    <w:rsid w:val="009B456D"/>
    <w:rsid w:val="009F33E2"/>
    <w:rsid w:val="00A07791"/>
    <w:rsid w:val="00A46C46"/>
    <w:rsid w:val="00AD6057"/>
    <w:rsid w:val="00B75830"/>
    <w:rsid w:val="00BA0836"/>
    <w:rsid w:val="00BE3074"/>
    <w:rsid w:val="00C20E44"/>
    <w:rsid w:val="00C96D8A"/>
    <w:rsid w:val="00CD339D"/>
    <w:rsid w:val="00D307B0"/>
    <w:rsid w:val="00D30BE1"/>
    <w:rsid w:val="00D560AF"/>
    <w:rsid w:val="00D7571B"/>
    <w:rsid w:val="00DE0D0B"/>
    <w:rsid w:val="00E44337"/>
    <w:rsid w:val="00E56740"/>
    <w:rsid w:val="00EE046B"/>
    <w:rsid w:val="00F25292"/>
    <w:rsid w:val="00FB5EC6"/>
  </w:rsids>
  <m:mathPr>
    <m:mathFont m:val="Liberation 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C20E44"/>
    <w:pPr>
      <w:ind w:left="720"/>
      <w:contextualSpacing/>
    </w:pPr>
  </w:style>
  <w:style w:type="table" w:styleId="TableGrid">
    <w:name w:val="Table Grid"/>
    <w:basedOn w:val="TableNormal"/>
    <w:uiPriority w:val="59"/>
    <w:rsid w:val="00D7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D307B0"/>
    <w:pPr>
      <w:spacing w:after="0"/>
      <w:jc w:val="right"/>
    </w:pPr>
    <w:rPr>
      <w:sz w:val="22"/>
      <w:szCs w:val="22"/>
    </w:rPr>
  </w:style>
  <w:style w:type="character" w:customStyle="1" w:styleId="NameChar">
    <w:name w:val="Name Char"/>
    <w:basedOn w:val="DefaultParagraphFont"/>
    <w:link w:val="Name"/>
    <w:rsid w:val="00D307B0"/>
  </w:style>
  <w:style w:type="paragraph" w:customStyle="1" w:styleId="15Spacing">
    <w:name w:val="1.5 Spacing"/>
    <w:basedOn w:val="Normal"/>
    <w:link w:val="15SpacingChar"/>
    <w:qFormat/>
    <w:rsid w:val="00D307B0"/>
    <w:pPr>
      <w:spacing w:line="360" w:lineRule="auto"/>
    </w:pPr>
  </w:style>
  <w:style w:type="character" w:customStyle="1" w:styleId="15SpacingChar">
    <w:name w:val="1.5 Spacing Char"/>
    <w:basedOn w:val="DefaultParagraphFont"/>
    <w:link w:val="15Spacing"/>
    <w:rsid w:val="00D307B0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07B0"/>
    <w:pPr>
      <w:jc w:val="center"/>
    </w:pPr>
    <w:rPr>
      <w:rFonts w:asciiTheme="majorHAnsi" w:hAnsiTheme="majorHAns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7B0"/>
    <w:rPr>
      <w:rFonts w:asciiTheme="majorHAnsi" w:hAnsiTheme="majorHAns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7B0"/>
    <w:pPr>
      <w:jc w:val="center"/>
    </w:pPr>
    <w:rPr>
      <w:rFonts w:asciiTheme="majorHAnsi" w:hAnsiTheme="majorHAns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7B0"/>
    <w:rPr>
      <w:rFonts w:asciiTheme="majorHAnsi" w:hAnsiTheme="majorHAnsi"/>
      <w:sz w:val="28"/>
      <w:szCs w:val="28"/>
    </w:rPr>
  </w:style>
  <w:style w:type="paragraph" w:styleId="NoSpacing">
    <w:name w:val="No Spacing"/>
    <w:aliases w:val="Double Space"/>
    <w:uiPriority w:val="1"/>
    <w:qFormat/>
    <w:rsid w:val="00D307B0"/>
    <w:pPr>
      <w:spacing w:after="0" w:line="48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rsid w:val="00C20E44"/>
    <w:pPr>
      <w:ind w:left="720"/>
      <w:contextualSpacing/>
    </w:pPr>
  </w:style>
  <w:style w:type="table" w:styleId="TableGrid">
    <w:name w:val="Table Grid"/>
    <w:basedOn w:val="TableNormal"/>
    <w:uiPriority w:val="59"/>
    <w:rsid w:val="00D75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4</Pages>
  <Words>436</Words>
  <Characters>2487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Josef Grzenda</cp:lastModifiedBy>
  <cp:revision>16</cp:revision>
  <dcterms:created xsi:type="dcterms:W3CDTF">2013-10-29T04:46:00Z</dcterms:created>
  <dcterms:modified xsi:type="dcterms:W3CDTF">2013-12-05T03:43:00Z</dcterms:modified>
</cp:coreProperties>
</file>