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032F" w14:textId="6CAC67D3" w:rsidR="00187F4C" w:rsidRPr="0040768A" w:rsidRDefault="0040768A">
      <w:pPr>
        <w:rPr>
          <w:lang w:val="es-ES"/>
        </w:rPr>
      </w:pPr>
      <w:r>
        <w:rPr>
          <w:lang w:val="es-ES"/>
        </w:rPr>
        <w:t>Prueba de documento para descargar.</w:t>
      </w:r>
    </w:p>
    <w:sectPr w:rsidR="00187F4C" w:rsidRPr="004076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8A"/>
    <w:rsid w:val="00187F4C"/>
    <w:rsid w:val="0040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49A9"/>
  <w15:chartTrackingRefBased/>
  <w15:docId w15:val="{66F3E55C-A0AF-45EA-B2CE-2393AF6D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Montiel Pérez</dc:creator>
  <cp:keywords/>
  <dc:description/>
  <cp:lastModifiedBy>Juan José Montiel Pérez</cp:lastModifiedBy>
  <cp:revision>1</cp:revision>
  <dcterms:created xsi:type="dcterms:W3CDTF">2021-03-10T06:55:00Z</dcterms:created>
  <dcterms:modified xsi:type="dcterms:W3CDTF">2021-03-10T06:55:00Z</dcterms:modified>
</cp:coreProperties>
</file>