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设某企业2006年的产值为5000万，计划以后每年的增长率为x(x从键盘输入，例如输入8.75表示8.75%)，计算该企业的产值在哪年实现翻番以及翻番时的产值，然后输出(输出时以万为单位，应考虑有小数)。编程可用素材：printf("Please input x: ")、printf("\nyear = … nian, chanzhi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程序的运行效果应类似地如图1所示，图1中的50.6是从键盘输入的内容。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x: 50.6</w:t>
            </w:r>
            <w:r>
              <w:br w:type="textWrapping"/>
            </w:r>
            <w:r>
              <w:br w:type="textWrapping"/>
            </w:r>
            <w:r>
              <w:t>year = 2008 nian, chanzhi = 11340.18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x, y = 5000;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y*(1 + x / 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(y &lt; 10000);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printf("\nyear = %d nian, chanzhi = %-.2f\n", 2006+i, 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从键盘读入两个字符cBegin和cEnd，要求输出≥cBegin且≤cEnd的所有字符。编程可用素材：printf("Please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程序的运行效果应类似地如图1所示，图1中的AM是从键盘输入的内容。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AM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ABCDEFGHIJKLM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cbegin, cend,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&amp;cbegin, &amp;cend);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(i=cbegin ; i&lt;=cend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从键盘读入两个字符cBegin和cEnd，要求输出≤cBegin且≥cEnd的所有字符。编程可用素材：printf("Please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程序的运行效果应类似地如图1所示，图1中的MA是从键盘输入的内容。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MLKJIHGFEDCBA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x1, x2,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&amp;x1,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(x1 &gt; x2)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(i=x1 ; i&gt;=x2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(i=x2 ; i&gt;=x1 ; i--)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从键盘读入一个字符cBegin和一个数iCount，要求输出≥cBegin的iCount个字符。编程可用素材：printf("Please Input a char and a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 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char and a number: A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ABCDEFGHI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cbegin;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char and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 %d", &amp;cbegin,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(cbegin ; icount&gt;0 ; cbegin++,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cbegin);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从键盘读入一个字符cBegin和一个数iCount，要求输出≤cBegin的iCount个字符。编程可用素材：printf("Please Input a char and a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程序的运行效果应类似地如图1所示，图1中的M 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char and a number: M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MLKJIHGFE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char and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scanf("%c%d", &amp;op,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op);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op = op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求S=1/1！+1/2！+1/3！+…+1/N！并输出结果(显示时小数部分占16位，计算时要求从第1项开始往后累加)。N为任意自然数(只考虑int型)，从键盘读入。编程可用素材：printf("Please input n: ")、printf("\nS=1/1!+1/2!+...+1/…!=…。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S=1/1!+1/2!+...+1/18!=1.7182818284590455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 = 0,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&lt;= 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j*i;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(i &gt; 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s + 1 /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printf("\nS=1/1!+1/2!+...+1/%d!=%-.16f\n", n, 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一个球从10000m高度自由落下，每次落地后反弹回原高度的一半，再落下，再反弹。求它在第n(n从键盘输入)次落地时，共经过多少米？第n次反弹多高？编程可用素材：printf("Please input n: ")、printf("\nsn=…,hn=…。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sn=29960.937500,hn=9.765625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sum = 0, high = 10000;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(i; i&gt;0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high /=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3*high;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printf("\nsn=%12.6lf,hn=%7.6lf\n", sum - high, high);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猴子吃桃问题。猴子第一天摘下若干个桃子，当即吃了一半，还不过瘾，又多吃了一个。第二天早上又将剩下的桃子吃掉一半，又多吃了一个。以后每天早上都吃了前一天剩下的一半零一个。到第n(n从键盘输入)天早上想再吃时，就只剩下一个桃子了。求第一天共摘了多少个桃子(不考虑猴子是否真的能吃多少桃子)。编程可用素材：printf("Please input n: ")、printf("\ntotal=…"…。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total=12286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sum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(i=num-1 ; i&gt;0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(sum + 1)*2;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printf("\ntotal=%d\n",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从键盘读入一个整数Num，按从小到大的顺序依次输出所有满足条件的3位数：该数各位数字的立方和等于Num。编程可用素材：printf("Please Input a number: ")、printf("\nResult: ")、printf("%5d"…、printf("not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程序的运行效果应类似地如图1和图2所示，图1中的251和图2中的300是从键盘输入的内容。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155  236  263  326  362  515  551  623  632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程序运行效果示例(所有各位数字之立方和等于251的3位数)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300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程序运行效果示例(未找到各位数字之立方和等于300的3位数)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int num, i, gw, j, sw, bw, find;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(i=100 ; i&lt;1000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j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(gw*gw*gw + sw*sw*sw + bw*bw*bw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从键盘读入两个整数iBegin和iEnd，要求输出≥iBegin且≤iEnd的所有整数。编程可用素材：printf("Please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程序的运行效果应类似地如图1所示，图1中的51 62是从键盘输入的内容。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51 62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51 52 53 54 55 56 57 58 59 60 61 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iend;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ibegin&lt;=iend ; ibegin++)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%3d",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从键盘读入两个整数iBegin和iEnd，要求输出≤iBegin且≥iEnd的所有整数。编程可用素材：printf("Please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程序的运行效果应类似地如图1所示，图1中的203 192是从键盘输入的内容。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203 192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203 202 201 200 199 198 197 196 195 194 193 192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iend;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&amp;iend);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ibegin&gt;=iend ; ibegin--)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从键盘读入两个整数iBegin和iCount，要求输出≥iBegin的iCount个整数。编程可用素材：printf("Please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程序的运行效果应类似地如图1所示，图1中的301 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301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301 302 303 304 305 306 307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ibegin++,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编写一程序P229.C实现以下功能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程序的运行效果应类似地如图1所示，图1中的9210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9210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9210 9209 9208 9207 9206 9205 9204 9203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ibegin--,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从键盘读入两个整数iBegin和iCount，要求输出≥iBegin的iCount个整数(后一数为前一数加5)。编程可用素材：printf("Please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程序的运行效果应类似地如图1所示，图1中的261 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261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261 266 271 276 281 286 291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ibegin += 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从键盘读入两个整数iBegin和iCount，要求输出≤iBegin的iCount个整数(后一数为前一数减7)。编程可用素材：printf("Please Input two number: ")、printf("\nResult: ")、printf(" %d"…。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程序的运行效果应类似地如图1所示，图1中的903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903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903 896 889 882 875 868 861 854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ibegin, icount;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&amp;ibegin, &amp;icount);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(ibegin ; icount&gt;0 ; icount--)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ibegin);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ibegin -= 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从键盘读入一个整数Num，按从小到大的顺序依次输出所有满足条件的3位数：“该数各位数字的平方和”再加上“该数/2”等于Num。编程可用素材：printf("Please Input a number: ")、printf("\nResult: ")、printf("%5d"…、printf("not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程序的运行效果应类似地如图1和图2所示，图1中的293和图2中的199是从键盘输入的内容。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293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289  368  455  504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199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j, num, x, y, zi, i=100;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&lt;= 999)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i / 10 %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(x*x+y*y+zi*zi+i/2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printf("%5d",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(j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从键盘读入一个整数Num，按从小到大的顺序依次输出所有满足条件的3位数：“该数各位数字之积”加上“该数十位数的平方”加上“该数个位数的立方”之和等于Num。编程可用素材：printf("Please Input a number: ")、printf("\nResult: ")、printf("%4d"…、printf("not Find!\n")。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程序的运行效果应类似地如图1和图2所示，图1中的216和图2中的218是从键盘输入的内容。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106 206 306 406 493 506 606 706 806 906 982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218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not Find!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gw, j, sw, bw, find;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(i=100 ; i&lt;1000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j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(gw*sw*bw + sw*sw + gw*gw*gw == num)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%4d",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!=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从键盘读入两个字符cBegin和cEnd，要求按示例格式依次输出≤cBegin且≥cEnd的每一字符及其下一字符。编程可用素材：printf("Please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MN, LM, KL, JK, IJ, HI, GH, FG, EF, DE, CD, BC, AB,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(c1 ; c1&gt;=c2 ; c1--)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%c%c,", c1, c1+1);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从键盘读入两个整数iBegin和iEnd，要求按示例输出≤iBegin且≥iEnd的所有整数及其相邻的数。编程可用素材：printf("Please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800 795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800/801 799/800 798/799 797/798 796/797 795/796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(n1 ; n1&gt;=n2 ; n1--)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%d/%d", n1, n1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从键盘读入两个字符cBegin和cEnd，要求按示例格式依次输出≤cBegin且≥cEnd的每一字符及其后两字符。编程可用素材：printf("Please Input two char: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char: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MA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MNO, LMN, KLM, JKL, IJK, HIJ, GHI, FGH, EFG, DEF, CDE, BCD, ABC,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char: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scanf("%c%c",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(c1 ; c1&gt;=c2 ; c1--)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%c%c%c,", c1, c1 + 1, c1 + 2);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从键盘读入两个整数iBegin和iCount，要求输出≤iBegin的iCount个整数(后一数为前一数减11)及其相邻的下一数。编程可用素材：printf("Please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903 6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903/904 892/893 881/882 870/871 859/860 848/849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(n1 ; n2&gt;0 ; n2--)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%d/%d", n1, n1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n1 -= 11;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从键盘读入两个整数iBegin和iCount，要求依次输出≤iBegin的iCount个整数。编程可用素材：printf("Please Input two number: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921 8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1-921 2-920 3-919 4-918 5-917 6-916 7-915 8-914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%d-%d", i, 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n1 -=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星期几的第一个字母（接收字符请用getchar()），由程序判断是星期几，并显示其对应的英文单词，如果第一个字母一样，则继续判断第二个字母。星期的第一个字母都为大写。如果输入的字符不能构成星期的英文单词，则输出“data error”。程序可重复判断，直至输入字母‘Y’。注：星期一至星期日对应的单词为Monday,Tuesday,Wednesday,Thursday,Friday,Saturday,Sunday。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letter of someday: ")...、printf("Monday\n")...、printf("Wednesday\n")...、printf("Friday\n")...、printf("Tuesday\n")...、printf("Thursday\n")...、printf("Saturday\n")...、printf("Sunday\n")...、printf("data error\n")...。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程序的运行效果应类似地如图1所示，图1中的WSajTxMTTuY是从键盘输入的内容。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885950"/>
            <wp:effectExtent l="0" t="0" r="18415" b="0"/>
            <wp:docPr id="2" name="图片 2" descr="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find, seek;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letter of someday: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ch!='u' &amp;&amp; ch!='h' &amp;&amp; ch!='T')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'T')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ch=='u')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printf("Tuesday\n");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(find==1 &amp;&amp; ch=='h')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printf("Thursday\n");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 &amp;&amp; find!=1 &amp;&amp; seek!=1)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ch!='a' &amp;&amp; ch!='u' &amp;&amp; ch!='S')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'M')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printf("Monday\n");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'W')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printf("Wednesday\n");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'F')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printf("Friday\n");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== 'S')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ch=='a')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printf("Saturday\n");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(seek==1 &amp;&amp; ch=='u')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printf("Sunday\n");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seek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(ch != 'Y')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(ch != 'Y');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用scanf输入10个整数（采用int数据类型），计算所有正数的和、负数的和以及10个数的和。编程可用素材：printf("Input 10 integers: ")、printf("\nzhengshu=…,fushu=…,all=…。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 6 20 -45 35 56 -23 -4 9 70是从键盘输入的内容。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4 6 20 -45 35 56 -23 -4 9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zhengshu=200,fushu=-72,all=128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zs = 0, fs = 0, all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i&lt;10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all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printf("\nzhengshu=%d,fushu=%d,all=%d\n", zs, fs, all);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s=a+aa+aaa+aaaa+aa...a的值，其中a是一个数字（可取1～9之间的一个值）。例如2+22+222+2222+22222（此时共有5个数相加），其中a值和有几个数相加由键盘输入控制。注意s的值有可能超出int的范围，编程可用素材：printf("Please input a,n: ")、printf("\na+aa+...=…。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程序的运行效果应类似地如图1所示，图1中的2,3是从键盘输入的内容。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a,n: 2,3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a+aa+...=246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s, bi, a,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a,n: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scanf("%lf,%lf", &amp;a,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bi =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 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 = 10*a;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bi = bi + 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 = s + bi;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printf("\na+aa+...=%.0lf\n", 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(1)从键盘输入一个一百分制成绩，如果不在0～100范围内，则要求重新输入数据，直到输入的数据在0～100范围内。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(2)将输入的数据转换成等级‘A’，‘B’，‘C’，‘D’，‘E’。90分以上为‘A’，80～89分为‘B’，70～79分为‘C’，60～69分为‘D’，60分以下为‘E’。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(3)要求使用switch、case、default语句，结果赋值给变量grade，并将变量grade的值输出到屏幕上。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(4)变量数据类型的选择应适当，在保证满足设计要求精度的情况下，养成不浪费内存空间和计算时间的好习惯。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score(0-100): ")、printf("\nscore=…,grade=…。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55.3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score=55.3,grade=E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score;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score(0-100):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(score &lt; 0 || score &gt; 100);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(int)score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9: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printf("\nscore=%-.1f,grade=A\n",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8: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printf("\nscore=%-.1f,grade=B\n",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7: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printf("\nscore=%-.1f,grade=C\n",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 6: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printf("\nscore=%-.1f,grade=D\n",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printf("\nscore=%-.1f,grade=E\n", score);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正整数m和n，求其最大公约数和最小公倍数。注：最大公约数也称最大公因子，指某几个整数共有因子中最大的一个；两个整数公有的倍数称为它们的公倍数，其中最小的一个正整数称为它们两个的最小公倍数。编程可用素材：printf("please input two integer numbers: ")、printf("\nthe greatest common divisor is …、printf("\nthe least common multiple is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程序的运行效果应类似地如图1所示，图1中的35 15是从键盘输入的内容。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integer numbers: 35 15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greatest common divisor is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least common multiple is 105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integer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!=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i -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j -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greatest common divisor is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least common multiple is %d\n", n1*n2/i);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键盘输入m,n（约定：m和n均≤1000且为正整数），输出介于m和n（含m和n）中能被3整除且至少有位数字是5的所有整数。编程可用素材：printf("Input m, n: ")、printf("\nResult: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程序的运行效果应类似地如图1和图2所示，图1中的100,200和图2中的195,15是从键盘输入的内容。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m, n: 100,200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105 135 150 153 156 159 165 195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m, n: 195,15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15 45 51 54 57 75 105 135 150 153 156 159 165 195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n, qw, bw, sw, gw,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m,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 &gt;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j ; i &lt;= k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qw = i / 1000;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bw = i / 100 %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 = i / 10 %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gw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(((qw + bw + sw + gw)%3 == 0) &amp;&amp; (qw == 5 || bw == 5 || sw == 5 || gw == 5))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计算X的Y次方，其中Y为整数（可以是负整数或0），X为实型。注意，程序中不能使用库函数pow或使用同名的变量、函数、单词。编程可用素材：printf("Input x, y: ")、printf("\nResult: …^…=…。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程序的运行效果应类似地如图1和图2所示，图1中的3.7,5和图2中的4,-2是从键盘输入的内容。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x, y: 3.7,5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3.700000^5=693.439570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x, y: 4,-2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4.000000^-2=0.062500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y,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x, zi=1;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x,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scanf("%lf,%d", &amp;x, &amp;y);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abs(y) ; i &gt; 0 ; i--)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zi = zi*x;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(y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(y &lt;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printf("\nResult:%lf^%d=%lf", x, y, 1/zi);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编写一程序P793.C实现以下功能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从键盘读入一个数n(必须使用long int)，先逆序输出n的各位数，再输出n的各位数之和。编程可用素材：printf("请输入一个数：")、printf("\n该数的各位数之逆序为：")、printf("\n该数的各位数之和为：%d\n"…。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1234567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该数的各位数之逆序为：7654321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该数的各位数之和为：28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int n, i, j, k, lj, m=0;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printf("\n该数的各位数之逆序为：");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(i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i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i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printf("\n该数的各位数之和为：");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lj =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(k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lj = k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 = m + lj;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编写一程序P830.C实现以下功能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求1+2+3+……+n≤m时的最大n值及和sum(＝1+2+3+……+n)，其中m从键盘输入——不得使用解方程、算平方根方法。编程可用素材：printf("please input m: ")、printf("\nResult: n=…, sum=…。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10000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n=140, sum=9870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n, sum=0;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(n = 0 ; sum &lt;= m-n+1 ; 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n*(1 + n)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n=%d, sum=%d\n", n-1,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根据输入的n在屏幕上显示对应的以#组成的菱形图案。编程可用素材：printf("Please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程序运行效果示例(n=1时)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###########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#########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#######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#####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###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#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 = 1 ; i &lt;= 2*n + 1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 = 1 ; j &lt;= 2*n + 1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(i+j&gt;=n+2 &amp;&amp; j-i&lt;=n &amp;&amp; i-j&lt;=n &amp;&amp; i+j&lt;=3*n+2)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printf("#");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根据输入的n(约定n&gt;1)在屏幕上显示对应的图案。编程可用素材：printf("Please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程序运行效果示例(n=2时)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   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d     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       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d     d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   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b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j&lt;=2*n-1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(i+j==n+1 || j-i==n-1)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'a'+i-1);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(i-j==n-1 || i+j==3*n-1)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'a'+2*n-1-i);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根据输入的n(约定n&gt;0)在屏幕上显示对应的图案。编程可用素材：printf("Please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程序运行效果示例(n=3时)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@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@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@     @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       @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j&lt;=2*n-1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(i==j || i+j==2*n)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printf("@");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根据输入的n(约定n&gt;0)在屏幕上显示对应的图案。编程可用素材：printf("Please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程序运行效果示例(n=3时)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$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$   $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程序运行效果示例(n=5时)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i&lt;=2*n-1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(i+j==n+1 || j==1 &amp;&amp; i&lt;n)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printf("$");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(i-j==n-1 || j==1 &amp;&amp; i&gt;n)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printf("$");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如果一个正整数恰好等于它的所有因子(包括1但不包括自身)之和，则称之为“完数”，例如6的因子是1，2，3，且6=1+2+3，因此6是完数。编写程序，输入数据范围((约定数的上限≤32767、此时因子数≤100))，输出该范围之内的所有完数及其个数。编程可用素材：printf("Input 2 integer to determine the range: ")、printf("\nwanShu is: ")、printf("\n   Count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 2000是从键盘输入的内容。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integer to determine the range: 10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wanShu is: 28 496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Count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i, j, sum, count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integer to determine the range: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&amp;n1, &amp;n2);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printf("\nwanShu is: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(i=n1 ; i&lt;=n2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j&lt;i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j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sum)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%d",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   Count = %d\n", 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从键盘输入1～9之间的一个数，根据输入的数，输出对应的下三角乘法口诀表。要求积的输出占3个宽度，且左对齐。编程可用素材：printf("input a number(1~9):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程序的运行效果应类似地如图1和图2所示，图1中的3和图2中的7是从键盘输入的内容。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number(1~9):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1*1=1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2*1=2  2*2=4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3*1=3  3*2=6  3*3=9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number(1~9):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1*1=1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2*1=2  2*2=4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3*1=3  3*2=6  3*3=9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4*1=4  4*2=8  4*3=12 4*4=16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5*1=5  5*2=10 5*3=15 5*4=20 5*5=25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6*1=6  6*2=12 6*3=18 6*4=24 6*5=30 6*6=36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7*1=7  7*2=14 7*3=21 7*4=28 7*5=35 7*6=42 7*7=49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number(1~9):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j&lt;=n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printf("%d*%d=%-3d", i, j, i*j);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输出n行星号，每行5个*星号。编程可用素材：printf("please input n: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程序的运行效果应类似地如图1所示，图1中的4是从键盘输入的内容。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n: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 * * * *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printf("* * * * *\n");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公鸡每只5元，母鸡每只3元，小鸡每3只1元，用M元钱买N只鸡，问公鸡、母鸡、小鸡各几只。编程可用素材：printf("Input the money: ")、printf("Input the number: ")、printf("\n  cock   hen chick\n")。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money: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cock   hen chick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0    25    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4    18    78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8    11    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12     4    84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money: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cock   hen chick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1    17    72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5    10    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9     3    78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cock, hen, chick, M,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money: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  cock   hen chick\n");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(cock=0 ; cock&lt;=N ; cock++)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(hen=0 ; hen&lt;=N ; hen++)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(chick=0 ; chick&lt;=N ; chick++)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(chick%3==0 &amp;&amp; cock+hen+chick==N &amp;&amp; 5*cock+3*hen+chick/3==M)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printf("%6d%6d%6d\n", cock, hen, chick);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编写一程序P741.C实现以下功能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输入两个整数m和n，输出大于等于m（m&gt;5）的n个素数，输出的各素数间以空格相隔。注：素数(Prime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the m, n: ")、printf("\nThe result:\n")。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m,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17, 5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17 19 23 29 31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图1 程序运行效果示例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#include&lt;stdio.h&gt;</w:t>
      </w:r>
    </w:p>
    <w:p>
      <w:pPr>
        <w:rPr>
          <w:rFonts w:hint="eastAsia"/>
          <w:color w:val="2E75B6" w:themeColor="accent1" w:themeShade="BF"/>
        </w:rPr>
      </w:pP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int main(void)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int n1, n2, i, j, find, count = 0;</w:t>
      </w:r>
    </w:p>
    <w:p>
      <w:pPr>
        <w:rPr>
          <w:rFonts w:hint="eastAsia"/>
          <w:color w:val="2E75B6" w:themeColor="accent1" w:themeShade="BF"/>
        </w:rPr>
      </w:pP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printf("Input the m, n: ");</w:t>
      </w:r>
      <w:bookmarkStart w:id="0" w:name="_GoBack"/>
      <w:bookmarkEnd w:id="0"/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scanf("%d, %d", &amp;n1, &amp;n2);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printf("\nThe result:\n");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for (i=n1 ; count&lt;n2 ; i++)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for (j=2 ; j&lt;i ; j++)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if (i%j == 0)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find = 0;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if (find != 0)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printf("%d ", i);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count++;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if (find == 0)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{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find = 1;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printf("\n");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ab/>
      </w:r>
      <w:r>
        <w:rPr>
          <w:rFonts w:hint="eastAsia"/>
          <w:color w:val="2E75B6" w:themeColor="accent1" w:themeShade="BF"/>
        </w:rPr>
        <w:t>return 0;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315CE"/>
    <w:rsid w:val="04F87D48"/>
    <w:rsid w:val="09856A87"/>
    <w:rsid w:val="09BC676A"/>
    <w:rsid w:val="0A3F2330"/>
    <w:rsid w:val="0A4F68C8"/>
    <w:rsid w:val="0F825701"/>
    <w:rsid w:val="102E2CF5"/>
    <w:rsid w:val="13337AED"/>
    <w:rsid w:val="183710C7"/>
    <w:rsid w:val="187F72BD"/>
    <w:rsid w:val="192A2A68"/>
    <w:rsid w:val="1D68774B"/>
    <w:rsid w:val="1E4626D0"/>
    <w:rsid w:val="23D1041A"/>
    <w:rsid w:val="245C51E2"/>
    <w:rsid w:val="255E785B"/>
    <w:rsid w:val="25AA1ED9"/>
    <w:rsid w:val="27EA7EFC"/>
    <w:rsid w:val="2909285F"/>
    <w:rsid w:val="2A955869"/>
    <w:rsid w:val="2C7315CE"/>
    <w:rsid w:val="314E69E9"/>
    <w:rsid w:val="33373894"/>
    <w:rsid w:val="379A05C5"/>
    <w:rsid w:val="38423E27"/>
    <w:rsid w:val="38A034E5"/>
    <w:rsid w:val="38E1141F"/>
    <w:rsid w:val="3A03773A"/>
    <w:rsid w:val="3A071194"/>
    <w:rsid w:val="3D98059B"/>
    <w:rsid w:val="3ECA4190"/>
    <w:rsid w:val="43F452BB"/>
    <w:rsid w:val="44C72152"/>
    <w:rsid w:val="44D34D09"/>
    <w:rsid w:val="46217C1A"/>
    <w:rsid w:val="4B87772E"/>
    <w:rsid w:val="4D9E31E5"/>
    <w:rsid w:val="4DDA7792"/>
    <w:rsid w:val="4E3B6981"/>
    <w:rsid w:val="52524B9C"/>
    <w:rsid w:val="54F46459"/>
    <w:rsid w:val="551654B8"/>
    <w:rsid w:val="55846738"/>
    <w:rsid w:val="55EF69D3"/>
    <w:rsid w:val="567A60F9"/>
    <w:rsid w:val="5A081D1C"/>
    <w:rsid w:val="5A3D049F"/>
    <w:rsid w:val="5A650AFE"/>
    <w:rsid w:val="5CFE439A"/>
    <w:rsid w:val="5FEB36A7"/>
    <w:rsid w:val="64AD03BA"/>
    <w:rsid w:val="659473B3"/>
    <w:rsid w:val="65E83FB7"/>
    <w:rsid w:val="66C6076D"/>
    <w:rsid w:val="6C4C5516"/>
    <w:rsid w:val="6D891A42"/>
    <w:rsid w:val="6E580E15"/>
    <w:rsid w:val="6F896F89"/>
    <w:rsid w:val="70283CB6"/>
    <w:rsid w:val="71CD48BB"/>
    <w:rsid w:val="72BA5B47"/>
    <w:rsid w:val="73711DF2"/>
    <w:rsid w:val="777F5563"/>
    <w:rsid w:val="782A6C02"/>
    <w:rsid w:val="79905B80"/>
    <w:rsid w:val="7C314E4E"/>
    <w:rsid w:val="7FE142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2016-01-02T09:26:00Z</dcterms:created>
  <dc:creator>16896</dc:creator>
  <cp:lastModifiedBy>苏金</cp:lastModifiedBy>
  <dcterms:modified xsi:type="dcterms:W3CDTF">2016-03-24T13:19:00Z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