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7528A8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AccountBL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EB5D80" w:rsidRPr="00F81CE6" w:rsidTr="004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EB5D80" w:rsidRDefault="00EB5D80" w:rsidP="00EB5D80">
            <w:pPr>
              <w:rPr>
                <w:rFonts w:ascii="微软雅黑" w:eastAsia="微软雅黑" w:hAnsi="微软雅黑"/>
                <w:sz w:val="18"/>
                <w:szCs w:val="21"/>
              </w:rPr>
            </w:pPr>
          </w:p>
          <w:p w:rsidR="00EB5D80" w:rsidRPr="009A1CA7" w:rsidRDefault="0065505F" w:rsidP="00EB5D80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Account</w:t>
            </w:r>
            <w:r w:rsidR="004150E0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="00EB5D80" w:rsidRPr="009A1CA7">
              <w:rPr>
                <w:rFonts w:ascii="微软雅黑" w:eastAsia="微软雅黑" w:hAnsi="微软雅黑" w:hint="eastAsia"/>
                <w:sz w:val="18"/>
                <w:szCs w:val="21"/>
              </w:rPr>
              <w:t>getAccount</w:t>
            </w:r>
            <w:r w:rsidR="00B803F3">
              <w:rPr>
                <w:rFonts w:ascii="微软雅黑" w:eastAsia="微软雅黑" w:hAnsi="微软雅黑"/>
                <w:sz w:val="18"/>
                <w:szCs w:val="21"/>
              </w:rPr>
              <w:t>V</w:t>
            </w:r>
            <w:bookmarkStart w:id="0" w:name="_GoBack"/>
            <w:bookmarkEnd w:id="0"/>
            <w:r w:rsidR="00EB5D80" w:rsidRPr="009A1CA7">
              <w:rPr>
                <w:rFonts w:ascii="微软雅黑" w:eastAsia="微软雅黑" w:hAnsi="微软雅黑"/>
                <w:sz w:val="18"/>
                <w:szCs w:val="21"/>
              </w:rPr>
              <w:t>O</w:t>
            </w:r>
            <w:r w:rsidR="00EB5D80" w:rsidRPr="009A1CA7">
              <w:rPr>
                <w:rFonts w:ascii="微软雅黑" w:eastAsia="微软雅黑" w:hAnsi="微软雅黑" w:hint="eastAsia"/>
                <w:sz w:val="18"/>
                <w:szCs w:val="21"/>
              </w:rPr>
              <w:t>s</w:t>
            </w:r>
          </w:p>
          <w:p w:rsidR="00EB5D80" w:rsidRPr="006A001C" w:rsidRDefault="00EB5D80" w:rsidP="00EB5D80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  <w:tc>
          <w:tcPr>
            <w:tcW w:w="1123" w:type="dxa"/>
          </w:tcPr>
          <w:p w:rsidR="00EB5D80" w:rsidRPr="006A001C" w:rsidRDefault="00EB5D80" w:rsidP="00EB5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EB5D80" w:rsidRPr="00334582" w:rsidRDefault="00784FD9" w:rsidP="00EB5D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 w:rsidR="00B803F3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AccountV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O getAccountVOs()</w:t>
            </w:r>
          </w:p>
        </w:tc>
      </w:tr>
      <w:tr w:rsidR="00EB5D80" w:rsidRPr="00F81CE6" w:rsidTr="004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EB5D80" w:rsidRPr="00F81CE6" w:rsidRDefault="00EB5D80" w:rsidP="00EB5D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5D80" w:rsidRPr="006A001C" w:rsidRDefault="00EB5D80" w:rsidP="00EB5D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5D80" w:rsidRPr="00334582" w:rsidRDefault="00AA1D71" w:rsidP="00EB5D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管理员登陆成功</w:t>
            </w:r>
          </w:p>
        </w:tc>
      </w:tr>
      <w:tr w:rsidR="00EB5D80" w:rsidRPr="00F81CE6" w:rsidTr="004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EB5D80" w:rsidRPr="00F81CE6" w:rsidRDefault="00EB5D80" w:rsidP="00EB5D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5D80" w:rsidRPr="006A001C" w:rsidRDefault="00EB5D80" w:rsidP="00EB5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5D80" w:rsidRPr="00334582" w:rsidRDefault="000D0AEB" w:rsidP="00EB5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显示所有账户名</w:t>
            </w:r>
          </w:p>
        </w:tc>
      </w:tr>
      <w:tr w:rsidR="00EB5D80" w:rsidRPr="00F81CE6" w:rsidTr="004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EB5D80" w:rsidRPr="006A001C" w:rsidRDefault="00EB5D80" w:rsidP="00B52643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Account</w:t>
            </w:r>
            <w:r w:rsidRPr="007D4B93">
              <w:rPr>
                <w:rFonts w:ascii="微软雅黑" w:eastAsia="微软雅黑" w:hAnsi="微软雅黑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</w:t>
            </w:r>
            <w:r w:rsidR="00B52643">
              <w:rPr>
                <w:rFonts w:ascii="微软雅黑" w:eastAsia="微软雅黑" w:hAnsi="微软雅黑"/>
                <w:sz w:val="18"/>
                <w:szCs w:val="21"/>
              </w:rPr>
              <w:t>ID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at</w:t>
            </w:r>
          </w:p>
        </w:tc>
        <w:tc>
          <w:tcPr>
            <w:tcW w:w="1123" w:type="dxa"/>
          </w:tcPr>
          <w:p w:rsidR="00EB5D80" w:rsidRPr="006A001C" w:rsidRDefault="00EB5D80" w:rsidP="00EB5D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EB5D80" w:rsidRPr="00334582" w:rsidRDefault="00EB5D80" w:rsidP="00B526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public List&lt;</w:t>
            </w:r>
            <w:r w:rsidR="00965AE4">
              <w:rPr>
                <w:rFonts w:ascii="Calibri" w:eastAsia="宋体" w:hAnsi="Calibri" w:cs="Times New Roman"/>
              </w:rPr>
              <w:t xml:space="preserve"> </w:t>
            </w:r>
            <w:r w:rsidR="00DA481F">
              <w:rPr>
                <w:rFonts w:ascii="Calibri" w:eastAsia="宋体" w:hAnsi="Calibri" w:cs="Times New Roman"/>
              </w:rPr>
              <w:t>CheckAccount</w:t>
            </w:r>
            <w:r w:rsidR="00965AE4">
              <w:rPr>
                <w:rFonts w:ascii="Calibri" w:eastAsia="宋体" w:hAnsi="Calibri" w:cs="Times New Roman"/>
              </w:rPr>
              <w:t>Message</w:t>
            </w:r>
            <w:r w:rsidR="00965AE4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&gt; check</w:t>
            </w:r>
            <w:r w:rsidR="00B52643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ID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at(</w:t>
            </w:r>
            <w:r w:rsidR="00111176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String AccountID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)</w:t>
            </w:r>
          </w:p>
        </w:tc>
      </w:tr>
      <w:tr w:rsidR="00EB5D80" w:rsidRPr="00F81CE6" w:rsidTr="004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EB5D80" w:rsidRPr="00F81CE6" w:rsidRDefault="00EB5D80" w:rsidP="00EB5D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5D80" w:rsidRPr="006A001C" w:rsidRDefault="00EB5D80" w:rsidP="00EB5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5D80" w:rsidRPr="00334582" w:rsidRDefault="00EB5D80" w:rsidP="007801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输入一个账户</w:t>
            </w:r>
            <w:r w:rsidR="007801BF"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名</w:t>
            </w:r>
            <w:r w:rsidR="000E504E"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并确认</w:t>
            </w:r>
          </w:p>
        </w:tc>
      </w:tr>
      <w:tr w:rsidR="00EB5D80" w:rsidRPr="00F81CE6" w:rsidTr="004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EB5D80" w:rsidRPr="00F81CE6" w:rsidRDefault="00EB5D80" w:rsidP="00EB5D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5D80" w:rsidRPr="006A001C" w:rsidRDefault="00EB5D80" w:rsidP="00EB5D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5D80" w:rsidRPr="00334582" w:rsidRDefault="00EB5D80" w:rsidP="00EB5D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检查输入信息是否符合系统要求，若符合，返回的list中只有一个显示正确的</w:t>
            </w:r>
            <w:r w:rsidR="00966C12">
              <w:rPr>
                <w:rFonts w:ascii="Calibri" w:eastAsia="宋体" w:hAnsi="Calibri" w:cs="Times New Roman"/>
              </w:rPr>
              <w:t>CheckAccountMessage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, 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否则返回能指示出错误的</w:t>
            </w:r>
            <w:r w:rsidR="00966C12">
              <w:rPr>
                <w:rFonts w:ascii="Calibri" w:eastAsia="宋体" w:hAnsi="Calibri" w:cs="Times New Roman"/>
              </w:rPr>
              <w:t>CheckAccountMessage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的列表</w:t>
            </w:r>
          </w:p>
        </w:tc>
      </w:tr>
      <w:tr w:rsidR="00EB5D80" w:rsidRPr="00F81CE6" w:rsidTr="005F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5D80" w:rsidRPr="00F81CE6" w:rsidRDefault="00EB5D80" w:rsidP="00EB5D8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Account</w:t>
            </w:r>
            <w:r w:rsidRPr="007D4B93">
              <w:rPr>
                <w:rFonts w:ascii="微软雅黑" w:eastAsia="微软雅黑" w:hAnsi="微软雅黑"/>
                <w:sz w:val="18"/>
                <w:szCs w:val="21"/>
              </w:rPr>
              <w:t>BL.</w:t>
            </w:r>
            <w:r w:rsidRPr="00C952B3">
              <w:rPr>
                <w:rFonts w:ascii="微软雅黑" w:eastAsia="微软雅黑" w:hAnsi="微软雅黑"/>
                <w:sz w:val="18"/>
                <w:szCs w:val="21"/>
              </w:rPr>
              <w:t>getAccountVO</w:t>
            </w:r>
          </w:p>
        </w:tc>
        <w:tc>
          <w:tcPr>
            <w:tcW w:w="1123" w:type="dxa"/>
          </w:tcPr>
          <w:p w:rsidR="00EB5D80" w:rsidRPr="006A001C" w:rsidRDefault="00EB5D80" w:rsidP="00EB5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EB5D80" w:rsidRPr="00334582" w:rsidRDefault="00EB5D80" w:rsidP="00780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getAccountVO(String AccountID)</w:t>
            </w:r>
          </w:p>
        </w:tc>
      </w:tr>
      <w:tr w:rsidR="00EB5D80" w:rsidRPr="00F81CE6" w:rsidTr="005F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5D80" w:rsidRPr="00F81CE6" w:rsidRDefault="00EB5D80" w:rsidP="00EB5D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5D80" w:rsidRPr="00F81CE6" w:rsidRDefault="00EB5D80" w:rsidP="00EB5D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5D80" w:rsidRPr="00334582" w:rsidRDefault="00EB5D80" w:rsidP="00EB5D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管理员输入用户名并且已经通过检查</w:t>
            </w:r>
          </w:p>
        </w:tc>
      </w:tr>
      <w:tr w:rsidR="00EB5D80" w:rsidRPr="00F81CE6" w:rsidTr="005F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5D80" w:rsidRPr="00F81CE6" w:rsidRDefault="00EB5D80" w:rsidP="00EB5D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5D80" w:rsidRPr="00F81CE6" w:rsidRDefault="00EB5D80" w:rsidP="00EB5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5D80" w:rsidRPr="00334582" w:rsidRDefault="00EB5D80" w:rsidP="00EB5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显示该用户名对应的用户信息</w:t>
            </w:r>
          </w:p>
        </w:tc>
      </w:tr>
      <w:tr w:rsidR="00EB0F71" w:rsidRPr="007F7270" w:rsidTr="00A2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Account.addAccount</w:t>
            </w:r>
          </w:p>
        </w:tc>
        <w:tc>
          <w:tcPr>
            <w:tcW w:w="1123" w:type="dxa"/>
          </w:tcPr>
          <w:p w:rsidR="00EB0F71" w:rsidRPr="006A001C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EB0F71" w:rsidRPr="00334582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Boolean addAccount(AccountPO po)</w:t>
            </w:r>
          </w:p>
        </w:tc>
      </w:tr>
      <w:tr w:rsidR="00EB0F71" w:rsidRPr="007F7270" w:rsidTr="00A2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0F71" w:rsidRPr="00F81CE6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0F71" w:rsidRPr="00334582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管理员确认删除该用户信息</w:t>
            </w:r>
          </w:p>
        </w:tc>
      </w:tr>
      <w:tr w:rsidR="00EB0F71" w:rsidRPr="007F7270" w:rsidTr="00A2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0F71" w:rsidRPr="00F81CE6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0F71" w:rsidRPr="00334582" w:rsidRDefault="00C7242C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上传</w:t>
            </w:r>
            <w:r w:rsidR="00EB0F71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AccountPO中的账户信息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至服务器</w:t>
            </w:r>
            <w:r w:rsidR="00EB0F71"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，</w:t>
            </w:r>
            <w:r w:rsidR="00EB0F71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返回boolean值判断是否成功</w:t>
            </w:r>
          </w:p>
        </w:tc>
      </w:tr>
      <w:tr w:rsidR="00EB0F71" w:rsidRPr="007F7270" w:rsidTr="00374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AccountBL.deleteAccount</w:t>
            </w:r>
          </w:p>
        </w:tc>
        <w:tc>
          <w:tcPr>
            <w:tcW w:w="1123" w:type="dxa"/>
          </w:tcPr>
          <w:p w:rsidR="00EB0F71" w:rsidRPr="006A001C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EB0F71" w:rsidRPr="00334582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Boolean deleteAccount(AccountPO po)</w:t>
            </w:r>
          </w:p>
        </w:tc>
      </w:tr>
      <w:tr w:rsidR="00EB0F71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0F71" w:rsidRPr="00F81CE6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0F71" w:rsidRPr="00334582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管理员确认删除该用户信息</w:t>
            </w:r>
          </w:p>
        </w:tc>
      </w:tr>
      <w:tr w:rsidR="00EB0F71" w:rsidRPr="007F7270" w:rsidTr="00374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0F71" w:rsidRPr="00F81CE6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0F71" w:rsidRPr="00334582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系统内删除AccountPO中的账户信息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，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返回boolean值判断是否成功</w:t>
            </w:r>
          </w:p>
        </w:tc>
      </w:tr>
      <w:tr w:rsidR="00EB0F71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Account.</w:t>
            </w:r>
            <w:r w:rsidRPr="007F2F72">
              <w:rPr>
                <w:rFonts w:ascii="微软雅黑" w:eastAsia="微软雅黑" w:hAnsi="微软雅黑"/>
                <w:sz w:val="18"/>
              </w:rPr>
              <w:t xml:space="preserve"> modifyAccount</w:t>
            </w:r>
          </w:p>
        </w:tc>
        <w:tc>
          <w:tcPr>
            <w:tcW w:w="1123" w:type="dxa"/>
          </w:tcPr>
          <w:p w:rsidR="00EB0F71" w:rsidRPr="006A001C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EB0F71" w:rsidRPr="00334582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Public Boolean modifyAccount(AccountPO po)</w:t>
            </w:r>
          </w:p>
        </w:tc>
      </w:tr>
      <w:tr w:rsidR="00EB0F71" w:rsidRPr="007F7270" w:rsidTr="00374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0F71" w:rsidRPr="006A001C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0F71" w:rsidRPr="00334582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管理员确认完成修改该用户信息</w:t>
            </w:r>
          </w:p>
        </w:tc>
      </w:tr>
      <w:tr w:rsidR="00EB0F71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0F71" w:rsidRPr="006A001C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0F71" w:rsidRPr="00334582" w:rsidRDefault="00AD679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将</w:t>
            </w:r>
            <w:r w:rsidR="00EB0F71"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修改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后的</w:t>
            </w:r>
            <w:r w:rsidR="00EB0F71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AccountPO中的账户信息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上传至服务器端</w:t>
            </w:r>
            <w:r w:rsidR="00EB0F71"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，</w:t>
            </w:r>
            <w:r w:rsidR="00EB0F71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返回boolean值判断是否成功</w:t>
            </w:r>
          </w:p>
        </w:tc>
      </w:tr>
      <w:tr w:rsidR="00EE2973" w:rsidRPr="007F7270" w:rsidTr="00374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E2973" w:rsidRPr="00F81CE6" w:rsidRDefault="00B52643" w:rsidP="00EE29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Account.</w:t>
            </w:r>
            <w:r>
              <w:rPr>
                <w:rFonts w:ascii="微软雅黑" w:eastAsia="微软雅黑" w:hAnsi="微软雅黑"/>
                <w:sz w:val="18"/>
              </w:rPr>
              <w:t>checkAccountat</w:t>
            </w:r>
          </w:p>
        </w:tc>
        <w:tc>
          <w:tcPr>
            <w:tcW w:w="1123" w:type="dxa"/>
          </w:tcPr>
          <w:p w:rsidR="00EE2973" w:rsidRPr="006A001C" w:rsidRDefault="00EE2973" w:rsidP="00EE29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3DB4" w:rsidRPr="0046168A" w:rsidRDefault="00937E67" w:rsidP="00937E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public</w:t>
            </w:r>
            <w:r w:rsidRPr="0046168A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</w:t>
            </w:r>
            <w:r w:rsidR="00006D27" w:rsidRPr="0046168A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Boolean</w:t>
            </w:r>
          </w:p>
          <w:p w:rsidR="00EE2973" w:rsidRPr="00334582" w:rsidRDefault="00937E67" w:rsidP="001422D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checkAccountat(String ID</w:t>
            </w:r>
            <w:r w:rsidR="001422D8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, String password</w:t>
            </w: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)</w:t>
            </w:r>
          </w:p>
        </w:tc>
      </w:tr>
      <w:tr w:rsidR="00EE2973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E2973" w:rsidRPr="00F81CE6" w:rsidRDefault="00EE2973" w:rsidP="00EE29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E2973" w:rsidRPr="006A001C" w:rsidRDefault="00EE2973" w:rsidP="00EE2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E2973" w:rsidRPr="00334582" w:rsidRDefault="00C43BDB" w:rsidP="00EE2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用户输入账号和密码并确认</w:t>
            </w:r>
          </w:p>
        </w:tc>
      </w:tr>
      <w:tr w:rsidR="00EE2973" w:rsidRPr="007F7270" w:rsidTr="00374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E2973" w:rsidRPr="00F81CE6" w:rsidRDefault="00EE2973" w:rsidP="00EE29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E2973" w:rsidRPr="006A001C" w:rsidRDefault="00EE2973" w:rsidP="00EE29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E2973" w:rsidRPr="00334582" w:rsidRDefault="002B09F6" w:rsidP="00C725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检查输入</w:t>
            </w: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的账号和密码是否存在于系统中并匹配，若匹配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返回</w:t>
            </w:r>
            <w:r w:rsidR="00C7259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true</w:t>
            </w:r>
            <w:r w:rsidR="003A3ACD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，</w:t>
            </w: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否则返回</w:t>
            </w:r>
            <w:r w:rsidR="00C7259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false</w:t>
            </w:r>
          </w:p>
        </w:tc>
      </w:tr>
      <w:tr w:rsidR="00673671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73671" w:rsidRPr="00F81CE6" w:rsidRDefault="00673671" w:rsidP="006736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Account.login</w:t>
            </w:r>
          </w:p>
        </w:tc>
        <w:tc>
          <w:tcPr>
            <w:tcW w:w="1123" w:type="dxa"/>
          </w:tcPr>
          <w:p w:rsidR="00673671" w:rsidRPr="006A001C" w:rsidRDefault="00673671" w:rsidP="00673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73671" w:rsidRPr="00334582" w:rsidRDefault="00673671" w:rsidP="00673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 w:rsidR="00424FCA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UserV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O login(String ID)</w:t>
            </w:r>
          </w:p>
        </w:tc>
      </w:tr>
      <w:tr w:rsidR="00673671" w:rsidRPr="007F7270" w:rsidTr="00374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3671" w:rsidRPr="00F81CE6" w:rsidRDefault="00673671" w:rsidP="006736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673671" w:rsidRPr="006A001C" w:rsidRDefault="00673671" w:rsidP="00673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73671" w:rsidRPr="00334582" w:rsidRDefault="00673671" w:rsidP="00673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checkAccountat 返回true</w:t>
            </w:r>
          </w:p>
        </w:tc>
      </w:tr>
      <w:tr w:rsidR="00673671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3671" w:rsidRPr="00F81CE6" w:rsidRDefault="00673671" w:rsidP="006736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673671" w:rsidRPr="006A001C" w:rsidRDefault="00673671" w:rsidP="00673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73671" w:rsidRDefault="00673671" w:rsidP="00673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返回该ID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对应的UserVO</w:t>
            </w:r>
          </w:p>
          <w:p w:rsidR="00205CD0" w:rsidRPr="00334582" w:rsidRDefault="00205CD0" w:rsidP="00673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</w:p>
        </w:tc>
      </w:tr>
      <w:tr w:rsidR="00673671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673671" w:rsidRPr="00F81CE6" w:rsidRDefault="00673671" w:rsidP="0067367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lastRenderedPageBreak/>
              <w:t>需要的服务（需接口）</w:t>
            </w:r>
          </w:p>
        </w:tc>
      </w:tr>
      <w:tr w:rsidR="0067367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73671" w:rsidRPr="001C19F5" w:rsidRDefault="00673671" w:rsidP="00673671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673671" w:rsidRPr="00F81CE6" w:rsidRDefault="00673671" w:rsidP="0067367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67367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73671" w:rsidRPr="005C188E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Account</w:t>
            </w: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DataService.find(String name)</w:t>
            </w:r>
          </w:p>
        </w:tc>
        <w:tc>
          <w:tcPr>
            <w:tcW w:w="5324" w:type="dxa"/>
            <w:gridSpan w:val="2"/>
            <w:vAlign w:val="center"/>
          </w:tcPr>
          <w:p w:rsidR="00673671" w:rsidRPr="005C188E" w:rsidRDefault="00673671" w:rsidP="00673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查找</w:t>
            </w: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name</w:t>
            </w: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对应的</w:t>
            </w: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AccountPO</w:t>
            </w:r>
            <w:r>
              <w:rPr>
                <w:rFonts w:asciiTheme="majorHAnsi" w:eastAsia="宋体" w:hAnsiTheme="majorHAnsi" w:cs="Times New Roman"/>
                <w:sz w:val="18"/>
                <w:szCs w:val="21"/>
              </w:rPr>
              <w:t xml:space="preserve"> </w:t>
            </w: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并返回</w:t>
            </w:r>
          </w:p>
        </w:tc>
      </w:tr>
      <w:tr w:rsidR="00673671" w:rsidRPr="00F81CE6" w:rsidTr="00CD2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73671" w:rsidRPr="006A001C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DataService.</w:t>
            </w:r>
          </w:p>
          <w:p w:rsidR="00673671" w:rsidRPr="006A001C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insert(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673671" w:rsidRPr="006A001C" w:rsidRDefault="00673671" w:rsidP="00673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插入单一持久化对象</w:t>
            </w:r>
          </w:p>
        </w:tc>
      </w:tr>
      <w:tr w:rsidR="00673671" w:rsidRPr="00F81CE6" w:rsidTr="00CD2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73671" w:rsidRPr="006A001C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DataService.</w:t>
            </w:r>
          </w:p>
          <w:p w:rsidR="00673671" w:rsidRPr="006A001C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delete(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673671" w:rsidRPr="006A001C" w:rsidRDefault="00673671" w:rsidP="00673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删除单一持久化对象</w:t>
            </w:r>
          </w:p>
        </w:tc>
      </w:tr>
      <w:tr w:rsidR="00673671" w:rsidRPr="00F81CE6" w:rsidTr="00CD2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73671" w:rsidRPr="006A001C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DataService.</w:t>
            </w:r>
          </w:p>
          <w:p w:rsidR="00673671" w:rsidRPr="006A001C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update(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673671" w:rsidRPr="006A001C" w:rsidRDefault="00673671" w:rsidP="00673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更新单一持久化对象</w:t>
            </w:r>
          </w:p>
        </w:tc>
      </w:tr>
      <w:tr w:rsidR="00673671" w:rsidRPr="00F81CE6" w:rsidTr="00CD2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73671" w:rsidRDefault="00673671" w:rsidP="00673671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</w:rPr>
              <w:t>Account</w:t>
            </w:r>
            <w:r>
              <w:rPr>
                <w:rFonts w:ascii="Calibri" w:eastAsia="宋体" w:hAnsi="Calibri" w:cs="Times New Roman" w:hint="eastAsia"/>
                <w:color w:val="FFFFFF"/>
                <w:sz w:val="18"/>
              </w:rPr>
              <w:t>DataService.checkID</w:t>
            </w:r>
          </w:p>
        </w:tc>
        <w:tc>
          <w:tcPr>
            <w:tcW w:w="5324" w:type="dxa"/>
            <w:gridSpan w:val="2"/>
          </w:tcPr>
          <w:p w:rsidR="00673671" w:rsidRPr="006A001C" w:rsidRDefault="00673671" w:rsidP="00673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检查</w:t>
            </w:r>
            <w:r>
              <w:rPr>
                <w:rFonts w:ascii="Calibri" w:eastAsia="宋体" w:hAnsi="Calibri" w:cs="Times New Roman" w:hint="eastAsia"/>
                <w:sz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</w:rPr>
              <w:t>是否存在</w:t>
            </w:r>
          </w:p>
        </w:tc>
      </w:tr>
      <w:tr w:rsidR="00673671" w:rsidRPr="00F81CE6" w:rsidTr="00CD2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73671" w:rsidRDefault="00673671" w:rsidP="00673671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</w:rPr>
              <w:t>AccountDataService</w:t>
            </w:r>
            <w:r>
              <w:rPr>
                <w:rFonts w:ascii="Calibri" w:eastAsia="宋体" w:hAnsi="Calibri" w:cs="Times New Roman" w:hint="eastAsia"/>
                <w:color w:val="FFFFFF"/>
                <w:sz w:val="18"/>
              </w:rPr>
              <w:t>.checkAccount(</w:t>
            </w:r>
            <w:r>
              <w:rPr>
                <w:rFonts w:ascii="Calibri" w:eastAsia="宋体" w:hAnsi="Calibri" w:cs="Times New Roman"/>
                <w:color w:val="FFFFFF"/>
                <w:sz w:val="18"/>
              </w:rPr>
              <w:t>String ID , String password</w:t>
            </w:r>
            <w:r>
              <w:rPr>
                <w:rFonts w:ascii="Calibri" w:eastAsia="宋体" w:hAnsi="Calibri" w:cs="Times New Roman" w:hint="eastAsia"/>
                <w:color w:val="FFFFFF"/>
                <w:sz w:val="18"/>
              </w:rPr>
              <w:t>)</w:t>
            </w:r>
          </w:p>
        </w:tc>
        <w:tc>
          <w:tcPr>
            <w:tcW w:w="5324" w:type="dxa"/>
            <w:gridSpan w:val="2"/>
          </w:tcPr>
          <w:p w:rsidR="00673671" w:rsidRPr="006A001C" w:rsidRDefault="00673671" w:rsidP="00673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检查</w:t>
            </w:r>
            <w:r>
              <w:rPr>
                <w:rFonts w:ascii="Calibri" w:eastAsia="宋体" w:hAnsi="Calibri" w:cs="Times New Roman" w:hint="eastAsia"/>
                <w:sz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</w:rPr>
              <w:t>对应的密码是否是</w:t>
            </w:r>
            <w:r>
              <w:rPr>
                <w:rFonts w:ascii="Calibri" w:eastAsia="宋体" w:hAnsi="Calibri" w:cs="Times New Roman" w:hint="eastAsia"/>
                <w:sz w:val="18"/>
              </w:rPr>
              <w:t>password</w:t>
            </w:r>
          </w:p>
        </w:tc>
      </w:tr>
      <w:tr w:rsidR="006C6F27" w:rsidRPr="00F81CE6" w:rsidTr="00CD2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C6F27" w:rsidRDefault="006C6F27" w:rsidP="00673671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</w:rPr>
              <w:t>VOService</w:t>
            </w:r>
            <w:r w:rsidR="00472548">
              <w:rPr>
                <w:rFonts w:ascii="Calibri" w:eastAsia="宋体" w:hAnsi="Calibri" w:cs="Times New Roman"/>
                <w:color w:val="FFFFFF"/>
                <w:sz w:val="18"/>
              </w:rPr>
              <w:t>.</w:t>
            </w:r>
            <w:r w:rsidR="00786E11">
              <w:rPr>
                <w:rFonts w:ascii="Calibri" w:eastAsia="宋体" w:hAnsi="Calibri" w:cs="Times New Roman"/>
                <w:color w:val="FFFFFF"/>
                <w:sz w:val="18"/>
              </w:rPr>
              <w:t>getUserVO(String ID)</w:t>
            </w:r>
          </w:p>
        </w:tc>
        <w:tc>
          <w:tcPr>
            <w:tcW w:w="5324" w:type="dxa"/>
            <w:gridSpan w:val="2"/>
          </w:tcPr>
          <w:p w:rsidR="006C6F27" w:rsidRDefault="00E05474" w:rsidP="00673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返回</w:t>
            </w:r>
            <w:r>
              <w:rPr>
                <w:rFonts w:ascii="Calibri" w:eastAsia="宋体" w:hAnsi="Calibri" w:cs="Times New Roman" w:hint="eastAsia"/>
                <w:sz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</w:rPr>
              <w:t>对应的</w:t>
            </w:r>
            <w:r>
              <w:rPr>
                <w:rFonts w:ascii="Calibri" w:eastAsia="宋体" w:hAnsi="Calibri" w:cs="Times New Roman" w:hint="eastAsia"/>
                <w:sz w:val="18"/>
              </w:rPr>
              <w:t>UserVO</w:t>
            </w:r>
          </w:p>
        </w:tc>
      </w:tr>
    </w:tbl>
    <w:p w:rsidR="0052712F" w:rsidRPr="0052712F" w:rsidRDefault="0052712F" w:rsidP="005B2DD1">
      <w:pPr>
        <w:widowControl/>
        <w:jc w:val="left"/>
        <w:rPr>
          <w:rFonts w:ascii="微软雅黑" w:eastAsia="微软雅黑" w:hAnsi="微软雅黑"/>
        </w:rPr>
      </w:pPr>
    </w:p>
    <w:sectPr w:rsidR="0052712F" w:rsidRPr="00527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1BD" w:rsidRDefault="00A341BD" w:rsidP="00C95AB8">
      <w:r>
        <w:separator/>
      </w:r>
    </w:p>
  </w:endnote>
  <w:endnote w:type="continuationSeparator" w:id="0">
    <w:p w:rsidR="00A341BD" w:rsidRDefault="00A341BD" w:rsidP="00C9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1BD" w:rsidRDefault="00A341BD" w:rsidP="00C95AB8">
      <w:r>
        <w:separator/>
      </w:r>
    </w:p>
  </w:footnote>
  <w:footnote w:type="continuationSeparator" w:id="0">
    <w:p w:rsidR="00A341BD" w:rsidRDefault="00A341BD" w:rsidP="00C95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6D27"/>
    <w:rsid w:val="000305C6"/>
    <w:rsid w:val="000319CB"/>
    <w:rsid w:val="00046C28"/>
    <w:rsid w:val="0004734E"/>
    <w:rsid w:val="00051A82"/>
    <w:rsid w:val="00073DE2"/>
    <w:rsid w:val="0007501B"/>
    <w:rsid w:val="000D0AEB"/>
    <w:rsid w:val="000D4C95"/>
    <w:rsid w:val="000E504E"/>
    <w:rsid w:val="000F14A8"/>
    <w:rsid w:val="0010170B"/>
    <w:rsid w:val="00104691"/>
    <w:rsid w:val="00111176"/>
    <w:rsid w:val="001124A1"/>
    <w:rsid w:val="001245EE"/>
    <w:rsid w:val="001422D8"/>
    <w:rsid w:val="00163688"/>
    <w:rsid w:val="00196B3B"/>
    <w:rsid w:val="001A2638"/>
    <w:rsid w:val="001A2F09"/>
    <w:rsid w:val="001A438A"/>
    <w:rsid w:val="001A6AA9"/>
    <w:rsid w:val="001C19F5"/>
    <w:rsid w:val="001D10DB"/>
    <w:rsid w:val="00205CD0"/>
    <w:rsid w:val="00230288"/>
    <w:rsid w:val="00244C0C"/>
    <w:rsid w:val="002454F5"/>
    <w:rsid w:val="00262989"/>
    <w:rsid w:val="00290196"/>
    <w:rsid w:val="00297B17"/>
    <w:rsid w:val="002A615E"/>
    <w:rsid w:val="002B09F6"/>
    <w:rsid w:val="002B457A"/>
    <w:rsid w:val="002D05C2"/>
    <w:rsid w:val="002D10DE"/>
    <w:rsid w:val="002D3CCE"/>
    <w:rsid w:val="002E1C6B"/>
    <w:rsid w:val="002E3923"/>
    <w:rsid w:val="002E47A0"/>
    <w:rsid w:val="00334582"/>
    <w:rsid w:val="003418B6"/>
    <w:rsid w:val="003608BA"/>
    <w:rsid w:val="003A3ACD"/>
    <w:rsid w:val="003A7719"/>
    <w:rsid w:val="004150E0"/>
    <w:rsid w:val="00421DA0"/>
    <w:rsid w:val="00424FCA"/>
    <w:rsid w:val="00432340"/>
    <w:rsid w:val="004403FE"/>
    <w:rsid w:val="00440BCA"/>
    <w:rsid w:val="00447607"/>
    <w:rsid w:val="00454D41"/>
    <w:rsid w:val="0046168A"/>
    <w:rsid w:val="00472548"/>
    <w:rsid w:val="0048204F"/>
    <w:rsid w:val="0049061F"/>
    <w:rsid w:val="004A3B6A"/>
    <w:rsid w:val="004E6A98"/>
    <w:rsid w:val="004F11F5"/>
    <w:rsid w:val="00500A7D"/>
    <w:rsid w:val="0052712F"/>
    <w:rsid w:val="005355DB"/>
    <w:rsid w:val="005468DF"/>
    <w:rsid w:val="00552E10"/>
    <w:rsid w:val="00560E80"/>
    <w:rsid w:val="005623B8"/>
    <w:rsid w:val="00587ED0"/>
    <w:rsid w:val="005B2DD1"/>
    <w:rsid w:val="005C188E"/>
    <w:rsid w:val="005E45F9"/>
    <w:rsid w:val="005F55DA"/>
    <w:rsid w:val="006117DB"/>
    <w:rsid w:val="00614384"/>
    <w:rsid w:val="00623DB4"/>
    <w:rsid w:val="006473EF"/>
    <w:rsid w:val="0065505F"/>
    <w:rsid w:val="00673671"/>
    <w:rsid w:val="00681DF4"/>
    <w:rsid w:val="006A6692"/>
    <w:rsid w:val="006C361A"/>
    <w:rsid w:val="006C3D53"/>
    <w:rsid w:val="006C6F27"/>
    <w:rsid w:val="006E2AA0"/>
    <w:rsid w:val="007000A4"/>
    <w:rsid w:val="0072349D"/>
    <w:rsid w:val="007528A8"/>
    <w:rsid w:val="007801BF"/>
    <w:rsid w:val="00784FD9"/>
    <w:rsid w:val="00786E11"/>
    <w:rsid w:val="00796DB2"/>
    <w:rsid w:val="007A0D96"/>
    <w:rsid w:val="007F0D1A"/>
    <w:rsid w:val="007F2F72"/>
    <w:rsid w:val="007F71D4"/>
    <w:rsid w:val="007F7270"/>
    <w:rsid w:val="00835E11"/>
    <w:rsid w:val="00844A41"/>
    <w:rsid w:val="00863018"/>
    <w:rsid w:val="008A7166"/>
    <w:rsid w:val="008F4334"/>
    <w:rsid w:val="0090500F"/>
    <w:rsid w:val="00915602"/>
    <w:rsid w:val="009351EB"/>
    <w:rsid w:val="00937E67"/>
    <w:rsid w:val="00965AE4"/>
    <w:rsid w:val="00966C12"/>
    <w:rsid w:val="00977991"/>
    <w:rsid w:val="00983095"/>
    <w:rsid w:val="00993137"/>
    <w:rsid w:val="009A1CA7"/>
    <w:rsid w:val="009B2B58"/>
    <w:rsid w:val="009C0636"/>
    <w:rsid w:val="009C1E65"/>
    <w:rsid w:val="009F0B6A"/>
    <w:rsid w:val="00A0187A"/>
    <w:rsid w:val="00A341BD"/>
    <w:rsid w:val="00A343D1"/>
    <w:rsid w:val="00A43CE4"/>
    <w:rsid w:val="00A450A1"/>
    <w:rsid w:val="00A63161"/>
    <w:rsid w:val="00A81515"/>
    <w:rsid w:val="00AA1D71"/>
    <w:rsid w:val="00AC2425"/>
    <w:rsid w:val="00AC7083"/>
    <w:rsid w:val="00AC732E"/>
    <w:rsid w:val="00AD6791"/>
    <w:rsid w:val="00AE10C7"/>
    <w:rsid w:val="00B3797A"/>
    <w:rsid w:val="00B45005"/>
    <w:rsid w:val="00B50AB8"/>
    <w:rsid w:val="00B52643"/>
    <w:rsid w:val="00B558E7"/>
    <w:rsid w:val="00B803F3"/>
    <w:rsid w:val="00BB0EAD"/>
    <w:rsid w:val="00BB6B4A"/>
    <w:rsid w:val="00BE2AC0"/>
    <w:rsid w:val="00BE2DC1"/>
    <w:rsid w:val="00BE394A"/>
    <w:rsid w:val="00C43BDB"/>
    <w:rsid w:val="00C61A57"/>
    <w:rsid w:val="00C7081E"/>
    <w:rsid w:val="00C7242C"/>
    <w:rsid w:val="00C72592"/>
    <w:rsid w:val="00C7575D"/>
    <w:rsid w:val="00C90CE4"/>
    <w:rsid w:val="00C952B3"/>
    <w:rsid w:val="00C95AB8"/>
    <w:rsid w:val="00C95F53"/>
    <w:rsid w:val="00CB585A"/>
    <w:rsid w:val="00D23C9C"/>
    <w:rsid w:val="00D24244"/>
    <w:rsid w:val="00D414CF"/>
    <w:rsid w:val="00D44DF9"/>
    <w:rsid w:val="00D473F8"/>
    <w:rsid w:val="00D50E62"/>
    <w:rsid w:val="00D605AF"/>
    <w:rsid w:val="00D64FE6"/>
    <w:rsid w:val="00D9242D"/>
    <w:rsid w:val="00DA481F"/>
    <w:rsid w:val="00DD2CB5"/>
    <w:rsid w:val="00DD4148"/>
    <w:rsid w:val="00DF6E80"/>
    <w:rsid w:val="00E05474"/>
    <w:rsid w:val="00E138F8"/>
    <w:rsid w:val="00E2569B"/>
    <w:rsid w:val="00E80292"/>
    <w:rsid w:val="00EA2CB2"/>
    <w:rsid w:val="00EB0F71"/>
    <w:rsid w:val="00EB1B1F"/>
    <w:rsid w:val="00EB2790"/>
    <w:rsid w:val="00EB48FB"/>
    <w:rsid w:val="00EB5D80"/>
    <w:rsid w:val="00EB7E1C"/>
    <w:rsid w:val="00EE2973"/>
    <w:rsid w:val="00EF51A8"/>
    <w:rsid w:val="00F21979"/>
    <w:rsid w:val="00F45949"/>
    <w:rsid w:val="00F602E8"/>
    <w:rsid w:val="00F661F7"/>
    <w:rsid w:val="00F81CE6"/>
    <w:rsid w:val="00F8355B"/>
    <w:rsid w:val="00FB5813"/>
    <w:rsid w:val="00F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C95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135</cp:revision>
  <dcterms:created xsi:type="dcterms:W3CDTF">2015-10-17T15:11:00Z</dcterms:created>
  <dcterms:modified xsi:type="dcterms:W3CDTF">2015-10-23T12:41:00Z</dcterms:modified>
</cp:coreProperties>
</file>