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4136F">
        <w:t xml:space="preserve">22 </w:t>
      </w:r>
      <w:r w:rsidR="008722A9"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7D2B1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B16">
              <w:t>6*4+16*5+21*4=188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7D2B1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B16">
              <w:t>188x(0.65+0.01x40)=197.4</w:t>
            </w:r>
          </w:p>
        </w:tc>
      </w:tr>
    </w:tbl>
    <w:p w:rsidR="001A7823" w:rsidRDefault="001A7823" w:rsidP="001A7823"/>
    <w:p w:rsidR="0064136F" w:rsidRDefault="001A7823" w:rsidP="0064136F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64136F" w:rsidTr="005A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64136F" w:rsidRDefault="0064136F" w:rsidP="005A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后结束查看期初信息的任务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CheckInitInfo.Org.Search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64136F" w:rsidRDefault="0064136F" w:rsidP="005A2B3F">
            <w:pPr>
              <w:jc w:val="center"/>
            </w:pPr>
          </w:p>
          <w:p w:rsidR="00024E0C" w:rsidRDefault="00024E0C" w:rsidP="005A2B3F">
            <w:pPr>
              <w:jc w:val="center"/>
              <w:rPr>
                <w:rFonts w:hint="eastAsia"/>
              </w:rPr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Pr="00024E0C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 w:rsidR="00024E0C" w:rsidRPr="00024E0C">
              <w:rPr>
                <w:rFonts w:hint="eastAsia"/>
              </w:rPr>
              <w:t>机构人员管理的</w:t>
            </w:r>
            <w:r w:rsidR="00024E0C" w:rsidRPr="00024E0C">
              <w:rPr>
                <w:rFonts w:hint="eastAsia"/>
              </w:rPr>
              <w:t>Manage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CheckInitInfo.Man.Search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CheckInitInfo.Man.Detail</w:t>
            </w:r>
          </w:p>
          <w:p w:rsidR="00024E0C" w:rsidRDefault="00024E0C" w:rsidP="005A2B3F">
            <w:pPr>
              <w:jc w:val="center"/>
            </w:pPr>
          </w:p>
          <w:p w:rsidR="00380D5D" w:rsidRDefault="00380D5D" w:rsidP="005A2B3F">
            <w:pPr>
              <w:jc w:val="center"/>
              <w:rPr>
                <w:rFonts w:hint="eastAsia"/>
              </w:rPr>
            </w:pPr>
          </w:p>
          <w:p w:rsidR="0064136F" w:rsidRDefault="0064136F" w:rsidP="005A2B3F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系统在人员信息界面允许用户输入人员相关信息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380D5D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380D5D" w:rsidRPr="00380D5D">
              <w:rPr>
                <w:rFonts w:hint="eastAsia"/>
              </w:rPr>
              <w:t>机构人员管理的</w:t>
            </w:r>
            <w:r w:rsidR="00380D5D" w:rsidRPr="00380D5D">
              <w:rPr>
                <w:rFonts w:hint="eastAsia"/>
              </w:rPr>
              <w:lastRenderedPageBreak/>
              <w:t>Manage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lastRenderedPageBreak/>
              <w:t>CheckInitInfo.Car.Search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380D5D">
              <w:rPr>
                <w:rFonts w:hint="eastAsia"/>
              </w:rPr>
              <w:t>车辆管理的</w:t>
            </w:r>
            <w:r w:rsidR="00380D5D">
              <w:rPr>
                <w:rFonts w:hint="eastAsia"/>
              </w:rPr>
              <w:t>Counter</w:t>
            </w:r>
            <w:bookmarkStart w:id="0" w:name="_GoBack"/>
            <w:bookmarkEnd w:id="0"/>
          </w:p>
          <w:p w:rsidR="0064136F" w:rsidRPr="008E2553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CheckInitInfo.Account.Search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CheckInitInfo.Cargo.Search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CheckInitInfo.Cargo.Detail.Search</w:t>
            </w:r>
          </w:p>
          <w:p w:rsidR="0064136F" w:rsidRDefault="0064136F" w:rsidP="005A2B3F">
            <w:pPr>
              <w:jc w:val="center"/>
            </w:pP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="006764A9">
              <w:rPr>
                <w:rFonts w:hint="eastAsia"/>
              </w:rPr>
              <w:t>Cargo</w:t>
            </w:r>
            <w:r w:rsidR="006764A9">
              <w:t>.Manage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t>系统在仓库详细信息界面在用户输入货物相关信息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</w:t>
            </w:r>
            <w:r>
              <w:t>.Goods.Detail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="006764A9">
              <w:t>C</w:t>
            </w:r>
            <w:r w:rsidR="006764A9">
              <w:rPr>
                <w:rFonts w:hint="eastAsia"/>
              </w:rPr>
              <w:t>argo</w:t>
            </w:r>
            <w:r w:rsidR="006764A9">
              <w:t>.Manage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64136F" w:rsidRPr="00731513" w:rsidRDefault="0064136F" w:rsidP="0064136F"/>
    <w:p w:rsidR="00C840CC" w:rsidRPr="0064136F" w:rsidRDefault="00C840CC" w:rsidP="001A7823"/>
    <w:sectPr w:rsidR="00C840CC" w:rsidRPr="0064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AF" w:rsidRDefault="006A56AF" w:rsidP="001A7823">
      <w:r>
        <w:separator/>
      </w:r>
    </w:p>
  </w:endnote>
  <w:endnote w:type="continuationSeparator" w:id="0">
    <w:p w:rsidR="006A56AF" w:rsidRDefault="006A56AF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AF" w:rsidRDefault="006A56AF" w:rsidP="001A7823">
      <w:r>
        <w:separator/>
      </w:r>
    </w:p>
  </w:footnote>
  <w:footnote w:type="continuationSeparator" w:id="0">
    <w:p w:rsidR="006A56AF" w:rsidRDefault="006A56AF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24E0C"/>
    <w:rsid w:val="000A4F3C"/>
    <w:rsid w:val="001A7823"/>
    <w:rsid w:val="00284773"/>
    <w:rsid w:val="00355D5D"/>
    <w:rsid w:val="00380D5D"/>
    <w:rsid w:val="00411D07"/>
    <w:rsid w:val="004354BE"/>
    <w:rsid w:val="005010F7"/>
    <w:rsid w:val="0064136F"/>
    <w:rsid w:val="006764A9"/>
    <w:rsid w:val="006A56AF"/>
    <w:rsid w:val="007D2B16"/>
    <w:rsid w:val="007E628D"/>
    <w:rsid w:val="008722A9"/>
    <w:rsid w:val="008D7A6A"/>
    <w:rsid w:val="0094458A"/>
    <w:rsid w:val="00A04A2D"/>
    <w:rsid w:val="00B8156D"/>
    <w:rsid w:val="00BD135E"/>
    <w:rsid w:val="00C840CC"/>
    <w:rsid w:val="00C868CF"/>
    <w:rsid w:val="00CA35A5"/>
    <w:rsid w:val="00F8722D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2015-10-10T19:22:00Z</dcterms:created>
  <dcterms:modified xsi:type="dcterms:W3CDTF">2015-10-12T08:17:00Z</dcterms:modified>
</cp:coreProperties>
</file>