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74660" w14:textId="6AF5B665" w:rsidR="00C80416" w:rsidRDefault="001F7CC5" w:rsidP="001F7C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</w:t>
      </w:r>
      <w:r w:rsidR="0088264D">
        <w:rPr>
          <w:rFonts w:ascii="Arial" w:hAnsi="Arial" w:cs="Arial"/>
          <w:sz w:val="24"/>
          <w:szCs w:val="24"/>
        </w:rPr>
        <w:t xml:space="preserve"> of Motor Set Speed vs Encoder RPM value</w:t>
      </w:r>
      <w:r>
        <w:rPr>
          <w:rFonts w:ascii="Arial" w:hAnsi="Arial" w:cs="Arial"/>
          <w:sz w:val="24"/>
          <w:szCs w:val="24"/>
        </w:rPr>
        <w:t xml:space="preserve"> Parameters:</w:t>
      </w:r>
    </w:p>
    <w:p w14:paraId="517BBA23" w14:textId="2A0F356A" w:rsidR="001F7CC5" w:rsidRDefault="0070289F" w:rsidP="001F7C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Y2: RPM of motor at higher speed.</w:t>
      </w:r>
    </w:p>
    <w:p w14:paraId="2480FF99" w14:textId="44F65347" w:rsidR="0070289F" w:rsidRDefault="0070289F" w:rsidP="001F7C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Y1: RPM of motor at lower speed.</w:t>
      </w:r>
    </w:p>
    <w:p w14:paraId="38E59785" w14:textId="76CB337D" w:rsidR="0070289F" w:rsidRDefault="0070289F" w:rsidP="001F7C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U2: Power of motor at higher speed.</w:t>
      </w:r>
    </w:p>
    <w:p w14:paraId="6C8349F4" w14:textId="6F633EF1" w:rsidR="0070289F" w:rsidRDefault="0070289F" w:rsidP="001F7C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U1: Power of motor at lower speed.</w:t>
      </w:r>
    </w:p>
    <w:p w14:paraId="4D72A64D" w14:textId="3F142B97" w:rsidR="0088264D" w:rsidRDefault="0088264D" w:rsidP="001F7C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K:  Gradient of the tangent of the steepest part of the curve.</w:t>
      </w:r>
    </w:p>
    <w:p w14:paraId="03D91CD8" w14:textId="4B1D218C" w:rsidR="0088264D" w:rsidRDefault="0088264D" w:rsidP="001F7C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</w:t>
      </w:r>
      <w:r w:rsidR="00E207D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): </w:t>
      </w:r>
      <w:r w:rsidR="00E207D2">
        <w:rPr>
          <w:rFonts w:ascii="Arial" w:hAnsi="Arial" w:cs="Arial"/>
          <w:sz w:val="24"/>
          <w:szCs w:val="24"/>
        </w:rPr>
        <w:t xml:space="preserve">Time </w:t>
      </w:r>
      <w:r w:rsidR="00883B11">
        <w:rPr>
          <w:rFonts w:ascii="Arial" w:hAnsi="Arial" w:cs="Arial"/>
          <w:sz w:val="24"/>
          <w:szCs w:val="24"/>
        </w:rPr>
        <w:t>from the change of motor set speed by Arduino, to the point where the</w:t>
      </w:r>
      <w:r w:rsidR="00E207D2">
        <w:rPr>
          <w:rFonts w:ascii="Arial" w:hAnsi="Arial" w:cs="Arial"/>
          <w:sz w:val="24"/>
          <w:szCs w:val="24"/>
        </w:rPr>
        <w:t xml:space="preserve"> tangent</w:t>
      </w:r>
      <w:r w:rsidR="00883B11">
        <w:rPr>
          <w:rFonts w:ascii="Arial" w:hAnsi="Arial" w:cs="Arial"/>
          <w:sz w:val="24"/>
          <w:szCs w:val="24"/>
        </w:rPr>
        <w:t xml:space="preserve"> meets lower bound.</w:t>
      </w:r>
    </w:p>
    <w:p w14:paraId="53C8B11D" w14:textId="2CE5CB8F" w:rsidR="0088264D" w:rsidRDefault="0088264D" w:rsidP="001F7C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</w:t>
      </w:r>
      <w:r w:rsidR="00E207D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): </w:t>
      </w:r>
      <w:r w:rsidR="00883B11">
        <w:rPr>
          <w:rFonts w:ascii="Arial" w:hAnsi="Arial" w:cs="Arial"/>
          <w:sz w:val="24"/>
          <w:szCs w:val="24"/>
        </w:rPr>
        <w:t xml:space="preserve">Time from the point where the tangent meets the lower bound, to the </w:t>
      </w:r>
      <w:r w:rsidR="0054287A">
        <w:rPr>
          <w:rFonts w:ascii="Arial" w:hAnsi="Arial" w:cs="Arial"/>
          <w:sz w:val="24"/>
          <w:szCs w:val="24"/>
        </w:rPr>
        <w:t>stabilization of RPM of the new motor set speed.</w:t>
      </w:r>
    </w:p>
    <w:p w14:paraId="786A5232" w14:textId="38D6CC48" w:rsidR="00AE0E20" w:rsidRDefault="00CB4C53" w:rsidP="00AE0E2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U: </w:t>
      </w:r>
      <w:r w:rsidR="006F7C15">
        <w:rPr>
          <w:rFonts w:ascii="Arial" w:hAnsi="Arial" w:cs="Arial"/>
          <w:sz w:val="24"/>
          <w:szCs w:val="24"/>
        </w:rPr>
        <w:t>The output set speed to be supplied to the motor.</w:t>
      </w:r>
    </w:p>
    <w:p w14:paraId="2367BDE6" w14:textId="77777777" w:rsidR="00DD1991" w:rsidRPr="00AE0E20" w:rsidRDefault="00DD1991" w:rsidP="00DD199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715B831" w14:textId="04CDAB01" w:rsidR="008D1163" w:rsidRDefault="006B259B" w:rsidP="008D11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set of c</w:t>
      </w:r>
      <w:r w:rsidR="00C91386">
        <w:rPr>
          <w:rFonts w:ascii="Arial" w:hAnsi="Arial" w:cs="Arial"/>
          <w:sz w:val="24"/>
          <w:szCs w:val="24"/>
        </w:rPr>
        <w:t>alculations</w:t>
      </w:r>
      <w:r w:rsidR="00471F9A">
        <w:rPr>
          <w:rFonts w:ascii="Arial" w:hAnsi="Arial" w:cs="Arial"/>
          <w:sz w:val="24"/>
          <w:szCs w:val="24"/>
        </w:rPr>
        <w:t xml:space="preserve"> for P</w:t>
      </w:r>
      <w:r w:rsidR="00A0494D">
        <w:rPr>
          <w:rFonts w:ascii="Arial" w:hAnsi="Arial" w:cs="Arial"/>
          <w:sz w:val="24"/>
          <w:szCs w:val="24"/>
        </w:rPr>
        <w:t>ID</w:t>
      </w:r>
      <w:r w:rsidR="00471F9A">
        <w:rPr>
          <w:rFonts w:ascii="Arial" w:hAnsi="Arial" w:cs="Arial"/>
          <w:sz w:val="24"/>
          <w:szCs w:val="24"/>
        </w:rPr>
        <w:t xml:space="preserve"> based controller:</w:t>
      </w:r>
    </w:p>
    <w:p w14:paraId="1A095153" w14:textId="1F768154" w:rsidR="00C91386" w:rsidRPr="006B259B" w:rsidRDefault="005B2AE1" w:rsidP="00C91386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>k=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1</m:t>
                </m:r>
              </m:sub>
            </m:sSub>
          </m:den>
        </m:f>
      </m:oMath>
    </w:p>
    <w:p w14:paraId="5420897B" w14:textId="77777777" w:rsidR="00EB1B82" w:rsidRDefault="00EB1B82" w:rsidP="00EB1B8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04C2CFD" w14:textId="593EAA85" w:rsidR="006B259B" w:rsidRPr="00EB1B82" w:rsidRDefault="00EB1B82" w:rsidP="00EB1B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1B82">
        <w:rPr>
          <w:rFonts w:ascii="Arial" w:hAnsi="Arial" w:cs="Arial"/>
          <w:sz w:val="24"/>
          <w:szCs w:val="24"/>
        </w:rPr>
        <w:t>Second</w:t>
      </w:r>
      <w:r>
        <w:rPr>
          <w:rFonts w:ascii="Arial" w:hAnsi="Arial" w:cs="Arial"/>
          <w:sz w:val="24"/>
          <w:szCs w:val="24"/>
        </w:rPr>
        <w:t xml:space="preserve"> set of calculations:</w:t>
      </w:r>
    </w:p>
    <w:p w14:paraId="2B589E14" w14:textId="14D06A96" w:rsidR="005B2AE1" w:rsidRPr="00471F9A" w:rsidRDefault="007A528F" w:rsidP="00C91386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C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1.2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d</m:t>
                </m:r>
              </m:sub>
            </m:sSub>
          </m:den>
        </m:f>
      </m:oMath>
    </w:p>
    <w:p w14:paraId="1A95B55E" w14:textId="44373AB5" w:rsidR="00471F9A" w:rsidRPr="009F1905" w:rsidRDefault="009F1905" w:rsidP="00C91386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="Arial"/>
            <w:sz w:val="36"/>
            <w:szCs w:val="36"/>
          </w:rPr>
          <m:t>=2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d</m:t>
            </m:r>
          </m:sub>
        </m:sSub>
      </m:oMath>
    </w:p>
    <w:p w14:paraId="15D418EF" w14:textId="2913838D" w:rsidR="009F1905" w:rsidRPr="00EB1B82" w:rsidRDefault="009F1905" w:rsidP="00C91386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d</m:t>
            </m:r>
          </m:sub>
        </m:sSub>
        <m:r>
          <w:rPr>
            <w:rFonts w:ascii="Cambria Math" w:hAnsi="Cambria Math" w:cs="Arial"/>
            <w:sz w:val="36"/>
            <w:szCs w:val="36"/>
          </w:rPr>
          <m:t>=0.5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d</m:t>
            </m:r>
          </m:sub>
        </m:sSub>
      </m:oMath>
    </w:p>
    <w:p w14:paraId="162309E1" w14:textId="77777777" w:rsidR="00EB1B82" w:rsidRDefault="00EB1B82" w:rsidP="00EB1B8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CAA91AF" w14:textId="7BDADB7B" w:rsidR="00EB1B82" w:rsidRPr="00EB1B82" w:rsidRDefault="00EB1B82" w:rsidP="00EB1B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1B82">
        <w:rPr>
          <w:rFonts w:ascii="Arial" w:hAnsi="Arial" w:cs="Arial"/>
          <w:sz w:val="24"/>
          <w:szCs w:val="24"/>
        </w:rPr>
        <w:t>Third</w:t>
      </w:r>
      <w:r>
        <w:rPr>
          <w:rFonts w:ascii="Arial" w:hAnsi="Arial" w:cs="Arial"/>
          <w:sz w:val="24"/>
          <w:szCs w:val="24"/>
        </w:rPr>
        <w:t xml:space="preserve"> set of calculations:</w:t>
      </w:r>
    </w:p>
    <w:p w14:paraId="15A87E9F" w14:textId="601EFD19" w:rsidR="009C2036" w:rsidRPr="00161AB3" w:rsidRDefault="00161AB3" w:rsidP="00C91386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p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C</m:t>
            </m:r>
          </m:sub>
        </m:sSub>
      </m:oMath>
    </w:p>
    <w:p w14:paraId="1FE085F8" w14:textId="57587085" w:rsidR="00161AB3" w:rsidRPr="00161AB3" w:rsidRDefault="00161AB3" w:rsidP="00C91386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i</m:t>
                </m:r>
              </m:sub>
            </m:sSub>
          </m:den>
        </m:f>
      </m:oMath>
    </w:p>
    <w:p w14:paraId="76E195C8" w14:textId="3F950F0E" w:rsidR="00161AB3" w:rsidRPr="00161AB3" w:rsidRDefault="00161AB3" w:rsidP="00C91386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d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c</m:t>
            </m:r>
          </m:sub>
        </m:sSub>
        <m:r>
          <w:rPr>
            <w:rFonts w:ascii="Cambria Math" w:hAnsi="Cambria Math" w:cs="Arial"/>
            <w:sz w:val="36"/>
            <w:szCs w:val="36"/>
          </w:rPr>
          <m:t>×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d</m:t>
            </m:r>
          </m:sub>
        </m:sSub>
      </m:oMath>
    </w:p>
    <w:p w14:paraId="4B03442E" w14:textId="77777777" w:rsidR="0025032A" w:rsidRDefault="0025032A" w:rsidP="0025032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46F7090" w14:textId="70A08E40" w:rsidR="00161AB3" w:rsidRDefault="0025032A" w:rsidP="002503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032A">
        <w:rPr>
          <w:rFonts w:ascii="Arial" w:hAnsi="Arial" w:cs="Arial"/>
          <w:sz w:val="24"/>
          <w:szCs w:val="24"/>
        </w:rPr>
        <w:t>Fourth</w:t>
      </w:r>
      <w:r>
        <w:rPr>
          <w:rFonts w:ascii="Arial" w:hAnsi="Arial" w:cs="Arial"/>
          <w:sz w:val="24"/>
          <w:szCs w:val="24"/>
        </w:rPr>
        <w:t xml:space="preserve"> set of calculations:</w:t>
      </w:r>
    </w:p>
    <w:p w14:paraId="5A7E2F66" w14:textId="2E50FF6A" w:rsidR="0025032A" w:rsidRPr="006B4B1F" w:rsidRDefault="006B4B1F" w:rsidP="0025032A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p</m:t>
            </m:r>
          </m:sub>
        </m:sSub>
        <m:r>
          <w:rPr>
            <w:rFonts w:ascii="Cambria Math" w:hAnsi="Cambria Math" w:cs="Arial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="Arial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d</m:t>
            </m:r>
          </m:sub>
        </m:sSub>
      </m:oMath>
    </w:p>
    <w:p w14:paraId="7463524E" w14:textId="19D56197" w:rsidR="006B4B1F" w:rsidRPr="00C41177" w:rsidRDefault="00C41177" w:rsidP="0025032A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Arial"/>
            <w:sz w:val="36"/>
            <w:szCs w:val="36"/>
          </w:rPr>
          <m:t>=-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p</m:t>
            </m:r>
          </m:sub>
        </m:sSub>
        <m:r>
          <w:rPr>
            <w:rFonts w:ascii="Cambria Math" w:hAnsi="Cambria Math" w:cs="Arial"/>
            <w:sz w:val="36"/>
            <w:szCs w:val="36"/>
          </w:rPr>
          <m:t>-</m:t>
        </m:r>
        <m:d>
          <m:d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Arial"/>
                <w:sz w:val="36"/>
                <w:szCs w:val="36"/>
              </w:rPr>
              <m:t>2×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d</m:t>
                </m:r>
              </m:sub>
            </m:sSub>
          </m:e>
        </m:d>
      </m:oMath>
    </w:p>
    <w:p w14:paraId="2A0D9AA0" w14:textId="05AF68EF" w:rsidR="00C41177" w:rsidRPr="001C3E48" w:rsidRDefault="00C41177" w:rsidP="0025032A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3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d</m:t>
            </m:r>
          </m:sub>
        </m:sSub>
      </m:oMath>
    </w:p>
    <w:p w14:paraId="19D21E6C" w14:textId="77777777" w:rsidR="00CB4C53" w:rsidRPr="00CB4C53" w:rsidRDefault="00CB4C53" w:rsidP="00CB4C5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559494E" w14:textId="7FA22003" w:rsidR="001C3E48" w:rsidRPr="001C3E48" w:rsidRDefault="001C3E48" w:rsidP="001C3E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3E48">
        <w:rPr>
          <w:rFonts w:ascii="Arial" w:hAnsi="Arial" w:cs="Arial"/>
        </w:rPr>
        <w:t>Calculation</w:t>
      </w:r>
      <w:r>
        <w:rPr>
          <w:rFonts w:ascii="Arial" w:hAnsi="Arial" w:cs="Arial"/>
        </w:rPr>
        <w:t xml:space="preserve"> of </w:t>
      </w:r>
      <w:r w:rsidR="00CB4C53">
        <w:rPr>
          <w:rFonts w:ascii="Arial" w:hAnsi="Arial" w:cs="Arial"/>
        </w:rPr>
        <w:t>digital P</w:t>
      </w:r>
      <w:r w:rsidR="00A0494D">
        <w:rPr>
          <w:rFonts w:ascii="Arial" w:hAnsi="Arial" w:cs="Arial"/>
        </w:rPr>
        <w:t>ID</w:t>
      </w:r>
      <w:r w:rsidR="00CB4C53">
        <w:rPr>
          <w:rFonts w:ascii="Arial" w:hAnsi="Arial" w:cs="Arial"/>
        </w:rPr>
        <w:t xml:space="preserve"> control law:</w:t>
      </w:r>
    </w:p>
    <w:p w14:paraId="4CEA1D6B" w14:textId="74DB81BD" w:rsidR="00C41177" w:rsidRPr="006F7C15" w:rsidRDefault="000D3F71" w:rsidP="0025032A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</m:d>
        <m:r>
          <w:rPr>
            <w:rFonts w:ascii="Cambria Math" w:hAnsi="Cambria Math" w:cs="Arial"/>
            <w:sz w:val="36"/>
            <w:szCs w:val="36"/>
          </w:rPr>
          <m:t>=u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Arial"/>
                <w:sz w:val="36"/>
                <w:szCs w:val="36"/>
              </w:rPr>
              <m:t>k-1</m:t>
            </m:r>
          </m:e>
        </m:d>
        <m:r>
          <w:rPr>
            <w:rFonts w:ascii="Cambria Math" w:hAnsi="Cambria Math" w:cs="Arial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(</m:t>
            </m:r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Arial"/>
            <w:sz w:val="36"/>
            <w:szCs w:val="36"/>
          </w:rPr>
          <m:t>×ⅇ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</m:d>
        <m:r>
          <w:rPr>
            <w:rFonts w:ascii="Cambria Math" w:hAnsi="Cambria Math" w:cs="Arial"/>
            <w:sz w:val="36"/>
            <w:szCs w:val="36"/>
          </w:rPr>
          <m:t>)</m:t>
        </m:r>
        <m:r>
          <w:rPr>
            <w:rFonts w:ascii="Cambria Math" w:hAnsi="Cambria Math" w:cs="Arial"/>
            <w:sz w:val="36"/>
            <w:szCs w:val="36"/>
          </w:rPr>
          <m:t>+</m:t>
        </m:r>
        <m:r>
          <w:rPr>
            <w:rFonts w:ascii="Cambria Math" w:hAnsi="Cambria Math" w:cs="Arial"/>
            <w:sz w:val="36"/>
            <w:szCs w:val="36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Arial"/>
            <w:sz w:val="36"/>
            <w:szCs w:val="36"/>
          </w:rPr>
          <m:t>×ⅇ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Arial"/>
                <w:sz w:val="36"/>
                <w:szCs w:val="36"/>
              </w:rPr>
              <m:t>k-1</m:t>
            </m:r>
          </m:e>
        </m:d>
        <m:r>
          <w:rPr>
            <w:rFonts w:ascii="Cambria Math" w:hAnsi="Cambria Math" w:cs="Arial"/>
            <w:sz w:val="36"/>
            <w:szCs w:val="36"/>
          </w:rPr>
          <m:t>)</m:t>
        </m:r>
        <m:r>
          <w:rPr>
            <w:rFonts w:ascii="Cambria Math" w:hAnsi="Cambria Math" w:cs="Arial"/>
            <w:sz w:val="36"/>
            <w:szCs w:val="36"/>
          </w:rPr>
          <m:t>+</m:t>
        </m:r>
        <m:r>
          <w:rPr>
            <w:rFonts w:ascii="Cambria Math" w:hAnsi="Cambria Math" w:cs="Arial"/>
            <w:sz w:val="36"/>
            <w:szCs w:val="36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3</m:t>
            </m:r>
          </m:sub>
        </m:sSub>
        <m:r>
          <w:rPr>
            <w:rFonts w:ascii="Cambria Math" w:hAnsi="Cambria Math" w:cs="Arial"/>
            <w:sz w:val="36"/>
            <w:szCs w:val="36"/>
          </w:rPr>
          <m:t>×ⅇ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Arial"/>
                <w:sz w:val="36"/>
                <w:szCs w:val="36"/>
              </w:rPr>
              <m:t>k-2</m:t>
            </m:r>
          </m:e>
        </m:d>
        <m:r>
          <w:rPr>
            <w:rFonts w:ascii="Cambria Math" w:hAnsi="Cambria Math" w:cs="Arial"/>
            <w:sz w:val="36"/>
            <w:szCs w:val="36"/>
          </w:rPr>
          <m:t>)</m:t>
        </m:r>
      </m:oMath>
    </w:p>
    <w:p w14:paraId="75257E8B" w14:textId="77777777" w:rsidR="006F7C15" w:rsidRDefault="006F7C15" w:rsidP="006F7C1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C7B4785" w14:textId="1244CC20" w:rsidR="00C671E9" w:rsidRDefault="00C671E9" w:rsidP="006F7C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Movement Information:</w:t>
      </w:r>
    </w:p>
    <w:p w14:paraId="62C02544" w14:textId="6A1E4751" w:rsidR="00C671E9" w:rsidRDefault="00C671E9" w:rsidP="00C671E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Wheel radius is 3cm, circumference is </w:t>
      </w:r>
      <w:r w:rsidR="00F26A3B">
        <w:rPr>
          <w:rFonts w:ascii="Arial" w:hAnsi="Arial" w:cs="Arial"/>
          <w:sz w:val="24"/>
          <w:szCs w:val="24"/>
        </w:rPr>
        <w:t>6*π</w:t>
      </w:r>
      <w:r w:rsidR="00A57071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18.9cm.</w:t>
      </w:r>
    </w:p>
    <w:p w14:paraId="6135269C" w14:textId="5BA4CC4F" w:rsidR="00C671E9" w:rsidRDefault="00C671E9" w:rsidP="00C671E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one complete revolution of both wheels, the robot moves forward by approximately 19cm.</w:t>
      </w:r>
    </w:p>
    <w:p w14:paraId="5C3EC7D1" w14:textId="5660F5F4" w:rsidR="00F452BD" w:rsidRDefault="00F452BD" w:rsidP="00C671E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advancing 10cm, the wheel should rotate only </w:t>
      </w:r>
      <w:r w:rsidR="00F26A3B">
        <w:rPr>
          <w:rFonts w:ascii="Arial" w:hAnsi="Arial" w:cs="Arial"/>
          <w:sz w:val="24"/>
          <w:szCs w:val="24"/>
        </w:rPr>
        <w:t>10/</w:t>
      </w:r>
      <w:r w:rsidR="00A57071">
        <w:rPr>
          <w:rFonts w:ascii="Arial" w:hAnsi="Arial" w:cs="Arial"/>
          <w:sz w:val="24"/>
          <w:szCs w:val="24"/>
        </w:rPr>
        <w:t>6π</w:t>
      </w:r>
      <w:r w:rsidR="00F26A3B">
        <w:rPr>
          <w:rFonts w:ascii="Arial" w:hAnsi="Arial" w:cs="Arial"/>
          <w:sz w:val="24"/>
          <w:szCs w:val="24"/>
        </w:rPr>
        <w:t xml:space="preserve"> or 0.5</w:t>
      </w:r>
      <w:r w:rsidR="00A57071">
        <w:rPr>
          <w:rFonts w:ascii="Arial" w:hAnsi="Arial" w:cs="Arial"/>
          <w:sz w:val="24"/>
          <w:szCs w:val="24"/>
        </w:rPr>
        <w:t>3 revolutions.</w:t>
      </w:r>
    </w:p>
    <w:p w14:paraId="02886E1A" w14:textId="77777777" w:rsidR="001B2865" w:rsidRDefault="001B2865" w:rsidP="001B28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 moving in a straight line, the RPM of both motors are the same.</w:t>
      </w:r>
    </w:p>
    <w:p w14:paraId="46F497EA" w14:textId="19B906DA" w:rsidR="001B2865" w:rsidRDefault="001B2865" w:rsidP="001B28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turning left, right, or backwards, one motor’s RPM will be a negative value but of the same magnitude.</w:t>
      </w:r>
    </w:p>
    <w:p w14:paraId="7EF8753E" w14:textId="77777777" w:rsidR="00DD1991" w:rsidRDefault="00DD199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need to upload the code for calibration once to obtain the value of U.</w:t>
      </w:r>
    </w:p>
    <w:p w14:paraId="1CB6D7CB" w14:textId="77777777" w:rsidR="00DD1991" w:rsidRDefault="00DD199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does not need to be uploaded into the Arduino for evaluation.</w:t>
      </w:r>
    </w:p>
    <w:p w14:paraId="7457AE21" w14:textId="77777777" w:rsidR="00C671E9" w:rsidRDefault="00C671E9" w:rsidP="00C671E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40D38EE" w14:textId="1E79C670" w:rsidR="006F7C15" w:rsidRDefault="006F7C15" w:rsidP="006F7C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C15">
        <w:rPr>
          <w:rFonts w:ascii="Arial" w:hAnsi="Arial" w:cs="Arial"/>
          <w:sz w:val="24"/>
          <w:szCs w:val="24"/>
        </w:rPr>
        <w:t>Method to calibrate:</w:t>
      </w:r>
    </w:p>
    <w:p w14:paraId="6C076DE7" w14:textId="77777777" w:rsidR="00DD1991" w:rsidRDefault="00DD199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lower bound of motor set speed to 0.</w:t>
      </w:r>
    </w:p>
    <w:p w14:paraId="7410188C" w14:textId="77777777" w:rsidR="00DD1991" w:rsidRDefault="00DD199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upper bound of motor set speed to 400.</w:t>
      </w:r>
    </w:p>
    <w:p w14:paraId="288AA6C6" w14:textId="77777777" w:rsidR="00DD1991" w:rsidRDefault="00DD199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function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millis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to keep track of the time each data point was recorded.</w:t>
      </w:r>
    </w:p>
    <w:p w14:paraId="6A2CD3C4" w14:textId="77777777" w:rsidR="00DD1991" w:rsidRDefault="00DD199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B0FFF">
        <w:rPr>
          <w:rFonts w:ascii="Arial" w:hAnsi="Arial" w:cs="Arial"/>
          <w:sz w:val="24"/>
          <w:szCs w:val="24"/>
        </w:rPr>
        <w:t>The duration from the time the motor is at speed 0 to the time it reaches 400 is very short</w:t>
      </w:r>
      <w:r>
        <w:rPr>
          <w:rFonts w:ascii="Arial" w:hAnsi="Arial" w:cs="Arial"/>
          <w:sz w:val="24"/>
          <w:szCs w:val="24"/>
        </w:rPr>
        <w:t>, u</w:t>
      </w:r>
      <w:r w:rsidRPr="00DB0FFF">
        <w:rPr>
          <w:rFonts w:ascii="Arial" w:hAnsi="Arial" w:cs="Arial"/>
          <w:sz w:val="24"/>
          <w:szCs w:val="24"/>
        </w:rPr>
        <w:t>se baud rate of 115200 to obtain as many data points as possible.</w:t>
      </w:r>
    </w:p>
    <w:p w14:paraId="54C4FE3D" w14:textId="77777777" w:rsidR="00DD1991" w:rsidRPr="00DB0FFF" w:rsidRDefault="00DD199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obtained from each point shows the encoder output value at that point, which must be converted into the RPM of the wheel.</w:t>
      </w:r>
    </w:p>
    <w:p w14:paraId="245A438D" w14:textId="77777777" w:rsidR="00DD1991" w:rsidRDefault="00DD199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the above steps a few times to obtain an average of all the data points.</w:t>
      </w:r>
    </w:p>
    <w:p w14:paraId="35DE4673" w14:textId="77777777" w:rsidR="00DD1991" w:rsidRDefault="00DD199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the data points on a graph and obtain a curve in the form of a first order differential equation.</w:t>
      </w:r>
    </w:p>
    <w:p w14:paraId="6596FA26" w14:textId="6A34F6E0" w:rsidR="00DD1991" w:rsidRDefault="00DD199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Obtain a tangent at the steepest point of the curve and note where it intersects the horizontal lower bound.</w:t>
      </w:r>
    </w:p>
    <w:p w14:paraId="0CEFE9F6" w14:textId="513D0C80" w:rsidR="00DD1991" w:rsidRDefault="00DD199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Obtain the values of K, </w:t>
      </w:r>
      <w:r w:rsidR="000129F1">
        <w:rPr>
          <w:rFonts w:ascii="Arial" w:hAnsi="Arial" w:cs="Arial"/>
          <w:sz w:val="24"/>
          <w:szCs w:val="24"/>
        </w:rPr>
        <w:t>T(d) and T(s) as shown above.</w:t>
      </w:r>
    </w:p>
    <w:p w14:paraId="2E15604B" w14:textId="38441AFE" w:rsidR="000129F1" w:rsidRPr="00DD1991" w:rsidRDefault="000129F1" w:rsidP="00DD1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Obtain the values of K(p), K(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 and K(d) as shown above. </w:t>
      </w:r>
    </w:p>
    <w:p w14:paraId="2679758A" w14:textId="40BE74E1" w:rsidR="006F7C15" w:rsidRDefault="00A0494D" w:rsidP="006F7C1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Determine the exact RPM </w:t>
      </w:r>
      <w:r w:rsidR="00D946A5">
        <w:rPr>
          <w:rFonts w:ascii="Arial" w:hAnsi="Arial" w:cs="Arial"/>
          <w:sz w:val="24"/>
          <w:szCs w:val="24"/>
        </w:rPr>
        <w:t>that you want the wheel to turn at</w:t>
      </w:r>
      <w:r w:rsidR="0088081F">
        <w:rPr>
          <w:rFonts w:ascii="Arial" w:hAnsi="Arial" w:cs="Arial"/>
          <w:sz w:val="24"/>
          <w:szCs w:val="24"/>
        </w:rPr>
        <w:t>, such as 20RPM.</w:t>
      </w:r>
    </w:p>
    <w:p w14:paraId="40D3E215" w14:textId="76D8E9B6" w:rsidR="001B2865" w:rsidRDefault="00340F0A" w:rsidP="006F7C1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parameters K1, K2, K3 as shown above.</w:t>
      </w:r>
    </w:p>
    <w:p w14:paraId="7A8AE03A" w14:textId="45B1E135" w:rsidR="00340F0A" w:rsidRDefault="00340F0A" w:rsidP="006F7C1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the encoder value and convert it into RPM.</w:t>
      </w:r>
    </w:p>
    <w:p w14:paraId="54198ACA" w14:textId="3145E9FD" w:rsidR="00340F0A" w:rsidRDefault="00E84793" w:rsidP="006F7C1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error between the set RPM and the current RPM.</w:t>
      </w:r>
    </w:p>
    <w:p w14:paraId="622E4B9A" w14:textId="6193AE20" w:rsidR="00E84793" w:rsidRDefault="005B5CAE" w:rsidP="006F7C1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motor set speed output ‘U’ </w:t>
      </w:r>
      <w:r w:rsidR="003320BE">
        <w:rPr>
          <w:rFonts w:ascii="Arial" w:hAnsi="Arial" w:cs="Arial"/>
          <w:sz w:val="24"/>
          <w:szCs w:val="24"/>
        </w:rPr>
        <w:t>using the digital PID control law</w:t>
      </w:r>
      <w:r w:rsidR="00C80AC2">
        <w:rPr>
          <w:rFonts w:ascii="Arial" w:hAnsi="Arial" w:cs="Arial"/>
          <w:sz w:val="24"/>
          <w:szCs w:val="24"/>
        </w:rPr>
        <w:t xml:space="preserve"> as shown above.</w:t>
      </w:r>
    </w:p>
    <w:p w14:paraId="6554888C" w14:textId="7F6E5AF1" w:rsidR="00EF48E7" w:rsidRDefault="00EF48E7" w:rsidP="006F7C1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this process until a value of U is obtained for both motors.</w:t>
      </w:r>
    </w:p>
    <w:p w14:paraId="47A3C9E9" w14:textId="2DFE05DF" w:rsidR="00EF48E7" w:rsidRDefault="00EF48E7" w:rsidP="006F7C1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that value of U should be used as the fixed motor set speed for evaluation.</w:t>
      </w:r>
    </w:p>
    <w:p w14:paraId="0533F975" w14:textId="77777777" w:rsidR="00803ACD" w:rsidRDefault="00803ACD" w:rsidP="00803AC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4F7BC29" w14:textId="3F5D11E8" w:rsidR="00546772" w:rsidRDefault="00546772" w:rsidP="005467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motor calculations:</w:t>
      </w:r>
    </w:p>
    <w:p w14:paraId="6B4F14A9" w14:textId="73E1C10E" w:rsidR="00803ACD" w:rsidRDefault="00803ACD" w:rsidP="00803AC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 of time interval: 112ms.</w:t>
      </w:r>
    </w:p>
    <w:p w14:paraId="50A92D6D" w14:textId="77777777" w:rsidR="00803ACD" w:rsidRDefault="00803ACD" w:rsidP="00803AC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= (400 – 0) / (1111 – 999) = 3.57, for both motors.</w:t>
      </w:r>
    </w:p>
    <w:p w14:paraId="53D87EDF" w14:textId="77777777" w:rsidR="00803ACD" w:rsidRDefault="00803ACD" w:rsidP="00803AC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Tau(d) for Left motor: 66ms</w:t>
      </w:r>
    </w:p>
    <w:p w14:paraId="408EB2A7" w14:textId="349BC0E0" w:rsidR="00803ACD" w:rsidRPr="00803ACD" w:rsidRDefault="00803ACD" w:rsidP="00803AC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Tau(s) for Left motor: 66ms</w:t>
      </w:r>
    </w:p>
    <w:p w14:paraId="7084D0E3" w14:textId="5944D43B" w:rsidR="00546772" w:rsidRDefault="00597FF7" w:rsidP="0054677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K(c) = </w:t>
      </w:r>
    </w:p>
    <w:p w14:paraId="547DC0F1" w14:textId="545C045A" w:rsidR="00597FF7" w:rsidRDefault="00597FF7" w:rsidP="0054677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 = </w:t>
      </w:r>
    </w:p>
    <w:p w14:paraId="4D54D45B" w14:textId="47959FB0" w:rsidR="00291823" w:rsidRDefault="00597FF7" w:rsidP="0054677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T(d) =</w:t>
      </w:r>
      <w:r w:rsidR="00291823">
        <w:rPr>
          <w:rFonts w:ascii="Arial" w:hAnsi="Arial" w:cs="Arial"/>
          <w:sz w:val="24"/>
          <w:szCs w:val="24"/>
        </w:rPr>
        <w:t xml:space="preserve"> </w:t>
      </w:r>
    </w:p>
    <w:p w14:paraId="692EE860" w14:textId="125D6E69" w:rsidR="00291823" w:rsidRDefault="006D0182" w:rsidP="0054677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K(p) = </w:t>
      </w:r>
    </w:p>
    <w:p w14:paraId="4067CA92" w14:textId="47352E72" w:rsidR="006D0182" w:rsidRDefault="006D0182" w:rsidP="0054677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 = </w:t>
      </w:r>
    </w:p>
    <w:p w14:paraId="5E43A57A" w14:textId="64EC6A94" w:rsidR="006D0182" w:rsidRDefault="006D0182" w:rsidP="0054677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K(d) = </w:t>
      </w:r>
    </w:p>
    <w:p w14:paraId="5CC1A69A" w14:textId="7AB34E0B" w:rsidR="006D0182" w:rsidRDefault="006D0182" w:rsidP="0054677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K1 = </w:t>
      </w:r>
    </w:p>
    <w:p w14:paraId="4BC60590" w14:textId="42A662FF" w:rsidR="006D0182" w:rsidRDefault="006D0182" w:rsidP="0054677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K2 = </w:t>
      </w:r>
    </w:p>
    <w:p w14:paraId="04309F64" w14:textId="4079B74D" w:rsidR="006D0182" w:rsidRDefault="006D0182" w:rsidP="0054677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K3 = </w:t>
      </w:r>
    </w:p>
    <w:p w14:paraId="1879D6DF" w14:textId="27DFB966" w:rsidR="006D0182" w:rsidRDefault="006D0182" w:rsidP="0054677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= </w:t>
      </w:r>
    </w:p>
    <w:p w14:paraId="691FC091" w14:textId="18A35732" w:rsidR="00597FF7" w:rsidRDefault="00597FF7" w:rsidP="00291823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F61A9A7" w14:textId="6ABD8981" w:rsidR="00546772" w:rsidRDefault="00546772" w:rsidP="005467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motor calculations:</w:t>
      </w:r>
    </w:p>
    <w:p w14:paraId="1AF49FFA" w14:textId="77777777" w:rsidR="00803ACD" w:rsidRDefault="00803ACD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 of time interval: 112ms.</w:t>
      </w:r>
    </w:p>
    <w:p w14:paraId="0CD6F73C" w14:textId="60EA4E9B" w:rsidR="00803ACD" w:rsidRDefault="00803ACD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 = (400 – 0) / (1111 – 999) = 3.57, for both motors.</w:t>
      </w:r>
    </w:p>
    <w:p w14:paraId="79F73C02" w14:textId="2626F98F" w:rsidR="00803ACD" w:rsidRDefault="00803ACD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Tau(d) for Right motor: 66ms</w:t>
      </w:r>
    </w:p>
    <w:p w14:paraId="1CC602D4" w14:textId="77777777" w:rsidR="00803ACD" w:rsidRDefault="00803ACD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Tau(s) for Right motor: 66ms</w:t>
      </w:r>
    </w:p>
    <w:p w14:paraId="16D8926C" w14:textId="35F5AEE2" w:rsidR="006D0182" w:rsidRDefault="006D0182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K(c) = </w:t>
      </w:r>
    </w:p>
    <w:p w14:paraId="0D75E5F8" w14:textId="77777777" w:rsidR="006D0182" w:rsidRDefault="006D0182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 = </w:t>
      </w:r>
    </w:p>
    <w:p w14:paraId="7F041F6D" w14:textId="77777777" w:rsidR="006D0182" w:rsidRDefault="006D0182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T(d) = </w:t>
      </w:r>
    </w:p>
    <w:p w14:paraId="5C368B9C" w14:textId="77777777" w:rsidR="006D0182" w:rsidRDefault="006D0182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K(p) = </w:t>
      </w:r>
    </w:p>
    <w:p w14:paraId="3396D8FB" w14:textId="77777777" w:rsidR="006D0182" w:rsidRDefault="006D0182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 = </w:t>
      </w:r>
    </w:p>
    <w:p w14:paraId="3D0EF1F2" w14:textId="77777777" w:rsidR="006D0182" w:rsidRDefault="006D0182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K(d) = </w:t>
      </w:r>
    </w:p>
    <w:p w14:paraId="0164A5D0" w14:textId="77777777" w:rsidR="006D0182" w:rsidRDefault="006D0182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K1 = </w:t>
      </w:r>
    </w:p>
    <w:p w14:paraId="0D39C853" w14:textId="77777777" w:rsidR="006D0182" w:rsidRDefault="006D0182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K2 = </w:t>
      </w:r>
    </w:p>
    <w:p w14:paraId="7CC6CE9F" w14:textId="77777777" w:rsidR="006D0182" w:rsidRDefault="006D0182" w:rsidP="00803A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K3 = </w:t>
      </w:r>
    </w:p>
    <w:p w14:paraId="0451186C" w14:textId="1CB09FFE" w:rsidR="00546772" w:rsidRPr="00DB0CF6" w:rsidRDefault="006D0182" w:rsidP="00DB0CF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= </w:t>
      </w:r>
    </w:p>
    <w:sectPr w:rsidR="00546772" w:rsidRPr="00DB0CF6" w:rsidSect="001F7CC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9520F"/>
    <w:multiLevelType w:val="hybridMultilevel"/>
    <w:tmpl w:val="8A1268F6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753618"/>
    <w:multiLevelType w:val="hybridMultilevel"/>
    <w:tmpl w:val="F8F4491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C5"/>
    <w:rsid w:val="000129F1"/>
    <w:rsid w:val="000D3F71"/>
    <w:rsid w:val="00156900"/>
    <w:rsid w:val="00161AB3"/>
    <w:rsid w:val="00162913"/>
    <w:rsid w:val="001A78EF"/>
    <w:rsid w:val="001B2865"/>
    <w:rsid w:val="001C3E48"/>
    <w:rsid w:val="001F7CC5"/>
    <w:rsid w:val="0025032A"/>
    <w:rsid w:val="00271C19"/>
    <w:rsid w:val="00291823"/>
    <w:rsid w:val="003320BE"/>
    <w:rsid w:val="00340F0A"/>
    <w:rsid w:val="00471F9A"/>
    <w:rsid w:val="004A35D7"/>
    <w:rsid w:val="004A6D34"/>
    <w:rsid w:val="004B3D26"/>
    <w:rsid w:val="0054287A"/>
    <w:rsid w:val="00546772"/>
    <w:rsid w:val="00597FF7"/>
    <w:rsid w:val="005B2AE1"/>
    <w:rsid w:val="005B5CAE"/>
    <w:rsid w:val="005F5D0A"/>
    <w:rsid w:val="006B259B"/>
    <w:rsid w:val="006B4B1F"/>
    <w:rsid w:val="006D0182"/>
    <w:rsid w:val="006F7C15"/>
    <w:rsid w:val="0070289F"/>
    <w:rsid w:val="007A528F"/>
    <w:rsid w:val="00803ACD"/>
    <w:rsid w:val="0088081F"/>
    <w:rsid w:val="0088264D"/>
    <w:rsid w:val="00883B11"/>
    <w:rsid w:val="008D1163"/>
    <w:rsid w:val="008D50F6"/>
    <w:rsid w:val="009C2036"/>
    <w:rsid w:val="009F1905"/>
    <w:rsid w:val="00A0494D"/>
    <w:rsid w:val="00A57071"/>
    <w:rsid w:val="00AC0A67"/>
    <w:rsid w:val="00AE0E20"/>
    <w:rsid w:val="00B0574A"/>
    <w:rsid w:val="00C205C4"/>
    <w:rsid w:val="00C41177"/>
    <w:rsid w:val="00C671E9"/>
    <w:rsid w:val="00C80416"/>
    <w:rsid w:val="00C80AC2"/>
    <w:rsid w:val="00C91386"/>
    <w:rsid w:val="00CB4C53"/>
    <w:rsid w:val="00CD74AE"/>
    <w:rsid w:val="00D946A5"/>
    <w:rsid w:val="00DB0CF6"/>
    <w:rsid w:val="00DB0FFF"/>
    <w:rsid w:val="00DD1991"/>
    <w:rsid w:val="00E207D2"/>
    <w:rsid w:val="00E84793"/>
    <w:rsid w:val="00EB1B82"/>
    <w:rsid w:val="00ED5A2D"/>
    <w:rsid w:val="00EF48E7"/>
    <w:rsid w:val="00F26A3B"/>
    <w:rsid w:val="00F452BD"/>
    <w:rsid w:val="00F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46AC"/>
  <w15:chartTrackingRefBased/>
  <w15:docId w15:val="{3DF498BF-929B-4553-9EA4-F9AACDEB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7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Lee</dc:creator>
  <cp:keywords/>
  <dc:description/>
  <cp:lastModifiedBy>Benedict Lee</cp:lastModifiedBy>
  <cp:revision>61</cp:revision>
  <dcterms:created xsi:type="dcterms:W3CDTF">2021-01-22T10:18:00Z</dcterms:created>
  <dcterms:modified xsi:type="dcterms:W3CDTF">2021-01-22T13:01:00Z</dcterms:modified>
</cp:coreProperties>
</file>