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70C5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29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99D41D" wp14:editId="256B231F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FEED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29C4">
        <w:rPr>
          <w:rFonts w:ascii="Times New Roman" w:hAnsi="Times New Roman" w:cs="Times New Roman"/>
          <w:b/>
          <w:sz w:val="28"/>
          <w:szCs w:val="28"/>
        </w:rPr>
        <w:t xml:space="preserve">Колледж </w:t>
      </w:r>
      <w:proofErr w:type="spellStart"/>
      <w:r w:rsidRPr="001729C4">
        <w:rPr>
          <w:rFonts w:ascii="Times New Roman" w:hAnsi="Times New Roman" w:cs="Times New Roman"/>
          <w:b/>
          <w:sz w:val="28"/>
          <w:szCs w:val="28"/>
        </w:rPr>
        <w:t>ВятГУ</w:t>
      </w:r>
      <w:proofErr w:type="spellEnd"/>
    </w:p>
    <w:p w14:paraId="695876E7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D66D97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36DC07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A3A56D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20E2FE0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54F5FB7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3117EA4A" w14:textId="603B8C0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</w:t>
      </w:r>
      <w:r w:rsidRPr="001729C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8</w:t>
      </w:r>
    </w:p>
    <w:p w14:paraId="7D83E78E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Pr="001729C4">
        <w:rPr>
          <w:rFonts w:ascii="Times New Roman" w:eastAsia="Times New Roman" w:hAnsi="Times New Roman" w:cs="Times New Roman"/>
          <w:b/>
          <w:sz w:val="28"/>
          <w:szCs w:val="28"/>
        </w:rPr>
        <w:t xml:space="preserve">МОДЕЛИРОВАНИЕ РАБОТЫ СТАНДАРТНЫХ </w:t>
      </w:r>
    </w:p>
    <w:p w14:paraId="48572826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b/>
          <w:sz w:val="28"/>
          <w:szCs w:val="28"/>
        </w:rPr>
        <w:t xml:space="preserve">ТОПОЛОГИЙ СЕТИ. ПРОТОКОЛ ARP И ARP-СПУФИНГ. СТАТИЧЕСКАЯ </w:t>
      </w:r>
    </w:p>
    <w:p w14:paraId="52AC137E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b/>
          <w:sz w:val="28"/>
          <w:szCs w:val="28"/>
        </w:rPr>
        <w:t>МАРШРУТИЗАЦИЯ</w:t>
      </w:r>
      <w:r w:rsidRPr="001729C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E74B2E0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«Компьютерные сети»</w:t>
      </w:r>
    </w:p>
    <w:p w14:paraId="4DFEF6A5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948E56B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C960CAC" w14:textId="77777777" w:rsidR="001729C4" w:rsidRPr="001729C4" w:rsidRDefault="001729C4" w:rsidP="001729C4">
      <w:pPr>
        <w:spacing w:after="0" w:line="360" w:lineRule="auto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370CAF1" w14:textId="77777777" w:rsidR="001729C4" w:rsidRPr="001729C4" w:rsidRDefault="001729C4" w:rsidP="001729C4">
      <w:pPr>
        <w:spacing w:after="0" w:line="360" w:lineRule="auto"/>
        <w:jc w:val="right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4926830D" w14:textId="77777777" w:rsidR="001729C4" w:rsidRPr="001729C4" w:rsidRDefault="001729C4" w:rsidP="001729C4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Pr="001729C4">
        <w:rPr>
          <w:rFonts w:ascii="Times New Roman" w:eastAsia="Times New Roman" w:hAnsi="Times New Roman" w:cs="Times New Roman"/>
          <w:sz w:val="28"/>
          <w:szCs w:val="28"/>
        </w:rPr>
        <w:t>03</w:t>
      </w: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-5</w:t>
      </w:r>
      <w:r w:rsidRPr="001729C4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-00</w:t>
      </w:r>
    </w:p>
    <w:p w14:paraId="657E5B2B" w14:textId="77777777" w:rsidR="001729C4" w:rsidRPr="001729C4" w:rsidRDefault="001729C4" w:rsidP="001729C4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sz w:val="28"/>
          <w:szCs w:val="28"/>
        </w:rPr>
        <w:t>Фамилия</w:t>
      </w: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И.</w:t>
      </w:r>
      <w:r w:rsidRPr="001729C4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B7C6B78" w14:textId="77777777" w:rsidR="001729C4" w:rsidRPr="001729C4" w:rsidRDefault="001729C4" w:rsidP="001729C4">
      <w:pPr>
        <w:spacing w:after="0" w:line="360" w:lineRule="auto"/>
        <w:jc w:val="right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F33B52F" w14:textId="77777777" w:rsidR="001729C4" w:rsidRPr="001729C4" w:rsidRDefault="001729C4" w:rsidP="001729C4">
      <w:pPr>
        <w:spacing w:after="0" w:line="360" w:lineRule="auto"/>
        <w:jc w:val="right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6DBA96B3" w14:textId="77777777" w:rsidR="001729C4" w:rsidRPr="001729C4" w:rsidRDefault="001729C4" w:rsidP="001729C4">
      <w:pPr>
        <w:spacing w:after="0" w:line="360" w:lineRule="auto"/>
        <w:jc w:val="right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sz w:val="28"/>
          <w:szCs w:val="28"/>
        </w:rPr>
        <w:t>Жилова Ю. А.</w:t>
      </w:r>
    </w:p>
    <w:p w14:paraId="2A344DEF" w14:textId="77777777" w:rsidR="001729C4" w:rsidRPr="001729C4" w:rsidRDefault="001729C4" w:rsidP="001729C4">
      <w:pPr>
        <w:spacing w:after="0" w:line="360" w:lineRule="auto"/>
        <w:ind w:hanging="8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9E9BDF" w14:textId="77777777" w:rsidR="001729C4" w:rsidRPr="001729C4" w:rsidRDefault="001729C4" w:rsidP="001729C4">
      <w:pPr>
        <w:spacing w:after="0" w:line="360" w:lineRule="auto"/>
        <w:ind w:hanging="8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CE8FE1" w14:textId="77777777" w:rsidR="001729C4" w:rsidRPr="001729C4" w:rsidRDefault="001729C4" w:rsidP="001729C4">
      <w:pPr>
        <w:spacing w:after="0" w:line="360" w:lineRule="auto"/>
        <w:ind w:hanging="840"/>
        <w:jc w:val="both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D728AB9" w14:textId="77777777" w:rsidR="001729C4" w:rsidRPr="001729C4" w:rsidRDefault="001729C4" w:rsidP="001729C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1729C4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58E1DAF2" w14:textId="6777CFF1" w:rsidR="001729C4" w:rsidRPr="001729C4" w:rsidRDefault="001729C4" w:rsidP="001729C4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eading=h.gjdgxs"/>
      <w:bookmarkEnd w:id="0"/>
      <w:r w:rsidRPr="001729C4">
        <w:rPr>
          <w:rFonts w:ascii="Times New Roman" w:hAnsi="Times New Roman" w:cs="Times New Roman"/>
          <w:color w:val="000000"/>
          <w:sz w:val="28"/>
          <w:szCs w:val="28"/>
        </w:rPr>
        <w:t>2026</w:t>
      </w:r>
      <w:r w:rsidRPr="001729C4">
        <w:rPr>
          <w:rFonts w:ascii="Times New Roman" w:hAnsi="Times New Roman" w:cs="Times New Roman"/>
          <w:sz w:val="28"/>
          <w:szCs w:val="28"/>
        </w:rPr>
        <w:br w:type="page"/>
      </w:r>
    </w:p>
    <w:p w14:paraId="4173657B" w14:textId="6B996541" w:rsidR="00130582" w:rsidRPr="001729C4" w:rsidRDefault="00130582" w:rsidP="001729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9C4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1A483E" w:rsidRPr="001729C4">
        <w:rPr>
          <w:rFonts w:ascii="Times New Roman" w:hAnsi="Times New Roman" w:cs="Times New Roman"/>
          <w:b/>
          <w:bCs/>
          <w:sz w:val="28"/>
          <w:szCs w:val="28"/>
        </w:rPr>
        <w:t xml:space="preserve"> упражнение</w:t>
      </w:r>
    </w:p>
    <w:p w14:paraId="5928603B" w14:textId="536D7A1D" w:rsidR="00000F09" w:rsidRPr="001729C4" w:rsidRDefault="00000F09" w:rsidP="001729C4">
      <w:pPr>
        <w:pStyle w:val="a7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729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F290F7" wp14:editId="59B012D2">
            <wp:extent cx="3181794" cy="2152950"/>
            <wp:effectExtent l="0" t="0" r="0" b="0"/>
            <wp:docPr id="1320879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79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04B8" w14:textId="34C9EC1A" w:rsidR="00E550A6" w:rsidRPr="001729C4" w:rsidRDefault="00130582" w:rsidP="001729C4">
      <w:pPr>
        <w:pStyle w:val="a7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729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BDF6E2" wp14:editId="62C45399">
            <wp:extent cx="5940425" cy="3939540"/>
            <wp:effectExtent l="0" t="0" r="3175" b="3810"/>
            <wp:docPr id="198234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45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0CEF" w14:textId="297EB721" w:rsidR="00130582" w:rsidRPr="001729C4" w:rsidRDefault="00D0279B" w:rsidP="001729C4">
      <w:pPr>
        <w:pStyle w:val="a7"/>
        <w:numPr>
          <w:ilvl w:val="0"/>
          <w:numId w:val="1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729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4445C6" wp14:editId="483EC38A">
            <wp:extent cx="4540195" cy="2459131"/>
            <wp:effectExtent l="0" t="0" r="0" b="0"/>
            <wp:docPr id="607077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77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5411" cy="24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1975" w14:textId="1CBC38B7" w:rsidR="00D0279B" w:rsidRPr="001729C4" w:rsidRDefault="00D0279B" w:rsidP="001729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9C4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1A483E" w:rsidRPr="001729C4">
        <w:rPr>
          <w:rFonts w:ascii="Times New Roman" w:hAnsi="Times New Roman" w:cs="Times New Roman"/>
          <w:b/>
          <w:bCs/>
          <w:sz w:val="28"/>
          <w:szCs w:val="28"/>
        </w:rPr>
        <w:t xml:space="preserve"> упражнение</w:t>
      </w:r>
    </w:p>
    <w:p w14:paraId="3EEF78D4" w14:textId="4C30AF35" w:rsidR="00E04885" w:rsidRPr="001729C4" w:rsidRDefault="00E04885" w:rsidP="001729C4">
      <w:pPr>
        <w:pStyle w:val="a7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729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BE6D62" wp14:editId="7F65E838">
            <wp:extent cx="3354046" cy="3912042"/>
            <wp:effectExtent l="0" t="0" r="0" b="0"/>
            <wp:docPr id="1672354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54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7356" cy="391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2583" w14:textId="13C1BDBB" w:rsidR="00E13C54" w:rsidRPr="001729C4" w:rsidRDefault="00E13C54" w:rsidP="001729C4">
      <w:pPr>
        <w:pStyle w:val="a7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729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9872F9" wp14:editId="66A1C374">
            <wp:extent cx="3562581" cy="3784821"/>
            <wp:effectExtent l="0" t="0" r="0" b="6350"/>
            <wp:docPr id="751576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76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89" cy="379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7203" w14:textId="0FDAAE14" w:rsidR="00E13C54" w:rsidRPr="001729C4" w:rsidRDefault="00E13C54" w:rsidP="001729C4">
      <w:pPr>
        <w:pStyle w:val="a7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729C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54DC14" wp14:editId="62A0EC4C">
            <wp:extent cx="4670236" cy="4158532"/>
            <wp:effectExtent l="0" t="0" r="0" b="0"/>
            <wp:docPr id="120541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13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511" cy="416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380D" w14:textId="65362BC1" w:rsidR="001A483E" w:rsidRPr="001729C4" w:rsidRDefault="00A47F01" w:rsidP="001729C4">
      <w:pPr>
        <w:pStyle w:val="a7"/>
        <w:numPr>
          <w:ilvl w:val="0"/>
          <w:numId w:val="2"/>
        </w:numPr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729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BB84DA" wp14:editId="0024A453">
            <wp:extent cx="4652314" cy="2519858"/>
            <wp:effectExtent l="0" t="0" r="0" b="0"/>
            <wp:docPr id="1726128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280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4519" cy="252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C5F2" w14:textId="77777777" w:rsidR="00A259B3" w:rsidRPr="001729C4" w:rsidRDefault="00A259B3" w:rsidP="00172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169CFB" w14:textId="72F68C19" w:rsidR="001A483E" w:rsidRPr="001729C4" w:rsidRDefault="001A483E" w:rsidP="001729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9C4">
        <w:rPr>
          <w:rFonts w:ascii="Times New Roman" w:hAnsi="Times New Roman" w:cs="Times New Roman"/>
          <w:b/>
          <w:bCs/>
          <w:sz w:val="28"/>
          <w:szCs w:val="28"/>
        </w:rPr>
        <w:t>3 упражнение</w:t>
      </w:r>
    </w:p>
    <w:p w14:paraId="0210478A" w14:textId="77777777" w:rsidR="001A483E" w:rsidRPr="001729C4" w:rsidRDefault="001A483E" w:rsidP="001729C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1729C4">
        <w:rPr>
          <w:sz w:val="28"/>
          <w:szCs w:val="28"/>
        </w:rPr>
        <w:t>Сеть A отличается от сети Б тем, что в сети A используется концентратор (</w:t>
      </w:r>
      <w:proofErr w:type="spellStart"/>
      <w:r w:rsidRPr="001729C4">
        <w:rPr>
          <w:sz w:val="28"/>
          <w:szCs w:val="28"/>
        </w:rPr>
        <w:t>Hub</w:t>
      </w:r>
      <w:proofErr w:type="spellEnd"/>
      <w:r w:rsidRPr="001729C4">
        <w:rPr>
          <w:sz w:val="28"/>
          <w:szCs w:val="28"/>
        </w:rPr>
        <w:t>), а в сети Б — коммутатор (</w:t>
      </w:r>
      <w:proofErr w:type="spellStart"/>
      <w:r w:rsidRPr="001729C4">
        <w:rPr>
          <w:sz w:val="28"/>
          <w:szCs w:val="28"/>
        </w:rPr>
        <w:t>Switch</w:t>
      </w:r>
      <w:proofErr w:type="spellEnd"/>
      <w:r w:rsidRPr="001729C4">
        <w:rPr>
          <w:sz w:val="28"/>
          <w:szCs w:val="28"/>
        </w:rPr>
        <w:t>).</w:t>
      </w:r>
    </w:p>
    <w:p w14:paraId="45953BF8" w14:textId="77777777" w:rsidR="001A483E" w:rsidRPr="001729C4" w:rsidRDefault="001A483E" w:rsidP="001729C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1729C4">
        <w:rPr>
          <w:sz w:val="28"/>
          <w:szCs w:val="28"/>
        </w:rPr>
        <w:t>Hub</w:t>
      </w:r>
      <w:proofErr w:type="spellEnd"/>
      <w:r w:rsidRPr="001729C4">
        <w:rPr>
          <w:sz w:val="28"/>
          <w:szCs w:val="28"/>
        </w:rPr>
        <w:t xml:space="preserve"> передаёт данные сразу всем устройствам сети, из-за чего создаётся лишний трафик и возможны коллизии. Он работает на физическом уровне модели OSI.</w:t>
      </w:r>
    </w:p>
    <w:p w14:paraId="2B91EC84" w14:textId="67510355" w:rsidR="00E13C54" w:rsidRPr="001729C4" w:rsidRDefault="001A483E" w:rsidP="001729C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  <w:proofErr w:type="spellStart"/>
      <w:r w:rsidRPr="001729C4">
        <w:rPr>
          <w:sz w:val="28"/>
          <w:szCs w:val="28"/>
        </w:rPr>
        <w:lastRenderedPageBreak/>
        <w:t>Switch</w:t>
      </w:r>
      <w:proofErr w:type="spellEnd"/>
      <w:r w:rsidRPr="001729C4">
        <w:rPr>
          <w:sz w:val="28"/>
          <w:szCs w:val="28"/>
        </w:rPr>
        <w:t xml:space="preserve"> передаёт данные только нужному устройству по MAC-адресу, поэтому сеть работает быстрее и эффективнее. Он работает на канальном уровне модели OSI.</w:t>
      </w:r>
    </w:p>
    <w:p w14:paraId="3C184053" w14:textId="77777777" w:rsidR="00A259B3" w:rsidRPr="001729C4" w:rsidRDefault="00A259B3" w:rsidP="001729C4">
      <w:pPr>
        <w:pStyle w:val="ac"/>
        <w:spacing w:before="0" w:beforeAutospacing="0" w:after="0" w:afterAutospacing="0" w:line="360" w:lineRule="auto"/>
        <w:ind w:firstLine="709"/>
        <w:rPr>
          <w:sz w:val="28"/>
          <w:szCs w:val="28"/>
          <w:lang w:val="en-US"/>
        </w:rPr>
      </w:pPr>
    </w:p>
    <w:p w14:paraId="266EF430" w14:textId="6DF05175" w:rsidR="001A483E" w:rsidRPr="001729C4" w:rsidRDefault="001A483E" w:rsidP="001729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729C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 упражнение</w:t>
      </w:r>
    </w:p>
    <w:p w14:paraId="33AB98E8" w14:textId="051F6DAD" w:rsidR="00A259B3" w:rsidRPr="001729C4" w:rsidRDefault="00F41BCB" w:rsidP="001729C4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9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F39ED" wp14:editId="0DDE0772">
            <wp:extent cx="3593990" cy="2771036"/>
            <wp:effectExtent l="0" t="0" r="6985" b="0"/>
            <wp:docPr id="373349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49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2556" cy="27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32C1" w14:textId="1A5D97AB" w:rsidR="00F41BCB" w:rsidRPr="001729C4" w:rsidRDefault="00F41BCB" w:rsidP="001729C4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9C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390393D" wp14:editId="002428E9">
            <wp:extent cx="3881630" cy="3417084"/>
            <wp:effectExtent l="0" t="0" r="5080" b="0"/>
            <wp:docPr id="1839561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61268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" b="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630" cy="3417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45C76" w14:textId="5C844683" w:rsidR="00F41BCB" w:rsidRPr="001729C4" w:rsidRDefault="00F41BCB" w:rsidP="001729C4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9C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991FF28" wp14:editId="1BCC1A93">
            <wp:extent cx="2971851" cy="2663687"/>
            <wp:effectExtent l="0" t="0" r="0" b="3810"/>
            <wp:docPr id="2104891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91795" name="Рисунок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" b="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649" cy="2676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88B89F" w14:textId="3488C2D5" w:rsidR="00F41BCB" w:rsidRPr="001729C4" w:rsidRDefault="00F41BCB" w:rsidP="001729C4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9C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DA7371F" wp14:editId="12FAA6FC">
            <wp:extent cx="2911379" cy="2574950"/>
            <wp:effectExtent l="0" t="0" r="3810" b="0"/>
            <wp:docPr id="1030371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71262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" r="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664" cy="2579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E6E6B" w14:textId="332AB0B2" w:rsidR="00F41BCB" w:rsidRPr="001729C4" w:rsidRDefault="00F41BCB" w:rsidP="001729C4">
      <w:pPr>
        <w:pStyle w:val="a7"/>
        <w:numPr>
          <w:ilvl w:val="0"/>
          <w:numId w:val="7"/>
        </w:numPr>
        <w:spacing w:after="0" w:line="360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29C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AABD1B8" wp14:editId="08BE075C">
            <wp:extent cx="2927531" cy="2553004"/>
            <wp:effectExtent l="0" t="0" r="6350" b="0"/>
            <wp:docPr id="1991340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40236" name="Рисунок 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18" t="7534" r="26859" b="13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748" cy="2638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F2680" w14:textId="77777777" w:rsidR="00F41BCB" w:rsidRPr="001729C4" w:rsidRDefault="00F41BCB" w:rsidP="001729C4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29C4">
        <w:rPr>
          <w:rFonts w:ascii="Times New Roman" w:hAnsi="Times New Roman" w:cs="Times New Roman"/>
          <w:color w:val="000000" w:themeColor="text1"/>
          <w:sz w:val="28"/>
          <w:szCs w:val="28"/>
        </w:rPr>
        <w:t>До изменения потеряно 9 пакетов</w:t>
      </w:r>
    </w:p>
    <w:p w14:paraId="4A0D7B47" w14:textId="77777777" w:rsidR="00F41BCB" w:rsidRPr="001729C4" w:rsidRDefault="00F41BCB" w:rsidP="001729C4">
      <w:pPr>
        <w:pStyle w:val="a7"/>
        <w:numPr>
          <w:ilvl w:val="0"/>
          <w:numId w:val="7"/>
        </w:numPr>
        <w:spacing w:after="0"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29C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895E524" wp14:editId="29848C51">
            <wp:extent cx="2942736" cy="2648103"/>
            <wp:effectExtent l="0" t="0" r="0" b="0"/>
            <wp:docPr id="1340132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2268" name="Рисунок 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94" r="29274" b="16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183" cy="2654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1C9A8" w14:textId="15314ACF" w:rsidR="00F41BCB" w:rsidRPr="001729C4" w:rsidRDefault="00F41BCB" w:rsidP="001729C4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29C4">
        <w:rPr>
          <w:rFonts w:ascii="Times New Roman" w:hAnsi="Times New Roman" w:cs="Times New Roman"/>
          <w:sz w:val="28"/>
          <w:szCs w:val="28"/>
        </w:rPr>
        <w:t xml:space="preserve">После изменения, потери пакетов нет, так как коммутатор передаёт только на </w:t>
      </w:r>
      <w:r w:rsidRPr="001729C4">
        <w:rPr>
          <w:rFonts w:ascii="Times New Roman" w:hAnsi="Times New Roman" w:cs="Times New Roman"/>
          <w:color w:val="000000" w:themeColor="text1"/>
          <w:sz w:val="28"/>
          <w:szCs w:val="28"/>
        </w:rPr>
        <w:t>целевой</w:t>
      </w:r>
      <w:r w:rsidRPr="001729C4">
        <w:rPr>
          <w:rFonts w:ascii="Times New Roman" w:hAnsi="Times New Roman" w:cs="Times New Roman"/>
          <w:sz w:val="28"/>
          <w:szCs w:val="28"/>
        </w:rPr>
        <w:t xml:space="preserve"> MAC-адрес, а не кидает их по всем сторонам, кроме входящей.</w:t>
      </w:r>
    </w:p>
    <w:p w14:paraId="665D7873" w14:textId="77777777" w:rsidR="00F41BCB" w:rsidRPr="001729C4" w:rsidRDefault="00F41BCB" w:rsidP="001729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FFAB00" w14:textId="713C5C3E" w:rsidR="001A483E" w:rsidRPr="001729C4" w:rsidRDefault="00A259B3" w:rsidP="001729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29C4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656C887E" w14:textId="79B0BAF3" w:rsidR="002B4597" w:rsidRPr="001729C4" w:rsidRDefault="002B4597" w:rsidP="001729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29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9E4623" wp14:editId="234ADBBC">
            <wp:extent cx="2759537" cy="2822713"/>
            <wp:effectExtent l="0" t="0" r="3175" b="0"/>
            <wp:docPr id="1717103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16" cy="282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964D" w14:textId="19DD9A13" w:rsidR="00A259B3" w:rsidRPr="001729C4" w:rsidRDefault="00A259B3" w:rsidP="001729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29C4">
        <w:rPr>
          <w:rFonts w:ascii="Times New Roman" w:hAnsi="Times New Roman" w:cs="Times New Roman"/>
          <w:sz w:val="28"/>
          <w:szCs w:val="28"/>
        </w:rPr>
        <w:t xml:space="preserve">Передача по </w:t>
      </w:r>
      <w:proofErr w:type="spellStart"/>
      <w:r w:rsidRPr="001729C4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1729C4">
        <w:rPr>
          <w:rFonts w:ascii="Times New Roman" w:hAnsi="Times New Roman" w:cs="Times New Roman"/>
          <w:sz w:val="28"/>
          <w:szCs w:val="28"/>
        </w:rPr>
        <w:t>-Fi отличается от проводной тем, что данные передаются по беспроводному каналу через радиосигнал, а не по кабелю. Беспроводное соединение может иметь большую задержку и больше помех по сравнению с проводной сетью.</w:t>
      </w:r>
    </w:p>
    <w:sectPr w:rsidR="00A259B3" w:rsidRPr="001729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F4FBA"/>
    <w:multiLevelType w:val="multilevel"/>
    <w:tmpl w:val="B2F4B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473444"/>
    <w:multiLevelType w:val="hybridMultilevel"/>
    <w:tmpl w:val="619E6E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45EFA"/>
    <w:multiLevelType w:val="multilevel"/>
    <w:tmpl w:val="E856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82667A"/>
    <w:multiLevelType w:val="hybridMultilevel"/>
    <w:tmpl w:val="B71AE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375EA8"/>
    <w:multiLevelType w:val="multilevel"/>
    <w:tmpl w:val="3BEA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2E4E1F"/>
    <w:multiLevelType w:val="multilevel"/>
    <w:tmpl w:val="8C226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D5015C"/>
    <w:multiLevelType w:val="hybridMultilevel"/>
    <w:tmpl w:val="B8C4BD2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3946947">
    <w:abstractNumId w:val="3"/>
  </w:num>
  <w:num w:numId="2" w16cid:durableId="195579958">
    <w:abstractNumId w:val="6"/>
  </w:num>
  <w:num w:numId="3" w16cid:durableId="1928345293">
    <w:abstractNumId w:val="4"/>
  </w:num>
  <w:num w:numId="4" w16cid:durableId="1179613766">
    <w:abstractNumId w:val="0"/>
  </w:num>
  <w:num w:numId="5" w16cid:durableId="1957443950">
    <w:abstractNumId w:val="2"/>
  </w:num>
  <w:num w:numId="6" w16cid:durableId="41487144">
    <w:abstractNumId w:val="5"/>
  </w:num>
  <w:num w:numId="7" w16cid:durableId="190076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BA2"/>
    <w:rsid w:val="00000F09"/>
    <w:rsid w:val="000A35FB"/>
    <w:rsid w:val="000E5E40"/>
    <w:rsid w:val="00130582"/>
    <w:rsid w:val="00152EE0"/>
    <w:rsid w:val="001729C4"/>
    <w:rsid w:val="001A483E"/>
    <w:rsid w:val="002B4597"/>
    <w:rsid w:val="007366A5"/>
    <w:rsid w:val="0086132A"/>
    <w:rsid w:val="008D74E1"/>
    <w:rsid w:val="0095429A"/>
    <w:rsid w:val="00963A55"/>
    <w:rsid w:val="009A3BA2"/>
    <w:rsid w:val="00A259B3"/>
    <w:rsid w:val="00A47F01"/>
    <w:rsid w:val="00AD5168"/>
    <w:rsid w:val="00BB219B"/>
    <w:rsid w:val="00C26D65"/>
    <w:rsid w:val="00D0279B"/>
    <w:rsid w:val="00D71317"/>
    <w:rsid w:val="00DA5C50"/>
    <w:rsid w:val="00E04885"/>
    <w:rsid w:val="00E13C54"/>
    <w:rsid w:val="00E550A6"/>
    <w:rsid w:val="00F41BCB"/>
    <w:rsid w:val="00F424BE"/>
    <w:rsid w:val="00F45169"/>
    <w:rsid w:val="00F56E1A"/>
    <w:rsid w:val="00FA59EE"/>
    <w:rsid w:val="00FC0136"/>
    <w:rsid w:val="00FD4E80"/>
    <w:rsid w:val="00FE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80739"/>
  <w15:chartTrackingRefBased/>
  <w15:docId w15:val="{F15929C3-770A-413A-BA92-0204E688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3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B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B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B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B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B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B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B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B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B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B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3BA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1A4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3</cp:revision>
  <dcterms:created xsi:type="dcterms:W3CDTF">2026-05-10T21:07:00Z</dcterms:created>
  <dcterms:modified xsi:type="dcterms:W3CDTF">2026-05-10T21:09:00Z</dcterms:modified>
</cp:coreProperties>
</file>