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DC96E" w14:textId="6A6C91C0" w:rsidR="00A12AB8" w:rsidRPr="00A12AB8" w:rsidRDefault="00A12AB8">
      <w:pPr>
        <w:rPr>
          <w:b/>
          <w:bCs/>
        </w:rPr>
      </w:pPr>
      <w:r>
        <w:rPr>
          <w:b/>
          <w:bCs/>
        </w:rPr>
        <w:t>Complessità Computazionale</w:t>
      </w:r>
    </w:p>
    <w:p w14:paraId="336A6858" w14:textId="6D17CA02" w:rsidR="00732F47" w:rsidRDefault="00B419E0">
      <w:r>
        <w:t>Un algoritmo deve essere efficiente rispettando vincoli di:</w:t>
      </w:r>
    </w:p>
    <w:p w14:paraId="2B1FA2B1" w14:textId="313CA99B" w:rsidR="00B419E0" w:rsidRPr="00A12AB8" w:rsidRDefault="00B419E0" w:rsidP="00A12AB8">
      <w:pPr>
        <w:pStyle w:val="Paragrafoelenco"/>
        <w:numPr>
          <w:ilvl w:val="0"/>
          <w:numId w:val="1"/>
        </w:numPr>
        <w:jc w:val="both"/>
        <w:rPr>
          <w:b/>
          <w:bCs/>
        </w:rPr>
      </w:pPr>
      <w:r w:rsidRPr="00A12AB8">
        <w:rPr>
          <w:b/>
          <w:bCs/>
        </w:rPr>
        <w:t>Tempo</w:t>
      </w:r>
    </w:p>
    <w:p w14:paraId="7F437672" w14:textId="04ED9F7C" w:rsidR="00B419E0" w:rsidRPr="00A12AB8" w:rsidRDefault="00B419E0" w:rsidP="00B419E0">
      <w:pPr>
        <w:pStyle w:val="Paragrafoelenco"/>
        <w:numPr>
          <w:ilvl w:val="0"/>
          <w:numId w:val="1"/>
        </w:numPr>
        <w:rPr>
          <w:b/>
          <w:bCs/>
        </w:rPr>
      </w:pPr>
      <w:r w:rsidRPr="00A12AB8">
        <w:rPr>
          <w:b/>
          <w:bCs/>
        </w:rPr>
        <w:t>Spazio</w:t>
      </w:r>
    </w:p>
    <w:p w14:paraId="2B0C0767" w14:textId="425D8C7F" w:rsidR="00A12AB8" w:rsidRDefault="00A12AB8" w:rsidP="00B419E0">
      <w:pPr>
        <w:pStyle w:val="Paragrafoelenco"/>
        <w:numPr>
          <w:ilvl w:val="0"/>
          <w:numId w:val="1"/>
        </w:numPr>
      </w:pPr>
      <w:r>
        <w:t>Accesso alle strutture</w:t>
      </w:r>
    </w:p>
    <w:p w14:paraId="19E3CC5D" w14:textId="0838181A" w:rsidR="00A12AB8" w:rsidRDefault="00A12AB8" w:rsidP="00B419E0">
      <w:pPr>
        <w:pStyle w:val="Paragrafoelenco"/>
        <w:numPr>
          <w:ilvl w:val="0"/>
          <w:numId w:val="1"/>
        </w:numPr>
      </w:pPr>
      <w:r>
        <w:t xml:space="preserve">Energia </w:t>
      </w:r>
    </w:p>
    <w:p w14:paraId="6B0157BD" w14:textId="2689A301" w:rsidR="00A12AB8" w:rsidRDefault="00A12AB8" w:rsidP="00B419E0">
      <w:pPr>
        <w:pStyle w:val="Paragrafoelenco"/>
        <w:numPr>
          <w:ilvl w:val="0"/>
          <w:numId w:val="1"/>
        </w:numPr>
      </w:pPr>
      <w:r>
        <w:t>Ecc..</w:t>
      </w:r>
    </w:p>
    <w:p w14:paraId="128DDD79" w14:textId="4B1F4B4F" w:rsidR="006F2FB3" w:rsidRDefault="006F2FB3" w:rsidP="006F2FB3">
      <w:pPr>
        <w:jc w:val="both"/>
        <w:rPr>
          <w:b/>
          <w:bCs/>
        </w:rPr>
      </w:pPr>
      <w:r>
        <w:rPr>
          <w:b/>
          <w:bCs/>
        </w:rPr>
        <w:t>Computabilità</w:t>
      </w:r>
    </w:p>
    <w:p w14:paraId="0A98FB9B" w14:textId="000A29F2" w:rsidR="000A264E" w:rsidRPr="000A264E" w:rsidRDefault="000A264E" w:rsidP="006F2FB3">
      <w:pPr>
        <w:jc w:val="both"/>
      </w:pPr>
      <w:r w:rsidRPr="000A264E">
        <w:t>quali compiti computazionali possono essere risolti?</w:t>
      </w:r>
    </w:p>
    <w:p w14:paraId="093F1899" w14:textId="7D7F2A7C" w:rsidR="00A12AB8" w:rsidRDefault="00D33DD1" w:rsidP="00A12AB8">
      <w:r>
        <w:t xml:space="preserve">Non è possibile avere un algoritmo </w:t>
      </w:r>
      <w:r w:rsidR="00013BA7">
        <w:t>che preveda il termine di un altro, (</w:t>
      </w:r>
      <w:r w:rsidR="006F2FB3">
        <w:t xml:space="preserve">esempio: </w:t>
      </w:r>
      <w:r w:rsidR="00013BA7">
        <w:t xml:space="preserve">non si può prevedere se </w:t>
      </w:r>
      <w:r w:rsidR="00A0302C">
        <w:t xml:space="preserve">un algoritmo entrerà </w:t>
      </w:r>
      <w:r w:rsidR="006F2FB3">
        <w:t>in un loop infinito, casi eccezionali esclusi)</w:t>
      </w:r>
    </w:p>
    <w:p w14:paraId="4F154183" w14:textId="6DB6758F" w:rsidR="006F2FB3" w:rsidRDefault="006F2FB3" w:rsidP="00A12AB8">
      <w:pPr>
        <w:rPr>
          <w:b/>
          <w:bCs/>
        </w:rPr>
      </w:pPr>
      <w:r>
        <w:rPr>
          <w:b/>
          <w:bCs/>
        </w:rPr>
        <w:t>Complessità</w:t>
      </w:r>
    </w:p>
    <w:p w14:paraId="5FA6CD74" w14:textId="59548AC8" w:rsidR="00770C07" w:rsidRDefault="00970212" w:rsidP="00970212">
      <w:r>
        <w:t>quali compiti computazionali possono essere risolti entro</w:t>
      </w:r>
      <w:r>
        <w:t xml:space="preserve"> </w:t>
      </w:r>
      <w:r>
        <w:t>una certa quantità di risorse computazionali</w:t>
      </w:r>
      <w:r>
        <w:t>?</w:t>
      </w:r>
      <w:r w:rsidR="00770C07" w:rsidRPr="00770C07">
        <w:drawing>
          <wp:inline distT="0" distB="0" distL="0" distR="0" wp14:anchorId="09E4C655" wp14:editId="4E2CC7C8">
            <wp:extent cx="6120130" cy="3352800"/>
            <wp:effectExtent l="0" t="0" r="0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3FA2" w14:textId="18FD7399" w:rsidR="00770C07" w:rsidRDefault="0020004E" w:rsidP="00A12AB8">
      <w:pPr>
        <w:rPr>
          <w:b/>
          <w:bCs/>
        </w:rPr>
      </w:pPr>
      <w:r>
        <w:rPr>
          <w:b/>
          <w:bCs/>
        </w:rPr>
        <w:t>P=NP</w:t>
      </w:r>
    </w:p>
    <w:p w14:paraId="0627EA4F" w14:textId="01C96863" w:rsidR="00D044B3" w:rsidRDefault="00FC2C52" w:rsidP="00A12AB8">
      <w:r>
        <w:t>Ci focalizziamo su</w:t>
      </w:r>
      <w:r w:rsidR="00D044B3">
        <w:t xml:space="preserve"> problemi decisionali.</w:t>
      </w:r>
    </w:p>
    <w:p w14:paraId="4E4880C9" w14:textId="458E7B95" w:rsidR="0020004E" w:rsidRDefault="00D251FB" w:rsidP="00A12AB8">
      <w:r>
        <w:t>Un problema decisionale è un problema che ha come risultato o vero o falso.</w:t>
      </w:r>
    </w:p>
    <w:p w14:paraId="4DBA3906" w14:textId="105D3342" w:rsidR="00D251FB" w:rsidRDefault="00E92582" w:rsidP="00A12AB8">
      <w:r>
        <w:t>Gli input e gli output sono codificati usando un alfabeto (e.g 0,1)</w:t>
      </w:r>
    </w:p>
    <w:p w14:paraId="62842B57" w14:textId="14DAB2B4" w:rsidR="00E92582" w:rsidRDefault="00911EC4" w:rsidP="00A12AB8">
      <w:r w:rsidRPr="00911EC4">
        <w:lastRenderedPageBreak/>
        <w:drawing>
          <wp:inline distT="0" distB="0" distL="0" distR="0" wp14:anchorId="3B85B42F" wp14:editId="49E5EDA5">
            <wp:extent cx="6120130" cy="3743325"/>
            <wp:effectExtent l="0" t="0" r="0" b="9525"/>
            <wp:docPr id="2" name="Immagine 2" descr="Immagine che contiene diagramm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diagramma, test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5C1D" w14:textId="6C926B9D" w:rsidR="00911EC4" w:rsidRDefault="00911EC4" w:rsidP="00A12AB8">
      <w:r>
        <w:t>Un linguaggio è un insieme di stringhe</w:t>
      </w:r>
    </w:p>
    <w:p w14:paraId="48374977" w14:textId="2966114C" w:rsidR="00911EC4" w:rsidRDefault="00911EC4" w:rsidP="00A12AB8"/>
    <w:p w14:paraId="4BB25AB7" w14:textId="4123DDC7" w:rsidR="006F0D8A" w:rsidRDefault="00BD282F" w:rsidP="006F0D8A">
      <w:pPr>
        <w:jc w:val="center"/>
        <w:rPr>
          <w:b/>
          <w:bCs/>
        </w:rPr>
      </w:pPr>
      <w:r>
        <w:rPr>
          <w:b/>
          <w:bCs/>
        </w:rPr>
        <w:t>NP</w:t>
      </w:r>
    </w:p>
    <w:p w14:paraId="17FFE45A" w14:textId="52D68FD4" w:rsidR="00BD282F" w:rsidRDefault="00EF4C6F" w:rsidP="00BD282F">
      <w:pPr>
        <w:rPr>
          <w:b/>
          <w:bCs/>
        </w:rPr>
      </w:pPr>
      <w:r w:rsidRPr="00EF4C6F">
        <w:rPr>
          <w:b/>
          <w:bCs/>
        </w:rPr>
        <w:drawing>
          <wp:inline distT="0" distB="0" distL="0" distR="0" wp14:anchorId="2DFBE307" wp14:editId="3B5BFBC5">
            <wp:extent cx="6120130" cy="3343910"/>
            <wp:effectExtent l="0" t="0" r="0" b="889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9B00" w14:textId="659D8EAA" w:rsidR="00EF4C6F" w:rsidRDefault="00EF4C6F" w:rsidP="00BD282F">
      <w:r>
        <w:t>Un algoritmo A è polinomiale</w:t>
      </w:r>
      <w:r w:rsidR="00810A2B">
        <w:t xml:space="preserve"> nell’input</w:t>
      </w:r>
      <w:r>
        <w:t xml:space="preserve"> se e solo se per ogni stringa s, A(s) termina in un numero polinomiale di “step” p(|s|), dove p() è polinomiale</w:t>
      </w:r>
    </w:p>
    <w:p w14:paraId="72077D08" w14:textId="72A37EE4" w:rsidR="00EF4C6F" w:rsidRDefault="00984294" w:rsidP="00BD282F">
      <w:r>
        <w:t>|s| è la lunghezza di s</w:t>
      </w:r>
    </w:p>
    <w:p w14:paraId="0547D9A8" w14:textId="1AF45E8B" w:rsidR="006018B4" w:rsidRPr="006603F4" w:rsidRDefault="006603F4" w:rsidP="00BD282F">
      <w:pPr>
        <w:rPr>
          <w:b/>
          <w:bCs/>
          <w:u w:val="single"/>
        </w:rPr>
      </w:pPr>
      <w:r w:rsidRPr="006603F4">
        <w:rPr>
          <w:b/>
          <w:bCs/>
          <w:u w:val="single"/>
        </w:rPr>
        <w:lastRenderedPageBreak/>
        <w:t>Gli esponenziali non solo polinomiali</w:t>
      </w:r>
    </w:p>
    <w:p w14:paraId="2BDBAC66" w14:textId="3478F995" w:rsidR="006603F4" w:rsidRDefault="00C66B31" w:rsidP="00BD282F">
      <w:r w:rsidRPr="00C66B31">
        <w:t xml:space="preserve">NP è la classe dei problemi di decisione per i quali esiste un </w:t>
      </w:r>
      <w:r w:rsidRPr="00B21AC9">
        <w:rPr>
          <w:b/>
          <w:bCs/>
        </w:rPr>
        <w:t>certificatore</w:t>
      </w:r>
      <w:r w:rsidRPr="00C66B31">
        <w:t xml:space="preserve"> in tempo reale.</w:t>
      </w:r>
    </w:p>
    <w:p w14:paraId="200BAA50" w14:textId="24089088" w:rsidR="00B21AC9" w:rsidRDefault="00B21AC9" w:rsidP="00BD282F">
      <w:r>
        <w:t xml:space="preserve">N sta per </w:t>
      </w:r>
      <w:r w:rsidRPr="00B21AC9">
        <w:rPr>
          <w:b/>
          <w:bCs/>
        </w:rPr>
        <w:t>non-deterministic</w:t>
      </w:r>
    </w:p>
    <w:p w14:paraId="779D7D9B" w14:textId="49B8CEC5" w:rsidR="00B21AC9" w:rsidRDefault="00B21AC9" w:rsidP="00BD282F">
      <w:r>
        <w:t>Un certificatore</w:t>
      </w:r>
      <w:r w:rsidR="00350ACB">
        <w:t xml:space="preserve"> C(s,t)</w:t>
      </w:r>
      <w:r>
        <w:t xml:space="preserve"> è un algoritmo che </w:t>
      </w:r>
      <w:r w:rsidR="00E04EE3">
        <w:t>ha come input una stringa</w:t>
      </w:r>
      <w:r w:rsidR="00EA21AB">
        <w:t xml:space="preserve"> e a dimostrazione,</w:t>
      </w:r>
      <w:r w:rsidR="004A0437">
        <w:t xml:space="preserve"> verifica se una stringa appartiene </w:t>
      </w:r>
      <w:r w:rsidR="0085243A">
        <w:t xml:space="preserve">al dominio del problema </w:t>
      </w:r>
      <w:r w:rsidR="00FB63C0">
        <w:t>in base alla dimostrazione.</w:t>
      </w:r>
    </w:p>
    <w:p w14:paraId="26FAEA8B" w14:textId="54ADDA67" w:rsidR="00A60AE8" w:rsidRDefault="00A60AE8" w:rsidP="00BD282F">
      <w:r w:rsidRPr="00A60AE8">
        <w:drawing>
          <wp:inline distT="0" distB="0" distL="0" distR="0" wp14:anchorId="0A75E039" wp14:editId="0DC55524">
            <wp:extent cx="6120130" cy="1402080"/>
            <wp:effectExtent l="0" t="0" r="0" b="762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7AA9" w14:textId="63A6406F" w:rsidR="000E32AD" w:rsidRDefault="000E32AD" w:rsidP="00BD282F">
      <w:r>
        <w:t>•COMPOSITES. Given an integer s, is s composite?</w:t>
      </w:r>
    </w:p>
    <w:p w14:paraId="0B31EB8C" w14:textId="17A0349D" w:rsidR="00A60AE8" w:rsidRDefault="005B7F37" w:rsidP="00BD282F">
      <w:r w:rsidRPr="005B7F37">
        <w:drawing>
          <wp:inline distT="0" distB="0" distL="0" distR="0" wp14:anchorId="2F368941" wp14:editId="05B7CCA7">
            <wp:extent cx="6120130" cy="371538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33CA" w14:textId="48AC116F" w:rsidR="000E32AD" w:rsidRDefault="009845A4" w:rsidP="00BD282F">
      <w:r w:rsidRPr="009845A4">
        <w:lastRenderedPageBreak/>
        <w:drawing>
          <wp:inline distT="0" distB="0" distL="0" distR="0" wp14:anchorId="5B01082B" wp14:editId="70B0C615">
            <wp:extent cx="6120130" cy="409956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A845" w14:textId="478F18C0" w:rsidR="009845A4" w:rsidRDefault="002D0BE7" w:rsidP="002D0BE7">
      <w:pPr>
        <w:jc w:val="center"/>
        <w:rPr>
          <w:b/>
          <w:bCs/>
        </w:rPr>
      </w:pPr>
      <w:r>
        <w:rPr>
          <w:b/>
          <w:bCs/>
        </w:rPr>
        <w:t>NP-Complete</w:t>
      </w:r>
    </w:p>
    <w:p w14:paraId="57B54741" w14:textId="4A36C6D4" w:rsidR="002D0BE7" w:rsidRPr="002D0BE7" w:rsidRDefault="00592C00" w:rsidP="00592C00">
      <w:r>
        <w:t>Un problema Y è NP-completo con la proprietà che se posso risolverlo in</w:t>
      </w:r>
      <w:r>
        <w:t xml:space="preserve"> </w:t>
      </w:r>
      <w:r>
        <w:t>PTIME allora posso risolvere qualsiasi problema in NP in PTIME</w:t>
      </w:r>
    </w:p>
    <w:sectPr w:rsidR="002D0BE7" w:rsidRPr="002D0BE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352F49"/>
    <w:multiLevelType w:val="hybridMultilevel"/>
    <w:tmpl w:val="7AC695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80486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5B1"/>
    <w:rsid w:val="00013BA7"/>
    <w:rsid w:val="000A264E"/>
    <w:rsid w:val="000E32AD"/>
    <w:rsid w:val="0020004E"/>
    <w:rsid w:val="00207601"/>
    <w:rsid w:val="002D0BE7"/>
    <w:rsid w:val="003155B1"/>
    <w:rsid w:val="00350ACB"/>
    <w:rsid w:val="004A0437"/>
    <w:rsid w:val="00592C00"/>
    <w:rsid w:val="005A5A1A"/>
    <w:rsid w:val="005B7F37"/>
    <w:rsid w:val="006018B4"/>
    <w:rsid w:val="006603F4"/>
    <w:rsid w:val="006F0D8A"/>
    <w:rsid w:val="006F2FB3"/>
    <w:rsid w:val="00732F47"/>
    <w:rsid w:val="00770C07"/>
    <w:rsid w:val="00810A2B"/>
    <w:rsid w:val="0085243A"/>
    <w:rsid w:val="00911EC4"/>
    <w:rsid w:val="00970212"/>
    <w:rsid w:val="00984294"/>
    <w:rsid w:val="009845A4"/>
    <w:rsid w:val="00A0302C"/>
    <w:rsid w:val="00A12AB8"/>
    <w:rsid w:val="00A60AE8"/>
    <w:rsid w:val="00B21AC9"/>
    <w:rsid w:val="00B419E0"/>
    <w:rsid w:val="00BD282F"/>
    <w:rsid w:val="00C66B31"/>
    <w:rsid w:val="00D044B3"/>
    <w:rsid w:val="00D251FB"/>
    <w:rsid w:val="00D33DD1"/>
    <w:rsid w:val="00D74510"/>
    <w:rsid w:val="00E04EE3"/>
    <w:rsid w:val="00E92582"/>
    <w:rsid w:val="00EA21AB"/>
    <w:rsid w:val="00EF4C6F"/>
    <w:rsid w:val="00FB63C0"/>
    <w:rsid w:val="00FC2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E4B23"/>
  <w15:chartTrackingRefBased/>
  <w15:docId w15:val="{61AE517F-C0C8-4565-953D-00802AAE2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B419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4</Pages>
  <Words>215</Words>
  <Characters>1229</Characters>
  <Application>Microsoft Office Word</Application>
  <DocSecurity>0</DocSecurity>
  <Lines>10</Lines>
  <Paragraphs>2</Paragraphs>
  <ScaleCrop>false</ScaleCrop>
  <Company/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Cadoni Matteo</dc:creator>
  <cp:keywords/>
  <dc:description/>
  <cp:lastModifiedBy>Cadoni Matteo</cp:lastModifiedBy>
  <cp:revision>41</cp:revision>
  <dcterms:created xsi:type="dcterms:W3CDTF">2023-04-17T06:38:00Z</dcterms:created>
  <dcterms:modified xsi:type="dcterms:W3CDTF">2023-04-17T07:57:00Z</dcterms:modified>
</cp:coreProperties>
</file>