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03D" w:rsidRDefault="00447690">
      <w:proofErr w:type="spellStart"/>
      <w:r>
        <w:t>Keywords</w:t>
      </w:r>
      <w:proofErr w:type="spellEnd"/>
      <w:r>
        <w:t xml:space="preserve"> para campaña</w:t>
      </w:r>
    </w:p>
    <w:p w:rsidR="00447690" w:rsidRDefault="00447690"/>
    <w:p w:rsidR="00447690" w:rsidRDefault="00447690">
      <w:r>
        <w:t xml:space="preserve">Blusas, blusa, blusa de mujer, chaqueta, hippie, crochet, tejido paso a paso, bufanda, </w:t>
      </w:r>
      <w:r w:rsidR="00A70AB4">
        <w:t xml:space="preserve">aguja de lana. </w:t>
      </w:r>
      <w:r w:rsidR="00A70AB4" w:rsidRPr="00A70AB4">
        <w:t>Cárdigan</w:t>
      </w:r>
      <w:r w:rsidR="00A70AB4">
        <w:t xml:space="preserve">, </w:t>
      </w:r>
      <w:proofErr w:type="spellStart"/>
      <w:r w:rsidR="00A70AB4">
        <w:t>crop</w:t>
      </w:r>
      <w:proofErr w:type="spellEnd"/>
      <w:r w:rsidR="00A70AB4">
        <w:t xml:space="preserve"> top, </w:t>
      </w:r>
      <w:proofErr w:type="spellStart"/>
      <w:r w:rsidR="00A70AB4">
        <w:t>sueter</w:t>
      </w:r>
      <w:proofErr w:type="spellEnd"/>
      <w:r w:rsidR="00A70AB4">
        <w:t xml:space="preserve">, </w:t>
      </w:r>
      <w:proofErr w:type="spellStart"/>
      <w:r w:rsidR="00A70AB4">
        <w:t>reginella</w:t>
      </w:r>
      <w:proofErr w:type="spellEnd"/>
      <w:r w:rsidR="00A70AB4">
        <w:t xml:space="preserve">, lana merina, fibra de alpaca, cuello de cisne, enterizo, polainas de lana, azul, jean, tejer, ganchillo, poleras de algodón, H&amp;M, patrón, verde, lila, converse, flores moradas, polera roja hombre, polera inter de Miami, pantalón </w:t>
      </w:r>
      <w:proofErr w:type="spellStart"/>
      <w:r w:rsidR="00A70AB4">
        <w:t>baggy</w:t>
      </w:r>
      <w:proofErr w:type="spellEnd"/>
      <w:r w:rsidR="00A70AB4">
        <w:t xml:space="preserve"> hombre, </w:t>
      </w:r>
      <w:r w:rsidR="00E73F6C" w:rsidRPr="00E73F6C">
        <w:t>polera de compresión</w:t>
      </w:r>
      <w:r w:rsidR="00E73F6C">
        <w:t xml:space="preserve">,  </w:t>
      </w:r>
      <w:proofErr w:type="spellStart"/>
      <w:r w:rsidR="00E73F6C">
        <w:t>tricot</w:t>
      </w:r>
      <w:proofErr w:type="spellEnd"/>
      <w:r w:rsidR="00E73F6C">
        <w:t xml:space="preserve">, polera sin mangas, polera Slim </w:t>
      </w:r>
      <w:proofErr w:type="spellStart"/>
      <w:r w:rsidR="00E73F6C">
        <w:t>fit</w:t>
      </w:r>
      <w:proofErr w:type="spellEnd"/>
      <w:r w:rsidR="00E73F6C">
        <w:t xml:space="preserve"> hombre, polera polo Ralph </w:t>
      </w:r>
      <w:proofErr w:type="spellStart"/>
      <w:r w:rsidR="00E73F6C">
        <w:t>lauren</w:t>
      </w:r>
      <w:proofErr w:type="spellEnd"/>
      <w:r w:rsidR="00E73F6C">
        <w:t xml:space="preserve">, polera </w:t>
      </w:r>
      <w:proofErr w:type="spellStart"/>
      <w:r w:rsidR="00E73F6C">
        <w:t>ferrary</w:t>
      </w:r>
      <w:proofErr w:type="spellEnd"/>
      <w:r w:rsidR="00E73F6C">
        <w:t xml:space="preserve">, polera zara hombre, polera puma hombre, polera blanca mujer, pantalón café hombre, pantalón deportivo mujer, pantalón </w:t>
      </w:r>
      <w:proofErr w:type="spellStart"/>
      <w:r w:rsidR="00E73F6C">
        <w:t>sastrero</w:t>
      </w:r>
      <w:proofErr w:type="spellEnd"/>
      <w:r w:rsidR="00E73F6C">
        <w:t xml:space="preserve">  mujer, </w:t>
      </w:r>
      <w:proofErr w:type="spellStart"/>
      <w:r w:rsidR="003E5D8F">
        <w:t>hym</w:t>
      </w:r>
      <w:proofErr w:type="spellEnd"/>
      <w:r w:rsidR="003E5D8F">
        <w:t xml:space="preserve">, </w:t>
      </w:r>
      <w:r w:rsidR="003E5D8F" w:rsidRPr="003E5D8F">
        <w:t xml:space="preserve">camisa cuello </w:t>
      </w:r>
      <w:proofErr w:type="spellStart"/>
      <w:r w:rsidR="003E5D8F" w:rsidRPr="003E5D8F">
        <w:t>mao</w:t>
      </w:r>
      <w:proofErr w:type="spellEnd"/>
      <w:r w:rsidR="003E5D8F">
        <w:t xml:space="preserve">, hilos de verano, algodón parís, lana alpaca, </w:t>
      </w:r>
      <w:r w:rsidR="003E5D8F" w:rsidRPr="003E5D8F">
        <w:t>Amigurumis</w:t>
      </w:r>
      <w:bookmarkStart w:id="0" w:name="_GoBack"/>
      <w:bookmarkEnd w:id="0"/>
    </w:p>
    <w:sectPr w:rsidR="004476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690"/>
    <w:rsid w:val="003E5D8F"/>
    <w:rsid w:val="00447690"/>
    <w:rsid w:val="008469E0"/>
    <w:rsid w:val="00A70AB4"/>
    <w:rsid w:val="00B5003D"/>
    <w:rsid w:val="00C92000"/>
    <w:rsid w:val="00E5456C"/>
    <w:rsid w:val="00E7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Adalid</dc:creator>
  <cp:lastModifiedBy>Adalid</cp:lastModifiedBy>
  <cp:revision>1</cp:revision>
  <dcterms:created xsi:type="dcterms:W3CDTF">2025-09-21T21:14:00Z</dcterms:created>
  <dcterms:modified xsi:type="dcterms:W3CDTF">2025-09-21T22:01:00Z</dcterms:modified>
</cp:coreProperties>
</file>