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8588" w14:textId="77777777" w:rsidR="005B1F7F" w:rsidRDefault="005B1F7F">
      <w:r>
        <w:t>Etapa 5 – Front</w:t>
      </w:r>
    </w:p>
    <w:p w14:paraId="55EACDB0" w14:textId="163FCEB2" w:rsidR="005B1F7F" w:rsidRPr="00C12E6C" w:rsidRDefault="008A7A5C">
      <w:pPr>
        <w:rPr>
          <w:u w:val="single"/>
        </w:rPr>
      </w:pPr>
      <w:r>
        <w:t xml:space="preserve">LINK DO REPOSITÓRIO NO GIT HUB - </w:t>
      </w:r>
      <w:r w:rsidR="00C12E6C" w:rsidRPr="00C12E6C">
        <w:t>https://github.com/ViniOS/Chaves_Web1</w:t>
      </w:r>
    </w:p>
    <w:p w14:paraId="58CB330A" w14:textId="53E1441D" w:rsidR="005B1F7F" w:rsidRDefault="005B1F7F">
      <w:r>
        <w:t xml:space="preserve">Este base deste arquivo foi </w:t>
      </w:r>
      <w:proofErr w:type="gramStart"/>
      <w:r>
        <w:t>criada</w:t>
      </w:r>
      <w:proofErr w:type="gramEnd"/>
      <w:r>
        <w:t xml:space="preserve"> com o comando </w:t>
      </w:r>
      <w:proofErr w:type="spellStart"/>
      <w:r>
        <w:t>ng</w:t>
      </w:r>
      <w:proofErr w:type="spellEnd"/>
      <w:r>
        <w:t xml:space="preserve"> g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ChaveService</w:t>
      </w:r>
      <w:proofErr w:type="spellEnd"/>
      <w:r>
        <w:t>, no terminal com o local da pasta raiz do projeto.</w:t>
      </w:r>
      <w:r>
        <w:br/>
      </w:r>
      <w:r>
        <w:br/>
      </w:r>
      <w:r w:rsidR="005D4994" w:rsidRPr="005D4994">
        <w:drawing>
          <wp:inline distT="0" distB="0" distL="0" distR="0" wp14:anchorId="03FEECE6" wp14:editId="65D2D74B">
            <wp:extent cx="5048833" cy="5949483"/>
            <wp:effectExtent l="0" t="0" r="0" b="0"/>
            <wp:docPr id="4891765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7655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833" cy="59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F58" w14:textId="1EB359AA" w:rsidR="00927EF1" w:rsidRPr="005B1F7F" w:rsidRDefault="00927EF1" w:rsidP="00927EF1">
      <w:pPr>
        <w:jc w:val="center"/>
        <w:rPr>
          <w:i/>
          <w:iCs/>
        </w:rPr>
      </w:pPr>
      <w:r>
        <w:rPr>
          <w:i/>
          <w:iCs/>
        </w:rPr>
        <w:t>Imagem – chave-</w:t>
      </w:r>
      <w:proofErr w:type="spellStart"/>
      <w:proofErr w:type="gramStart"/>
      <w:r>
        <w:rPr>
          <w:i/>
          <w:iCs/>
        </w:rPr>
        <w:t>service.service</w:t>
      </w:r>
      <w:proofErr w:type="gramEnd"/>
      <w:r>
        <w:rPr>
          <w:i/>
          <w:iCs/>
        </w:rPr>
        <w:t>.ts</w:t>
      </w:r>
      <w:proofErr w:type="spellEnd"/>
    </w:p>
    <w:p w14:paraId="077C37F9" w14:textId="77777777" w:rsidR="00927EF1" w:rsidRDefault="00927EF1"/>
    <w:p w14:paraId="40701333" w14:textId="77777777" w:rsidR="005D4994" w:rsidRDefault="005D4994" w:rsidP="005D4994">
      <w:proofErr w:type="spellStart"/>
      <w:r>
        <w:t>ChaveService</w:t>
      </w:r>
      <w:proofErr w:type="spellEnd"/>
      <w:r>
        <w:t xml:space="preserve"> é uma classe que é decorada com @</w:t>
      </w:r>
      <w:proofErr w:type="gramStart"/>
      <w:r>
        <w:t>Injectable(</w:t>
      </w:r>
      <w:proofErr w:type="gramEnd"/>
      <w:r>
        <w:t>), o que significa que ela pode ser injetada como uma dependência em outras partes do aplicativo Angular.</w:t>
      </w:r>
    </w:p>
    <w:p w14:paraId="269D5ED9" w14:textId="77777777" w:rsidR="005D4994" w:rsidRDefault="005D4994" w:rsidP="005D4994"/>
    <w:p w14:paraId="7E4C8411" w14:textId="77777777" w:rsidR="005D4994" w:rsidRDefault="005D4994" w:rsidP="005D4994">
      <w:proofErr w:type="spellStart"/>
      <w:r>
        <w:t>private</w:t>
      </w:r>
      <w:proofErr w:type="spellEnd"/>
      <w:r>
        <w:t xml:space="preserve"> </w:t>
      </w:r>
      <w:proofErr w:type="spellStart"/>
      <w:r>
        <w:t>apiUrl</w:t>
      </w:r>
      <w:proofErr w:type="spellEnd"/>
      <w:r>
        <w:t xml:space="preserve"> = 'http://127.0.0.1:8000' define a URL base para a API com a qual este serviço interage.</w:t>
      </w:r>
    </w:p>
    <w:p w14:paraId="58738D31" w14:textId="77777777" w:rsidR="005D4994" w:rsidRDefault="005D4994" w:rsidP="005D4994"/>
    <w:p w14:paraId="63FC64F2" w14:textId="77777777" w:rsidR="005D4994" w:rsidRDefault="005D4994" w:rsidP="005D4994">
      <w:r>
        <w:t xml:space="preserve">O construtor da classe injeta uma instância do </w:t>
      </w:r>
      <w:proofErr w:type="spellStart"/>
      <w:r>
        <w:t>HttpClient</w:t>
      </w:r>
      <w:proofErr w:type="spellEnd"/>
      <w:r>
        <w:t xml:space="preserve"> do Angular, que é usado para fazer solicitações HTTP.</w:t>
      </w:r>
    </w:p>
    <w:p w14:paraId="64B97114" w14:textId="77777777" w:rsidR="005D4994" w:rsidRDefault="005D4994" w:rsidP="005D4994"/>
    <w:p w14:paraId="3933EBF3" w14:textId="77777777" w:rsidR="005D4994" w:rsidRDefault="005D4994" w:rsidP="005D4994">
      <w:proofErr w:type="spellStart"/>
      <w:proofErr w:type="gramStart"/>
      <w:r>
        <w:t>listarChavesDisponiveis</w:t>
      </w:r>
      <w:proofErr w:type="spellEnd"/>
      <w:r>
        <w:t>(</w:t>
      </w:r>
      <w:proofErr w:type="gramEnd"/>
      <w:r>
        <w:t>) é um método que faz uma solicitação GET para a rota /</w:t>
      </w:r>
      <w:proofErr w:type="spellStart"/>
      <w:r>
        <w:t>chaves_disp</w:t>
      </w:r>
      <w:proofErr w:type="spellEnd"/>
      <w:r>
        <w:t xml:space="preserve"> da API e retorna um </w:t>
      </w:r>
      <w:proofErr w:type="spellStart"/>
      <w:r>
        <w:t>Observable</w:t>
      </w:r>
      <w:proofErr w:type="spellEnd"/>
      <w:r>
        <w:t xml:space="preserve"> que emite uma lista de chaves disponíveis. Ele usa o operador </w:t>
      </w:r>
      <w:proofErr w:type="spellStart"/>
      <w:r>
        <w:t>map</w:t>
      </w:r>
      <w:proofErr w:type="spellEnd"/>
      <w:r>
        <w:t xml:space="preserve"> do </w:t>
      </w:r>
      <w:proofErr w:type="spellStart"/>
      <w:r>
        <w:t>RxJS</w:t>
      </w:r>
      <w:proofErr w:type="spellEnd"/>
      <w:r>
        <w:t xml:space="preserve"> para transformar a resposta em um formato mais útil.</w:t>
      </w:r>
    </w:p>
    <w:p w14:paraId="17EFA165" w14:textId="77777777" w:rsidR="005D4994" w:rsidRDefault="005D4994" w:rsidP="005D4994"/>
    <w:p w14:paraId="1424F250" w14:textId="5F0F6A8B" w:rsidR="005B1F7F" w:rsidRDefault="005D4994" w:rsidP="005D4994">
      <w:proofErr w:type="spellStart"/>
      <w:proofErr w:type="gramStart"/>
      <w:r>
        <w:t>enviarDados</w:t>
      </w:r>
      <w:proofErr w:type="spellEnd"/>
      <w:r>
        <w:t>(</w:t>
      </w:r>
      <w:proofErr w:type="gramEnd"/>
      <w:r>
        <w:t xml:space="preserve">dados: Chaves) é um método que faz uma solicitação POST para a rota /chaves da API, enviando os dados fornecidos como corpo da solicitação, e retorna um </w:t>
      </w:r>
      <w:proofErr w:type="spellStart"/>
      <w:r>
        <w:t>Observable</w:t>
      </w:r>
      <w:proofErr w:type="spellEnd"/>
      <w:r>
        <w:t xml:space="preserve"> que emite a resposta da API. Este método pode ser usado para enviar novos dados para a API.</w:t>
      </w:r>
    </w:p>
    <w:p w14:paraId="46EA8382" w14:textId="16CE5677" w:rsidR="005B1F7F" w:rsidRDefault="009C11E5" w:rsidP="005B1F7F">
      <w:r>
        <w:t xml:space="preserve">A estrutura base deste componente foi criada automaticamente com o comando </w:t>
      </w:r>
      <w:proofErr w:type="spellStart"/>
      <w:r>
        <w:t>ng</w:t>
      </w:r>
      <w:proofErr w:type="spellEnd"/>
      <w:r>
        <w:t xml:space="preserve"> g c componentes/busca-chaves. (destacada em vermelho)</w:t>
      </w:r>
    </w:p>
    <w:p w14:paraId="01C94334" w14:textId="683639A9" w:rsidR="009C11E5" w:rsidRDefault="009C11E5" w:rsidP="005B1F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EFA11" wp14:editId="052F729F">
                <wp:simplePos x="0" y="0"/>
                <wp:positionH relativeFrom="column">
                  <wp:posOffset>118937</wp:posOffset>
                </wp:positionH>
                <wp:positionV relativeFrom="paragraph">
                  <wp:posOffset>1075606</wp:posOffset>
                </wp:positionV>
                <wp:extent cx="1164566" cy="569344"/>
                <wp:effectExtent l="0" t="0" r="17145" b="21590"/>
                <wp:wrapNone/>
                <wp:docPr id="166616138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69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667BC" id="Retângulo 1" o:spid="_x0000_s1026" style="position:absolute;margin-left:9.35pt;margin-top:84.7pt;width:91.7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Yw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" filled="f" strokecolor="red" strokeweight="1pt"/>
            </w:pict>
          </mc:Fallback>
        </mc:AlternateContent>
      </w:r>
      <w:r w:rsidRPr="009C11E5">
        <w:rPr>
          <w:noProof/>
        </w:rPr>
        <w:drawing>
          <wp:inline distT="0" distB="0" distL="0" distR="0" wp14:anchorId="5B9B1685" wp14:editId="40684155">
            <wp:extent cx="5400040" cy="1692910"/>
            <wp:effectExtent l="0" t="0" r="0" b="2540"/>
            <wp:docPr id="112700409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409" name="Imagem 1" descr="Tela de computador co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0EE0" w14:textId="42545D67" w:rsidR="00927EF1" w:rsidRPr="005B1F7F" w:rsidRDefault="00927EF1" w:rsidP="00927EF1">
      <w:pPr>
        <w:jc w:val="center"/>
        <w:rPr>
          <w:i/>
          <w:iCs/>
        </w:rPr>
      </w:pPr>
      <w:r>
        <w:rPr>
          <w:i/>
          <w:iCs/>
        </w:rPr>
        <w:t>Imagem - busca-chaves.component.html</w:t>
      </w:r>
    </w:p>
    <w:p w14:paraId="5DF06342" w14:textId="39F3492F" w:rsidR="005B1F7F" w:rsidRDefault="009C11E5">
      <w:r w:rsidRPr="009C11E5">
        <w:rPr>
          <w:noProof/>
        </w:rPr>
        <w:lastRenderedPageBreak/>
        <w:drawing>
          <wp:inline distT="0" distB="0" distL="0" distR="0" wp14:anchorId="454B54C9" wp14:editId="76006C26">
            <wp:extent cx="5109454" cy="6226606"/>
            <wp:effectExtent l="0" t="0" r="0" b="3175"/>
            <wp:docPr id="10035038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383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454" cy="62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7BAE" w14:textId="1BFC1D70" w:rsidR="00927EF1" w:rsidRDefault="00927EF1" w:rsidP="00927EF1">
      <w:pPr>
        <w:jc w:val="center"/>
        <w:rPr>
          <w:i/>
          <w:iCs/>
        </w:rPr>
      </w:pPr>
      <w:r>
        <w:rPr>
          <w:i/>
          <w:iCs/>
        </w:rPr>
        <w:t>Imagem - busca-</w:t>
      </w:r>
      <w:proofErr w:type="spellStart"/>
      <w:proofErr w:type="gramStart"/>
      <w:r>
        <w:rPr>
          <w:i/>
          <w:iCs/>
        </w:rPr>
        <w:t>chaves.component</w:t>
      </w:r>
      <w:proofErr w:type="gramEnd"/>
      <w:r>
        <w:rPr>
          <w:i/>
          <w:iCs/>
        </w:rPr>
        <w:t>.ts</w:t>
      </w:r>
      <w:proofErr w:type="spellEnd"/>
    </w:p>
    <w:p w14:paraId="175E1674" w14:textId="77777777" w:rsidR="00927EF1" w:rsidRPr="00927EF1" w:rsidRDefault="00927EF1" w:rsidP="00927EF1">
      <w:pPr>
        <w:jc w:val="center"/>
        <w:rPr>
          <w:i/>
          <w:iCs/>
        </w:rPr>
      </w:pPr>
    </w:p>
    <w:p w14:paraId="426FE5E0" w14:textId="77777777" w:rsidR="009C11E5" w:rsidRPr="009C11E5" w:rsidRDefault="009C11E5" w:rsidP="009C11E5">
      <w:r w:rsidRPr="009C11E5">
        <w:t xml:space="preserve">Este é um componente Angular chamado </w:t>
      </w:r>
      <w:proofErr w:type="spellStart"/>
      <w:r w:rsidRPr="009C11E5">
        <w:t>BuscaChavesComponent</w:t>
      </w:r>
      <w:proofErr w:type="spellEnd"/>
      <w:r w:rsidRPr="009C11E5">
        <w:t xml:space="preserve"> que usa o serviço </w:t>
      </w:r>
      <w:proofErr w:type="spellStart"/>
      <w:r w:rsidRPr="009C11E5">
        <w:t>ChaveService</w:t>
      </w:r>
      <w:proofErr w:type="spellEnd"/>
      <w:r w:rsidRPr="009C11E5">
        <w:t xml:space="preserve"> para buscar e exibir chaves disponíveis.</w:t>
      </w:r>
    </w:p>
    <w:p w14:paraId="59D2AB59" w14:textId="77777777" w:rsidR="009C11E5" w:rsidRPr="009C11E5" w:rsidRDefault="009C11E5" w:rsidP="009C11E5">
      <w:r w:rsidRPr="009C11E5">
        <w:t xml:space="preserve">No </w:t>
      </w:r>
      <w:proofErr w:type="spellStart"/>
      <w:r w:rsidRPr="009C11E5">
        <w:t>template</w:t>
      </w:r>
      <w:proofErr w:type="spellEnd"/>
      <w:r w:rsidRPr="009C11E5">
        <w:t xml:space="preserve"> HTML do componente, há um loop *</w:t>
      </w:r>
      <w:proofErr w:type="spellStart"/>
      <w:r w:rsidRPr="009C11E5">
        <w:t>ngFor</w:t>
      </w:r>
      <w:proofErr w:type="spellEnd"/>
      <w:r w:rsidRPr="009C11E5">
        <w:t xml:space="preserve"> que itera sobre a matriz chaves e exibe as propriedades id, nome, </w:t>
      </w:r>
      <w:proofErr w:type="spellStart"/>
      <w:r w:rsidRPr="009C11E5">
        <w:t>situacao</w:t>
      </w:r>
      <w:proofErr w:type="spellEnd"/>
      <w:r w:rsidRPr="009C11E5">
        <w:t xml:space="preserve"> e status de cada item.</w:t>
      </w:r>
    </w:p>
    <w:p w14:paraId="02046188" w14:textId="77777777" w:rsidR="009C11E5" w:rsidRPr="009C11E5" w:rsidRDefault="009C11E5" w:rsidP="009C11E5">
      <w:r w:rsidRPr="009C11E5">
        <w:t>Há também um botão personalizado app-</w:t>
      </w:r>
      <w:proofErr w:type="spellStart"/>
      <w:r w:rsidRPr="009C11E5">
        <w:t>botao</w:t>
      </w:r>
      <w:proofErr w:type="spellEnd"/>
      <w:r w:rsidRPr="009C11E5">
        <w:t xml:space="preserve"> que, quando clicado, aciona o método </w:t>
      </w:r>
      <w:proofErr w:type="spellStart"/>
      <w:proofErr w:type="gramStart"/>
      <w:r w:rsidRPr="009C11E5">
        <w:t>listarChavesDisponiveis</w:t>
      </w:r>
      <w:proofErr w:type="spellEnd"/>
      <w:r w:rsidRPr="009C11E5">
        <w:t>(</w:t>
      </w:r>
      <w:proofErr w:type="gramEnd"/>
      <w:r w:rsidRPr="009C11E5">
        <w:t>).</w:t>
      </w:r>
    </w:p>
    <w:p w14:paraId="7D1E5CF8" w14:textId="77777777" w:rsidR="009C11E5" w:rsidRPr="009C11E5" w:rsidRDefault="009C11E5" w:rsidP="009C11E5">
      <w:r w:rsidRPr="009C11E5">
        <w:t xml:space="preserve">No arquivo </w:t>
      </w:r>
      <w:proofErr w:type="spellStart"/>
      <w:r w:rsidRPr="009C11E5">
        <w:t>TypeScript</w:t>
      </w:r>
      <w:proofErr w:type="spellEnd"/>
      <w:r w:rsidRPr="009C11E5">
        <w:t xml:space="preserve"> do componente, o método </w:t>
      </w:r>
      <w:proofErr w:type="spellStart"/>
      <w:proofErr w:type="gramStart"/>
      <w:r w:rsidRPr="009C11E5">
        <w:t>listarChavesDisponiveis</w:t>
      </w:r>
      <w:proofErr w:type="spellEnd"/>
      <w:r w:rsidRPr="009C11E5">
        <w:t>(</w:t>
      </w:r>
      <w:proofErr w:type="gramEnd"/>
      <w:r w:rsidRPr="009C11E5">
        <w:t xml:space="preserve">) chama o método </w:t>
      </w:r>
      <w:proofErr w:type="spellStart"/>
      <w:r w:rsidRPr="009C11E5">
        <w:t>listarChavesDisponiveis</w:t>
      </w:r>
      <w:proofErr w:type="spellEnd"/>
      <w:r w:rsidRPr="009C11E5">
        <w:t xml:space="preserve">() do serviço </w:t>
      </w:r>
      <w:proofErr w:type="spellStart"/>
      <w:r w:rsidRPr="009C11E5">
        <w:t>ChaveService</w:t>
      </w:r>
      <w:proofErr w:type="spellEnd"/>
      <w:r w:rsidRPr="009C11E5">
        <w:t xml:space="preserve">, que retorna um </w:t>
      </w:r>
      <w:proofErr w:type="spellStart"/>
      <w:r w:rsidRPr="009C11E5">
        <w:t>Observable</w:t>
      </w:r>
      <w:proofErr w:type="spellEnd"/>
      <w:r w:rsidRPr="009C11E5">
        <w:t xml:space="preserve">. Quando a </w:t>
      </w:r>
      <w:r w:rsidRPr="009C11E5">
        <w:lastRenderedPageBreak/>
        <w:t xml:space="preserve">resposta é recebida, o método </w:t>
      </w:r>
      <w:proofErr w:type="spellStart"/>
      <w:proofErr w:type="gramStart"/>
      <w:r w:rsidRPr="009C11E5">
        <w:t>listarChavesDisponiveis</w:t>
      </w:r>
      <w:proofErr w:type="spellEnd"/>
      <w:r w:rsidRPr="009C11E5">
        <w:t>(</w:t>
      </w:r>
      <w:proofErr w:type="gramEnd"/>
      <w:r w:rsidRPr="009C11E5">
        <w:t>) do componente itera sobre a resposta, cria um novo objeto Chaves para cada item e o adiciona à matriz chaves.</w:t>
      </w:r>
    </w:p>
    <w:p w14:paraId="10E189A4" w14:textId="00C45303" w:rsidR="009C11E5" w:rsidRPr="009C11E5" w:rsidRDefault="009C11E5" w:rsidP="009C11E5">
      <w:r w:rsidRPr="009C11E5">
        <w:t>Se ocorrer um erro durante a requisição, ele será registrado no console.</w:t>
      </w:r>
    </w:p>
    <w:p w14:paraId="376A0037" w14:textId="46AD69D4" w:rsidR="009C11E5" w:rsidRPr="009C11E5" w:rsidRDefault="009C11E5" w:rsidP="009C11E5">
      <w:r w:rsidRPr="009C11E5">
        <w:t>Este componente é um exemplo de como buscar e exibir dados de um servidor em um aplicativo Angular.</w:t>
      </w:r>
    </w:p>
    <w:p w14:paraId="7AA190E9" w14:textId="359AA9CD" w:rsidR="009C11E5" w:rsidRDefault="009C11E5" w:rsidP="009C11E5"/>
    <w:p w14:paraId="36B2CA0B" w14:textId="618D5774" w:rsidR="009C11E5" w:rsidRDefault="009C11E5" w:rsidP="009C11E5">
      <w:r>
        <w:t xml:space="preserve">A estrutura base deste componente foi criada automaticamente com o comando </w:t>
      </w:r>
      <w:proofErr w:type="spellStart"/>
      <w:r>
        <w:t>ng</w:t>
      </w:r>
      <w:proofErr w:type="spellEnd"/>
      <w:r>
        <w:t xml:space="preserve"> g c componentes/</w:t>
      </w:r>
      <w:proofErr w:type="spellStart"/>
      <w:r>
        <w:t>botao</w:t>
      </w:r>
      <w:proofErr w:type="spellEnd"/>
      <w:r>
        <w:t>. (destacada em vermelho).</w:t>
      </w:r>
    </w:p>
    <w:p w14:paraId="04424489" w14:textId="64E9627E" w:rsidR="009C11E5" w:rsidRDefault="009C11E5" w:rsidP="009C11E5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3DCCE4" wp14:editId="65302A7F">
                <wp:simplePos x="0" y="0"/>
                <wp:positionH relativeFrom="column">
                  <wp:posOffset>146650</wp:posOffset>
                </wp:positionH>
                <wp:positionV relativeFrom="paragraph">
                  <wp:posOffset>1262488</wp:posOffset>
                </wp:positionV>
                <wp:extent cx="1164566" cy="569344"/>
                <wp:effectExtent l="0" t="0" r="17145" b="21590"/>
                <wp:wrapNone/>
                <wp:docPr id="21786903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69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F2780" id="Retângulo 1" o:spid="_x0000_s1026" style="position:absolute;margin-left:11.55pt;margin-top:99.4pt;width:91.7pt;height:44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Yw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" filled="f" strokecolor="red" strokeweight="1pt"/>
            </w:pict>
          </mc:Fallback>
        </mc:AlternateContent>
      </w:r>
      <w:r w:rsidRPr="009C11E5">
        <w:rPr>
          <w:noProof/>
        </w:rPr>
        <w:drawing>
          <wp:inline distT="0" distB="0" distL="0" distR="0" wp14:anchorId="60C3FA8A" wp14:editId="6F8D5D05">
            <wp:extent cx="5400040" cy="1892935"/>
            <wp:effectExtent l="0" t="0" r="0" b="0"/>
            <wp:docPr id="128281410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14100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F3" w14:textId="67E7BA07" w:rsidR="00927EF1" w:rsidRDefault="00927EF1" w:rsidP="00927EF1">
      <w:pPr>
        <w:jc w:val="center"/>
        <w:rPr>
          <w:i/>
          <w:iCs/>
        </w:rPr>
      </w:pPr>
      <w:r>
        <w:rPr>
          <w:i/>
          <w:iCs/>
        </w:rPr>
        <w:t>Imagem - botao.component.html</w:t>
      </w:r>
    </w:p>
    <w:p w14:paraId="6F77EECC" w14:textId="77777777" w:rsidR="00927EF1" w:rsidRDefault="00927EF1" w:rsidP="00927EF1">
      <w:pPr>
        <w:jc w:val="center"/>
        <w:rPr>
          <w:i/>
          <w:iCs/>
        </w:rPr>
      </w:pPr>
    </w:p>
    <w:p w14:paraId="0F5F8617" w14:textId="0C403461" w:rsidR="00927EF1" w:rsidRDefault="00927EF1" w:rsidP="00927EF1">
      <w:pPr>
        <w:jc w:val="center"/>
        <w:rPr>
          <w:i/>
          <w:iCs/>
        </w:rPr>
      </w:pPr>
      <w:r w:rsidRPr="00927EF1">
        <w:rPr>
          <w:i/>
          <w:iCs/>
          <w:noProof/>
        </w:rPr>
        <w:drawing>
          <wp:inline distT="0" distB="0" distL="0" distR="0" wp14:anchorId="162625D0" wp14:editId="69B7DA31">
            <wp:extent cx="5400040" cy="2552700"/>
            <wp:effectExtent l="0" t="0" r="0" b="0"/>
            <wp:docPr id="19898985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9855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1DBA" w14:textId="0B93B1A0" w:rsidR="00927EF1" w:rsidRDefault="00927EF1" w:rsidP="00927EF1">
      <w:pPr>
        <w:jc w:val="center"/>
        <w:rPr>
          <w:i/>
          <w:iCs/>
        </w:rPr>
      </w:pPr>
      <w:r>
        <w:rPr>
          <w:i/>
          <w:iCs/>
        </w:rPr>
        <w:t xml:space="preserve">Imagem - </w:t>
      </w:r>
      <w:proofErr w:type="spellStart"/>
      <w:proofErr w:type="gramStart"/>
      <w:r>
        <w:rPr>
          <w:i/>
          <w:iCs/>
        </w:rPr>
        <w:t>botao.component</w:t>
      </w:r>
      <w:proofErr w:type="gramEnd"/>
      <w:r>
        <w:rPr>
          <w:i/>
          <w:iCs/>
        </w:rPr>
        <w:t>.ts</w:t>
      </w:r>
      <w:proofErr w:type="spellEnd"/>
    </w:p>
    <w:p w14:paraId="09D7554A" w14:textId="77777777" w:rsidR="00927EF1" w:rsidRDefault="00927EF1" w:rsidP="009C11E5"/>
    <w:p w14:paraId="078437A9" w14:textId="77777777" w:rsidR="009C11E5" w:rsidRPr="009C11E5" w:rsidRDefault="009C11E5" w:rsidP="009C11E5">
      <w:r w:rsidRPr="009C11E5">
        <w:t xml:space="preserve">Este é um componente Angular chamado </w:t>
      </w:r>
      <w:proofErr w:type="spellStart"/>
      <w:r w:rsidRPr="009C11E5">
        <w:t>BotaoComponent</w:t>
      </w:r>
      <w:proofErr w:type="spellEnd"/>
      <w:r w:rsidRPr="009C11E5">
        <w:t xml:space="preserve"> que representa um botão personalizado.</w:t>
      </w:r>
    </w:p>
    <w:p w14:paraId="7657F85A" w14:textId="77777777" w:rsidR="009C11E5" w:rsidRPr="009C11E5" w:rsidRDefault="009C11E5" w:rsidP="009C11E5">
      <w:r w:rsidRPr="009C11E5">
        <w:t xml:space="preserve">No </w:t>
      </w:r>
      <w:proofErr w:type="spellStart"/>
      <w:r w:rsidRPr="009C11E5">
        <w:t>template</w:t>
      </w:r>
      <w:proofErr w:type="spellEnd"/>
      <w:r w:rsidRPr="009C11E5">
        <w:t xml:space="preserve"> HTML do componente, há um elemento de botão que, quando clicado, aciona o método </w:t>
      </w:r>
      <w:proofErr w:type="gramStart"/>
      <w:r w:rsidRPr="009C11E5">
        <w:t>click(</w:t>
      </w:r>
      <w:proofErr w:type="gramEnd"/>
      <w:r w:rsidRPr="009C11E5">
        <w:t xml:space="preserve">). O texto do botão é vinculado à propriedade </w:t>
      </w:r>
      <w:proofErr w:type="spellStart"/>
      <w:r w:rsidRPr="009C11E5">
        <w:t>label</w:t>
      </w:r>
      <w:proofErr w:type="spellEnd"/>
      <w:r w:rsidRPr="009C11E5">
        <w:t xml:space="preserve"> do componente.</w:t>
      </w:r>
    </w:p>
    <w:p w14:paraId="27DF8A1C" w14:textId="77777777" w:rsidR="009C11E5" w:rsidRPr="009C11E5" w:rsidRDefault="009C11E5" w:rsidP="009C11E5">
      <w:r w:rsidRPr="009C11E5">
        <w:lastRenderedPageBreak/>
        <w:t xml:space="preserve">No arquivo </w:t>
      </w:r>
      <w:proofErr w:type="spellStart"/>
      <w:r w:rsidRPr="009C11E5">
        <w:t>TypeScript</w:t>
      </w:r>
      <w:proofErr w:type="spellEnd"/>
      <w:r w:rsidRPr="009C11E5">
        <w:t xml:space="preserve"> do componente, a propriedade </w:t>
      </w:r>
      <w:proofErr w:type="spellStart"/>
      <w:r w:rsidRPr="009C11E5">
        <w:t>label</w:t>
      </w:r>
      <w:proofErr w:type="spellEnd"/>
      <w:r w:rsidRPr="009C11E5">
        <w:t xml:space="preserve"> é decorada com @</w:t>
      </w:r>
      <w:proofErr w:type="gramStart"/>
      <w:r w:rsidRPr="009C11E5">
        <w:t>Input(</w:t>
      </w:r>
      <w:proofErr w:type="gramEnd"/>
      <w:r w:rsidRPr="009C11E5">
        <w:t>), o que significa que o valor pode ser passado para o componente a partir de um componente pai.</w:t>
      </w:r>
    </w:p>
    <w:p w14:paraId="45C21FED" w14:textId="77777777" w:rsidR="009C11E5" w:rsidRPr="009C11E5" w:rsidRDefault="009C11E5" w:rsidP="009C11E5">
      <w:r w:rsidRPr="009C11E5">
        <w:t xml:space="preserve">Há também um </w:t>
      </w:r>
      <w:proofErr w:type="spellStart"/>
      <w:r w:rsidRPr="009C11E5">
        <w:t>EventEmitter</w:t>
      </w:r>
      <w:proofErr w:type="spellEnd"/>
      <w:r w:rsidRPr="009C11E5">
        <w:t xml:space="preserve"> chamado </w:t>
      </w:r>
      <w:proofErr w:type="spellStart"/>
      <w:r w:rsidRPr="009C11E5">
        <w:t>onClick</w:t>
      </w:r>
      <w:proofErr w:type="spellEnd"/>
      <w:r w:rsidRPr="009C11E5">
        <w:t xml:space="preserve"> que é decorado com @</w:t>
      </w:r>
      <w:proofErr w:type="gramStart"/>
      <w:r w:rsidRPr="009C11E5">
        <w:t>Output(</w:t>
      </w:r>
      <w:proofErr w:type="gramEnd"/>
      <w:r w:rsidRPr="009C11E5">
        <w:t>), o que significa que ele pode emitir eventos para o componente pai.</w:t>
      </w:r>
    </w:p>
    <w:p w14:paraId="434F9313" w14:textId="77777777" w:rsidR="009C11E5" w:rsidRPr="009C11E5" w:rsidRDefault="009C11E5" w:rsidP="009C11E5">
      <w:r w:rsidRPr="009C11E5">
        <w:t xml:space="preserve">O método </w:t>
      </w:r>
      <w:proofErr w:type="gramStart"/>
      <w:r w:rsidRPr="009C11E5">
        <w:t>click(</w:t>
      </w:r>
      <w:proofErr w:type="gramEnd"/>
      <w:r w:rsidRPr="009C11E5">
        <w:t xml:space="preserve">) emite um evento </w:t>
      </w:r>
      <w:proofErr w:type="spellStart"/>
      <w:r w:rsidRPr="009C11E5">
        <w:t>onClick</w:t>
      </w:r>
      <w:proofErr w:type="spellEnd"/>
      <w:r w:rsidRPr="009C11E5">
        <w:t xml:space="preserve"> quando é chamado.</w:t>
      </w:r>
    </w:p>
    <w:p w14:paraId="5ECA20C8" w14:textId="77777777" w:rsidR="009C11E5" w:rsidRDefault="009C11E5" w:rsidP="009C11E5">
      <w:r w:rsidRPr="009C11E5">
        <w:t>Este componente é um exemplo de como criar um botão personalizado em um aplicativo Angular que pode aceitar entradas e emitir eventos para o componente pai.</w:t>
      </w:r>
    </w:p>
    <w:p w14:paraId="13A1E259" w14:textId="77777777" w:rsidR="009C11E5" w:rsidRDefault="009C11E5" w:rsidP="009C11E5"/>
    <w:p w14:paraId="7C1BD00B" w14:textId="3B165055" w:rsidR="009C11E5" w:rsidRDefault="009C11E5" w:rsidP="009C11E5">
      <w:r>
        <w:t xml:space="preserve">A estrutura base deste componente foi criada automaticamente com o comando </w:t>
      </w:r>
      <w:proofErr w:type="spellStart"/>
      <w:r>
        <w:t>ng</w:t>
      </w:r>
      <w:proofErr w:type="spellEnd"/>
      <w:r>
        <w:t xml:space="preserve"> </w:t>
      </w:r>
      <w:r w:rsidR="00927EF1">
        <w:t xml:space="preserve">g </w:t>
      </w:r>
      <w:proofErr w:type="spellStart"/>
      <w:r w:rsidR="00927EF1">
        <w:t>class</w:t>
      </w:r>
      <w:proofErr w:type="spellEnd"/>
      <w:r w:rsidR="00927EF1">
        <w:t xml:space="preserve"> models/chaves</w:t>
      </w:r>
      <w:r>
        <w:t>. (destacada em vermelho).</w:t>
      </w:r>
    </w:p>
    <w:p w14:paraId="7AF09F4A" w14:textId="77777777" w:rsidR="009C11E5" w:rsidRDefault="009C11E5" w:rsidP="009C11E5"/>
    <w:p w14:paraId="5C98319F" w14:textId="68745DED" w:rsidR="009C11E5" w:rsidRPr="009C11E5" w:rsidRDefault="00927EF1" w:rsidP="009C11E5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CF59D0" wp14:editId="3C4D208A">
                <wp:simplePos x="0" y="0"/>
                <wp:positionH relativeFrom="column">
                  <wp:posOffset>124652</wp:posOffset>
                </wp:positionH>
                <wp:positionV relativeFrom="paragraph">
                  <wp:posOffset>1693773</wp:posOffset>
                </wp:positionV>
                <wp:extent cx="1164566" cy="569344"/>
                <wp:effectExtent l="0" t="0" r="17145" b="21590"/>
                <wp:wrapNone/>
                <wp:docPr id="157180073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69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9CA92" id="Retângulo 1" o:spid="_x0000_s1026" style="position:absolute;margin-left:9.8pt;margin-top:133.35pt;width:91.7pt;height:44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Yw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" filled="f" strokecolor="red" strokeweight="1pt"/>
            </w:pict>
          </mc:Fallback>
        </mc:AlternateContent>
      </w:r>
      <w:r w:rsidR="009C11E5" w:rsidRPr="009C11E5">
        <w:rPr>
          <w:noProof/>
        </w:rPr>
        <w:drawing>
          <wp:inline distT="0" distB="0" distL="0" distR="0" wp14:anchorId="6CC3628F" wp14:editId="084CD807">
            <wp:extent cx="5400040" cy="2222500"/>
            <wp:effectExtent l="0" t="0" r="0" b="6350"/>
            <wp:docPr id="148901129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1297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4173" w14:textId="0C7D8FBF" w:rsidR="00927EF1" w:rsidRDefault="00927EF1" w:rsidP="00927EF1">
      <w:pPr>
        <w:jc w:val="center"/>
        <w:rPr>
          <w:i/>
          <w:iCs/>
        </w:rPr>
      </w:pPr>
      <w:r>
        <w:rPr>
          <w:i/>
          <w:iCs/>
        </w:rPr>
        <w:t xml:space="preserve">Imagem – </w:t>
      </w:r>
      <w:proofErr w:type="spellStart"/>
      <w:r>
        <w:rPr>
          <w:i/>
          <w:iCs/>
        </w:rPr>
        <w:t>chaves.ts</w:t>
      </w:r>
      <w:proofErr w:type="spellEnd"/>
    </w:p>
    <w:p w14:paraId="50DD9A6B" w14:textId="77777777" w:rsidR="00927EF1" w:rsidRPr="008019CB" w:rsidRDefault="00927EF1" w:rsidP="00927EF1">
      <w:pPr>
        <w:jc w:val="center"/>
        <w:rPr>
          <w:i/>
          <w:iCs/>
          <w:u w:val="single"/>
        </w:rPr>
      </w:pPr>
    </w:p>
    <w:p w14:paraId="34736587" w14:textId="77777777" w:rsidR="00927EF1" w:rsidRPr="00927EF1" w:rsidRDefault="00927EF1" w:rsidP="00927EF1">
      <w:r w:rsidRPr="00927EF1">
        <w:t xml:space="preserve">Este é um modelo Angular chamado Chaves. Ele define a estrutura de um objeto Chaves que tem quatro propriedades: id, nome, </w:t>
      </w:r>
      <w:proofErr w:type="spellStart"/>
      <w:r w:rsidRPr="00927EF1">
        <w:t>situacao</w:t>
      </w:r>
      <w:proofErr w:type="spellEnd"/>
      <w:r w:rsidRPr="00927EF1">
        <w:t xml:space="preserve"> e status.</w:t>
      </w:r>
    </w:p>
    <w:p w14:paraId="4A0AA909" w14:textId="77777777" w:rsidR="00927EF1" w:rsidRPr="00927EF1" w:rsidRDefault="00927EF1" w:rsidP="00927EF1">
      <w:r w:rsidRPr="00927EF1">
        <w:t xml:space="preserve">A propriedade id é um número que é inicializado como 0. As propriedades nome, </w:t>
      </w:r>
      <w:proofErr w:type="spellStart"/>
      <w:r w:rsidRPr="00927EF1">
        <w:t>situacao</w:t>
      </w:r>
      <w:proofErr w:type="spellEnd"/>
      <w:r w:rsidRPr="00927EF1">
        <w:t xml:space="preserve"> e status são </w:t>
      </w:r>
      <w:proofErr w:type="spellStart"/>
      <w:r w:rsidRPr="00927EF1">
        <w:t>strings</w:t>
      </w:r>
      <w:proofErr w:type="spellEnd"/>
      <w:r w:rsidRPr="00927EF1">
        <w:t xml:space="preserve"> que são inicializadas como </w:t>
      </w:r>
      <w:proofErr w:type="spellStart"/>
      <w:r w:rsidRPr="00927EF1">
        <w:t>strings</w:t>
      </w:r>
      <w:proofErr w:type="spellEnd"/>
      <w:r w:rsidRPr="00927EF1">
        <w:t xml:space="preserve"> vazias.</w:t>
      </w:r>
    </w:p>
    <w:p w14:paraId="16039291" w14:textId="77777777" w:rsidR="00927EF1" w:rsidRPr="00927EF1" w:rsidRDefault="00927EF1" w:rsidP="00927EF1">
      <w:r w:rsidRPr="00927EF1">
        <w:t xml:space="preserve">Este modelo pode ser usado para </w:t>
      </w:r>
      <w:proofErr w:type="gramStart"/>
      <w:r w:rsidRPr="00927EF1">
        <w:t>criar novos</w:t>
      </w:r>
      <w:proofErr w:type="gramEnd"/>
      <w:r w:rsidRPr="00927EF1">
        <w:t xml:space="preserve"> objetos Chaves em um aplicativo Angular. Por exemplo, quando você está buscando dados de um servidor, você pode mapear os dados recebidos para um </w:t>
      </w:r>
      <w:proofErr w:type="spellStart"/>
      <w:r w:rsidRPr="00927EF1">
        <w:t>array</w:t>
      </w:r>
      <w:proofErr w:type="spellEnd"/>
      <w:r w:rsidRPr="00927EF1">
        <w:t xml:space="preserve"> de objetos Chaves usando este modelo. Isso facilita o trabalho com os dados no seu aplicativo, pois você pode ter certeza de que todos os objetos têm a mesma estrutura.</w:t>
      </w:r>
    </w:p>
    <w:p w14:paraId="7E0B9801" w14:textId="77777777" w:rsidR="00927EF1" w:rsidRDefault="00927EF1" w:rsidP="009C11E5"/>
    <w:sectPr w:rsidR="00927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7F"/>
    <w:rsid w:val="003374A9"/>
    <w:rsid w:val="005B1F7F"/>
    <w:rsid w:val="005D4994"/>
    <w:rsid w:val="008019CB"/>
    <w:rsid w:val="008A7A5C"/>
    <w:rsid w:val="00927EF1"/>
    <w:rsid w:val="009C11E5"/>
    <w:rsid w:val="00A7352D"/>
    <w:rsid w:val="00C1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4D89"/>
  <w15:chartTrackingRefBased/>
  <w15:docId w15:val="{061FC778-644D-449B-B069-71061E1B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Caio Melo</cp:lastModifiedBy>
  <cp:revision>2</cp:revision>
  <dcterms:created xsi:type="dcterms:W3CDTF">2023-10-31T20:10:00Z</dcterms:created>
  <dcterms:modified xsi:type="dcterms:W3CDTF">2023-10-31T20:10:00Z</dcterms:modified>
</cp:coreProperties>
</file>