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4BD4" w14:textId="77777777" w:rsidR="00D22667" w:rsidRDefault="00D22667" w:rsidP="00D22667">
      <w:pPr>
        <w:rPr>
          <w:lang w:val="en-US"/>
        </w:rPr>
      </w:pPr>
      <w:r>
        <w:rPr>
          <w:lang w:val="en-US"/>
        </w:rPr>
        <w:t>Dependency injection</w:t>
      </w:r>
    </w:p>
    <w:p w14:paraId="187C8A6A" w14:textId="7CD6CAA3" w:rsidR="00B14B0B" w:rsidRDefault="00B14B0B">
      <w:pPr>
        <w:rPr>
          <w:lang w:val="en-US"/>
        </w:rPr>
      </w:pPr>
    </w:p>
    <w:p w14:paraId="5728D004" w14:textId="410D3F0E" w:rsidR="00B14B0B" w:rsidRPr="00D22667" w:rsidRDefault="00B14B0B">
      <w:pPr>
        <w:rPr>
          <w:highlight w:val="yellow"/>
          <w:lang w:val="en-US"/>
        </w:rPr>
      </w:pPr>
      <w:r w:rsidRPr="00D22667">
        <w:rPr>
          <w:highlight w:val="yellow"/>
          <w:lang w:val="en-US"/>
        </w:rPr>
        <w:t>Dependency :-Dependency is a object/service that is going to be used by another object/service.</w:t>
      </w:r>
    </w:p>
    <w:p w14:paraId="3438DE78" w14:textId="4465DEFB" w:rsidR="00B14B0B" w:rsidRPr="00D22667" w:rsidRDefault="00B14B0B">
      <w:pPr>
        <w:rPr>
          <w:highlight w:val="yellow"/>
          <w:lang w:val="en-US"/>
        </w:rPr>
      </w:pPr>
      <w:r w:rsidRPr="00D22667">
        <w:rPr>
          <w:highlight w:val="yellow"/>
          <w:lang w:val="en-US"/>
        </w:rPr>
        <w:t xml:space="preserve">Injection:- it is  a process of passing the dependency object/service to the dependent object/service. It is a new instance of the class along with required dependencies. </w:t>
      </w:r>
    </w:p>
    <w:p w14:paraId="132815C2" w14:textId="1ECBB835" w:rsidR="00D22667" w:rsidRDefault="00D22667">
      <w:pPr>
        <w:rPr>
          <w:lang w:val="en-US"/>
        </w:rPr>
      </w:pPr>
      <w:r w:rsidRPr="00D22667">
        <w:rPr>
          <w:highlight w:val="yellow"/>
          <w:lang w:val="en-US"/>
        </w:rPr>
        <w:t>Use:- for IOC(inversion of control) mean make loosely coupled</w:t>
      </w:r>
      <w:r>
        <w:rPr>
          <w:lang w:val="en-US"/>
        </w:rPr>
        <w:t xml:space="preserve"> </w:t>
      </w:r>
    </w:p>
    <w:p w14:paraId="7D0B4398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B9FCA">
          <v:rect id="_x0000_i1025" style="width:0;height:1.5pt" o:hralign="center" o:hrstd="t" o:hr="t" fillcolor="#a0a0a0" stroked="f"/>
        </w:pict>
      </w:r>
    </w:p>
    <w:p w14:paraId="342D2C82" w14:textId="086687F9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Dependency Injection (DI)?</w:t>
      </w:r>
    </w:p>
    <w:p w14:paraId="44114EAB" w14:textId="6C29964C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6703CEFC" w14:textId="77777777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 is a design pattern where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receive their dependencies from outside</w:t>
      </w: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instead of creating them inside.</w:t>
      </w:r>
    </w:p>
    <w:p w14:paraId="182883B9" w14:textId="1277C1AC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words:</w:t>
      </w: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“Don’t create dependencies, ask for them.”</w:t>
      </w:r>
    </w:p>
    <w:p w14:paraId="65521271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DC24E">
          <v:rect id="_x0000_i1026" style="width:0;height:1.5pt" o:hralign="center" o:hrstd="t" o:hr="t" fillcolor="#a0a0a0" stroked="f"/>
        </w:pict>
      </w:r>
    </w:p>
    <w:p w14:paraId="189A68C6" w14:textId="174D91DE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Without DI (Bad Practice)</w:t>
      </w:r>
    </w:p>
    <w:p w14:paraId="76B220BC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</w:p>
    <w:p w14:paraId="2A9EBDF7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EA7556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0BA43E76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CDCA8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DA9DDD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8AF6B07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_service = new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(); // tightly coupled</w:t>
      </w:r>
    </w:p>
    <w:p w14:paraId="1CA9A5B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4628F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9EE912" w14:textId="15E1B5D6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Problems:</w:t>
      </w:r>
    </w:p>
    <w:p w14:paraId="5C6020BE" w14:textId="0F099176" w:rsidR="00B14B0B" w:rsidRPr="00B14B0B" w:rsidRDefault="00B14B0B" w:rsidP="00B1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to test </w:t>
      </w:r>
    </w:p>
    <w:p w14:paraId="6ED5049E" w14:textId="7D1E109D" w:rsidR="00B14B0B" w:rsidRPr="00B14B0B" w:rsidRDefault="00B14B0B" w:rsidP="00B1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coupling </w:t>
      </w:r>
    </w:p>
    <w:p w14:paraId="7D1F1B4E" w14:textId="05705272" w:rsidR="00B14B0B" w:rsidRPr="00B14B0B" w:rsidRDefault="00B14B0B" w:rsidP="00B1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flexible </w:t>
      </w:r>
    </w:p>
    <w:p w14:paraId="2D676D8F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3ED79">
          <v:rect id="_x0000_i1027" style="width:0;height:1.5pt" o:hralign="center" o:hrstd="t" o:hr="t" fillcolor="#a0a0a0" stroked="f"/>
        </w:pict>
      </w:r>
    </w:p>
    <w:p w14:paraId="73E2C1EA" w14:textId="415C7BA3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DI (Good Practice)</w:t>
      </w:r>
    </w:p>
    <w:p w14:paraId="5D362C56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</w:p>
    <w:p w14:paraId="024FC2AD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8EC1BBF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24F1515F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CB71F7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service)</w:t>
      </w:r>
    </w:p>
    <w:p w14:paraId="0FE00360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FEE29E8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_service = service; // injected</w:t>
      </w:r>
    </w:p>
    <w:p w14:paraId="0ECA6D52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D09392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BA0509" w14:textId="13FFF4B5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Benefits:</w:t>
      </w:r>
    </w:p>
    <w:p w14:paraId="1D5FD834" w14:textId="5D5B8B16" w:rsidR="00B14B0B" w:rsidRPr="00B14B0B" w:rsidRDefault="00B14B0B" w:rsidP="00B14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Loose coupling </w:t>
      </w:r>
    </w:p>
    <w:p w14:paraId="00F603A2" w14:textId="1BF3A1D6" w:rsidR="00B14B0B" w:rsidRPr="00B14B0B" w:rsidRDefault="00B14B0B" w:rsidP="00B14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 (</w:t>
      </w:r>
      <w:proofErr w:type="spellStart"/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78F60EED" w14:textId="6C945639" w:rsidR="00B14B0B" w:rsidRPr="00B14B0B" w:rsidRDefault="00B14B0B" w:rsidP="00B14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Maintainable code </w:t>
      </w:r>
    </w:p>
    <w:p w14:paraId="12A79955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A0B35">
          <v:rect id="_x0000_i1028" style="width:0;height:1.5pt" o:hralign="center" o:hrstd="t" o:hr="t" fillcolor="#a0a0a0" stroked="f"/>
        </w:pict>
      </w:r>
    </w:p>
    <w:p w14:paraId="42B1FADD" w14:textId="0E5853BA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DI Works in ASP.NET Core</w:t>
      </w:r>
    </w:p>
    <w:p w14:paraId="40F1D7D6" w14:textId="77777777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Core has a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DI container</w:t>
      </w:r>
    </w:p>
    <w:p w14:paraId="18F207A2" w14:textId="6D90CCB3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Flow:</w:t>
      </w:r>
    </w:p>
    <w:p w14:paraId="181B91FE" w14:textId="77777777" w:rsidR="00B14B0B" w:rsidRPr="00B14B0B" w:rsidRDefault="00B14B0B" w:rsidP="00B14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service in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74BC8354" w14:textId="77777777" w:rsidR="00B14B0B" w:rsidRPr="00B14B0B" w:rsidRDefault="00B14B0B" w:rsidP="00B14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creates object</w:t>
      </w:r>
    </w:p>
    <w:p w14:paraId="7F072758" w14:textId="77777777" w:rsidR="00B14B0B" w:rsidRPr="00B14B0B" w:rsidRDefault="00B14B0B" w:rsidP="00B14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Injects into controller automatically</w:t>
      </w:r>
    </w:p>
    <w:p w14:paraId="507D68A8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CB856">
          <v:rect id="_x0000_i1029" style="width:0;height:1.5pt" o:hralign="center" o:hrstd="t" o:hr="t" fillcolor="#a0a0a0" stroked="f"/>
        </w:pict>
      </w:r>
    </w:p>
    <w:p w14:paraId="7624E173" w14:textId="6709EFD4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Registration</w:t>
      </w:r>
    </w:p>
    <w:p w14:paraId="7FE9F29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4D0D31FF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688B0A">
          <v:rect id="_x0000_i1030" style="width:0;height:1.5pt" o:hralign="center" o:hrstd="t" o:hr="t" fillcolor="#a0a0a0" stroked="f"/>
        </w:pict>
      </w:r>
    </w:p>
    <w:p w14:paraId="0E43F010" w14:textId="03427B26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Life Cycle (Scope) of DI</w:t>
      </w:r>
    </w:p>
    <w:p w14:paraId="5F5D42EB" w14:textId="77777777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for interviews</w:t>
      </w:r>
    </w:p>
    <w:p w14:paraId="17DD188D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AE9A2">
          <v:rect id="_x0000_i1031" style="width:0;height:1.5pt" o:hralign="center" o:hrstd="t" o:hr="t" fillcolor="#a0a0a0" stroked="f"/>
        </w:pict>
      </w:r>
    </w:p>
    <w:p w14:paraId="18039146" w14:textId="287B2032" w:rsidR="00B14B0B" w:rsidRPr="00B14B0B" w:rsidRDefault="00B14B0B" w:rsidP="00B1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Transient</w:t>
      </w:r>
    </w:p>
    <w:p w14:paraId="5BE8D8CF" w14:textId="168EEB45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0ED267C0" w14:textId="77777777" w:rsidR="00B14B0B" w:rsidRPr="00B14B0B" w:rsidRDefault="00B14B0B" w:rsidP="00B14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time</w:t>
      </w: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requested</w:t>
      </w:r>
    </w:p>
    <w:p w14:paraId="38E2EF77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builder.Services.AddTransient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5098357" w14:textId="03E47D07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14:paraId="09009C04" w14:textId="77777777" w:rsidR="00B14B0B" w:rsidRPr="00B14B0B" w:rsidRDefault="00B14B0B" w:rsidP="00B1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API call → new object</w:t>
      </w:r>
    </w:p>
    <w:p w14:paraId="776DFF38" w14:textId="6F9D298A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when:</w:t>
      </w:r>
    </w:p>
    <w:p w14:paraId="51E50945" w14:textId="77777777" w:rsidR="00B14B0B" w:rsidRPr="00B14B0B" w:rsidRDefault="00B14B0B" w:rsidP="00B1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Lightweight services</w:t>
      </w:r>
    </w:p>
    <w:p w14:paraId="5AA174B5" w14:textId="77777777" w:rsidR="00B14B0B" w:rsidRPr="00B14B0B" w:rsidRDefault="00B14B0B" w:rsidP="00B1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No shared state</w:t>
      </w:r>
    </w:p>
    <w:p w14:paraId="7F071905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1AE03">
          <v:rect id="_x0000_i1032" style="width:0;height:1.5pt" o:hralign="center" o:hrstd="t" o:hr="t" fillcolor="#a0a0a0" stroked="f"/>
        </w:pict>
      </w:r>
    </w:p>
    <w:p w14:paraId="4E57C9C7" w14:textId="7B4F9594" w:rsidR="00B14B0B" w:rsidRPr="00B14B0B" w:rsidRDefault="00B14B0B" w:rsidP="00B1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Scoped</w:t>
      </w:r>
    </w:p>
    <w:p w14:paraId="18E4C5F7" w14:textId="372A581C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1B8B5313" w14:textId="77777777" w:rsidR="00B14B0B" w:rsidRPr="00B14B0B" w:rsidRDefault="00B14B0B" w:rsidP="00B14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HTTP request</w:t>
      </w:r>
    </w:p>
    <w:p w14:paraId="4AFEB82C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28EC59A3" w14:textId="6E83020F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14:paraId="0E377A0A" w14:textId="77777777" w:rsidR="00B14B0B" w:rsidRPr="00B14B0B" w:rsidRDefault="00B14B0B" w:rsidP="00B14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request → one instance</w:t>
      </w:r>
    </w:p>
    <w:p w14:paraId="0151917A" w14:textId="77777777" w:rsidR="00B14B0B" w:rsidRPr="00B14B0B" w:rsidRDefault="00B14B0B" w:rsidP="00B14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services share same instance</w:t>
      </w:r>
    </w:p>
    <w:p w14:paraId="31469F82" w14:textId="32F2FC20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when:</w:t>
      </w:r>
    </w:p>
    <w:p w14:paraId="7D61FBD1" w14:textId="77777777" w:rsidR="00B14B0B" w:rsidRPr="00B14B0B" w:rsidRDefault="00B14B0B" w:rsidP="00B14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operations (EF Core </w:t>
      </w:r>
      <w:proofErr w:type="spellStart"/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06721B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D91D6">
          <v:rect id="_x0000_i1033" style="width:0;height:1.5pt" o:hralign="center" o:hrstd="t" o:hr="t" fillcolor="#a0a0a0" stroked="f"/>
        </w:pict>
      </w:r>
    </w:p>
    <w:p w14:paraId="19544AB4" w14:textId="2EBF2913" w:rsidR="00B14B0B" w:rsidRPr="00B14B0B" w:rsidRDefault="00B14B0B" w:rsidP="00B1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Singleton</w:t>
      </w:r>
    </w:p>
    <w:p w14:paraId="51C2AD83" w14:textId="76978262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3487576D" w14:textId="77777777" w:rsidR="00B14B0B" w:rsidRPr="00B14B0B" w:rsidRDefault="00B14B0B" w:rsidP="00B14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for entire application</w:t>
      </w:r>
    </w:p>
    <w:p w14:paraId="4731CC76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builder.Services.AddSingleton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5C7D98DE" w14:textId="2D71EA8E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14:paraId="595E59DC" w14:textId="77777777" w:rsidR="00B14B0B" w:rsidRPr="00B14B0B" w:rsidRDefault="00B14B0B" w:rsidP="00B14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Same object used everywhere</w:t>
      </w:r>
    </w:p>
    <w:p w14:paraId="13AA2544" w14:textId="0640144B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when:</w:t>
      </w:r>
    </w:p>
    <w:p w14:paraId="01645B1A" w14:textId="77777777" w:rsidR="00B14B0B" w:rsidRPr="00B14B0B" w:rsidRDefault="00B14B0B" w:rsidP="00B14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14:paraId="0207AD2C" w14:textId="77777777" w:rsidR="00B14B0B" w:rsidRPr="00B14B0B" w:rsidRDefault="00B14B0B" w:rsidP="00B14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14:paraId="7B8B115A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0BC66">
          <v:rect id="_x0000_i1034" style="width:0;height:1.5pt" o:hralign="center" o:hrstd="t" o:hr="t" fillcolor="#a0a0a0" stroked="f"/>
        </w:pict>
      </w:r>
    </w:p>
    <w:p w14:paraId="45BACBC5" w14:textId="77777777" w:rsidR="00D22667" w:rsidRDefault="00D22667" w:rsidP="00B14B0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612601D0" w14:textId="77777777" w:rsidR="00D22667" w:rsidRDefault="00D22667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125A105" w14:textId="2A282527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Lifecycle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53"/>
        <w:gridCol w:w="2102"/>
      </w:tblGrid>
      <w:tr w:rsidR="00B14B0B" w:rsidRPr="00B14B0B" w14:paraId="52DDD619" w14:textId="77777777" w:rsidTr="00D22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EF696" w14:textId="77777777" w:rsidR="00B14B0B" w:rsidRPr="00B14B0B" w:rsidRDefault="00B14B0B" w:rsidP="00B1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5C66B40E" w14:textId="77777777" w:rsidR="00B14B0B" w:rsidRPr="00B14B0B" w:rsidRDefault="00B14B0B" w:rsidP="00B1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6B165593" w14:textId="77777777" w:rsidR="00B14B0B" w:rsidRPr="00B14B0B" w:rsidRDefault="00B14B0B" w:rsidP="00B1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B14B0B" w:rsidRPr="00B14B0B" w14:paraId="13C5C61A" w14:textId="77777777" w:rsidTr="00D22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53ED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677F7294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time</w:t>
            </w:r>
          </w:p>
        </w:tc>
        <w:tc>
          <w:tcPr>
            <w:tcW w:w="0" w:type="auto"/>
            <w:vAlign w:val="center"/>
            <w:hideMark/>
          </w:tcPr>
          <w:p w14:paraId="1F5B7C8C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 services</w:t>
            </w:r>
          </w:p>
        </w:tc>
      </w:tr>
      <w:tr w:rsidR="00B14B0B" w:rsidRPr="00B14B0B" w14:paraId="691E1DD7" w14:textId="77777777" w:rsidTr="00D22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929D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2BFE493C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request</w:t>
            </w:r>
          </w:p>
        </w:tc>
        <w:tc>
          <w:tcPr>
            <w:tcW w:w="0" w:type="auto"/>
            <w:vAlign w:val="center"/>
            <w:hideMark/>
          </w:tcPr>
          <w:p w14:paraId="554C3F1D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operations</w:t>
            </w:r>
          </w:p>
        </w:tc>
      </w:tr>
      <w:tr w:rsidR="00B14B0B" w:rsidRPr="00B14B0B" w14:paraId="557C72C5" w14:textId="77777777" w:rsidTr="00D22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A6EF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13EFF2E6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77460D62" w14:textId="77777777" w:rsidR="00B14B0B" w:rsidRPr="00B14B0B" w:rsidRDefault="00B14B0B" w:rsidP="00B1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data, cache</w:t>
            </w:r>
          </w:p>
        </w:tc>
      </w:tr>
    </w:tbl>
    <w:p w14:paraId="224BC74F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85FFC">
          <v:rect id="_x0000_i1035" style="width:0;height:1.5pt" o:hralign="center" o:hrstd="t" o:hr="t" fillcolor="#a0a0a0" stroked="f"/>
        </w:pict>
      </w:r>
    </w:p>
    <w:p w14:paraId="5029F013" w14:textId="381DF0D4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Case Study (VERY IMPORTANT)</w:t>
      </w:r>
    </w:p>
    <w:p w14:paraId="73EBE297" w14:textId="6FACC14A" w:rsidR="00B14B0B" w:rsidRPr="00B14B0B" w:rsidRDefault="00B14B0B" w:rsidP="00B1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 E-Commerce Web API</w:t>
      </w:r>
    </w:p>
    <w:p w14:paraId="3B60A4F4" w14:textId="518030A3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Requirement:</w:t>
      </w:r>
    </w:p>
    <w:p w14:paraId="05A50647" w14:textId="77777777" w:rsidR="00B14B0B" w:rsidRPr="00B14B0B" w:rsidRDefault="00B14B0B" w:rsidP="00B14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Orders</w:t>
      </w:r>
    </w:p>
    <w:p w14:paraId="26EE78E8" w14:textId="77777777" w:rsidR="00B14B0B" w:rsidRPr="00B14B0B" w:rsidRDefault="00B14B0B" w:rsidP="00B14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to Database</w:t>
      </w:r>
    </w:p>
    <w:p w14:paraId="25A12F14" w14:textId="77777777" w:rsidR="00B14B0B" w:rsidRPr="00B14B0B" w:rsidRDefault="00B14B0B" w:rsidP="00B14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product data</w:t>
      </w:r>
    </w:p>
    <w:p w14:paraId="3397E117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37129A">
          <v:rect id="_x0000_i1036" style="width:0;height:1.5pt" o:hralign="center" o:hrstd="t" o:hr="t" fillcolor="#a0a0a0" stroked="f"/>
        </w:pict>
      </w:r>
    </w:p>
    <w:p w14:paraId="64A30C7D" w14:textId="3DD6C7B0" w:rsidR="00B14B0B" w:rsidRPr="00B14B0B" w:rsidRDefault="00B14B0B" w:rsidP="00B1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</w:t>
      </w:r>
    </w:p>
    <w:p w14:paraId="5E230F25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Controller → Service → Repository → Database</w:t>
      </w:r>
    </w:p>
    <w:p w14:paraId="0208E253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D15F6E">
          <v:rect id="_x0000_i1037" style="width:0;height:1.5pt" o:hralign="center" o:hrstd="t" o:hr="t" fillcolor="#a0a0a0" stroked="f"/>
        </w:pict>
      </w:r>
    </w:p>
    <w:p w14:paraId="29DF4280" w14:textId="73B7890B" w:rsidR="00B14B0B" w:rsidRPr="00B14B0B" w:rsidRDefault="00B14B0B" w:rsidP="00B1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Implementation</w:t>
      </w:r>
    </w:p>
    <w:p w14:paraId="7506F2C1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6F5B8">
          <v:rect id="_x0000_i1038" style="width:0;height:1.5pt" o:hralign="center" o:hrstd="t" o:hr="t" fillcolor="#a0a0a0" stroked="f"/>
        </w:pict>
      </w:r>
    </w:p>
    <w:p w14:paraId="269BC72F" w14:textId="63117097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 Interface</w:t>
      </w:r>
    </w:p>
    <w:p w14:paraId="41350D4C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</w:p>
    <w:p w14:paraId="2B4BF16E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B79D41E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PlaceOrder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BCB3D7E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02E643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D904E">
          <v:rect id="_x0000_i1039" style="width:0;height:1.5pt" o:hralign="center" o:hrstd="t" o:hr="t" fillcolor="#a0a0a0" stroked="f"/>
        </w:pict>
      </w:r>
    </w:p>
    <w:p w14:paraId="1D4869DD" w14:textId="7C0A2415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="00D2266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</w:t>
      </w:r>
    </w:p>
    <w:p w14:paraId="7E120EBC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</w:p>
    <w:p w14:paraId="15CC3F2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79EA024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PlaceOrder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B726608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EC142C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"Order Placed";</w:t>
      </w:r>
    </w:p>
    <w:p w14:paraId="072ADE14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965167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2BBD8F5F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5A87F">
          <v:rect id="_x0000_i1040" style="width:0;height:1.5pt" o:hralign="center" o:hrstd="t" o:hr="t" fillcolor="#a0a0a0" stroked="f"/>
        </w:pict>
      </w:r>
    </w:p>
    <w:p w14:paraId="2231F6C5" w14:textId="2C173B2E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 Register Services</w:t>
      </w:r>
    </w:p>
    <w:p w14:paraId="71D4B370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07F4C1A8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DF7C3">
          <v:rect id="_x0000_i1041" style="width:0;height:1.5pt" o:hralign="center" o:hrstd="t" o:hr="t" fillcolor="#a0a0a0" stroked="f"/>
        </w:pict>
      </w:r>
    </w:p>
    <w:p w14:paraId="53B60825" w14:textId="2802D24D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="00D2266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Controller</w:t>
      </w:r>
    </w:p>
    <w:p w14:paraId="0963638A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4EE4E6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/orders")]</w:t>
      </w:r>
    </w:p>
    <w:p w14:paraId="05433BF0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7F5F0A39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C183B1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489EFFE0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B023A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service)</w:t>
      </w:r>
    </w:p>
    <w:p w14:paraId="05213A59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6C8228D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_service = service;</w:t>
      </w:r>
    </w:p>
    <w:p w14:paraId="26E25A3C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AC6F8F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40B0E4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ACF02E8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Get()</w:t>
      </w:r>
    </w:p>
    <w:p w14:paraId="62AF3D4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7CF5D3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Ok(_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service.PlaceOrder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9388B5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4703B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656AC6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6D5B2">
          <v:rect id="_x0000_i1042" style="width:0;height:1.5pt" o:hralign="center" o:hrstd="t" o:hr="t" fillcolor="#a0a0a0" stroked="f"/>
        </w:pict>
      </w:r>
    </w:p>
    <w:p w14:paraId="71BE2716" w14:textId="0F4AAD71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Usage of Different Lifetimes</w:t>
      </w:r>
    </w:p>
    <w:p w14:paraId="26EE6C42" w14:textId="109983BC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Scoped (Most Common)</w:t>
      </w:r>
    </w:p>
    <w:p w14:paraId="23BBDDCB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93888F6" w14:textId="6C5F8FA5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DB context per request</w:t>
      </w:r>
    </w:p>
    <w:p w14:paraId="08EB4BDE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50F00B">
          <v:rect id="_x0000_i1043" style="width:0;height:1.5pt" o:hralign="center" o:hrstd="t" o:hr="t" fillcolor="#a0a0a0" stroked="f"/>
        </w:pict>
      </w:r>
    </w:p>
    <w:p w14:paraId="45CA38EC" w14:textId="2916B0AB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Singleton</w:t>
      </w:r>
    </w:p>
    <w:p w14:paraId="79F69531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builder.Services.AddSingleton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ICacheService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CacheService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03C66261" w14:textId="6684502F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shared across app</w:t>
      </w:r>
    </w:p>
    <w:p w14:paraId="6CB8D42A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5C2CA">
          <v:rect id="_x0000_i1044" style="width:0;height:1.5pt" o:hralign="center" o:hrstd="t" o:hr="t" fillcolor="#a0a0a0" stroked="f"/>
        </w:pict>
      </w:r>
    </w:p>
    <w:p w14:paraId="09B0408E" w14:textId="7D050086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Transient</w:t>
      </w:r>
    </w:p>
    <w:p w14:paraId="49A92D46" w14:textId="77777777" w:rsidR="00B14B0B" w:rsidRPr="00B14B0B" w:rsidRDefault="00B14B0B" w:rsidP="00B1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builder.Services.AddTransient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IEmailService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B14B0B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A3ABE47" w14:textId="43F212A2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instance every time</w:t>
      </w:r>
    </w:p>
    <w:p w14:paraId="3AA2A08E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4DEB5B2">
          <v:rect id="_x0000_i1045" style="width:0;height:1.5pt" o:hralign="center" o:hrstd="t" o:hr="t" fillcolor="#a0a0a0" stroked="f"/>
        </w:pict>
      </w:r>
    </w:p>
    <w:p w14:paraId="0BF63DAF" w14:textId="38C1B7BB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 (Interview Trap)</w:t>
      </w:r>
    </w:p>
    <w:p w14:paraId="00A90ABD" w14:textId="7AB24377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Singleton with </w:t>
      </w:r>
      <w:proofErr w:type="spellStart"/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DbContext</w:t>
      </w:r>
      <w:proofErr w:type="spellEnd"/>
    </w:p>
    <w:p w14:paraId="700DB5EC" w14:textId="79115C69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Causes:</w:t>
      </w:r>
    </w:p>
    <w:p w14:paraId="59090097" w14:textId="77777777" w:rsidR="00B14B0B" w:rsidRPr="00B14B0B" w:rsidRDefault="00B14B0B" w:rsidP="00B14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issues</w:t>
      </w:r>
    </w:p>
    <w:p w14:paraId="49688EC6" w14:textId="77777777" w:rsidR="00B14B0B" w:rsidRPr="00B14B0B" w:rsidRDefault="00B14B0B" w:rsidP="00B14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problems</w:t>
      </w:r>
    </w:p>
    <w:p w14:paraId="4B3A2DAD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D403B">
          <v:rect id="_x0000_i1046" style="width:0;height:1.5pt" o:hralign="center" o:hrstd="t" o:hr="t" fillcolor="#a0a0a0" stroked="f"/>
        </w:pict>
      </w:r>
    </w:p>
    <w:p w14:paraId="11F72755" w14:textId="2A132248" w:rsidR="00B14B0B" w:rsidRPr="00B14B0B" w:rsidRDefault="00B14B0B" w:rsidP="00B1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Heavy object as Transient</w:t>
      </w:r>
    </w:p>
    <w:p w14:paraId="51ACA76B" w14:textId="3B16DAA1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Causes:</w:t>
      </w:r>
    </w:p>
    <w:p w14:paraId="679F8EE8" w14:textId="77777777" w:rsidR="00B14B0B" w:rsidRPr="00B14B0B" w:rsidRDefault="00B14B0B" w:rsidP="00B14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issues</w:t>
      </w:r>
    </w:p>
    <w:p w14:paraId="6F3A4EB8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61E14">
          <v:rect id="_x0000_i1047" style="width:0;height:1.5pt" o:hralign="center" o:hrstd="t" o:hr="t" fillcolor="#a0a0a0" stroked="f"/>
        </w:pict>
      </w:r>
    </w:p>
    <w:p w14:paraId="2AEACD06" w14:textId="76CE2E59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0CC8337A" w14:textId="77777777" w:rsidR="00B14B0B" w:rsidRPr="00B14B0B" w:rsidRDefault="00B14B0B" w:rsidP="00B14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Dependency Injection?</w:t>
      </w:r>
    </w:p>
    <w:p w14:paraId="776B900E" w14:textId="77777777" w:rsidR="00B14B0B" w:rsidRPr="00B14B0B" w:rsidRDefault="00B14B0B" w:rsidP="00B14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DI lifetimes?</w:t>
      </w:r>
    </w:p>
    <w:p w14:paraId="748266E3" w14:textId="77777777" w:rsidR="00B14B0B" w:rsidRPr="00B14B0B" w:rsidRDefault="00B14B0B" w:rsidP="00B14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Scoped and Singleton?</w:t>
      </w:r>
    </w:p>
    <w:p w14:paraId="49B211C5" w14:textId="77777777" w:rsidR="00B14B0B" w:rsidRPr="00B14B0B" w:rsidRDefault="00B14B0B" w:rsidP="00B14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Scoped?</w:t>
      </w:r>
    </w:p>
    <w:p w14:paraId="4F607D6B" w14:textId="77777777" w:rsidR="00B14B0B" w:rsidRPr="00B14B0B" w:rsidRDefault="00B14B0B" w:rsidP="00B14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Singleton uses Scoped service?</w:t>
      </w:r>
    </w:p>
    <w:p w14:paraId="43B85D52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CCED7">
          <v:rect id="_x0000_i1048" style="width:0;height:1.5pt" o:hralign="center" o:hrstd="t" o:hr="t" fillcolor="#a0a0a0" stroked="f"/>
        </w:pict>
      </w:r>
    </w:p>
    <w:p w14:paraId="12E0D867" w14:textId="5ED500B2" w:rsidR="00B14B0B" w:rsidRPr="00B14B0B" w:rsidRDefault="00B14B0B" w:rsidP="00B1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Summary</w:t>
      </w:r>
    </w:p>
    <w:p w14:paraId="56DA9114" w14:textId="0D210E97" w:rsidR="00B14B0B" w:rsidRPr="00B14B0B" w:rsidRDefault="00B14B0B" w:rsidP="00B1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 = Provide dependencies from outside for loose coupling</w:t>
      </w:r>
      <w:r w:rsidRPr="00B14B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B1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Scoped = Per request (most used in Web API)</w:t>
      </w:r>
    </w:p>
    <w:p w14:paraId="19FC85CF" w14:textId="77777777" w:rsidR="00B14B0B" w:rsidRPr="00B14B0B" w:rsidRDefault="00D22667" w:rsidP="00B1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7E565">
          <v:rect id="_x0000_i1049" style="width:0;height:1.5pt" o:hralign="center" o:hrstd="t" o:hr="t" fillcolor="#a0a0a0" stroked="f"/>
        </w:pict>
      </w:r>
    </w:p>
    <w:p w14:paraId="5BCF2C55" w14:textId="5720E70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Web API (.NET 9)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ASP.NET Core MVC (Frontend)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Dependency Injection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Repository Pattern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Entity Framework Core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Relationships (1-1, 1-M, M-M)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Unit Testing (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5E4A8F9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79D4C">
          <v:rect id="_x0000_i1050" style="width:0;height:1.5pt" o:hralign="center" o:hrstd="t" o:hr="t" fillcolor="#a0a0a0" stroked="f"/>
        </w:pict>
      </w:r>
    </w:p>
    <w:p w14:paraId="2033281C" w14:textId="1DE5D041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REAL-WORLD CASE STUDY</w:t>
      </w:r>
    </w:p>
    <w:p w14:paraId="659670DE" w14:textId="1B651C60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“E-Commerce Order Management System”</w:t>
      </w:r>
    </w:p>
    <w:p w14:paraId="5774E56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A233B">
          <v:rect id="_x0000_i1051" style="width:0;height:1.5pt" o:hralign="center" o:hrstd="t" o:hr="t" fillcolor="#a0a0a0" stroked="f"/>
        </w:pict>
      </w:r>
    </w:p>
    <w:p w14:paraId="3A91FB82" w14:textId="10FE4700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Requirement</w:t>
      </w:r>
    </w:p>
    <w:p w14:paraId="0D6A8891" w14:textId="7777777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system where:</w:t>
      </w:r>
    </w:p>
    <w:p w14:paraId="4B05CA16" w14:textId="77777777" w:rsidR="00292FA3" w:rsidRPr="00292FA3" w:rsidRDefault="00292FA3" w:rsidP="00292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browse products (MVC UI)</w:t>
      </w:r>
    </w:p>
    <w:p w14:paraId="38269CA9" w14:textId="77777777" w:rsidR="00292FA3" w:rsidRPr="00292FA3" w:rsidRDefault="00292FA3" w:rsidP="00292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orders (MVC → Web API)</w:t>
      </w:r>
    </w:p>
    <w:p w14:paraId="3C54E419" w14:textId="77777777" w:rsidR="00292FA3" w:rsidRPr="00292FA3" w:rsidRDefault="00292FA3" w:rsidP="00292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stored in database</w:t>
      </w:r>
    </w:p>
    <w:p w14:paraId="1FBF71B8" w14:textId="77777777" w:rsidR="00292FA3" w:rsidRPr="00292FA3" w:rsidRDefault="00292FA3" w:rsidP="00292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products</w:t>
      </w:r>
    </w:p>
    <w:p w14:paraId="0E7A632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6783B">
          <v:rect id="_x0000_i1052" style="width:0;height:1.5pt" o:hralign="center" o:hrstd="t" o:hr="t" fillcolor="#a0a0a0" stroked="f"/>
        </w:pict>
      </w:r>
    </w:p>
    <w:p w14:paraId="0839C72D" w14:textId="05F6805A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ARCHITECTURE</w:t>
      </w:r>
    </w:p>
    <w:p w14:paraId="2B9AC93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MVC Frontend (UI)</w:t>
      </w:r>
    </w:p>
    <w:p w14:paraId="6C2506F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389D58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Web API (Controllers)</w:t>
      </w:r>
    </w:p>
    <w:p w14:paraId="39D0755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D31EB9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 Layer (Business Logic)</w:t>
      </w:r>
    </w:p>
    <w:p w14:paraId="4F27ABB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FF262B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Repository Layer (Data Access)</w:t>
      </w:r>
    </w:p>
    <w:p w14:paraId="50C2EAC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0B52F9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Entity Framework Core</w:t>
      </w:r>
    </w:p>
    <w:p w14:paraId="21EF1A7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CD6BE3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SQL Server Database</w:t>
      </w:r>
    </w:p>
    <w:p w14:paraId="054D0BCC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F5B8E">
          <v:rect id="_x0000_i1053" style="width:0;height:1.5pt" o:hralign="center" o:hrstd="t" o:hr="t" fillcolor="#a0a0a0" stroked="f"/>
        </w:pict>
      </w:r>
    </w:p>
    <w:p w14:paraId="77CA384B" w14:textId="5CA6BCC2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ENTITY RELATIONSHIPS (IMPORTANT)</w:t>
      </w:r>
    </w:p>
    <w:p w14:paraId="23DE9560" w14:textId="4D69AE86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="00D2266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One-to-One</w:t>
      </w:r>
    </w:p>
    <w:p w14:paraId="2D154EBB" w14:textId="7A114605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↔ 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UserProfile</w:t>
      </w:r>
      <w:proofErr w:type="spellEnd"/>
    </w:p>
    <w:p w14:paraId="257A2105" w14:textId="6A592C9C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One-to-Many</w:t>
      </w:r>
    </w:p>
    <w:p w14:paraId="5951826C" w14:textId="03B8167F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→ Orders</w:t>
      </w:r>
    </w:p>
    <w:p w14:paraId="27055F9F" w14:textId="598513EB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="00D2266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Many-to-Many</w:t>
      </w:r>
    </w:p>
    <w:p w14:paraId="1432304E" w14:textId="615A0A1E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Product ↔ Category</w:t>
      </w:r>
    </w:p>
    <w:p w14:paraId="6473D62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1834A0">
          <v:rect id="_x0000_i1054" style="width:0;height:1.5pt" o:hralign="center" o:hrstd="t" o:hr="t" fillcolor="#a0a0a0" stroked="f"/>
        </w:pict>
      </w:r>
    </w:p>
    <w:p w14:paraId="4AEAC03A" w14:textId="63BF2924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14:paraId="2ADD3DCC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A79008">
          <v:rect id="_x0000_i1055" style="width:0;height:1.5pt" o:hralign="center" o:hrstd="t" o:hr="t" fillcolor="#a0a0a0" stroked="f"/>
        </w:pict>
      </w:r>
    </w:p>
    <w:p w14:paraId="049894F4" w14:textId="379A251E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+ Profile (1-1)</w:t>
      </w:r>
    </w:p>
    <w:p w14:paraId="6C96FFF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</w:t>
      </w:r>
    </w:p>
    <w:p w14:paraId="77E5E6A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9CEFC6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24B68E0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0A7397B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90BE1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 { get; set; }</w:t>
      </w:r>
    </w:p>
    <w:p w14:paraId="3ED889E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2F938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3B5A6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</w:p>
    <w:p w14:paraId="0007789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9A9C63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41253AC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Address { get; set; }</w:t>
      </w:r>
    </w:p>
    <w:p w14:paraId="4C4BBFF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0A6B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46D7E27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6316D27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D9592D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D3556">
          <v:rect id="_x0000_i1056" style="width:0;height:1.5pt" o:hralign="center" o:hrstd="t" o:hr="t" fillcolor="#a0a0a0" stroked="f"/>
        </w:pict>
      </w:r>
    </w:p>
    <w:p w14:paraId="6E2E6FD5" w14:textId="2F8EBDFA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Order (1-M)</w:t>
      </w:r>
    </w:p>
    <w:p w14:paraId="06852DC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public class Order</w:t>
      </w:r>
    </w:p>
    <w:p w14:paraId="3E3AC8D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37E93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2BFB18F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5AFA36F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1B7D2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559CBEF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79580C3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D949B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3E115">
          <v:rect id="_x0000_i1057" style="width:0;height:1.5pt" o:hralign="center" o:hrstd="t" o:hr="t" fillcolor="#a0a0a0" stroked="f"/>
        </w:pict>
      </w:r>
    </w:p>
    <w:p w14:paraId="47ED99B8" w14:textId="2BB58A70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+ Category (M-M)</w:t>
      </w:r>
    </w:p>
    <w:p w14:paraId="012EF01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00BCE6A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E8DDF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259867D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62D5890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F712D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ProductCategory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ProductCategories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059B4DA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FFB1D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55CC8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public class Category</w:t>
      </w:r>
    </w:p>
    <w:p w14:paraId="2B94784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9D7848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5C03FA1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1F9F516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2A39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ProductCategory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ProductCategories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064B13D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4561E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CA586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ProductCategory</w:t>
      </w:r>
      <w:proofErr w:type="spellEnd"/>
    </w:p>
    <w:p w14:paraId="7EAE2DB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B1C146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7F478E4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Product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772B2CE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66DA1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5ACA3A9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Category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1B3590B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FD6D4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ECF59">
          <v:rect id="_x0000_i1058" style="width:0;height:1.5pt" o:hralign="center" o:hrstd="t" o:hr="t" fillcolor="#a0a0a0" stroked="f"/>
        </w:pict>
      </w:r>
    </w:p>
    <w:p w14:paraId="45556055" w14:textId="6E8CA474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DB CONTEXT</w:t>
      </w:r>
    </w:p>
    <w:p w14:paraId="775D715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56D14BD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656D35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&lt;User&gt; Users { get; set; }</w:t>
      </w:r>
    </w:p>
    <w:p w14:paraId="3BF77E5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 Profiles { get; set; }</w:t>
      </w:r>
    </w:p>
    <w:p w14:paraId="20B6842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&lt;Order&gt; Orders { get; set; }</w:t>
      </w:r>
    </w:p>
    <w:p w14:paraId="14F7CC7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&lt;Product&gt; Products { get; set; }</w:t>
      </w:r>
    </w:p>
    <w:p w14:paraId="016CC3D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&lt;Category&gt; Categories { get; set; }</w:t>
      </w:r>
    </w:p>
    <w:p w14:paraId="44A195D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FE8D0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override void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OnModelCreating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1746F9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AEA33A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ProductCategory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</w:t>
      </w:r>
    </w:p>
    <w:p w14:paraId="45CD275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HasKey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(pc =&gt; new {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pc.ProductId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pc.CategoryId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6A6A6CD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DDB40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50D839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578AD">
          <v:rect id="_x0000_i1059" style="width:0;height:1.5pt" o:hralign="center" o:hrstd="t" o:hr="t" fillcolor="#a0a0a0" stroked="f"/>
        </w:pict>
      </w:r>
    </w:p>
    <w:p w14:paraId="0383CE77" w14:textId="248DF811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REPOSITORY LAYER</w:t>
      </w:r>
    </w:p>
    <w:p w14:paraId="729450D7" w14:textId="77777777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Interface</w:t>
      </w:r>
    </w:p>
    <w:p w14:paraId="3EEE4F5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</w:p>
    <w:p w14:paraId="5767044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1C677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Task&lt;List&lt;Order&gt;&gt;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ABB3A1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Add(Order order);</w:t>
      </w:r>
    </w:p>
    <w:p w14:paraId="6BB0851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EE52B7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35B8B">
          <v:rect id="_x0000_i1060" style="width:0;height:1.5pt" o:hralign="center" o:hrstd="t" o:hr="t" fillcolor="#a0a0a0" stroked="f"/>
        </w:pict>
      </w:r>
    </w:p>
    <w:p w14:paraId="6AE81975" w14:textId="77777777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</w:p>
    <w:p w14:paraId="65259BC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</w:p>
    <w:p w14:paraId="6ED53DD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5B31FB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43D3FCC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4531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7343ED5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F63DD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74AE286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51016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0EFA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async Task&lt;List&lt;Order&gt;&gt;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CE64B2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9DD280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context.Orders.ToListAsync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456464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D1E2A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F240D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Add(Order order)</w:t>
      </w:r>
    </w:p>
    <w:p w14:paraId="3AAD8BA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ED498D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context.Orders.AddAsync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2CF8F30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59156B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B7D91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10D6F9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B9D0A">
          <v:rect id="_x0000_i1061" style="width:0;height:1.5pt" o:hralign="center" o:hrstd="t" o:hr="t" fillcolor="#a0a0a0" stroked="f"/>
        </w:pict>
      </w:r>
    </w:p>
    <w:p w14:paraId="1413D318" w14:textId="442B3332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LAYER</w:t>
      </w:r>
    </w:p>
    <w:p w14:paraId="579601E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</w:p>
    <w:p w14:paraId="30D2FD7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9537BB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 order);</w:t>
      </w:r>
    </w:p>
    <w:p w14:paraId="02BD735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FDDCD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</w:p>
    <w:p w14:paraId="7E0E0BF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BED9D6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_repo;</w:t>
      </w:r>
    </w:p>
    <w:p w14:paraId="65BC6BB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DD3C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repo)</w:t>
      </w:r>
    </w:p>
    <w:p w14:paraId="5E315F6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72555B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_repo = repo;</w:t>
      </w:r>
    </w:p>
    <w:p w14:paraId="5E565E3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6A47A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C281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 order)</w:t>
      </w:r>
    </w:p>
    <w:p w14:paraId="2EABB4D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C45101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Business logic</w:t>
      </w:r>
    </w:p>
    <w:p w14:paraId="5088265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order.OrderDate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DateTime.Now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33B07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05D5C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repo.Add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4EE6A8C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E6B03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021AF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475A8">
          <v:rect id="_x0000_i1062" style="width:0;height:1.5pt" o:hralign="center" o:hrstd="t" o:hr="t" fillcolor="#a0a0a0" stroked="f"/>
        </w:pict>
      </w:r>
    </w:p>
    <w:p w14:paraId="0DD18DC4" w14:textId="4857D3EA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DEPENDENCY INJECTION (IMPORTANT)</w:t>
      </w:r>
    </w:p>
    <w:p w14:paraId="3B38515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A963E1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86CF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39D9288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5AF5ADEB" w14:textId="6C698E2C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Scoped = per request (best for EF Core)</w:t>
      </w:r>
    </w:p>
    <w:p w14:paraId="1E1E0483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26C98">
          <v:rect id="_x0000_i1063" style="width:0;height:1.5pt" o:hralign="center" o:hrstd="t" o:hr="t" fillcolor="#a0a0a0" stroked="f"/>
        </w:pict>
      </w:r>
    </w:p>
    <w:p w14:paraId="009FDDE6" w14:textId="57D200AF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 API CONTROLLER</w:t>
      </w:r>
    </w:p>
    <w:p w14:paraId="10107EE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3E0F5D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[Route("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/orders")]</w:t>
      </w:r>
    </w:p>
    <w:p w14:paraId="484394C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OrdersController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63B0694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1C34C0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3C48080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8AE7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OrdersController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service)</w:t>
      </w:r>
    </w:p>
    <w:p w14:paraId="74F9E55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1E134B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_service = service;</w:t>
      </w:r>
    </w:p>
    <w:p w14:paraId="27AF59B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11C58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2C1A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95BEAB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 Create(Order order)</w:t>
      </w:r>
    </w:p>
    <w:p w14:paraId="7647B65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82BBF6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service.PlaceOrder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015A1C6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Ok("Order Created");</w:t>
      </w:r>
    </w:p>
    <w:p w14:paraId="790029F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5658A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92AF3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CF6C2">
          <v:rect id="_x0000_i1064" style="width:0;height:1.5pt" o:hralign="center" o:hrstd="t" o:hr="t" fillcolor="#a0a0a0" stroked="f"/>
        </w:pict>
      </w:r>
    </w:p>
    <w:p w14:paraId="5B57C610" w14:textId="454FE0AB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MVC FRONTEND</w:t>
      </w:r>
    </w:p>
    <w:p w14:paraId="515636CB" w14:textId="77777777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Controller</w:t>
      </w:r>
    </w:p>
    <w:p w14:paraId="7380E18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Controller</w:t>
      </w:r>
    </w:p>
    <w:p w14:paraId="325A26A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89D0A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_client;</w:t>
      </w:r>
    </w:p>
    <w:p w14:paraId="0D1747E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2F291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client)</w:t>
      </w:r>
    </w:p>
    <w:p w14:paraId="1948109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CB1B51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_client = client;</w:t>
      </w:r>
    </w:p>
    <w:p w14:paraId="487D28B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8EF98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0760B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Create()</w:t>
      </w:r>
    </w:p>
    <w:p w14:paraId="42175BC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528936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View();</w:t>
      </w:r>
    </w:p>
    <w:p w14:paraId="50AC5D9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8E5A8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367C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621E20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 Create(Order order)</w:t>
      </w:r>
    </w:p>
    <w:p w14:paraId="4CE966C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119F07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client.PostAsJsonAsync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("https://localhost:5001/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/orders", order);</w:t>
      </w:r>
    </w:p>
    <w:p w14:paraId="4B2BA45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("Success");</w:t>
      </w:r>
    </w:p>
    <w:p w14:paraId="644D12B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D3161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048CD5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34DC3">
          <v:rect id="_x0000_i1065" style="width:0;height:1.5pt" o:hralign="center" o:hrstd="t" o:hr="t" fillcolor="#a0a0a0" stroked="f"/>
        </w:pict>
      </w:r>
    </w:p>
    <w:p w14:paraId="059BC50A" w14:textId="77777777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 (</w:t>
      </w:r>
      <w:proofErr w:type="spellStart"/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Create.cshtml</w:t>
      </w:r>
      <w:proofErr w:type="spellEnd"/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43E2B54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method="post"&gt;</w:t>
      </w:r>
    </w:p>
    <w:p w14:paraId="6B51117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name="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 placeholder="User Id" /&gt;</w:t>
      </w:r>
    </w:p>
    <w:p w14:paraId="20174C8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type="submit"&gt;Place Order&lt;/button&gt;</w:t>
      </w:r>
    </w:p>
    <w:p w14:paraId="38DEE81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5A79FA5E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B1125">
          <v:rect id="_x0000_i1066" style="width:0;height:1.5pt" o:hralign="center" o:hrstd="t" o:hr="t" fillcolor="#a0a0a0" stroked="f"/>
        </w:pict>
      </w:r>
    </w:p>
    <w:p w14:paraId="1486BD58" w14:textId="246AD8B0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UNIT TESTING (</w:t>
      </w:r>
      <w:proofErr w:type="spellStart"/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xUnit</w:t>
      </w:r>
      <w:proofErr w:type="spellEnd"/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</w:t>
      </w:r>
      <w:proofErr w:type="spellStart"/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Moq</w:t>
      </w:r>
      <w:proofErr w:type="spellEnd"/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101AA09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DBA71">
          <v:rect id="_x0000_i1067" style="width:0;height:1.5pt" o:hralign="center" o:hrstd="t" o:hr="t" fillcolor="#a0a0a0" stroked="f"/>
        </w:pict>
      </w:r>
    </w:p>
    <w:p w14:paraId="6890004C" w14:textId="77777777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Packages</w:t>
      </w:r>
    </w:p>
    <w:p w14:paraId="776840F8" w14:textId="77777777" w:rsidR="00292FA3" w:rsidRPr="00292FA3" w:rsidRDefault="00292FA3" w:rsidP="00292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</w:p>
    <w:p w14:paraId="7591505E" w14:textId="77777777" w:rsidR="00292FA3" w:rsidRPr="00292FA3" w:rsidRDefault="00292FA3" w:rsidP="00292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</w:p>
    <w:p w14:paraId="62C5241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166095">
          <v:rect id="_x0000_i1068" style="width:0;height:1.5pt" o:hralign="center" o:hrstd="t" o:hr="t" fillcolor="#a0a0a0" stroked="f"/>
        </w:pict>
      </w:r>
    </w:p>
    <w:p w14:paraId="4006E052" w14:textId="77777777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</w:t>
      </w:r>
    </w:p>
    <w:p w14:paraId="62D892B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OrderServiceTest</w:t>
      </w:r>
      <w:proofErr w:type="spellEnd"/>
    </w:p>
    <w:p w14:paraId="29804F2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A69E74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Mock&lt;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repoMock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BDB8E8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00F6A55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30954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OrderServiceTest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FDA920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F2079A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repoMock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Mock&lt;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2BE80E3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_service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repoMock.Object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753C0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8CA44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7C39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35673DE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PlaceOrder_ShouldCallRepo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4BD9D8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951B38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order = new Order();</w:t>
      </w:r>
    </w:p>
    <w:p w14:paraId="1E60968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7AE4F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service.PlaceOrder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57AF05F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3AE2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repoMock.Verify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 =&gt;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r.Add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(order),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Times.Once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BD634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A95F1A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649E9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8424AD">
          <v:rect id="_x0000_i1069" style="width:0;height:1.5pt" o:hralign="center" o:hrstd="t" o:hr="t" fillcolor="#a0a0a0" stroked="f"/>
        </w:pict>
      </w:r>
    </w:p>
    <w:p w14:paraId="1024B131" w14:textId="3207A63D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FLOW (VERY IMPORTANT)</w:t>
      </w:r>
    </w:p>
    <w:p w14:paraId="6AAE705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 (MVC UI)</w:t>
      </w:r>
    </w:p>
    <w:p w14:paraId="411823F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280E8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MVC Controller</w:t>
      </w:r>
    </w:p>
    <w:p w14:paraId="59C1FE1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23CFF1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Web API</w:t>
      </w:r>
    </w:p>
    <w:p w14:paraId="7913B7B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47B48C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 Layer (Business Logic)</w:t>
      </w:r>
    </w:p>
    <w:p w14:paraId="08A33FA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9CCAE5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Repository Layer</w:t>
      </w:r>
    </w:p>
    <w:p w14:paraId="3C49624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4BFE7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EF Core</w:t>
      </w:r>
    </w:p>
    <w:p w14:paraId="0C6D9EF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478B9C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067CFDA3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7FADBB">
          <v:rect id="_x0000_i1070" style="width:0;height:1.5pt" o:hralign="center" o:hrstd="t" o:hr="t" fillcolor="#a0a0a0" stroked="f"/>
        </w:pict>
      </w:r>
    </w:p>
    <w:p w14:paraId="041B1BFA" w14:textId="6A8144E1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</w:t>
      </w:r>
    </w:p>
    <w:p w14:paraId="1F0CFD6B" w14:textId="23CD2E63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using DI → tight coupling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Using Singleton with 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Skipping service layer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Testing controller instead of service</w:t>
      </w:r>
    </w:p>
    <w:p w14:paraId="5062C32B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8B135">
          <v:rect id="_x0000_i1071" style="width:0;height:1.5pt" o:hralign="center" o:hrstd="t" o:hr="t" fillcolor="#a0a0a0" stroked="f"/>
        </w:pict>
      </w:r>
    </w:p>
    <w:p w14:paraId="77E62587" w14:textId="7618C5FA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FROM THIS</w:t>
      </w:r>
    </w:p>
    <w:p w14:paraId="533AB53C" w14:textId="77777777" w:rsidR="00292FA3" w:rsidRPr="00292FA3" w:rsidRDefault="00292FA3" w:rsidP="00292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Repository Pattern</w:t>
      </w:r>
    </w:p>
    <w:p w14:paraId="0E47AF1E" w14:textId="77777777" w:rsidR="00292FA3" w:rsidRPr="00292FA3" w:rsidRDefault="00292FA3" w:rsidP="00292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 is used?</w:t>
      </w:r>
    </w:p>
    <w:p w14:paraId="6F15D016" w14:textId="77777777" w:rsidR="00292FA3" w:rsidRPr="00292FA3" w:rsidRDefault="00292FA3" w:rsidP="00292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Service &amp; Repository</w:t>
      </w:r>
    </w:p>
    <w:p w14:paraId="32DCD30E" w14:textId="77777777" w:rsidR="00292FA3" w:rsidRPr="00292FA3" w:rsidRDefault="00292FA3" w:rsidP="00292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EF relationships explanation</w:t>
      </w:r>
    </w:p>
    <w:p w14:paraId="5C998BB0" w14:textId="77777777" w:rsidR="00292FA3" w:rsidRPr="00292FA3" w:rsidRDefault="00292FA3" w:rsidP="00292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Scoped for 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990C358" w14:textId="77777777" w:rsidR="00292FA3" w:rsidRPr="00292FA3" w:rsidRDefault="00292FA3" w:rsidP="00292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test service using 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1A2C9BC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30E20">
          <v:rect id="_x0000_i1072" style="width:0;height:1.5pt" o:hralign="center" o:hrstd="t" o:hr="t" fillcolor="#a0a0a0" stroked="f"/>
        </w:pict>
      </w:r>
    </w:p>
    <w:p w14:paraId="52FF2003" w14:textId="45385C2A" w:rsidR="00292FA3" w:rsidRDefault="00292FA3">
      <w:pPr>
        <w:rPr>
          <w:lang w:val="en-US"/>
        </w:rPr>
      </w:pPr>
      <w:r>
        <w:rPr>
          <w:lang w:val="en-US"/>
        </w:rPr>
        <w:t>8888888888888888888888888888888888888888888</w:t>
      </w:r>
    </w:p>
    <w:p w14:paraId="3704F565" w14:textId="2F6FEC73" w:rsidR="00292FA3" w:rsidRPr="00292FA3" w:rsidRDefault="00292FA3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4702B3" w14:textId="5F273323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JWT AUTHENTICATION (SECURITY LAYER)</w:t>
      </w:r>
    </w:p>
    <w:p w14:paraId="433F7328" w14:textId="7DE1BDBF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74318F1C" w14:textId="77777777" w:rsidR="00292FA3" w:rsidRPr="00292FA3" w:rsidRDefault="00292FA3" w:rsidP="00292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authenticated users can place orders</w:t>
      </w:r>
    </w:p>
    <w:p w14:paraId="2C4C0D40" w14:textId="77777777" w:rsidR="00292FA3" w:rsidRPr="00292FA3" w:rsidRDefault="00292FA3" w:rsidP="00292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 using token</w:t>
      </w:r>
    </w:p>
    <w:p w14:paraId="7CA50F43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E9427">
          <v:rect id="_x0000_i1074" style="width:0;height:1.5pt" o:hralign="center" o:hrstd="t" o:hr="t" fillcolor="#a0a0a0" stroked="f"/>
        </w:pict>
      </w:r>
    </w:p>
    <w:p w14:paraId="63477453" w14:textId="28915B61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</w:t>
      </w:r>
    </w:p>
    <w:p w14:paraId="47467F1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 Login → API → Generate JWT Token → Return Token</w:t>
      </w:r>
    </w:p>
    <w:p w14:paraId="7685DD7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88DBE6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Client sends token in header</w:t>
      </w:r>
    </w:p>
    <w:p w14:paraId="40CD3FD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D17FD1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API validates token → Allow access</w:t>
      </w:r>
    </w:p>
    <w:p w14:paraId="3C5451B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68200">
          <v:rect id="_x0000_i1075" style="width:0;height:1.5pt" o:hralign="center" o:hrstd="t" o:hr="t" fillcolor="#a0a0a0" stroked="f"/>
        </w:pict>
      </w:r>
    </w:p>
    <w:p w14:paraId="09CF9979" w14:textId="6B6B6AF5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Packages</w:t>
      </w:r>
    </w:p>
    <w:p w14:paraId="7C3F6F1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Microsoft.AspNetCore.Authentication.JwtBearer</w:t>
      </w:r>
      <w:proofErr w:type="spellEnd"/>
    </w:p>
    <w:p w14:paraId="28952DFB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5E7B5">
          <v:rect id="_x0000_i1076" style="width:0;height:1.5pt" o:hralign="center" o:hrstd="t" o:hr="t" fillcolor="#a0a0a0" stroked="f"/>
        </w:pict>
      </w:r>
    </w:p>
    <w:p w14:paraId="7E11B63E" w14:textId="12F3273A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Add JWT Settings (</w:t>
      </w:r>
      <w:proofErr w:type="spellStart"/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appsettings.json</w:t>
      </w:r>
      <w:proofErr w:type="spellEnd"/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89745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41055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0576F5B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"Key": "ThisIsSuperSecretKey12345",</w:t>
      </w:r>
    </w:p>
    <w:p w14:paraId="3FBCFA7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"Issuer": 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4FE0AB2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"Audience": 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MyAppUsers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912B26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D54402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2E5E35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6DCF4">
          <v:rect id="_x0000_i1077" style="width:0;height:1.5pt" o:hralign="center" o:hrstd="t" o:hr="t" fillcolor="#a0a0a0" stroked="f"/>
        </w:pict>
      </w:r>
    </w:p>
    <w:p w14:paraId="01E0CDA8" w14:textId="1534970B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Configure in </w:t>
      </w:r>
      <w:proofErr w:type="spellStart"/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</w:p>
    <w:p w14:paraId="283E549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("Bearer")</w:t>
      </w:r>
    </w:p>
    <w:p w14:paraId="7A3EEA6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5AB4982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D3E563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key = Encoding.UTF8.GetBytes(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"]);</w:t>
      </w:r>
    </w:p>
    <w:p w14:paraId="3B7DE5A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E00C8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194EC27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D85F92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17B475C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011661A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52AC224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ValidIssuer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30ABA78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ValidAudience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4446D20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(key)</w:t>
      </w:r>
    </w:p>
    <w:p w14:paraId="6BF3B37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7F3928D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EE15C2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95B7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builder.Services.AddAuthorization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4561A5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73A15">
          <v:rect id="_x0000_i1078" style="width:0;height:1.5pt" o:hralign="center" o:hrstd="t" o:hr="t" fillcolor="#a0a0a0" stroked="f"/>
        </w:pict>
      </w:r>
    </w:p>
    <w:p w14:paraId="663DC4C9" w14:textId="3308FADD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Token Service</w:t>
      </w:r>
    </w:p>
    <w:p w14:paraId="6AB347E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</w:p>
    <w:p w14:paraId="7ADA76E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10842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_config;</w:t>
      </w:r>
    </w:p>
    <w:p w14:paraId="56AA153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FDE64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config)</w:t>
      </w:r>
    </w:p>
    <w:p w14:paraId="087739B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0ECC1E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_config = config;</w:t>
      </w:r>
    </w:p>
    <w:p w14:paraId="75D7476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DC2D9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CEB42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(string username)</w:t>
      </w:r>
    </w:p>
    <w:p w14:paraId="77E321D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F976E0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claims = new[]</w:t>
      </w:r>
    </w:p>
    <w:p w14:paraId="4F660DA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9261E6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Claim(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, username)</w:t>
      </w:r>
    </w:p>
    <w:p w14:paraId="6669166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688C739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B0DF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key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794B49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Encoding.UTF8.GetBytes(_config["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2EE0231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67AE682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DF126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var creds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(key, SecurityAlgorithms.HmacSha256);</w:t>
      </w:r>
    </w:p>
    <w:p w14:paraId="10D2295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89280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token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DD26A1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issuer: _config["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1C3BE4D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audience: _config["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40C7F88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claims: claims,</w:t>
      </w:r>
    </w:p>
    <w:p w14:paraId="52974C9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expires: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DateTime.Now.AddHours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(1),</w:t>
      </w:r>
    </w:p>
    <w:p w14:paraId="1162BB2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: creds</w:t>
      </w:r>
    </w:p>
    <w:p w14:paraId="13B3007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5525B6A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DC6A2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</w:p>
    <w:p w14:paraId="7CE112F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A15B6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3D72BE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C0F5E">
          <v:rect id="_x0000_i1079" style="width:0;height:1.5pt" o:hralign="center" o:hrstd="t" o:hr="t" fillcolor="#a0a0a0" stroked="f"/>
        </w:pict>
      </w:r>
    </w:p>
    <w:p w14:paraId="7E678616" w14:textId="0452F4E6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Login API</w:t>
      </w:r>
    </w:p>
    <w:p w14:paraId="648FFA7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</w:p>
    <w:p w14:paraId="0289A16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5016F9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321D94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dto.Username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"admin" &amp;&amp;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"123")</w:t>
      </w:r>
    </w:p>
    <w:p w14:paraId="5499743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E0BA89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token =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tokenService.GenerateToken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dto.Username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4F571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Ok(token);</w:t>
      </w:r>
    </w:p>
    <w:p w14:paraId="3ECCC39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78D84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0D831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Unauthorized();</w:t>
      </w:r>
    </w:p>
    <w:p w14:paraId="6C69FF4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72903F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67DE3">
          <v:rect id="_x0000_i1080" style="width:0;height:1.5pt" o:hralign="center" o:hrstd="t" o:hr="t" fillcolor="#a0a0a0" stroked="f"/>
        </w:pict>
      </w:r>
    </w:p>
    <w:p w14:paraId="7B1491BB" w14:textId="7D89CC54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Protect API</w:t>
      </w:r>
    </w:p>
    <w:p w14:paraId="5F27B2C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1101B83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A03B8A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public async Task&lt;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 Create(Order order)</w:t>
      </w:r>
    </w:p>
    <w:p w14:paraId="4BCF560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C250ED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service.PlaceOrder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64B6E09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Ok();</w:t>
      </w:r>
    </w:p>
    <w:p w14:paraId="56D3BBC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D7ABD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84727">
          <v:rect id="_x0000_i1081" style="width:0;height:1.5pt" o:hralign="center" o:hrstd="t" o:hr="t" fillcolor="#a0a0a0" stroked="f"/>
        </w:pict>
      </w:r>
    </w:p>
    <w:p w14:paraId="53E83C2F" w14:textId="2A70BC3C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AUTOMAPPER + DTO (DATA TRANSFORMATION)</w:t>
      </w:r>
    </w:p>
    <w:p w14:paraId="0F59B231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4E8D45">
          <v:rect id="_x0000_i1082" style="width:0;height:1.5pt" o:hralign="center" o:hrstd="t" o:hr="t" fillcolor="#a0a0a0" stroked="f"/>
        </w:pict>
      </w:r>
    </w:p>
    <w:p w14:paraId="7F15B07A" w14:textId="41F21E3E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DTO?</w:t>
      </w:r>
    </w:p>
    <w:p w14:paraId="7E203EBD" w14:textId="007EFF34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expose database entities directly</w:t>
      </w:r>
    </w:p>
    <w:p w14:paraId="3613D3C5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E4B55">
          <v:rect id="_x0000_i1083" style="width:0;height:1.5pt" o:hralign="center" o:hrstd="t" o:hr="t" fillcolor="#a0a0a0" stroked="f"/>
        </w:pict>
      </w:r>
    </w:p>
    <w:p w14:paraId="31AFF0D4" w14:textId="231116BB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Install</w:t>
      </w:r>
    </w:p>
    <w:p w14:paraId="45B6BAB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AutoMapper.Extensions.Microsoft.DependencyInjection</w:t>
      </w:r>
      <w:proofErr w:type="spellEnd"/>
    </w:p>
    <w:p w14:paraId="0E253C0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CEFB8">
          <v:rect id="_x0000_i1084" style="width:0;height:1.5pt" o:hralign="center" o:hrstd="t" o:hr="t" fillcolor="#a0a0a0" stroked="f"/>
        </w:pict>
      </w:r>
    </w:p>
    <w:p w14:paraId="457C613C" w14:textId="61A1B72F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 Example</w:t>
      </w:r>
    </w:p>
    <w:p w14:paraId="4FAB175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</w:p>
    <w:p w14:paraId="71AAFE3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E7FBE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29B8422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CEE5EE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B538CB">
          <v:rect id="_x0000_i1085" style="width:0;height:1.5pt" o:hralign="center" o:hrstd="t" o:hr="t" fillcolor="#a0a0a0" stroked="f"/>
        </w:pict>
      </w:r>
    </w:p>
    <w:p w14:paraId="4857966E" w14:textId="7D7311D3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Mapping Profile</w:t>
      </w:r>
    </w:p>
    <w:p w14:paraId="6332D1E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Profile</w:t>
      </w:r>
    </w:p>
    <w:p w14:paraId="2FAC546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12DDA9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726B18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275ABD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&lt;Order,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ReverseMap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74E189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124F9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854D6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07A25">
          <v:rect id="_x0000_i1086" style="width:0;height:1.5pt" o:hralign="center" o:hrstd="t" o:hr="t" fillcolor="#a0a0a0" stroked="f"/>
        </w:pict>
      </w:r>
    </w:p>
    <w:p w14:paraId="43F7E6BA" w14:textId="427FD632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</w:t>
      </w:r>
      <w:proofErr w:type="spellStart"/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AutoMapper</w:t>
      </w:r>
      <w:proofErr w:type="spellEnd"/>
    </w:p>
    <w:p w14:paraId="185B33E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builder.Services.AddAutoMapper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(Program));</w:t>
      </w:r>
    </w:p>
    <w:p w14:paraId="7DE3FA70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AB257">
          <v:rect id="_x0000_i1087" style="width:0;height:1.5pt" o:hralign="center" o:hrstd="t" o:hr="t" fillcolor="#a0a0a0" stroked="f"/>
        </w:pict>
      </w:r>
    </w:p>
    <w:p w14:paraId="2E0B97BF" w14:textId="3D491075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in Controller</w:t>
      </w:r>
    </w:p>
    <w:p w14:paraId="0DC9340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ADCFE5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public async Task&lt;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 Create(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16A36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E88799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order =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&lt;Order&gt;(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AE874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878EF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service.PlaceOrder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5984AF7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4B326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Ok();</w:t>
      </w:r>
    </w:p>
    <w:p w14:paraId="29D8932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91DF7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86AD3">
          <v:rect id="_x0000_i1088" style="width:0;height:1.5pt" o:hralign="center" o:hrstd="t" o:hr="t" fillcolor="#a0a0a0" stroked="f"/>
        </w:pict>
      </w:r>
    </w:p>
    <w:p w14:paraId="1B3696B9" w14:textId="37093F9B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VALIDATION (VERY IMPORTANT)</w:t>
      </w:r>
    </w:p>
    <w:p w14:paraId="1840FD91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71BD5">
          <v:rect id="_x0000_i1089" style="width:0;height:1.5pt" o:hralign="center" o:hrstd="t" o:hr="t" fillcolor="#a0a0a0" stroked="f"/>
        </w:pict>
      </w:r>
    </w:p>
    <w:p w14:paraId="104C6CA9" w14:textId="78D9F4BF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</w:t>
      </w:r>
    </w:p>
    <w:p w14:paraId="5EF13FB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FluentValidation.AspNetCore</w:t>
      </w:r>
      <w:proofErr w:type="spellEnd"/>
    </w:p>
    <w:p w14:paraId="68267C1D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3B76F">
          <v:rect id="_x0000_i1090" style="width:0;height:1.5pt" o:hralign="center" o:hrstd="t" o:hr="t" fillcolor="#a0a0a0" stroked="f"/>
        </w:pict>
      </w:r>
    </w:p>
    <w:p w14:paraId="2774518F" w14:textId="5C8F429D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Validator</w:t>
      </w:r>
    </w:p>
    <w:p w14:paraId="3469997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OrderValidator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AbstractValidator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2304A4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19DA76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OrderValidator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82B398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D4B1BE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RuleFor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x.UserId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57B472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GreaterThan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14:paraId="1565D7A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must be valid");</w:t>
      </w:r>
    </w:p>
    <w:p w14:paraId="7F0FAAF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1F8D0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71BBE1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0FD4F">
          <v:rect id="_x0000_i1091" style="width:0;height:1.5pt" o:hralign="center" o:hrstd="t" o:hr="t" fillcolor="#a0a0a0" stroked="f"/>
        </w:pict>
      </w:r>
    </w:p>
    <w:p w14:paraId="16417005" w14:textId="7EFB6B5B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</w:t>
      </w:r>
    </w:p>
    <w:p w14:paraId="67733C0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builder.Services.AddValidatorsFromAssemblyContaining&lt;OrderValidator&gt;();</w:t>
      </w:r>
    </w:p>
    <w:p w14:paraId="4AD25B3D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28D54">
          <v:rect id="_x0000_i1092" style="width:0;height:1.5pt" o:hralign="center" o:hrstd="t" o:hr="t" fillcolor="#a0a0a0" stroked="f"/>
        </w:pict>
      </w:r>
    </w:p>
    <w:p w14:paraId="030321AF" w14:textId="0E527899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A2FE6FB" w14:textId="0CE946D9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 request → automatic error response</w:t>
      </w:r>
    </w:p>
    <w:p w14:paraId="0ABCEBB4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489E3">
          <v:rect id="_x0000_i1093" style="width:0;height:1.5pt" o:hralign="center" o:hrstd="t" o:hr="t" fillcolor="#a0a0a0" stroked="f"/>
        </w:pict>
      </w:r>
    </w:p>
    <w:p w14:paraId="0CAB0B92" w14:textId="6C4FAE53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SWAGGER (API DOCUMENTATION)</w:t>
      </w:r>
    </w:p>
    <w:p w14:paraId="18E795D7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A900C">
          <v:rect id="_x0000_i1094" style="width:0;height:1.5pt" o:hralign="center" o:hrstd="t" o:hr="t" fillcolor="#a0a0a0" stroked="f"/>
        </w:pict>
      </w:r>
    </w:p>
    <w:p w14:paraId="076C1C9F" w14:textId="47DF8888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Setup</w:t>
      </w:r>
    </w:p>
    <w:p w14:paraId="5992A62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builder.Services.AddEndpointsApiExplorer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9FBF37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builder.Services.AddSwaggerGen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1B7EDE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4FA3E">
          <v:rect id="_x0000_i1095" style="width:0;height:1.5pt" o:hralign="center" o:hrstd="t" o:hr="t" fillcolor="#a0a0a0" stroked="f"/>
        </w:pict>
      </w:r>
    </w:p>
    <w:p w14:paraId="082E9050" w14:textId="55AE98B5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Enable JWT in Swagger</w:t>
      </w:r>
    </w:p>
    <w:p w14:paraId="7D62F4E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builder.Services.AddSwaggerGen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(c =&gt;</w:t>
      </w:r>
    </w:p>
    <w:p w14:paraId="585B0AD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BBDA9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c.AddSecurityDefinition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("Bearer",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OpenApiSecurityScheme</w:t>
      </w:r>
      <w:proofErr w:type="spellEnd"/>
    </w:p>
    <w:p w14:paraId="3CBE59D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D89EF7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Description = "Enter token",</w:t>
      </w:r>
    </w:p>
    <w:p w14:paraId="5FB477F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"Authorization",</w:t>
      </w:r>
    </w:p>
    <w:p w14:paraId="296AAFA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ParameterLocation.Header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CE21FC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SecuritySchemeType.Http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9E98A9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Scheme = "Bearer"</w:t>
      </w:r>
    </w:p>
    <w:p w14:paraId="5F762AA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534F2F2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D1710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c.AddSecurityRequirement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OpenApiSecurityRequirement</w:t>
      </w:r>
      <w:proofErr w:type="spellEnd"/>
    </w:p>
    <w:p w14:paraId="40EA867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356A6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C3FF63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OpenApiSecurityScheme</w:t>
      </w:r>
      <w:proofErr w:type="spellEnd"/>
    </w:p>
    <w:p w14:paraId="5CD48A8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{</w:t>
      </w:r>
    </w:p>
    <w:p w14:paraId="60D3EF6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Reference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OpenApiReference</w:t>
      </w:r>
      <w:proofErr w:type="spellEnd"/>
    </w:p>
    <w:p w14:paraId="3D952F3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</w:t>
      </w:r>
    </w:p>
    <w:p w14:paraId="1F42470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Type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ReferenceType.SecurityScheme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CAB816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Id = "Bearer"</w:t>
      </w:r>
    </w:p>
    <w:p w14:paraId="6A91210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5CAD72C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},</w:t>
      </w:r>
    </w:p>
    <w:p w14:paraId="0519C0B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string[] {}</w:t>
      </w:r>
    </w:p>
    <w:p w14:paraId="4804218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187E09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4C097F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B92A9A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10D37">
          <v:rect id="_x0000_i1096" style="width:0;height:1.5pt" o:hralign="center" o:hrstd="t" o:hr="t" fillcolor="#a0a0a0" stroked="f"/>
        </w:pict>
      </w:r>
    </w:p>
    <w:p w14:paraId="24838473" w14:textId="26254C92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 Swagger</w:t>
      </w:r>
    </w:p>
    <w:p w14:paraId="647CF14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https://localhost:5001/swagger</w:t>
      </w:r>
    </w:p>
    <w:p w14:paraId="28408E1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4D802">
          <v:rect id="_x0000_i1097" style="width:0;height:1.5pt" o:hralign="center" o:hrstd="t" o:hr="t" fillcolor="#a0a0a0" stroked="f"/>
        </w:pict>
      </w:r>
    </w:p>
    <w:p w14:paraId="4F985176" w14:textId="7FF73754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ARCHITECTURE (ENTERPRISE LEVEL)</w:t>
      </w:r>
    </w:p>
    <w:p w14:paraId="217A09C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MVC UI</w:t>
      </w:r>
    </w:p>
    <w:p w14:paraId="61D64FC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BEF3A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Web API (JWT Protected)</w:t>
      </w:r>
    </w:p>
    <w:p w14:paraId="3997667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043315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Controller (DTO)</w:t>
      </w:r>
    </w:p>
    <w:p w14:paraId="2CC9648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521405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</w:p>
    <w:p w14:paraId="27AD460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D647C3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 Layer</w:t>
      </w:r>
    </w:p>
    <w:p w14:paraId="52FF407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55935A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Repository Layer</w:t>
      </w:r>
    </w:p>
    <w:p w14:paraId="6A6C1D6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0B0310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EF Core</w:t>
      </w:r>
    </w:p>
    <w:p w14:paraId="125515F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53837F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SQL Server</w:t>
      </w:r>
    </w:p>
    <w:p w14:paraId="38C8B289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FCD8D">
          <v:rect id="_x0000_i1098" style="width:0;height:1.5pt" o:hralign="center" o:hrstd="t" o:hr="t" fillcolor="#a0a0a0" stroked="f"/>
        </w:pict>
      </w:r>
    </w:p>
    <w:p w14:paraId="06761281" w14:textId="4A129DDB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FLOW</w:t>
      </w:r>
    </w:p>
    <w:p w14:paraId="7AB0A57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1. User Login → Get JWT Token</w:t>
      </w:r>
    </w:p>
    <w:p w14:paraId="65C7E44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2. Token sent in API request</w:t>
      </w:r>
    </w:p>
    <w:p w14:paraId="408E286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3. API validates token</w:t>
      </w:r>
    </w:p>
    <w:p w14:paraId="28AFD2E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DTO →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Entity</w:t>
      </w:r>
    </w:p>
    <w:p w14:paraId="7C39B9B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5. Validation applied</w:t>
      </w:r>
    </w:p>
    <w:p w14:paraId="4D9648E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6. Service logic executed</w:t>
      </w:r>
    </w:p>
    <w:p w14:paraId="197741A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7. Data saved</w:t>
      </w:r>
    </w:p>
    <w:p w14:paraId="0F1E499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D416A">
          <v:rect id="_x0000_i1099" style="width:0;height:1.5pt" o:hralign="center" o:hrstd="t" o:hr="t" fillcolor="#a0a0a0" stroked="f"/>
        </w:pict>
      </w:r>
    </w:p>
    <w:p w14:paraId="17F9AF86" w14:textId="4CD7B080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MISTAKES</w:t>
      </w:r>
    </w:p>
    <w:p w14:paraId="60CF6BB7" w14:textId="7E289F24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Hardcoding JWT key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Not using DTO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Skipping validation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Not securing Swagger</w:t>
      </w:r>
    </w:p>
    <w:p w14:paraId="106422A0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E332E9">
          <v:rect id="_x0000_i1100" style="width:0;height:1.5pt" o:hralign="center" o:hrstd="t" o:hr="t" fillcolor="#a0a0a0" stroked="f"/>
        </w:pict>
      </w:r>
    </w:p>
    <w:p w14:paraId="6C91111D" w14:textId="776E1732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144A8032" w14:textId="77777777" w:rsidR="00292FA3" w:rsidRPr="00292FA3" w:rsidRDefault="00292FA3" w:rsidP="00292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JWT and how it works?</w:t>
      </w:r>
    </w:p>
    <w:p w14:paraId="0924BEFB" w14:textId="77777777" w:rsidR="00292FA3" w:rsidRPr="00292FA3" w:rsidRDefault="00292FA3" w:rsidP="00292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DTO instead of Entity?</w:t>
      </w:r>
    </w:p>
    <w:p w14:paraId="61BF5B3A" w14:textId="77777777" w:rsidR="00292FA3" w:rsidRPr="00292FA3" w:rsidRDefault="00292FA3" w:rsidP="00292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51BBB2E" w14:textId="77777777" w:rsidR="00292FA3" w:rsidRPr="00292FA3" w:rsidRDefault="00292FA3" w:rsidP="00292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How validation works in Web API?</w:t>
      </w:r>
    </w:p>
    <w:p w14:paraId="13E897E6" w14:textId="77777777" w:rsidR="00292FA3" w:rsidRPr="00292FA3" w:rsidRDefault="00292FA3" w:rsidP="00292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secure Swagger with JWT?</w:t>
      </w:r>
    </w:p>
    <w:p w14:paraId="5D181145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4DF5A">
          <v:rect id="_x0000_i1101" style="width:0;height:1.5pt" o:hralign="center" o:hrstd="t" o:hr="t" fillcolor="#a0a0a0" stroked="f"/>
        </w:pict>
      </w:r>
    </w:p>
    <w:p w14:paraId="7F5B5F2D" w14:textId="557CC163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(ULTRA ADVANCED)</w:t>
      </w:r>
    </w:p>
    <w:p w14:paraId="6F5F3CC1" w14:textId="7777777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take you even further:</w:t>
      </w:r>
    </w:p>
    <w:p w14:paraId="33AA983F" w14:textId="54436E56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Authorization (Admin/User)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Refresh Tokens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Global Exception Middleware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Caching (Redis)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Azure Deployment (Full CI/CD)</w:t>
      </w:r>
    </w:p>
    <w:p w14:paraId="1E349BF7" w14:textId="36689E9F" w:rsidR="00292FA3" w:rsidRDefault="00292FA3">
      <w:pPr>
        <w:rPr>
          <w:lang w:val="en-US"/>
        </w:rPr>
      </w:pPr>
      <w:r>
        <w:rPr>
          <w:lang w:val="en-US"/>
        </w:rPr>
        <w:t>888888888888888888888888888888888888888</w:t>
      </w:r>
    </w:p>
    <w:p w14:paraId="3565AA67" w14:textId="7777777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integrated into your </w:t>
      </w:r>
      <w:r w:rsidRPr="00292F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 + MVC + EF + DI project</w:t>
      </w:r>
    </w:p>
    <w:p w14:paraId="1847019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31BAE">
          <v:rect id="_x0000_i1102" style="width:0;height:1.5pt" o:hralign="center" o:hrstd="t" o:hr="t" fillcolor="#a0a0a0" stroked="f"/>
        </w:pict>
      </w:r>
    </w:p>
    <w:p w14:paraId="7714E554" w14:textId="53953629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ROLE-BASED AUTHORIZATION (Admin / User)</w:t>
      </w:r>
    </w:p>
    <w:p w14:paraId="77AEC1CC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C9CF3B">
          <v:rect id="_x0000_i1103" style="width:0;height:1.5pt" o:hralign="center" o:hrstd="t" o:hr="t" fillcolor="#a0a0a0" stroked="f"/>
        </w:pict>
      </w:r>
    </w:p>
    <w:p w14:paraId="064D99BC" w14:textId="54A936E6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14:paraId="6A0F870E" w14:textId="77777777" w:rsidR="00292FA3" w:rsidRPr="00292FA3" w:rsidRDefault="00292FA3" w:rsidP="00292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→ Manage products</w:t>
      </w:r>
    </w:p>
    <w:p w14:paraId="70BD020B" w14:textId="77777777" w:rsidR="00292FA3" w:rsidRPr="00292FA3" w:rsidRDefault="00292FA3" w:rsidP="00292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→ Place orders</w:t>
      </w:r>
    </w:p>
    <w:p w14:paraId="1E0457A9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1FEF4A">
          <v:rect id="_x0000_i1104" style="width:0;height:1.5pt" o:hralign="center" o:hrstd="t" o:hr="t" fillcolor="#a0a0a0" stroked="f"/>
        </w:pict>
      </w:r>
    </w:p>
    <w:p w14:paraId="27A3A505" w14:textId="7AAC0B6A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Concept</w:t>
      </w:r>
    </w:p>
    <w:p w14:paraId="4BFE7440" w14:textId="7777777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will include </w:t>
      </w:r>
      <w:r w:rsidRPr="00292F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 checks roles before allowing access</w:t>
      </w:r>
    </w:p>
    <w:p w14:paraId="7BBEA75E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BB018">
          <v:rect id="_x0000_i1105" style="width:0;height:1.5pt" o:hralign="center" o:hrstd="t" o:hr="t" fillcolor="#a0a0a0" stroked="f"/>
        </w:pict>
      </w:r>
    </w:p>
    <w:p w14:paraId="5C27C578" w14:textId="353ED6FF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Token Generation</w:t>
      </w:r>
    </w:p>
    <w:p w14:paraId="7CCF846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(string username, string role)</w:t>
      </w:r>
    </w:p>
    <w:p w14:paraId="40174E4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922617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claims = new[]</w:t>
      </w:r>
    </w:p>
    <w:p w14:paraId="1701049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D1AEFB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Claim(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, username),</w:t>
      </w:r>
    </w:p>
    <w:p w14:paraId="2D6A78C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Claim(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ClaimTypes.Role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, role)</w:t>
      </w:r>
    </w:p>
    <w:p w14:paraId="68A7259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6F5A8C9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CF67A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key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2C918F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Encoding.UTF8.GetBytes(_config["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07CF695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3B09E00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3BB0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creds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(key, SecurityAlgorithms.HmacSha256);</w:t>
      </w:r>
    </w:p>
    <w:p w14:paraId="2F8A5FD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8ACD2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token =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9EE725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claims: claims,</w:t>
      </w:r>
    </w:p>
    <w:p w14:paraId="7BA6685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expires: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DateTime.Now.AddHours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(1),</w:t>
      </w:r>
    </w:p>
    <w:p w14:paraId="39FEF7C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: creds</w:t>
      </w:r>
    </w:p>
    <w:p w14:paraId="057368A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37838C3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6EBE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</w:p>
    <w:p w14:paraId="3AB3DEA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722E59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F43C3">
          <v:rect id="_x0000_i1106" style="width:0;height:1.5pt" o:hralign="center" o:hrstd="t" o:hr="t" fillcolor="#a0a0a0" stroked="f"/>
        </w:pict>
      </w:r>
    </w:p>
    <w:p w14:paraId="3468D936" w14:textId="46CAC748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Roles in Controller</w:t>
      </w:r>
    </w:p>
    <w:p w14:paraId="3561AE0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[Authorize(Roles = "Admin")]</w:t>
      </w:r>
    </w:p>
    <w:p w14:paraId="7F5E325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("add-product")]</w:t>
      </w:r>
    </w:p>
    <w:p w14:paraId="5BBDE76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AddProduct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6261D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5104C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Ok("Only Admin can access");</w:t>
      </w:r>
    </w:p>
    <w:p w14:paraId="6B31D1B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47178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[Authorize(Roles = "User")]</w:t>
      </w:r>
    </w:p>
    <w:p w14:paraId="4F5E327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("place-order")]</w:t>
      </w:r>
    </w:p>
    <w:p w14:paraId="6BC1ECE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PlaceOrder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9A9F0D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7897EC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Ok("Only User can access");</w:t>
      </w:r>
    </w:p>
    <w:p w14:paraId="50D1C99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2EDD1A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76EC6">
          <v:rect id="_x0000_i1107" style="width:0;height:1.5pt" o:hralign="center" o:hrstd="t" o:hr="t" fillcolor="#a0a0a0" stroked="f"/>
        </w:pict>
      </w:r>
    </w:p>
    <w:p w14:paraId="6FE4F9F8" w14:textId="3A1F0729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Tip</w:t>
      </w:r>
    </w:p>
    <w:p w14:paraId="3E56A2E5" w14:textId="04EC12C0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“Authentication = Who you are, Authorization = What you can do”</w:t>
      </w:r>
    </w:p>
    <w:p w14:paraId="1CB3F227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18117">
          <v:rect id="_x0000_i1108" style="width:0;height:1.5pt" o:hralign="center" o:hrstd="t" o:hr="t" fillcolor="#a0a0a0" stroked="f"/>
        </w:pict>
      </w:r>
    </w:p>
    <w:p w14:paraId="3E5D762B" w14:textId="6F9806D2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2. REFRESH TOKEN (VERY IMPORTANT)</w:t>
      </w:r>
    </w:p>
    <w:p w14:paraId="228B2BB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21D0F">
          <v:rect id="_x0000_i1109" style="width:0;height:1.5pt" o:hralign="center" o:hrstd="t" o:hr="t" fillcolor="#a0a0a0" stroked="f"/>
        </w:pict>
      </w:r>
    </w:p>
    <w:p w14:paraId="5018A1A9" w14:textId="364A9389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</w:t>
      </w:r>
    </w:p>
    <w:p w14:paraId="5BFEA13E" w14:textId="660AC250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expires quickly → user must login again </w:t>
      </w:r>
    </w:p>
    <w:p w14:paraId="527CA0FD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189CA">
          <v:rect id="_x0000_i1110" style="width:0;height:1.5pt" o:hralign="center" o:hrstd="t" o:hr="t" fillcolor="#a0a0a0" stroked="f"/>
        </w:pict>
      </w:r>
    </w:p>
    <w:p w14:paraId="1238DF1B" w14:textId="45CD6535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Solution</w:t>
      </w:r>
    </w:p>
    <w:p w14:paraId="2AD3D671" w14:textId="7777777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92F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</w:t>
      </w:r>
    </w:p>
    <w:p w14:paraId="1BD6796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FCCD7">
          <v:rect id="_x0000_i1111" style="width:0;height:1.5pt" o:hralign="center" o:hrstd="t" o:hr="t" fillcolor="#a0a0a0" stroked="f"/>
        </w:pict>
      </w:r>
    </w:p>
    <w:p w14:paraId="0DFC41C8" w14:textId="73B07C8A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Flow</w:t>
      </w:r>
    </w:p>
    <w:p w14:paraId="2174559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Login → Access Token (short expiry) + Refresh Token (long expiry)</w:t>
      </w:r>
    </w:p>
    <w:p w14:paraId="0703998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026BC6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Access Token expires</w:t>
      </w:r>
    </w:p>
    <w:p w14:paraId="59173AE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B3C58B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Send Refresh Token → Get new Access Token</w:t>
      </w:r>
    </w:p>
    <w:p w14:paraId="052403F4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258BB">
          <v:rect id="_x0000_i1112" style="width:0;height:1.5pt" o:hralign="center" o:hrstd="t" o:hr="t" fillcolor="#a0a0a0" stroked="f"/>
        </w:pict>
      </w:r>
    </w:p>
    <w:p w14:paraId="51B86634" w14:textId="54A6B59D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</w:t>
      </w:r>
    </w:p>
    <w:p w14:paraId="2A35CC6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RefreshToken</w:t>
      </w:r>
      <w:proofErr w:type="spellEnd"/>
    </w:p>
    <w:p w14:paraId="6CF0753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FCED13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1C3C46C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Token { get; set; }</w:t>
      </w:r>
    </w:p>
    <w:p w14:paraId="4F7505E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ExpiryDate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5771650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343DE17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003C5F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2C4E4">
          <v:rect id="_x0000_i1113" style="width:0;height:1.5pt" o:hralign="center" o:hrstd="t" o:hr="t" fillcolor="#a0a0a0" stroked="f"/>
        </w:pict>
      </w:r>
    </w:p>
    <w:p w14:paraId="3518D8B0" w14:textId="1A922F10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Generate Refresh Token</w:t>
      </w:r>
    </w:p>
    <w:p w14:paraId="153D990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GenerateRefreshToken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7255BA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F398D3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randomBytes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byte[64];</w:t>
      </w:r>
    </w:p>
    <w:p w14:paraId="0DEAC9A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var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rng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RandomNumberGenerator.Create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346C35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rng.GetBytes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randomBytes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CC0B8D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11BC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Convert.ToBase64String(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randomBytes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C1481A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BFD3DE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83931">
          <v:rect id="_x0000_i1114" style="width:0;height:1.5pt" o:hralign="center" o:hrstd="t" o:hr="t" fillcolor="#a0a0a0" stroked="f"/>
        </w:pict>
      </w:r>
    </w:p>
    <w:p w14:paraId="3F2FB574" w14:textId="75244948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Refresh API</w:t>
      </w:r>
    </w:p>
    <w:p w14:paraId="2450F9C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("refresh")]</w:t>
      </w:r>
    </w:p>
    <w:p w14:paraId="518A606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Refresh(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TokenRequest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</w:t>
      </w:r>
    </w:p>
    <w:p w14:paraId="44A1B3A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75CBC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validate refresh token</w:t>
      </w:r>
    </w:p>
    <w:p w14:paraId="6417A7B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generate new access token</w:t>
      </w:r>
    </w:p>
    <w:p w14:paraId="7A8B406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newToken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32661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845773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6E8E4">
          <v:rect id="_x0000_i1115" style="width:0;height:1.5pt" o:hralign="center" o:hrstd="t" o:hr="t" fillcolor="#a0a0a0" stroked="f"/>
        </w:pict>
      </w:r>
    </w:p>
    <w:p w14:paraId="5B1BCCB7" w14:textId="0C1C5282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GLOBAL EXCEPTION MIDDLEWARE</w:t>
      </w:r>
    </w:p>
    <w:p w14:paraId="54895E9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912F5F">
          <v:rect id="_x0000_i1116" style="width:0;height:1.5pt" o:hralign="center" o:hrstd="t" o:hr="t" fillcolor="#a0a0a0" stroked="f"/>
        </w:pict>
      </w:r>
    </w:p>
    <w:p w14:paraId="34FDFBEE" w14:textId="359608BD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0EB69ABA" w14:textId="77777777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all errors in one place</w:t>
      </w:r>
    </w:p>
    <w:p w14:paraId="0E5A8D11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3205B">
          <v:rect id="_x0000_i1117" style="width:0;height:1.5pt" o:hralign="center" o:hrstd="t" o:hr="t" fillcolor="#a0a0a0" stroked="f"/>
        </w:pict>
      </w:r>
    </w:p>
    <w:p w14:paraId="42E28132" w14:textId="625A3ACD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Middleware</w:t>
      </w:r>
    </w:p>
    <w:p w14:paraId="0683219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</w:p>
    <w:p w14:paraId="6FACBA8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07CC5F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RequestDelegate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_next;</w:t>
      </w:r>
    </w:p>
    <w:p w14:paraId="5DC3E84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B1D6B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RequestDelegate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next)</w:t>
      </w:r>
    </w:p>
    <w:p w14:paraId="2485E5F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FD33DB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_next = next;</w:t>
      </w:r>
    </w:p>
    <w:p w14:paraId="25F4912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70FA3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3C6F5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Invoke(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HttpContext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3088488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75245E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</w:t>
      </w:r>
    </w:p>
    <w:p w14:paraId="2A51260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62CDCD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_next(context);</w:t>
      </w:r>
    </w:p>
    <w:p w14:paraId="02211F7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BBFE4C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catch (Exception ex)</w:t>
      </w:r>
    </w:p>
    <w:p w14:paraId="1BB87F0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FED62F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context.Response.StatusCode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500;</w:t>
      </w:r>
    </w:p>
    <w:p w14:paraId="20FA858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context.Response.WriteAsync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E095A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3DA282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343E72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08258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D42E4">
          <v:rect id="_x0000_i1118" style="width:0;height:1.5pt" o:hralign="center" o:hrstd="t" o:hr="t" fillcolor="#a0a0a0" stroked="f"/>
        </w:pict>
      </w:r>
    </w:p>
    <w:p w14:paraId="46947BD7" w14:textId="3A8EC282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Middleware</w:t>
      </w:r>
    </w:p>
    <w:p w14:paraId="495FD21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app.UseMiddleware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C0C17F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34BD3CE">
          <v:rect id="_x0000_i1119" style="width:0;height:1.5pt" o:hralign="center" o:hrstd="t" o:hr="t" fillcolor="#a0a0a0" stroked="f"/>
        </w:pict>
      </w:r>
    </w:p>
    <w:p w14:paraId="77006DD7" w14:textId="5FAB519F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</w:t>
      </w:r>
    </w:p>
    <w:p w14:paraId="6682CEE8" w14:textId="77777777" w:rsidR="00292FA3" w:rsidRPr="00292FA3" w:rsidRDefault="00292FA3" w:rsidP="00292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error handling</w:t>
      </w:r>
    </w:p>
    <w:p w14:paraId="43489996" w14:textId="77777777" w:rsidR="00292FA3" w:rsidRPr="00292FA3" w:rsidRDefault="00292FA3" w:rsidP="00292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controllers</w:t>
      </w:r>
    </w:p>
    <w:p w14:paraId="5338DA45" w14:textId="77777777" w:rsidR="00292FA3" w:rsidRPr="00292FA3" w:rsidRDefault="00292FA3" w:rsidP="00292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logging</w:t>
      </w:r>
    </w:p>
    <w:p w14:paraId="471A6D8C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981C5">
          <v:rect id="_x0000_i1120" style="width:0;height:1.5pt" o:hralign="center" o:hrstd="t" o:hr="t" fillcolor="#a0a0a0" stroked="f"/>
        </w:pict>
      </w:r>
    </w:p>
    <w:p w14:paraId="5BE95D96" w14:textId="4A6732E1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REDIS CACHING (HIGH PERFORMANCE)</w:t>
      </w:r>
    </w:p>
    <w:p w14:paraId="22B83982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C426D3">
          <v:rect id="_x0000_i1121" style="width:0;height:1.5pt" o:hralign="center" o:hrstd="t" o:hr="t" fillcolor="#a0a0a0" stroked="f"/>
        </w:pict>
      </w:r>
    </w:p>
    <w:p w14:paraId="1082E6ED" w14:textId="7417ADB6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Caching?</w:t>
      </w:r>
    </w:p>
    <w:p w14:paraId="08E1DC81" w14:textId="77777777" w:rsidR="00292FA3" w:rsidRPr="00292FA3" w:rsidRDefault="00292FA3" w:rsidP="00292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database calls</w:t>
      </w:r>
    </w:p>
    <w:p w14:paraId="5BD50280" w14:textId="77777777" w:rsidR="00292FA3" w:rsidRPr="00292FA3" w:rsidRDefault="00292FA3" w:rsidP="00292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14:paraId="15CDC6D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1258B4">
          <v:rect id="_x0000_i1122" style="width:0;height:1.5pt" o:hralign="center" o:hrstd="t" o:hr="t" fillcolor="#a0a0a0" stroked="f"/>
        </w:pict>
      </w:r>
    </w:p>
    <w:p w14:paraId="1251CD85" w14:textId="4B70265D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</w:t>
      </w:r>
    </w:p>
    <w:p w14:paraId="67462F9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Microsoft.Extensions.Caching.StackExchangeRedis</w:t>
      </w:r>
      <w:proofErr w:type="spellEnd"/>
    </w:p>
    <w:p w14:paraId="0A9DCB78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1A206">
          <v:rect id="_x0000_i1123" style="width:0;height:1.5pt" o:hralign="center" o:hrstd="t" o:hr="t" fillcolor="#a0a0a0" stroked="f"/>
        </w:pict>
      </w:r>
    </w:p>
    <w:p w14:paraId="629372DD" w14:textId="287C9262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</w:t>
      </w:r>
    </w:p>
    <w:p w14:paraId="4DAA71EF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builder.Services.AddStackExchangeRedisCache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1EE1BC0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F67EE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options.Configuration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"localhost:6379";</w:t>
      </w:r>
    </w:p>
    <w:p w14:paraId="0F70410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07ACDAE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16F3D">
          <v:rect id="_x0000_i1124" style="width:0;height:1.5pt" o:hralign="center" o:hrstd="t" o:hr="t" fillcolor="#a0a0a0" stroked="f"/>
        </w:pict>
      </w:r>
    </w:p>
    <w:p w14:paraId="623171E3" w14:textId="4E086FD9" w:rsidR="00292FA3" w:rsidRPr="00292FA3" w:rsidRDefault="00292FA3" w:rsidP="0029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Example</w:t>
      </w:r>
    </w:p>
    <w:p w14:paraId="1DEAFDF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</w:p>
    <w:p w14:paraId="5B1DA0C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AEE1E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IDistributedCache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_cache;</w:t>
      </w:r>
    </w:p>
    <w:p w14:paraId="421CC69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C4641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IDistributedCache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cache)</w:t>
      </w:r>
    </w:p>
    <w:p w14:paraId="3D2027E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5A8495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_cache = cache;</w:t>
      </w:r>
    </w:p>
    <w:p w14:paraId="7411BEA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CC1423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D6C2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Task&lt;string&gt;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89A6A5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6EF17A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var cached =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cache.GetStringAsync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("products");</w:t>
      </w:r>
    </w:p>
    <w:p w14:paraId="6D6A248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08FD6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(cached != null)</w:t>
      </w:r>
    </w:p>
    <w:p w14:paraId="1FED4915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cached;</w:t>
      </w:r>
    </w:p>
    <w:p w14:paraId="6D19721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B80F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"Data from DB";</w:t>
      </w:r>
    </w:p>
    <w:p w14:paraId="79CECFF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0CB02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cache.SetStringAsync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("products", data,</w:t>
      </w:r>
    </w:p>
    <w:p w14:paraId="17CE092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DistributedCacheEntryOptions</w:t>
      </w:r>
      <w:proofErr w:type="spellEnd"/>
    </w:p>
    <w:p w14:paraId="5642003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14:paraId="3D0F697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AbsoluteExpirationRelativeToNow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TimeSpan.FromMinutes</w:t>
      </w:r>
      <w:proofErr w:type="spellEnd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(5)</w:t>
      </w:r>
    </w:p>
    <w:p w14:paraId="134ED80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});</w:t>
      </w:r>
    </w:p>
    <w:p w14:paraId="52C1279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183FB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data;</w:t>
      </w:r>
    </w:p>
    <w:p w14:paraId="58513F5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FF81A7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1B241D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54456">
          <v:rect id="_x0000_i1125" style="width:0;height:1.5pt" o:hralign="center" o:hrstd="t" o:hr="t" fillcolor="#a0a0a0" stroked="f"/>
        </w:pict>
      </w:r>
    </w:p>
    <w:p w14:paraId="284535D1" w14:textId="09134389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ENTERPRISE ARCHITECTURE</w:t>
      </w:r>
    </w:p>
    <w:p w14:paraId="022E5F2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MVC Frontend</w:t>
      </w:r>
    </w:p>
    <w:p w14:paraId="4804446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C15EA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Web API (JWT + Roles)</w:t>
      </w:r>
    </w:p>
    <w:p w14:paraId="23598D88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D9751D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Controllers (DTO + Validation)</w:t>
      </w:r>
    </w:p>
    <w:p w14:paraId="712C01E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0527986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</w:p>
    <w:p w14:paraId="370CEBE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5C3288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Service Layer</w:t>
      </w:r>
    </w:p>
    <w:p w14:paraId="2AF5B50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F2FABE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Repository Layer</w:t>
      </w:r>
    </w:p>
    <w:p w14:paraId="52E2CA9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18388A7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EF Core</w:t>
      </w:r>
    </w:p>
    <w:p w14:paraId="0E1E6189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E9089B4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SQL Server</w:t>
      </w:r>
    </w:p>
    <w:p w14:paraId="49FF9C6D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20D9DC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+ Redis Cache</w:t>
      </w:r>
    </w:p>
    <w:p w14:paraId="7D52CC12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+ Global Exception Middleware</w:t>
      </w:r>
    </w:p>
    <w:p w14:paraId="6C6BD82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+ Refresh Token System</w:t>
      </w:r>
    </w:p>
    <w:p w14:paraId="0051507B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7B7487">
          <v:rect id="_x0000_i1126" style="width:0;height:1.5pt" o:hralign="center" o:hrstd="t" o:hr="t" fillcolor="#a0a0a0" stroked="f"/>
        </w:pict>
      </w:r>
    </w:p>
    <w:p w14:paraId="4A892439" w14:textId="4312947E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FLOW</w:t>
      </w:r>
    </w:p>
    <w:p w14:paraId="0A3F78A0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1. User Login → Get Access + Refresh Token</w:t>
      </w:r>
    </w:p>
    <w:p w14:paraId="400352CA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2. Call API with JWT</w:t>
      </w:r>
    </w:p>
    <w:p w14:paraId="5A8BDFD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3. Role-based access control</w:t>
      </w:r>
    </w:p>
    <w:p w14:paraId="4317B18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4. Data fetched (Cache → DB fallback)</w:t>
      </w:r>
    </w:p>
    <w:p w14:paraId="7F030B4B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5. Exception handled globally</w:t>
      </w:r>
    </w:p>
    <w:p w14:paraId="32D5285E" w14:textId="77777777" w:rsidR="00292FA3" w:rsidRPr="00292FA3" w:rsidRDefault="00292FA3" w:rsidP="0029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2FA3">
        <w:rPr>
          <w:rFonts w:ascii="Courier New" w:eastAsia="Times New Roman" w:hAnsi="Courier New" w:cs="Courier New"/>
          <w:sz w:val="20"/>
          <w:szCs w:val="20"/>
          <w:lang w:eastAsia="en-IN"/>
        </w:rPr>
        <w:t>6. Token refresh when expired</w:t>
      </w:r>
    </w:p>
    <w:p w14:paraId="367A7C2F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23E5B">
          <v:rect id="_x0000_i1127" style="width:0;height:1.5pt" o:hralign="center" o:hrstd="t" o:hr="t" fillcolor="#a0a0a0" stroked="f"/>
        </w:pict>
      </w:r>
    </w:p>
    <w:p w14:paraId="13FAEF58" w14:textId="79A34C0E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MISTAKES (VERY IMPORTANT)</w:t>
      </w:r>
    </w:p>
    <w:p w14:paraId="1CBCB566" w14:textId="244C5A52" w:rsidR="00292FA3" w:rsidRPr="00292FA3" w:rsidRDefault="00292FA3" w:rsidP="0029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Storing refresh token in plain text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setting expiration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Not invalidating old tokens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Overusing caching</w:t>
      </w: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Not handling cache failure</w:t>
      </w:r>
    </w:p>
    <w:p w14:paraId="0E87C6E6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EDE56">
          <v:rect id="_x0000_i1128" style="width:0;height:1.5pt" o:hralign="center" o:hrstd="t" o:hr="t" fillcolor="#a0a0a0" stroked="f"/>
        </w:pict>
      </w:r>
    </w:p>
    <w:p w14:paraId="09E62BEA" w14:textId="2031B9FB" w:rsidR="00292FA3" w:rsidRPr="00292FA3" w:rsidRDefault="00292FA3" w:rsidP="0029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5E2F78FD" w14:textId="77777777" w:rsidR="00292FA3" w:rsidRPr="00292FA3" w:rsidRDefault="00292FA3" w:rsidP="00292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Role-based Authorization?</w:t>
      </w:r>
    </w:p>
    <w:p w14:paraId="5E41589A" w14:textId="77777777" w:rsidR="00292FA3" w:rsidRPr="00292FA3" w:rsidRDefault="00292FA3" w:rsidP="00292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Access Token &amp; Refresh Token?</w:t>
      </w:r>
    </w:p>
    <w:p w14:paraId="0BF0EBDB" w14:textId="77777777" w:rsidR="00292FA3" w:rsidRPr="00292FA3" w:rsidRDefault="00292FA3" w:rsidP="00292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Redis caching works?</w:t>
      </w:r>
    </w:p>
    <w:p w14:paraId="3494F738" w14:textId="77777777" w:rsidR="00292FA3" w:rsidRPr="00292FA3" w:rsidRDefault="00292FA3" w:rsidP="00292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middleware in ASP.NET Core?</w:t>
      </w:r>
    </w:p>
    <w:p w14:paraId="51DCDDD5" w14:textId="77777777" w:rsidR="00292FA3" w:rsidRPr="00292FA3" w:rsidRDefault="00292FA3" w:rsidP="00292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A3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global exception handling?</w:t>
      </w:r>
    </w:p>
    <w:p w14:paraId="213720F4" w14:textId="77777777" w:rsidR="00292FA3" w:rsidRPr="00292FA3" w:rsidRDefault="00D22667" w:rsidP="00292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44256">
          <v:rect id="_x0000_i1129" style="width:0;height:1.5pt" o:hralign="center" o:hrstd="t" o:hr="t" fillcolor="#a0a0a0" stroked="f"/>
        </w:pict>
      </w:r>
    </w:p>
    <w:p w14:paraId="669A1912" w14:textId="77777777" w:rsidR="00292FA3" w:rsidRDefault="00292FA3">
      <w:pPr>
        <w:rPr>
          <w:lang w:val="en-US"/>
        </w:rPr>
      </w:pPr>
    </w:p>
    <w:p w14:paraId="6370E550" w14:textId="77777777" w:rsidR="00B14B0B" w:rsidRPr="00B14B0B" w:rsidRDefault="00B14B0B">
      <w:pPr>
        <w:rPr>
          <w:lang w:val="en-US"/>
        </w:rPr>
      </w:pPr>
    </w:p>
    <w:sectPr w:rsidR="00B14B0B" w:rsidRPr="00B14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61D"/>
    <w:multiLevelType w:val="multilevel"/>
    <w:tmpl w:val="247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44F4"/>
    <w:multiLevelType w:val="multilevel"/>
    <w:tmpl w:val="FAF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32B9"/>
    <w:multiLevelType w:val="multilevel"/>
    <w:tmpl w:val="30EA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A2CA4"/>
    <w:multiLevelType w:val="multilevel"/>
    <w:tmpl w:val="A38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074F"/>
    <w:multiLevelType w:val="multilevel"/>
    <w:tmpl w:val="2D56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F6291"/>
    <w:multiLevelType w:val="multilevel"/>
    <w:tmpl w:val="2E28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37CE2"/>
    <w:multiLevelType w:val="multilevel"/>
    <w:tmpl w:val="6C5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70CD6"/>
    <w:multiLevelType w:val="multilevel"/>
    <w:tmpl w:val="2682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3592B"/>
    <w:multiLevelType w:val="multilevel"/>
    <w:tmpl w:val="0E5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33859"/>
    <w:multiLevelType w:val="multilevel"/>
    <w:tmpl w:val="D0F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43A52"/>
    <w:multiLevelType w:val="multilevel"/>
    <w:tmpl w:val="595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B4CC8"/>
    <w:multiLevelType w:val="multilevel"/>
    <w:tmpl w:val="AA2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94AF9"/>
    <w:multiLevelType w:val="multilevel"/>
    <w:tmpl w:val="147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61A7F"/>
    <w:multiLevelType w:val="multilevel"/>
    <w:tmpl w:val="60F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56AA2"/>
    <w:multiLevelType w:val="multilevel"/>
    <w:tmpl w:val="449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56DF1"/>
    <w:multiLevelType w:val="multilevel"/>
    <w:tmpl w:val="06C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B7859"/>
    <w:multiLevelType w:val="multilevel"/>
    <w:tmpl w:val="70A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F4829"/>
    <w:multiLevelType w:val="multilevel"/>
    <w:tmpl w:val="20C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B03C7"/>
    <w:multiLevelType w:val="multilevel"/>
    <w:tmpl w:val="1B7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F2CBB"/>
    <w:multiLevelType w:val="multilevel"/>
    <w:tmpl w:val="7A0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A22882"/>
    <w:multiLevelType w:val="multilevel"/>
    <w:tmpl w:val="6F3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72CE4"/>
    <w:multiLevelType w:val="multilevel"/>
    <w:tmpl w:val="E18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43DE9"/>
    <w:multiLevelType w:val="multilevel"/>
    <w:tmpl w:val="993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04D09"/>
    <w:multiLevelType w:val="multilevel"/>
    <w:tmpl w:val="322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D4434"/>
    <w:multiLevelType w:val="multilevel"/>
    <w:tmpl w:val="78D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4"/>
  </w:num>
  <w:num w:numId="4">
    <w:abstractNumId w:val="10"/>
  </w:num>
  <w:num w:numId="5">
    <w:abstractNumId w:val="13"/>
  </w:num>
  <w:num w:numId="6">
    <w:abstractNumId w:val="6"/>
  </w:num>
  <w:num w:numId="7">
    <w:abstractNumId w:val="21"/>
  </w:num>
  <w:num w:numId="8">
    <w:abstractNumId w:val="23"/>
  </w:num>
  <w:num w:numId="9">
    <w:abstractNumId w:val="1"/>
  </w:num>
  <w:num w:numId="10">
    <w:abstractNumId w:val="24"/>
  </w:num>
  <w:num w:numId="11">
    <w:abstractNumId w:val="17"/>
  </w:num>
  <w:num w:numId="12">
    <w:abstractNumId w:val="8"/>
  </w:num>
  <w:num w:numId="13">
    <w:abstractNumId w:val="15"/>
  </w:num>
  <w:num w:numId="14">
    <w:abstractNumId w:val="3"/>
  </w:num>
  <w:num w:numId="15">
    <w:abstractNumId w:val="16"/>
  </w:num>
  <w:num w:numId="16">
    <w:abstractNumId w:val="5"/>
  </w:num>
  <w:num w:numId="17">
    <w:abstractNumId w:val="12"/>
  </w:num>
  <w:num w:numId="18">
    <w:abstractNumId w:val="22"/>
  </w:num>
  <w:num w:numId="19">
    <w:abstractNumId w:val="19"/>
  </w:num>
  <w:num w:numId="20">
    <w:abstractNumId w:val="9"/>
  </w:num>
  <w:num w:numId="21">
    <w:abstractNumId w:val="7"/>
  </w:num>
  <w:num w:numId="22">
    <w:abstractNumId w:val="0"/>
  </w:num>
  <w:num w:numId="23">
    <w:abstractNumId w:val="11"/>
  </w:num>
  <w:num w:numId="24">
    <w:abstractNumId w:val="2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0B"/>
    <w:rsid w:val="00292FA3"/>
    <w:rsid w:val="00B14B0B"/>
    <w:rsid w:val="00D22667"/>
    <w:rsid w:val="00E6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82A7"/>
  <w15:chartTrackingRefBased/>
  <w15:docId w15:val="{F83E72EE-8F4D-457C-82EE-3DFCD43B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4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4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4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B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4B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4B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4B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B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4B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7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2902</Words>
  <Characters>16542</Characters>
  <Application>Microsoft Office Word</Application>
  <DocSecurity>0</DocSecurity>
  <Lines>137</Lines>
  <Paragraphs>38</Paragraphs>
  <ScaleCrop>false</ScaleCrop>
  <Company/>
  <LinksUpToDate>false</LinksUpToDate>
  <CharactersWithSpaces>19406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2026-04-02T03:28:00Z</dcterms:created>
  <dcterms:modified xsi:type="dcterms:W3CDTF">2026-04-02T04:40:00Z</dcterms:modified>
</cp:coreProperties>
</file>