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2150B" w14:textId="3AB3A7A6" w:rsidR="00603C94" w:rsidRDefault="00DD73C8">
      <w:pPr>
        <w:rPr>
          <w:lang w:val="en-US"/>
        </w:rPr>
      </w:pPr>
      <w:r>
        <w:rPr>
          <w:lang w:val="en-US"/>
        </w:rPr>
        <w:t xml:space="preserve">Regular expression  </w:t>
      </w:r>
    </w:p>
    <w:p w14:paraId="00D9DD54" w14:textId="73B6D708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0C9324" w14:textId="4926F02A" w:rsidR="00DD73C8" w:rsidRPr="00DD73C8" w:rsidRDefault="00DD73C8" w:rsidP="00DD7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 Level Regex Examples</w:t>
      </w:r>
    </w:p>
    <w:p w14:paraId="1A75ABB1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Match Digits in a String</w:t>
      </w:r>
    </w:p>
    <w:p w14:paraId="2F485B8D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05ECF72F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System.Text.RegularExpressions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ED37A12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FF06FD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6FBBFAE3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994D4A6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DAE9348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D552D17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input = "Order number: 12345";</w:t>
      </w:r>
    </w:p>
    <w:p w14:paraId="37AF8F9E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pattern = @"\d+</w:t>
      </w:r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";   </w:t>
      </w:r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// one or more digits</w:t>
      </w:r>
    </w:p>
    <w:p w14:paraId="65256614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CA0A9E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Match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Regex.Match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(input, pattern);</w:t>
      </w:r>
    </w:p>
    <w:p w14:paraId="70064B2D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match.Value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); // Output: 12345</w:t>
      </w:r>
    </w:p>
    <w:p w14:paraId="3C7F003F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395750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D77D85" w14:textId="053D292A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Extract order numbers from customer emails.</w:t>
      </w:r>
    </w:p>
    <w:p w14:paraId="36F708B2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8F6545">
          <v:rect id="_x0000_i1026" style="width:0;height:1.5pt" o:hralign="center" o:hrstd="t" o:hr="t" fillcolor="#a0a0a0" stroked="f"/>
        </w:pict>
      </w:r>
    </w:p>
    <w:p w14:paraId="3E15630A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Validate a Simple Email</w:t>
      </w:r>
    </w:p>
    <w:p w14:paraId="55855052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email = "test@example.com";</w:t>
      </w:r>
    </w:p>
    <w:p w14:paraId="766743E2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@"^\w+@\w+\.\w+$";</w:t>
      </w:r>
    </w:p>
    <w:p w14:paraId="72A43D18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C8B5A3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bool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isValid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(email, pattern);</w:t>
      </w:r>
    </w:p>
    <w:p w14:paraId="2BECE1B1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isValid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); // True</w:t>
      </w:r>
    </w:p>
    <w:p w14:paraId="399B14F9" w14:textId="1660F45F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 if user input looks like an email format.</w:t>
      </w:r>
    </w:p>
    <w:p w14:paraId="0D806DDA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CF1D5">
          <v:rect id="_x0000_i1027" style="width:0;height:1.5pt" o:hralign="center" o:hrstd="t" o:hr="t" fillcolor="#a0a0a0" stroked="f"/>
        </w:pict>
      </w:r>
    </w:p>
    <w:p w14:paraId="1302EC0F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Find All Words</w:t>
      </w:r>
    </w:p>
    <w:p w14:paraId="7226C733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text = "C# is powerful and flexible";</w:t>
      </w:r>
    </w:p>
    <w:p w14:paraId="54B4E1DE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Regex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Regex(@"\w+");</w:t>
      </w:r>
    </w:p>
    <w:p w14:paraId="3A49E2AE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8A0FAB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foreach (Match m in 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regex.Matches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(text))</w:t>
      </w:r>
    </w:p>
    <w:p w14:paraId="2E87E086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m.Value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DBD4082" w14:textId="208B9843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Tokenize text into words for indexing/search.</w:t>
      </w:r>
    </w:p>
    <w:p w14:paraId="50608E2C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46276E">
          <v:rect id="_x0000_i1028" style="width:0;height:1.5pt" o:hralign="center" o:hrstd="t" o:hr="t" fillcolor="#a0a0a0" stroked="f"/>
        </w:pict>
      </w:r>
    </w:p>
    <w:p w14:paraId="233B0ABF" w14:textId="581E1B49" w:rsidR="00DD73C8" w:rsidRPr="00DD73C8" w:rsidRDefault="00DD73C8" w:rsidP="00DD7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Intermediate Level Regex Examples</w:t>
      </w:r>
    </w:p>
    <w:p w14:paraId="2B181648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4: Extract Dates</w:t>
      </w:r>
    </w:p>
    <w:p w14:paraId="561B9A47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input = "Meeting on 12/05/2025 and 30/06/2025";</w:t>
      </w:r>
    </w:p>
    <w:p w14:paraId="7BFA72A0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@"\d{2}/\d{2}/\</w:t>
      </w:r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d{</w:t>
      </w:r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4}";</w:t>
      </w:r>
    </w:p>
    <w:p w14:paraId="520C6659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BF58D9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foreach (Match m in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Regex.Matches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(input, pattern))</w:t>
      </w:r>
    </w:p>
    <w:p w14:paraId="07C0419F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m.Value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A21A7E" w14:textId="0AC2DF49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Pull dates from documents for scheduling.</w:t>
      </w:r>
    </w:p>
    <w:p w14:paraId="66DF5AA4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63A9DE">
          <v:rect id="_x0000_i1029" style="width:0;height:1.5pt" o:hralign="center" o:hrstd="t" o:hr="t" fillcolor="#a0a0a0" stroked="f"/>
        </w:pict>
      </w:r>
    </w:p>
    <w:p w14:paraId="21A543FC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5: Replace Multiple Spaces with One</w:t>
      </w:r>
    </w:p>
    <w:p w14:paraId="5C2DDE6E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messy = "This   sentence    has   extra spaces.";</w:t>
      </w:r>
    </w:p>
    <w:p w14:paraId="66BB1187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cleaned =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Regex.Replace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(messy, @"\s+", " ");</w:t>
      </w:r>
    </w:p>
    <w:p w14:paraId="319C53A4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(cleaned);</w:t>
      </w:r>
    </w:p>
    <w:p w14:paraId="55418E1F" w14:textId="70FCA7E4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Clean up user input before saving to database.</w:t>
      </w:r>
    </w:p>
    <w:p w14:paraId="4EF62968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85A47">
          <v:rect id="_x0000_i1030" style="width:0;height:1.5pt" o:hralign="center" o:hrstd="t" o:hr="t" fillcolor="#a0a0a0" stroked="f"/>
        </w:pict>
      </w:r>
    </w:p>
    <w:p w14:paraId="549F5512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6: Validate Phone Numbers</w:t>
      </w:r>
    </w:p>
    <w:p w14:paraId="7F8F68A7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phone = "+91-9876543210";</w:t>
      </w:r>
    </w:p>
    <w:p w14:paraId="3BAEDC0F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@"^\+91-\</w:t>
      </w:r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d{</w:t>
      </w:r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10}$";</w:t>
      </w:r>
    </w:p>
    <w:p w14:paraId="3E3CFBFF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9C4997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(phone, pattern)); // True</w:t>
      </w:r>
    </w:p>
    <w:p w14:paraId="3AC00B89" w14:textId="27C1D4C2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phone numbers follow a specific format.</w:t>
      </w:r>
    </w:p>
    <w:p w14:paraId="74874CE6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2C2B35">
          <v:rect id="_x0000_i1031" style="width:0;height:1.5pt" o:hralign="center" o:hrstd="t" o:hr="t" fillcolor="#a0a0a0" stroked="f"/>
        </w:pict>
      </w:r>
    </w:p>
    <w:p w14:paraId="059E145C" w14:textId="2D5A38C2" w:rsidR="00DD73C8" w:rsidRPr="00DD73C8" w:rsidRDefault="00DD73C8" w:rsidP="00DD7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Level Regex Examples</w:t>
      </w:r>
    </w:p>
    <w:p w14:paraId="1C7FCA31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7: Extract HTML Tags</w:t>
      </w:r>
    </w:p>
    <w:p w14:paraId="6D7C7930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html = "&lt;p&gt;Hello&lt;/p&gt;&lt;div&gt;World&lt;/div&gt;";</w:t>
      </w:r>
    </w:p>
    <w:p w14:paraId="5B4219E7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Regex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Regex(</w:t>
      </w:r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@"&lt;.*?&gt;");</w:t>
      </w:r>
    </w:p>
    <w:p w14:paraId="11E88950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E8861A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foreach (Match m in 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regex.Matches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(html))</w:t>
      </w:r>
    </w:p>
    <w:p w14:paraId="136D443A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m.Value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1DF220F" w14:textId="2D9B965D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Parse HTML content to identify tags.</w:t>
      </w:r>
    </w:p>
    <w:p w14:paraId="482A941B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29328">
          <v:rect id="_x0000_i1032" style="width:0;height:1.5pt" o:hralign="center" o:hrstd="t" o:hr="t" fillcolor="#a0a0a0" stroked="f"/>
        </w:pict>
      </w:r>
    </w:p>
    <w:p w14:paraId="2480B6E9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8: Named Groups for Log Parsing</w:t>
      </w:r>
    </w:p>
    <w:p w14:paraId="78F5E015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log = "ERROR 2026-01-30 09:00: Connection failed";</w:t>
      </w:r>
    </w:p>
    <w:p w14:paraId="0BA284DC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</w:t>
      </w:r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(?&lt;</w:t>
      </w:r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level&gt;ERROR|INFO|WARN)\s(?&lt;date&gt;\d{4}-\d{2}-\d{2})\s(?&lt;time&gt;\d{2}:\d{2})";</w:t>
      </w:r>
    </w:p>
    <w:p w14:paraId="74CFAFE1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9B4146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Match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Regex.Match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(log, pattern);</w:t>
      </w:r>
    </w:p>
    <w:p w14:paraId="0524020F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($"Level: {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match.Groups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["level"].Value}");</w:t>
      </w:r>
    </w:p>
    <w:p w14:paraId="516FB4F1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($"Date: {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match.Groups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["date"].Value}");</w:t>
      </w:r>
    </w:p>
    <w:p w14:paraId="457D63EE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($"Time: {</w:t>
      </w:r>
      <w:proofErr w:type="spellStart"/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match.Groups</w:t>
      </w:r>
      <w:proofErr w:type="spellEnd"/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["time"].Value}");</w:t>
      </w:r>
    </w:p>
    <w:p w14:paraId="766F8E41" w14:textId="44E437BD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Extract structured data from log files.</w:t>
      </w:r>
    </w:p>
    <w:p w14:paraId="30B149ED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42599">
          <v:rect id="_x0000_i1033" style="width:0;height:1.5pt" o:hralign="center" o:hrstd="t" o:hr="t" fillcolor="#a0a0a0" stroked="f"/>
        </w:pict>
      </w:r>
    </w:p>
    <w:p w14:paraId="1C6DDBBF" w14:textId="77777777" w:rsidR="00DD73C8" w:rsidRPr="00DD73C8" w:rsidRDefault="00DD73C8" w:rsidP="00DD7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9: Complex Password Validation</w:t>
      </w:r>
    </w:p>
    <w:p w14:paraId="3D93EF46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password = "StrongP@ss123";</w:t>
      </w:r>
    </w:p>
    <w:p w14:paraId="6F4F35CE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@"^</w:t>
      </w:r>
      <w:proofErr w:type="gram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(?=</w:t>
      </w:r>
      <w:proofErr w:type="gram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.*[A-Z])(?=.*[a-z])(?=.*\d)(?=.*[@$!%*?&amp;]).{8,}$";</w:t>
      </w:r>
    </w:p>
    <w:p w14:paraId="4CD016D2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86136" w14:textId="77777777" w:rsidR="00DD73C8" w:rsidRPr="00DD73C8" w:rsidRDefault="00DD73C8" w:rsidP="00DD7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DD73C8">
        <w:rPr>
          <w:rFonts w:ascii="Courier New" w:eastAsia="Times New Roman" w:hAnsi="Courier New" w:cs="Courier New"/>
          <w:sz w:val="20"/>
          <w:szCs w:val="20"/>
          <w:lang w:eastAsia="en-IN"/>
        </w:rPr>
        <w:t>(password, pattern)); // True</w:t>
      </w:r>
    </w:p>
    <w:p w14:paraId="6A86362C" w14:textId="340238AE" w:rsidR="00DD73C8" w:rsidRPr="00DD73C8" w:rsidRDefault="00DD73C8" w:rsidP="00DD7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Enforce strong password rules in authentication systems.</w:t>
      </w:r>
    </w:p>
    <w:p w14:paraId="39D922DB" w14:textId="77777777" w:rsidR="00DD73C8" w:rsidRPr="00DD73C8" w:rsidRDefault="00DD73C8" w:rsidP="00DD7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331DAC">
          <v:rect id="_x0000_i1034" style="width:0;height:1.5pt" o:hralign="center" o:hrstd="t" o:hr="t" fillcolor="#a0a0a0" stroked="f"/>
        </w:pict>
      </w:r>
    </w:p>
    <w:p w14:paraId="5A1B0279" w14:textId="7E51E518" w:rsidR="00DD73C8" w:rsidRPr="00DD73C8" w:rsidRDefault="00DD73C8" w:rsidP="00DD7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Progression</w:t>
      </w:r>
    </w:p>
    <w:p w14:paraId="593AD0C5" w14:textId="77777777" w:rsidR="00DD73C8" w:rsidRPr="00DD73C8" w:rsidRDefault="00DD73C8" w:rsidP="00DD7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Beginner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Digits, email, words → basic matching.</w:t>
      </w:r>
    </w:p>
    <w:p w14:paraId="4067F639" w14:textId="77777777" w:rsidR="00DD73C8" w:rsidRPr="00DD73C8" w:rsidRDefault="00DD73C8" w:rsidP="00DD7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Dates, whitespace </w:t>
      </w:r>
      <w:proofErr w:type="spellStart"/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, phone validation → practical text processing.</w:t>
      </w:r>
    </w:p>
    <w:p w14:paraId="6F5DCEAF" w14:textId="77777777" w:rsidR="00DD73C8" w:rsidRPr="00DD73C8" w:rsidRDefault="00DD73C8" w:rsidP="00DD7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3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</w:t>
      </w:r>
      <w:r w:rsidRPr="00DD73C8">
        <w:rPr>
          <w:rFonts w:ascii="Times New Roman" w:eastAsia="Times New Roman" w:hAnsi="Times New Roman" w:cs="Times New Roman"/>
          <w:sz w:val="24"/>
          <w:szCs w:val="24"/>
          <w:lang w:eastAsia="en-IN"/>
        </w:rPr>
        <w:t>: HTML parsing, log analysis with named groups, password validation → real-world case studies.</w:t>
      </w:r>
    </w:p>
    <w:p w14:paraId="19334F91" w14:textId="77777777" w:rsidR="00DD73C8" w:rsidRPr="00DD73C8" w:rsidRDefault="00DD73C8">
      <w:pPr>
        <w:rPr>
          <w:lang w:val="en-US"/>
        </w:rPr>
      </w:pPr>
    </w:p>
    <w:sectPr w:rsidR="00DD73C8" w:rsidRPr="00DD7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274E5"/>
    <w:multiLevelType w:val="multilevel"/>
    <w:tmpl w:val="AA7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C8"/>
    <w:rsid w:val="00603C94"/>
    <w:rsid w:val="00DD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4336"/>
  <w15:chartTrackingRefBased/>
  <w15:docId w15:val="{715AF6C7-5390-489D-9BC3-E7D2EDEA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7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73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73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7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73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3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73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2026-01-30T03:31:00Z</dcterms:created>
  <dcterms:modified xsi:type="dcterms:W3CDTF">2026-01-30T03:36:00Z</dcterms:modified>
</cp:coreProperties>
</file>