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F30" w:rsidRPr="00D471B5" w:rsidRDefault="00D471B5">
      <w:r>
        <w:rPr>
          <w:lang w:val="vi-VN"/>
        </w:rPr>
        <w:t xml:space="preserve">My name   </w:t>
      </w:r>
      <w:r>
        <w:t>tung</w:t>
      </w:r>
      <w:bookmarkStart w:id="0" w:name="_GoBack"/>
      <w:bookmarkEnd w:id="0"/>
    </w:p>
    <w:sectPr w:rsidR="004D3F30" w:rsidRPr="00D47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FEF"/>
    <w:rsid w:val="004D3F30"/>
    <w:rsid w:val="00CD7FEF"/>
    <w:rsid w:val="00D4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D4336"/>
  <w15:chartTrackingRefBased/>
  <w15:docId w15:val="{0C30F809-67F1-41D6-97A3-9E3A67CB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T490</dc:creator>
  <cp:keywords/>
  <dc:description/>
  <cp:lastModifiedBy>THINKPAD T490</cp:lastModifiedBy>
  <cp:revision>2</cp:revision>
  <dcterms:created xsi:type="dcterms:W3CDTF">2025-06-14T14:45:00Z</dcterms:created>
  <dcterms:modified xsi:type="dcterms:W3CDTF">2025-06-14T14:45:00Z</dcterms:modified>
</cp:coreProperties>
</file>