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163AC" w14:textId="57691E0F" w:rsidR="00B81DC7" w:rsidRDefault="00CE2D26" w:rsidP="00CE2D26">
      <w:pPr>
        <w:pStyle w:val="1"/>
      </w:pPr>
      <w:r w:rsidRPr="00CE2D26">
        <w:t>How to use Network Cable connect PC and login the Web of MDVR</w:t>
      </w:r>
    </w:p>
    <w:p w14:paraId="76B30B80" w14:textId="4DCD1679" w:rsidR="00CE2D26" w:rsidRDefault="00CE2D26"/>
    <w:p w14:paraId="3EE7F19F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Use a network cable and connect it between RJ45 of MDVR and PC.</w:t>
      </w:r>
    </w:p>
    <w:p w14:paraId="632D404B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Add a new segment on the PC, make sure the segment is same with the MDVR, and the IP of the PC is not occupied by </w:t>
      </w:r>
      <w:proofErr w:type="gramStart"/>
      <w:r>
        <w:rPr>
          <w:rFonts w:ascii="Arial" w:hAnsi="Arial" w:cs="Arial"/>
          <w:color w:val="000000"/>
        </w:rPr>
        <w:t>other</w:t>
      </w:r>
      <w:proofErr w:type="gramEnd"/>
      <w:r>
        <w:rPr>
          <w:rFonts w:ascii="Arial" w:hAnsi="Arial" w:cs="Arial"/>
          <w:color w:val="000000"/>
        </w:rPr>
        <w:t xml:space="preserve"> device inside the network.</w:t>
      </w:r>
    </w:p>
    <w:p w14:paraId="5A086DCA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1068B17B" w14:textId="38CD6E08" w:rsidR="00CE2D26" w:rsidRDefault="00CE2D26" w:rsidP="00CE2D26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E8083A3" wp14:editId="270D0033">
            <wp:extent cx="5274310" cy="3947160"/>
            <wp:effectExtent l="0" t="0" r="2540" b="0"/>
            <wp:docPr id="6" name="图片 6" descr="How to use Network Cable connect PC and login the Web of MDVR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Network Cable connect PC and login the Web of MDVR Pictur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8005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52D50C78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3.The steps to set segment is as following shown.</w:t>
      </w:r>
    </w:p>
    <w:p w14:paraId="524C2A77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4F05ED06" w14:textId="20ABA7D8" w:rsidR="00CE2D26" w:rsidRDefault="00CE2D26" w:rsidP="00CE2D26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3470444" wp14:editId="26B8F56A">
            <wp:extent cx="5274310" cy="3056890"/>
            <wp:effectExtent l="0" t="0" r="2540" b="0"/>
            <wp:docPr id="5" name="图片 5" descr="How to use Network Cable connect PC and login the Web of MDVR 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Network Cable connect PC and login the Web of MDVR Pictur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D832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380CC7E9" w14:textId="040705F9" w:rsidR="00CE2D26" w:rsidRDefault="00CE2D26" w:rsidP="00CE2D26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67B8EE0" wp14:editId="04EC9B1B">
            <wp:extent cx="3590925" cy="4343400"/>
            <wp:effectExtent l="0" t="0" r="9525" b="0"/>
            <wp:docPr id="4" name="图片 4" descr="How to use Network Cable connect PC and login the Web of MDVR 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Network Cable connect PC and login the Web of MDVR Picture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1600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D7EEE77" w14:textId="7783C083" w:rsidR="00CE2D26" w:rsidRDefault="00CE2D26" w:rsidP="00CE2D26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D250FFA" wp14:editId="79561C2C">
            <wp:extent cx="3590925" cy="4514850"/>
            <wp:effectExtent l="0" t="0" r="9525" b="0"/>
            <wp:docPr id="3" name="图片 3" descr="How to use Network Cable connect PC and login the Web of MDVR 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Network Cable connect PC and login the Web of MDVR Pictur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3DB9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573FAAA9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 Add an IP which segment need to same with MDVR. Take network segment at 0 as an example.</w:t>
      </w:r>
    </w:p>
    <w:p w14:paraId="40830809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7DD817A9" w14:textId="220ECFEB" w:rsidR="00CE2D26" w:rsidRDefault="00CE2D26" w:rsidP="00CE2D26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1E2B32E" wp14:editId="43334C9C">
            <wp:extent cx="5274310" cy="3867150"/>
            <wp:effectExtent l="0" t="0" r="2540" b="0"/>
            <wp:docPr id="2" name="图片 2" descr="How to use Network Cable connect PC and login the Web of MDVR 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use Network Cable connect PC and login the Web of MDVR Pictur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98CA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5C27AE4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 Enter the IP address of the </w:t>
      </w:r>
      <w:proofErr w:type="gramStart"/>
      <w:r>
        <w:rPr>
          <w:rFonts w:ascii="Arial" w:hAnsi="Arial" w:cs="Arial"/>
          <w:color w:val="000000"/>
        </w:rPr>
        <w:t>MDVR  to</w:t>
      </w:r>
      <w:proofErr w:type="gramEnd"/>
      <w:r>
        <w:rPr>
          <w:rFonts w:ascii="Arial" w:hAnsi="Arial" w:cs="Arial"/>
          <w:color w:val="000000"/>
        </w:rPr>
        <w:t xml:space="preserve"> the search bar, and you can find the page of the MDVR. You can check the parameters of the MDVR, and set parameters.</w:t>
      </w:r>
    </w:p>
    <w:p w14:paraId="30F139D2" w14:textId="77777777" w:rsidR="00CE2D26" w:rsidRDefault="00CE2D26" w:rsidP="00CE2D26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31440196" w14:textId="3A71737B" w:rsidR="00CE2D26" w:rsidRDefault="00CE2D26" w:rsidP="00CE2D26">
      <w:pPr>
        <w:pStyle w:val="a3"/>
        <w:spacing w:before="75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1009884" wp14:editId="59DE2655">
            <wp:extent cx="5274310" cy="2679700"/>
            <wp:effectExtent l="0" t="0" r="2540" b="6350"/>
            <wp:docPr id="1" name="图片 1" descr="How to use Network Cable connect PC and login the Web of MDVR 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use Network Cable connect PC and login the Web of MDVR Picture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0C3A" w14:textId="77777777" w:rsidR="00CE2D26" w:rsidRDefault="00CE2D26">
      <w:pPr>
        <w:rPr>
          <w:rFonts w:hint="eastAsia"/>
        </w:rPr>
      </w:pPr>
      <w:bookmarkStart w:id="0" w:name="_GoBack"/>
      <w:bookmarkEnd w:id="0"/>
    </w:p>
    <w:sectPr w:rsidR="00CE2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5388"/>
    <w:rsid w:val="00A95388"/>
    <w:rsid w:val="00B81DC7"/>
    <w:rsid w:val="00C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9F82"/>
  <w15:chartTrackingRefBased/>
  <w15:docId w15:val="{D56F6AB2-EC11-4DB5-B7F4-9619226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2D2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E2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磊</dc:creator>
  <cp:keywords/>
  <dc:description/>
  <cp:lastModifiedBy>肖 磊</cp:lastModifiedBy>
  <cp:revision>2</cp:revision>
  <dcterms:created xsi:type="dcterms:W3CDTF">2020-03-13T07:18:00Z</dcterms:created>
  <dcterms:modified xsi:type="dcterms:W3CDTF">2020-03-13T07:28:00Z</dcterms:modified>
</cp:coreProperties>
</file>