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B0F5" w14:textId="77777777" w:rsidR="00A805F9" w:rsidRDefault="00A805F9" w:rsidP="009071D4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D816F3B" w14:textId="132C6F3D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NOME DA ATIVIDADE EXTENSIONISTA:</w:t>
      </w:r>
      <w:r w:rsidR="000D6C0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F57977">
        <w:rPr>
          <w:rFonts w:ascii="Calibri" w:hAnsi="Calibri" w:cs="Calibri"/>
          <w:b/>
          <w:bCs/>
          <w:sz w:val="24"/>
          <w:szCs w:val="24"/>
        </w:rPr>
        <w:t xml:space="preserve">Ação social de apoio no atendimento de municípios e cidade que tenham decretado </w:t>
      </w:r>
      <w:proofErr w:type="gramStart"/>
      <w:r w:rsidR="00F57977">
        <w:rPr>
          <w:rFonts w:ascii="Calibri" w:hAnsi="Calibri" w:cs="Calibri"/>
          <w:b/>
          <w:bCs/>
          <w:sz w:val="24"/>
          <w:szCs w:val="24"/>
        </w:rPr>
        <w:t>situação de emergência</w:t>
      </w:r>
      <w:proofErr w:type="gramEnd"/>
      <w:r w:rsidR="00F57977">
        <w:rPr>
          <w:rFonts w:ascii="Calibri" w:hAnsi="Calibri" w:cs="Calibri"/>
          <w:b/>
          <w:bCs/>
          <w:sz w:val="24"/>
          <w:szCs w:val="24"/>
        </w:rPr>
        <w:t xml:space="preserve"> ou em estado de calamidade pública</w:t>
      </w:r>
    </w:p>
    <w:p w14:paraId="19952E89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B26FA3D" w14:textId="3391FE76" w:rsidR="009071D4" w:rsidRPr="00732E83" w:rsidRDefault="009071D4" w:rsidP="00732E83">
      <w:pPr>
        <w:rPr>
          <w:rFonts w:ascii="Arial" w:hAnsi="Arial" w:cs="Arial"/>
          <w:color w:val="414141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NOME COMPLETO DO(A) ALUNO(A):</w:t>
      </w:r>
      <w:r w:rsidR="00F57977" w:rsidRPr="00F57977">
        <w:rPr>
          <w:rFonts w:ascii="Titillium Web Light" w:hAnsi="Titillium Web Light"/>
          <w:color w:val="FFFFFF"/>
          <w:sz w:val="35"/>
          <w:szCs w:val="35"/>
          <w:shd w:val="clear" w:color="auto" w:fill="FFFFFF"/>
        </w:rPr>
        <w:t xml:space="preserve"> </w:t>
      </w:r>
      <w:r w:rsidR="00B85516" w:rsidRPr="00B85516">
        <w:rPr>
          <w:rFonts w:ascii="Calibri" w:hAnsi="Calibri" w:cs="Calibri"/>
          <w:b/>
          <w:bCs/>
          <w:sz w:val="24"/>
          <w:szCs w:val="24"/>
        </w:rPr>
        <w:t>{{NOME_ALUNO}}</w:t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</w:p>
    <w:p w14:paraId="41861D38" w14:textId="42B27055" w:rsidR="009121F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MATRÍCULA:</w:t>
      </w:r>
      <w:r w:rsidR="00F57977" w:rsidRPr="00F57977">
        <w:rPr>
          <w:rFonts w:ascii="Titillium Web Bold" w:hAnsi="Titillium Web Bold"/>
          <w:color w:val="FFFFFF"/>
          <w:sz w:val="21"/>
          <w:szCs w:val="21"/>
          <w:shd w:val="clear" w:color="auto" w:fill="FFFFFF"/>
        </w:rPr>
        <w:t xml:space="preserve"> </w:t>
      </w:r>
      <w:r w:rsidR="00B85516" w:rsidRPr="00B85516">
        <w:rPr>
          <w:rFonts w:ascii="Calibri" w:hAnsi="Calibri" w:cs="Calibri"/>
          <w:b/>
          <w:bCs/>
          <w:sz w:val="24"/>
          <w:szCs w:val="24"/>
        </w:rPr>
        <w:t>{{</w:t>
      </w:r>
      <w:proofErr w:type="gramStart"/>
      <w:r w:rsidR="00B85516" w:rsidRPr="00B85516">
        <w:rPr>
          <w:rFonts w:ascii="Calibri" w:hAnsi="Calibri" w:cs="Calibri"/>
          <w:b/>
          <w:bCs/>
          <w:sz w:val="24"/>
          <w:szCs w:val="24"/>
        </w:rPr>
        <w:t>MATRICULA</w:t>
      </w:r>
      <w:proofErr w:type="gramEnd"/>
      <w:r w:rsidR="00B85516" w:rsidRPr="00B85516">
        <w:rPr>
          <w:rFonts w:ascii="Calibri" w:hAnsi="Calibri" w:cs="Calibri"/>
          <w:b/>
          <w:bCs/>
          <w:sz w:val="24"/>
          <w:szCs w:val="24"/>
        </w:rPr>
        <w:t>}}</w:t>
      </w:r>
    </w:p>
    <w:p w14:paraId="511BC23D" w14:textId="77777777" w:rsidR="009121F6" w:rsidRDefault="009121F6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0F77048" w14:textId="3DB4D78A" w:rsidR="009071D4" w:rsidRPr="00E14B36" w:rsidRDefault="009121F6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CURSO:</w:t>
      </w:r>
      <w:r w:rsidR="00B85516" w:rsidRPr="00B85516">
        <w:t xml:space="preserve"> </w:t>
      </w:r>
      <w:r w:rsidR="00B85516" w:rsidRPr="00B85516">
        <w:rPr>
          <w:rFonts w:ascii="Calibri" w:hAnsi="Calibri" w:cs="Calibri"/>
          <w:b/>
          <w:bCs/>
          <w:sz w:val="24"/>
          <w:szCs w:val="24"/>
        </w:rPr>
        <w:t>{{CURSO}}</w:t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</w:p>
    <w:p w14:paraId="306DFA38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6250180" w14:textId="77777777" w:rsidR="00C5011B" w:rsidRDefault="00C5011B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4B74618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111"/>
        <w:gridCol w:w="4571"/>
      </w:tblGrid>
      <w:tr w:rsidR="005D0237" w14:paraId="005489C0" w14:textId="77777777" w:rsidTr="005D0237">
        <w:trPr>
          <w:trHeight w:val="2948"/>
        </w:trPr>
        <w:sdt>
          <w:sdtPr>
            <w:id w:val="920536195"/>
            <w:picture/>
          </w:sdtPr>
          <w:sdtContent>
            <w:tc>
              <w:tcPr>
                <w:tcW w:w="0" w:type="auto"/>
                <w:vAlign w:val="center"/>
              </w:tcPr>
              <w:p w14:paraId="1608E236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3DB65AF5" wp14:editId="54C4A5A0">
                      <wp:extent cx="2496009" cy="1872007"/>
                      <wp:effectExtent l="0" t="0" r="0" b="0"/>
                      <wp:docPr id="1" name="Imagem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m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6009" cy="1872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023709899"/>
            <w:picture/>
          </w:sdtPr>
          <w:sdtContent>
            <w:tc>
              <w:tcPr>
                <w:tcW w:w="0" w:type="auto"/>
                <w:vAlign w:val="center"/>
              </w:tcPr>
              <w:p w14:paraId="6DDADCC6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11D12E48" wp14:editId="501BC796">
                      <wp:extent cx="2728595" cy="1885527"/>
                      <wp:effectExtent l="0" t="0" r="0" b="0"/>
                      <wp:docPr id="8" name="Imagem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m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34141" cy="1889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5FBF159C" w14:textId="77777777" w:rsidTr="005D0237">
        <w:trPr>
          <w:trHeight w:val="2948"/>
        </w:trPr>
        <w:sdt>
          <w:sdtPr>
            <w:id w:val="-1492632789"/>
            <w:picture/>
          </w:sdtPr>
          <w:sdtContent>
            <w:tc>
              <w:tcPr>
                <w:tcW w:w="0" w:type="auto"/>
                <w:vAlign w:val="center"/>
              </w:tcPr>
              <w:p w14:paraId="46353AEE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2FE14355" wp14:editId="6BDB1E06">
                      <wp:extent cx="2514600" cy="1866900"/>
                      <wp:effectExtent l="0" t="0" r="0" b="0"/>
                      <wp:docPr id="3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m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14880" cy="18671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1586947276"/>
            <w:picture/>
          </w:sdtPr>
          <w:sdtContent>
            <w:tc>
              <w:tcPr>
                <w:tcW w:w="0" w:type="auto"/>
                <w:vAlign w:val="center"/>
              </w:tcPr>
              <w:p w14:paraId="03228E70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209419F8" wp14:editId="6FAA1B02">
                      <wp:extent cx="2750185" cy="1791177"/>
                      <wp:effectExtent l="0" t="0" r="0" b="0"/>
                      <wp:docPr id="4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m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64760" cy="1800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06E0480C" w14:textId="77777777" w:rsidTr="005D0237">
        <w:sdt>
          <w:sdtPr>
            <w:id w:val="-118452745"/>
            <w:picture/>
          </w:sdtPr>
          <w:sdtContent>
            <w:tc>
              <w:tcPr>
                <w:tcW w:w="0" w:type="auto"/>
                <w:vAlign w:val="center"/>
              </w:tcPr>
              <w:p w14:paraId="40ACE0FC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78627353" wp14:editId="75B65A10">
                      <wp:extent cx="2494121" cy="1852295"/>
                      <wp:effectExtent l="0" t="0" r="0" b="0"/>
                      <wp:docPr id="5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m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9557" cy="1856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287647066"/>
            <w:picture/>
          </w:sdtPr>
          <w:sdtContent>
            <w:tc>
              <w:tcPr>
                <w:tcW w:w="0" w:type="auto"/>
                <w:vAlign w:val="center"/>
              </w:tcPr>
              <w:p w14:paraId="433FEFD3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38F80927" wp14:editId="6D2313AA">
                      <wp:extent cx="2897505" cy="1780540"/>
                      <wp:effectExtent l="0" t="0" r="0" b="0"/>
                      <wp:docPr id="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m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98626" cy="178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3CACBBBC" w14:textId="77777777" w:rsidTr="005D0237">
        <w:sdt>
          <w:sdtPr>
            <w:id w:val="-1511066728"/>
            <w:picture/>
          </w:sdtPr>
          <w:sdtContent>
            <w:tc>
              <w:tcPr>
                <w:tcW w:w="0" w:type="auto"/>
                <w:vAlign w:val="center"/>
              </w:tcPr>
              <w:p w14:paraId="6538B864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48F54A65" wp14:editId="244E5BC3">
                      <wp:extent cx="2592493" cy="1830070"/>
                      <wp:effectExtent l="0" t="0" r="0" b="0"/>
                      <wp:docPr id="9" name="Imagem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Imagem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95216" cy="18319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11811109"/>
            <w:picture/>
          </w:sdtPr>
          <w:sdtContent>
            <w:tc>
              <w:tcPr>
                <w:tcW w:w="0" w:type="auto"/>
                <w:vAlign w:val="center"/>
              </w:tcPr>
              <w:p w14:paraId="4C06D1D5" w14:textId="77777777" w:rsidR="005D0237" w:rsidRDefault="005D0237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34F4F629" wp14:editId="667EAA0B">
                      <wp:extent cx="2827655" cy="1928707"/>
                      <wp:effectExtent l="0" t="0" r="0" b="0"/>
                      <wp:docPr id="10" name="Imagem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Imagem 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36401" cy="19346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49AAEF97" w14:textId="77777777" w:rsidR="005D0237" w:rsidRPr="00E14B36" w:rsidRDefault="005D0237" w:rsidP="00E14B36">
      <w:pPr>
        <w:spacing w:after="0" w:line="240" w:lineRule="auto"/>
        <w:jc w:val="both"/>
        <w:rPr>
          <w:rFonts w:ascii="Calibri" w:hAnsi="Calibri" w:cs="Calibri"/>
          <w:bCs/>
          <w:i/>
          <w:iCs/>
          <w:color w:val="000000" w:themeColor="text1"/>
          <w:sz w:val="24"/>
          <w:szCs w:val="24"/>
        </w:rPr>
      </w:pPr>
    </w:p>
    <w:sectPr w:rsidR="005D0237" w:rsidRPr="00E14B36" w:rsidSect="006D311B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7905" w14:textId="77777777" w:rsidR="0075752D" w:rsidRDefault="0075752D" w:rsidP="009071D4">
      <w:pPr>
        <w:spacing w:after="0" w:line="240" w:lineRule="auto"/>
      </w:pPr>
      <w:r>
        <w:separator/>
      </w:r>
    </w:p>
  </w:endnote>
  <w:endnote w:type="continuationSeparator" w:id="0">
    <w:p w14:paraId="0B2A333A" w14:textId="77777777" w:rsidR="0075752D" w:rsidRDefault="0075752D" w:rsidP="0090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charset w:val="00"/>
    <w:family w:val="auto"/>
    <w:pitch w:val="variable"/>
    <w:sig w:usb0="00000007" w:usb1="00000001" w:usb2="00000000" w:usb3="00000000" w:csb0="00000093" w:csb1="00000000"/>
  </w:font>
  <w:font w:name="Titillium Web Bold">
    <w:altName w:val="Titillium Web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18DE" w14:textId="77777777" w:rsidR="0075752D" w:rsidRDefault="0075752D" w:rsidP="009071D4">
      <w:pPr>
        <w:spacing w:after="0" w:line="240" w:lineRule="auto"/>
      </w:pPr>
      <w:r>
        <w:separator/>
      </w:r>
    </w:p>
  </w:footnote>
  <w:footnote w:type="continuationSeparator" w:id="0">
    <w:p w14:paraId="4B3FDC27" w14:textId="77777777" w:rsidR="0075752D" w:rsidRDefault="0075752D" w:rsidP="0090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226F" w14:textId="77777777" w:rsidR="009071D4" w:rsidRDefault="001D63E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1" layoutInCell="1" allowOverlap="1" wp14:anchorId="31B72F1D" wp14:editId="5B972DE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48880" cy="10677525"/>
          <wp:effectExtent l="0" t="0" r="0" b="9525"/>
          <wp:wrapNone/>
          <wp:docPr id="1550247999" name="Imagem 6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247999" name="Imagem 6" descr="Form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880" cy="10677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DEA"/>
    <w:multiLevelType w:val="hybridMultilevel"/>
    <w:tmpl w:val="61FEC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6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1D4"/>
    <w:rsid w:val="00000BD4"/>
    <w:rsid w:val="00067FB5"/>
    <w:rsid w:val="000A3C03"/>
    <w:rsid w:val="000D6C04"/>
    <w:rsid w:val="00121C77"/>
    <w:rsid w:val="001947E8"/>
    <w:rsid w:val="001D63E6"/>
    <w:rsid w:val="001F393C"/>
    <w:rsid w:val="002168CE"/>
    <w:rsid w:val="00217A8D"/>
    <w:rsid w:val="00265576"/>
    <w:rsid w:val="00284A02"/>
    <w:rsid w:val="00340484"/>
    <w:rsid w:val="00344383"/>
    <w:rsid w:val="003A3ADD"/>
    <w:rsid w:val="005A07D0"/>
    <w:rsid w:val="005C797D"/>
    <w:rsid w:val="005D0237"/>
    <w:rsid w:val="006163D5"/>
    <w:rsid w:val="00645174"/>
    <w:rsid w:val="006C566E"/>
    <w:rsid w:val="006D311B"/>
    <w:rsid w:val="00732E83"/>
    <w:rsid w:val="0075752D"/>
    <w:rsid w:val="007A62AE"/>
    <w:rsid w:val="007C215B"/>
    <w:rsid w:val="008166FD"/>
    <w:rsid w:val="00836D23"/>
    <w:rsid w:val="008A2B1F"/>
    <w:rsid w:val="008C2ACC"/>
    <w:rsid w:val="008D233D"/>
    <w:rsid w:val="009071D4"/>
    <w:rsid w:val="009116D3"/>
    <w:rsid w:val="009121F6"/>
    <w:rsid w:val="009E6552"/>
    <w:rsid w:val="00A27009"/>
    <w:rsid w:val="00A31576"/>
    <w:rsid w:val="00A805F9"/>
    <w:rsid w:val="00AD05E6"/>
    <w:rsid w:val="00B00597"/>
    <w:rsid w:val="00B468CC"/>
    <w:rsid w:val="00B85516"/>
    <w:rsid w:val="00BB0AE8"/>
    <w:rsid w:val="00C02AC5"/>
    <w:rsid w:val="00C2737D"/>
    <w:rsid w:val="00C5011B"/>
    <w:rsid w:val="00CA1E6B"/>
    <w:rsid w:val="00DB0507"/>
    <w:rsid w:val="00E14B36"/>
    <w:rsid w:val="00E5210D"/>
    <w:rsid w:val="00E73ED4"/>
    <w:rsid w:val="00E94F9C"/>
    <w:rsid w:val="00EE3FF0"/>
    <w:rsid w:val="00F57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A6D79"/>
  <w15:docId w15:val="{58338871-4C15-452A-8554-B495083A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D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0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1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1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1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1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1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1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1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1D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7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71D4"/>
  </w:style>
  <w:style w:type="paragraph" w:styleId="Rodap">
    <w:name w:val="footer"/>
    <w:basedOn w:val="Normal"/>
    <w:link w:val="RodapChar"/>
    <w:uiPriority w:val="99"/>
    <w:unhideWhenUsed/>
    <w:rsid w:val="00907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71D4"/>
  </w:style>
  <w:style w:type="character" w:styleId="Hyperlink">
    <w:name w:val="Hyperlink"/>
    <w:basedOn w:val="Fontepargpadro"/>
    <w:uiPriority w:val="99"/>
    <w:unhideWhenUsed/>
    <w:rsid w:val="009071D4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5D0237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2737D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7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79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5A2F-57DA-4AEE-A926-ADB20D265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R. Honorato</dc:creator>
  <cp:keywords/>
  <dc:description/>
  <cp:lastModifiedBy>Cristian Henrique Calefi Fernandes</cp:lastModifiedBy>
  <cp:revision>3</cp:revision>
  <cp:lastPrinted>2026-03-12T17:52:00Z</cp:lastPrinted>
  <dcterms:created xsi:type="dcterms:W3CDTF">2026-03-13T20:08:00Z</dcterms:created>
  <dcterms:modified xsi:type="dcterms:W3CDTF">2026-03-13T23:36:00Z</dcterms:modified>
</cp:coreProperties>
</file>