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Moodle.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6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910E26" w:rsidP="007D7799">
      <w:hyperlink r:id="rId7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>Becas de Ojala y Empleosti</w:t>
      </w:r>
      <w:r w:rsidRPr="008154B7">
        <w:t xml:space="preserve">: La </w:t>
      </w:r>
      <w:r>
        <w:t>startup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r w:rsidRPr="00ED42FE">
        <w:t>EmpleosTI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hyperlink r:id="rId8" w:history="1">
        <w:r w:rsidR="00E14818" w:rsidRPr="00EB0D91">
          <w:rPr>
            <w:rStyle w:val="Hipervnculo"/>
          </w:rPr>
          <w:t>http://empleosti.la/blog/10-becas-para-diplomado-en-desarrollo-web-y-movil/</w:t>
        </w:r>
      </w:hyperlink>
    </w:p>
    <w:p w:rsidR="00E14818" w:rsidRPr="00E14818" w:rsidRDefault="00E14818" w:rsidP="00E14818">
      <w:pPr>
        <w:rPr>
          <w:b/>
        </w:rPr>
      </w:pPr>
    </w:p>
    <w:p w:rsidR="00E14818" w:rsidRPr="000715CD" w:rsidRDefault="00E14818" w:rsidP="00E14818">
      <w:r>
        <w:rPr>
          <w:b/>
        </w:rPr>
        <w:t>Cursos con Becas</w:t>
      </w:r>
      <w:r w:rsidRPr="00E14818">
        <w:rPr>
          <w:b/>
        </w:rPr>
        <w:t xml:space="preserve"> para Formación de Lenguajes de Programación</w:t>
      </w:r>
      <w:r>
        <w:rPr>
          <w:b/>
        </w:rPr>
        <w:t xml:space="preserve">: </w:t>
      </w:r>
      <w:r w:rsidRPr="000715CD">
        <w:t xml:space="preserve">En la página web </w:t>
      </w:r>
      <w:hyperlink r:id="rId9" w:history="1">
        <w:r w:rsidRPr="00EB0D91">
          <w:rPr>
            <w:rStyle w:val="Hipervnculo"/>
            <w:b/>
          </w:rPr>
          <w:t>http://www.cursosypostgrados.com/</w:t>
        </w:r>
      </w:hyperlink>
      <w:r>
        <w:rPr>
          <w:b/>
        </w:rPr>
        <w:t xml:space="preserve"> </w:t>
      </w:r>
      <w:r w:rsidRPr="000715CD">
        <w:t>podrás encontrar cursos de</w:t>
      </w:r>
      <w:r w:rsidR="000715CD" w:rsidRPr="000715CD">
        <w:t xml:space="preserve"> programación que te ayudaran a aprender sobre los lenguajes de programación y por ende a crear extensiones para navegadores.</w:t>
      </w:r>
    </w:p>
    <w:p w:rsidR="000715CD" w:rsidRPr="000715CD" w:rsidRDefault="000715CD" w:rsidP="00E14818">
      <w:r w:rsidRPr="000715CD">
        <w:t>Las becas proporcionadas por el enlace comentado son muy diversas puedes encontrar becas con un 30% de descuento y otras muchas más.</w:t>
      </w:r>
    </w:p>
    <w:p w:rsidR="000715CD" w:rsidRDefault="000715CD" w:rsidP="00E14818">
      <w:r>
        <w:rPr>
          <w:b/>
        </w:rPr>
        <w:t>Fuente:</w:t>
      </w:r>
      <w:r w:rsidRPr="000715CD">
        <w:t xml:space="preserve"> </w:t>
      </w:r>
      <w:hyperlink r:id="rId10" w:history="1">
        <w:r w:rsidR="00910E26" w:rsidRPr="00EB0D91">
          <w:rPr>
            <w:rStyle w:val="Hipervnculo"/>
          </w:rPr>
          <w:t>http://www.cursosypostgrados.com/becas/cursos-lenguajes-de-programacion-subcat208.html</w:t>
        </w:r>
      </w:hyperlink>
    </w:p>
    <w:p w:rsidR="00910E26" w:rsidRDefault="00910E26" w:rsidP="00E14818"/>
    <w:p w:rsidR="00910E26" w:rsidRDefault="00910E26" w:rsidP="00E14818">
      <w:pPr>
        <w:rPr>
          <w:b/>
        </w:rPr>
      </w:pPr>
      <w:bookmarkStart w:id="0" w:name="_GoBack"/>
      <w:bookmarkEnd w:id="0"/>
    </w:p>
    <w:p w:rsidR="000715CD" w:rsidRPr="00E14818" w:rsidRDefault="000715CD" w:rsidP="00E14818"/>
    <w:p w:rsidR="00E14818" w:rsidRPr="007D7799" w:rsidRDefault="00E14818" w:rsidP="007D7799"/>
    <w:sectPr w:rsidR="00E14818" w:rsidRPr="007D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0715CD"/>
    <w:rsid w:val="006A67E3"/>
    <w:rsid w:val="007D7799"/>
    <w:rsid w:val="008154B7"/>
    <w:rsid w:val="00910E26"/>
    <w:rsid w:val="00E14818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pleosti.la/blog/10-becas-para-diplomado-en-desarrollo-web-y-movi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ovenesprogramadores.c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13.cl/noticia/nacional/te-puede-servir/lanzan-10-mil-becas-cursos-programacion-onli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ursosypostgrados.com/becas/cursos-lenguajes-de-programacion-subcat20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rsosypostgrado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dcterms:created xsi:type="dcterms:W3CDTF">2016-03-12T15:28:00Z</dcterms:created>
  <dcterms:modified xsi:type="dcterms:W3CDTF">2016-03-12T19:22:00Z</dcterms:modified>
</cp:coreProperties>
</file>