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AB94B1" w14:textId="2B0AEDAF" w:rsidR="0030762E" w:rsidRDefault="003076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150182 - Kipruto Isaac </w:t>
      </w:r>
    </w:p>
    <w:p w14:paraId="714E3FA4" w14:textId="14C7238D" w:rsidR="008E2E81" w:rsidRPr="00F17A73" w:rsidRDefault="00F17A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7A73">
        <w:rPr>
          <w:rFonts w:ascii="Times New Roman" w:hAnsi="Times New Roman" w:cs="Times New Roman"/>
          <w:b/>
          <w:bCs/>
          <w:sz w:val="24"/>
          <w:szCs w:val="24"/>
        </w:rPr>
        <w:t>Chapter 3. Basic Dynamic Analysis</w:t>
      </w:r>
    </w:p>
    <w:p w14:paraId="0FEE1208" w14:textId="77777777" w:rsidR="00F17A73" w:rsidRPr="00A051B3" w:rsidRDefault="00F17A73" w:rsidP="00F17A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51B3">
        <w:rPr>
          <w:rFonts w:ascii="Times New Roman" w:hAnsi="Times New Roman" w:cs="Times New Roman"/>
          <w:b/>
          <w:bCs/>
          <w:sz w:val="24"/>
          <w:szCs w:val="24"/>
        </w:rPr>
        <w:t>Lab 3-1</w:t>
      </w:r>
    </w:p>
    <w:p w14:paraId="3093C785" w14:textId="582CC93D" w:rsidR="00F17A73" w:rsidRPr="00F17A73" w:rsidRDefault="00F17A73" w:rsidP="00F17A73">
      <w:pPr>
        <w:rPr>
          <w:rFonts w:ascii="Times New Roman" w:hAnsi="Times New Roman" w:cs="Times New Roman"/>
          <w:sz w:val="24"/>
          <w:szCs w:val="24"/>
        </w:rPr>
      </w:pPr>
      <w:r w:rsidRPr="00F17A73">
        <w:rPr>
          <w:rFonts w:ascii="Times New Roman" w:hAnsi="Times New Roman" w:cs="Times New Roman"/>
          <w:sz w:val="24"/>
          <w:szCs w:val="24"/>
        </w:rPr>
        <w:t>This lab uses the file Lab03-01.exe. Analyse this using basic dynamic analysis tools.</w:t>
      </w:r>
    </w:p>
    <w:p w14:paraId="3059FEA0" w14:textId="77777777" w:rsidR="00F17A73" w:rsidRPr="00F17A73" w:rsidRDefault="00F17A73" w:rsidP="00F17A73">
      <w:pPr>
        <w:rPr>
          <w:rFonts w:ascii="Times New Roman" w:hAnsi="Times New Roman" w:cs="Times New Roman"/>
          <w:sz w:val="24"/>
          <w:szCs w:val="24"/>
        </w:rPr>
      </w:pPr>
      <w:r w:rsidRPr="00C14275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Pr="00F17A73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284AE2A1" w14:textId="44702440" w:rsidR="00F17A73" w:rsidRDefault="00F775DA" w:rsidP="00F17A73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2B8F6E" wp14:editId="5C7C5065">
                <wp:simplePos x="0" y="0"/>
                <wp:positionH relativeFrom="column">
                  <wp:posOffset>2158960</wp:posOffset>
                </wp:positionH>
                <wp:positionV relativeFrom="paragraph">
                  <wp:posOffset>1334105</wp:posOffset>
                </wp:positionV>
                <wp:extent cx="360" cy="360"/>
                <wp:effectExtent l="76200" t="95250" r="76200" b="95250"/>
                <wp:wrapNone/>
                <wp:docPr id="25133456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1ED2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67.15pt;margin-top:102.2pt;width:5.7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BuvSQl1AEAAJkEAAAQAAAA&#10;AAAAAAAAAAAAANADAABkcnMvaW5rL2luazEueG1sUEsBAi0AFAAGAAgAAAAhAJQL/hbkAAAACwEA&#10;AA8AAAAAAAAAAAAAAAAA0g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8D6D6B" wp14:editId="20C7F4B4">
                <wp:simplePos x="0" y="0"/>
                <wp:positionH relativeFrom="column">
                  <wp:posOffset>1536160</wp:posOffset>
                </wp:positionH>
                <wp:positionV relativeFrom="paragraph">
                  <wp:posOffset>1054745</wp:posOffset>
                </wp:positionV>
                <wp:extent cx="902970" cy="635"/>
                <wp:effectExtent l="76200" t="95250" r="68580" b="94615"/>
                <wp:wrapNone/>
                <wp:docPr id="136297996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29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D45C" id="Ink 9" o:spid="_x0000_s1026" type="#_x0000_t75" style="position:absolute;margin-left:118.15pt;margin-top:78.05pt;width:76.75pt;height:1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">
                <v:imagedata r:id="rId7" o:title=""/>
              </v:shape>
            </w:pict>
          </mc:Fallback>
        </mc:AlternateContent>
      </w:r>
      <w:r w:rsidR="00F17A73" w:rsidRPr="00F17A73">
        <w:rPr>
          <w:rFonts w:ascii="Times New Roman" w:hAnsi="Times New Roman" w:cs="Times New Roman"/>
          <w:sz w:val="24"/>
          <w:szCs w:val="24"/>
        </w:rPr>
        <w:t>What are this malware’s imports and strings?</w:t>
      </w:r>
      <w:r w:rsidR="00BA412A" w:rsidRPr="00BA412A">
        <w:rPr>
          <w:noProof/>
        </w:rPr>
        <w:t xml:space="preserve"> </w:t>
      </w:r>
      <w:r w:rsidR="00BA412A" w:rsidRPr="00BA41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380DF3" wp14:editId="4DECF246">
            <wp:extent cx="5731510" cy="2577465"/>
            <wp:effectExtent l="0" t="0" r="2540" b="0"/>
            <wp:docPr id="75079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99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02F8" w14:textId="07974425" w:rsidR="00E623C7" w:rsidRPr="00E623C7" w:rsidRDefault="00E623C7" w:rsidP="00E623C7">
      <w:pPr>
        <w:rPr>
          <w:rFonts w:ascii="Times New Roman" w:hAnsi="Times New Roman" w:cs="Times New Roman"/>
          <w:sz w:val="24"/>
          <w:szCs w:val="24"/>
        </w:rPr>
      </w:pPr>
      <w:r w:rsidRPr="00E623C7">
        <w:rPr>
          <w:rFonts w:ascii="Times New Roman" w:hAnsi="Times New Roman" w:cs="Times New Roman"/>
          <w:sz w:val="24"/>
          <w:szCs w:val="24"/>
        </w:rPr>
        <w:t>PE Studio to gain a lot of insight into the file, and determine both its imports and strings.</w:t>
      </w:r>
    </w:p>
    <w:p w14:paraId="430D6BDB" w14:textId="7B0B9D1C" w:rsidR="00E623C7" w:rsidRDefault="00E623C7" w:rsidP="00E623C7">
      <w:pPr>
        <w:rPr>
          <w:rFonts w:ascii="Times New Roman" w:hAnsi="Times New Roman" w:cs="Times New Roman"/>
          <w:sz w:val="24"/>
          <w:szCs w:val="24"/>
        </w:rPr>
      </w:pPr>
      <w:r w:rsidRPr="00E623C7">
        <w:rPr>
          <w:rFonts w:ascii="Times New Roman" w:hAnsi="Times New Roman" w:cs="Times New Roman"/>
          <w:sz w:val="24"/>
          <w:szCs w:val="24"/>
        </w:rPr>
        <w:t>Based on the low number of imports we can assume this file is packed.</w:t>
      </w:r>
    </w:p>
    <w:p w14:paraId="6C51C6CC" w14:textId="6705D6B4" w:rsidR="00B941E5" w:rsidRDefault="00B941E5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1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0AB3C5" wp14:editId="6BE771F8">
            <wp:extent cx="5731510" cy="2520315"/>
            <wp:effectExtent l="0" t="0" r="2540" b="0"/>
            <wp:docPr id="188494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466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752A" w14:textId="77777777" w:rsidR="00E623C7" w:rsidRDefault="00E623C7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0740B" w14:textId="77777777" w:rsidR="004C2A66" w:rsidRDefault="004C2A66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BB4E9" w14:textId="77777777" w:rsidR="004C2A66" w:rsidRDefault="004C2A66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4B44A" w14:textId="77777777" w:rsidR="003145F4" w:rsidRDefault="003145F4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284F0" w14:textId="6331A6B1" w:rsidR="00C14275" w:rsidRPr="00C14275" w:rsidRDefault="00C14275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4275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342B533E" w14:textId="275CD9CF" w:rsidR="00C14275" w:rsidRDefault="00C14275" w:rsidP="00C14275">
      <w:pPr>
        <w:rPr>
          <w:rFonts w:ascii="Times New Roman" w:hAnsi="Times New Roman" w:cs="Times New Roman"/>
          <w:sz w:val="24"/>
          <w:szCs w:val="24"/>
        </w:rPr>
      </w:pPr>
      <w:r w:rsidRPr="00C14275">
        <w:rPr>
          <w:rFonts w:ascii="Times New Roman" w:hAnsi="Times New Roman" w:cs="Times New Roman"/>
          <w:sz w:val="24"/>
          <w:szCs w:val="24"/>
        </w:rPr>
        <w:t>What are the malware’s host-based indicators?</w:t>
      </w:r>
    </w:p>
    <w:p w14:paraId="7C7DC0E0" w14:textId="7735C48F" w:rsidR="00F17A73" w:rsidRPr="009C5E61" w:rsidRDefault="007D1B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5E61">
        <w:rPr>
          <w:rFonts w:ascii="Times New Roman" w:hAnsi="Times New Roman" w:cs="Times New Roman"/>
          <w:b/>
          <w:bCs/>
          <w:sz w:val="24"/>
          <w:szCs w:val="24"/>
        </w:rPr>
        <w:t>Attempting to run this file within a Windows 7 and Windows 10 VM causes it to crash and fail.</w:t>
      </w:r>
    </w:p>
    <w:p w14:paraId="103D94A6" w14:textId="77777777" w:rsidR="00C14275" w:rsidRPr="00C14275" w:rsidRDefault="00C14275" w:rsidP="00C142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4275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53725310" w14:textId="257C5F46" w:rsidR="00C14275" w:rsidRDefault="00C14275" w:rsidP="00C14275">
      <w:pPr>
        <w:rPr>
          <w:rFonts w:ascii="Times New Roman" w:hAnsi="Times New Roman" w:cs="Times New Roman"/>
          <w:sz w:val="24"/>
          <w:szCs w:val="24"/>
        </w:rPr>
      </w:pPr>
      <w:r w:rsidRPr="00C14275">
        <w:rPr>
          <w:rFonts w:ascii="Times New Roman" w:hAnsi="Times New Roman" w:cs="Times New Roman"/>
          <w:sz w:val="24"/>
          <w:szCs w:val="24"/>
        </w:rPr>
        <w:t>Are there any useful network-based signatures for this malware? If so, what are they?</w:t>
      </w:r>
    </w:p>
    <w:p w14:paraId="3E5EE772" w14:textId="6D39B236" w:rsidR="00752B2C" w:rsidRDefault="00FA559B" w:rsidP="00C142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656886A" wp14:editId="7B25E12E">
                <wp:simplePos x="0" y="0"/>
                <wp:positionH relativeFrom="column">
                  <wp:posOffset>-311150</wp:posOffset>
                </wp:positionH>
                <wp:positionV relativeFrom="paragraph">
                  <wp:posOffset>2686685</wp:posOffset>
                </wp:positionV>
                <wp:extent cx="1607185" cy="599440"/>
                <wp:effectExtent l="95250" t="95250" r="107315" b="105410"/>
                <wp:wrapNone/>
                <wp:docPr id="190786164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07185" cy="5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B8CE7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27.35pt;margin-top:208.7pt;width:132.2pt;height:5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">
                <v:imagedata r:id="rId11" o:title=""/>
              </v:shape>
            </w:pict>
          </mc:Fallback>
        </mc:AlternateContent>
      </w:r>
      <w:r w:rsidR="00E32B45" w:rsidRPr="00E32B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13D5B7" wp14:editId="6F1E6132">
            <wp:extent cx="5731510" cy="3696970"/>
            <wp:effectExtent l="0" t="0" r="2540" b="0"/>
            <wp:docPr id="139713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8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3F7B" w14:textId="77777777" w:rsidR="00703D1B" w:rsidRDefault="00703D1B" w:rsidP="00C14275">
      <w:pPr>
        <w:rPr>
          <w:rFonts w:ascii="Times New Roman" w:hAnsi="Times New Roman" w:cs="Times New Roman"/>
          <w:sz w:val="24"/>
          <w:szCs w:val="24"/>
        </w:rPr>
      </w:pPr>
    </w:p>
    <w:p w14:paraId="1CE010AF" w14:textId="77777777" w:rsidR="00FC1BD2" w:rsidRPr="00FC1BD2" w:rsidRDefault="00FC1BD2" w:rsidP="00FC1B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1BD2">
        <w:rPr>
          <w:rFonts w:ascii="Times New Roman" w:hAnsi="Times New Roman" w:cs="Times New Roman"/>
          <w:b/>
          <w:bCs/>
          <w:sz w:val="24"/>
          <w:szCs w:val="24"/>
        </w:rPr>
        <w:t>Lab 3-2</w:t>
      </w:r>
    </w:p>
    <w:p w14:paraId="4BFCF544" w14:textId="3877FF75" w:rsidR="00FC1BD2" w:rsidRPr="00FC1BD2" w:rsidRDefault="00FC1BD2" w:rsidP="00FC1BD2">
      <w:pPr>
        <w:rPr>
          <w:rFonts w:ascii="Times New Roman" w:hAnsi="Times New Roman" w:cs="Times New Roman"/>
          <w:sz w:val="24"/>
          <w:szCs w:val="24"/>
        </w:rPr>
      </w:pPr>
      <w:r w:rsidRPr="00FC1BD2">
        <w:rPr>
          <w:rFonts w:ascii="Times New Roman" w:hAnsi="Times New Roman" w:cs="Times New Roman"/>
          <w:sz w:val="24"/>
          <w:szCs w:val="24"/>
        </w:rPr>
        <w:t>This lab uses the file Lab03-02.dll. Analyse this using basic dynamic analysis tools.</w:t>
      </w:r>
    </w:p>
    <w:p w14:paraId="425A19A1" w14:textId="77777777" w:rsidR="00FC1BD2" w:rsidRPr="00FC1BD2" w:rsidRDefault="00FC1BD2" w:rsidP="00FC1B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1BD2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7C063104" w14:textId="15960CDC" w:rsidR="00FC1BD2" w:rsidRDefault="00FC1BD2" w:rsidP="00FC1BD2">
      <w:pPr>
        <w:rPr>
          <w:rFonts w:ascii="Times New Roman" w:hAnsi="Times New Roman" w:cs="Times New Roman"/>
          <w:sz w:val="24"/>
          <w:szCs w:val="24"/>
        </w:rPr>
      </w:pPr>
      <w:r w:rsidRPr="00FC1BD2">
        <w:rPr>
          <w:rFonts w:ascii="Times New Roman" w:hAnsi="Times New Roman" w:cs="Times New Roman"/>
          <w:sz w:val="24"/>
          <w:szCs w:val="24"/>
        </w:rPr>
        <w:t>How can you get this malware to install itself?</w:t>
      </w:r>
    </w:p>
    <w:p w14:paraId="49DEAB6B" w14:textId="335F51F3" w:rsidR="00C20F8D" w:rsidRDefault="00864AAD" w:rsidP="00FC1BD2">
      <w:pPr>
        <w:rPr>
          <w:rFonts w:ascii="Times New Roman" w:hAnsi="Times New Roman" w:cs="Times New Roman"/>
          <w:sz w:val="24"/>
          <w:szCs w:val="24"/>
        </w:rPr>
      </w:pPr>
      <w:r w:rsidRPr="00864A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9F72D" wp14:editId="29969BCB">
            <wp:extent cx="7012294" cy="1390650"/>
            <wp:effectExtent l="0" t="0" r="0" b="0"/>
            <wp:docPr id="99459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97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737" cy="13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7EE9" w14:textId="77777777" w:rsidR="00722EA2" w:rsidRDefault="00722EA2" w:rsidP="00C20F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00260" w14:textId="2609EC00" w:rsidR="00C20F8D" w:rsidRPr="00C20F8D" w:rsidRDefault="00C20F8D" w:rsidP="00C20F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0F8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39116019" w14:textId="77C7E58D" w:rsidR="00C20F8D" w:rsidRDefault="00C20F8D" w:rsidP="00C20F8D">
      <w:pPr>
        <w:rPr>
          <w:rFonts w:ascii="Times New Roman" w:hAnsi="Times New Roman" w:cs="Times New Roman"/>
          <w:sz w:val="24"/>
          <w:szCs w:val="24"/>
        </w:rPr>
      </w:pPr>
      <w:r w:rsidRPr="00C20F8D">
        <w:rPr>
          <w:rFonts w:ascii="Times New Roman" w:hAnsi="Times New Roman" w:cs="Times New Roman"/>
          <w:sz w:val="24"/>
          <w:szCs w:val="24"/>
        </w:rPr>
        <w:t>How would you get this malware to run after installation?</w:t>
      </w:r>
    </w:p>
    <w:p w14:paraId="1B20EB7A" w14:textId="235CA164" w:rsidR="00223FE9" w:rsidRPr="00223FE9" w:rsidRDefault="00495006" w:rsidP="00223F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FE9">
        <w:rPr>
          <w:rFonts w:ascii="Times New Roman" w:hAnsi="Times New Roman" w:cs="Times New Roman"/>
          <w:b/>
          <w:bCs/>
          <w:sz w:val="24"/>
          <w:szCs w:val="24"/>
        </w:rPr>
        <w:t>SC</w:t>
      </w:r>
      <w:r w:rsidR="00223FE9" w:rsidRPr="00223FE9">
        <w:rPr>
          <w:rFonts w:ascii="Times New Roman" w:hAnsi="Times New Roman" w:cs="Times New Roman"/>
          <w:b/>
          <w:bCs/>
          <w:sz w:val="24"/>
          <w:szCs w:val="24"/>
        </w:rPr>
        <w:t xml:space="preserve"> start IPRIP</w:t>
      </w:r>
    </w:p>
    <w:p w14:paraId="56F67F30" w14:textId="7D46EE61" w:rsidR="001D61EC" w:rsidRDefault="00223FE9" w:rsidP="00C20F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3FE9">
        <w:rPr>
          <w:rFonts w:ascii="Times New Roman" w:hAnsi="Times New Roman" w:cs="Times New Roman"/>
          <w:b/>
          <w:bCs/>
          <w:sz w:val="24"/>
          <w:szCs w:val="24"/>
        </w:rPr>
        <w:t>net start IPRIP</w:t>
      </w:r>
    </w:p>
    <w:p w14:paraId="336F5CA9" w14:textId="77777777" w:rsidR="00B20224" w:rsidRDefault="00B20224" w:rsidP="009D01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B52D3" w14:textId="758356A7" w:rsidR="009D01DE" w:rsidRPr="009D01DE" w:rsidRDefault="009D01DE" w:rsidP="009D01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01DE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6B2E2AA4" w14:textId="0BB9B1DC" w:rsidR="00FD5EF8" w:rsidRDefault="009D01DE" w:rsidP="009D01DE">
      <w:pPr>
        <w:rPr>
          <w:rFonts w:ascii="Times New Roman" w:hAnsi="Times New Roman" w:cs="Times New Roman"/>
          <w:sz w:val="24"/>
          <w:szCs w:val="24"/>
        </w:rPr>
      </w:pPr>
      <w:r w:rsidRPr="009D01DE">
        <w:rPr>
          <w:rFonts w:ascii="Times New Roman" w:hAnsi="Times New Roman" w:cs="Times New Roman"/>
          <w:sz w:val="24"/>
          <w:szCs w:val="24"/>
        </w:rPr>
        <w:t>How can you find the process under which this malware is running?</w:t>
      </w:r>
      <w:r w:rsidR="00FD5EF8" w:rsidRPr="00FD5EF8">
        <w:rPr>
          <w:noProof/>
        </w:rPr>
        <w:t xml:space="preserve"> </w:t>
      </w:r>
      <w:r w:rsidR="00FD5EF8" w:rsidRPr="00FD5E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01671D" wp14:editId="4DB3E162">
            <wp:extent cx="5731510" cy="3714750"/>
            <wp:effectExtent l="0" t="0" r="2540" b="0"/>
            <wp:docPr id="94065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585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B626" w14:textId="5C200E6B" w:rsidR="000E286E" w:rsidRPr="000E286E" w:rsidRDefault="000E286E" w:rsidP="000E28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286E"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3266872A" w14:textId="01A272E8" w:rsidR="000E286E" w:rsidRDefault="000E286E" w:rsidP="000E286E">
      <w:pPr>
        <w:rPr>
          <w:rFonts w:ascii="Times New Roman" w:hAnsi="Times New Roman" w:cs="Times New Roman"/>
          <w:sz w:val="24"/>
          <w:szCs w:val="24"/>
        </w:rPr>
      </w:pPr>
      <w:r w:rsidRPr="000E286E">
        <w:rPr>
          <w:rFonts w:ascii="Times New Roman" w:hAnsi="Times New Roman" w:cs="Times New Roman"/>
          <w:sz w:val="24"/>
          <w:szCs w:val="24"/>
        </w:rPr>
        <w:t xml:space="preserve">Which filters could you set </w:t>
      </w:r>
      <w:r w:rsidR="00194C07" w:rsidRPr="000E286E">
        <w:rPr>
          <w:rFonts w:ascii="Times New Roman" w:hAnsi="Times New Roman" w:cs="Times New Roman"/>
          <w:sz w:val="24"/>
          <w:szCs w:val="24"/>
        </w:rPr>
        <w:t>to</w:t>
      </w:r>
      <w:r w:rsidRPr="000E286E">
        <w:rPr>
          <w:rFonts w:ascii="Times New Roman" w:hAnsi="Times New Roman" w:cs="Times New Roman"/>
          <w:sz w:val="24"/>
          <w:szCs w:val="24"/>
        </w:rPr>
        <w:t xml:space="preserve"> use Promon to glean information?</w:t>
      </w:r>
    </w:p>
    <w:p w14:paraId="389C8538" w14:textId="775EE970" w:rsidR="00B37AF2" w:rsidRPr="00EA1A15" w:rsidRDefault="00B37AF2" w:rsidP="000E28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1A15">
        <w:rPr>
          <w:rFonts w:ascii="Times New Roman" w:hAnsi="Times New Roman" w:cs="Times New Roman"/>
          <w:b/>
          <w:bCs/>
          <w:sz w:val="24"/>
          <w:szCs w:val="24"/>
        </w:rPr>
        <w:t>Because there’s likely to be multiple svchost processes, we can filter by the Process ID to glean information only on the svchost process responsible for running this malware.</w:t>
      </w:r>
    </w:p>
    <w:p w14:paraId="76B7910D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032C81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62E2C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17D35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7C599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6F4DDB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094DC" w14:textId="77777777" w:rsidR="00600053" w:rsidRDefault="00600053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13580" w14:textId="650AB362" w:rsidR="000B337C" w:rsidRPr="000B337C" w:rsidRDefault="000B337C" w:rsidP="000B33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337C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5</w:t>
      </w:r>
    </w:p>
    <w:p w14:paraId="5BC8E689" w14:textId="79BE5BE2" w:rsidR="000B337C" w:rsidRDefault="000B337C" w:rsidP="000B337C">
      <w:pPr>
        <w:rPr>
          <w:rFonts w:ascii="Times New Roman" w:hAnsi="Times New Roman" w:cs="Times New Roman"/>
          <w:sz w:val="24"/>
          <w:szCs w:val="24"/>
        </w:rPr>
      </w:pPr>
      <w:r w:rsidRPr="000B337C">
        <w:rPr>
          <w:rFonts w:ascii="Times New Roman" w:hAnsi="Times New Roman" w:cs="Times New Roman"/>
          <w:sz w:val="24"/>
          <w:szCs w:val="24"/>
        </w:rPr>
        <w:t>What are the malware’s host-based indicators?</w:t>
      </w:r>
      <w:r w:rsidR="00D9786A" w:rsidRPr="00D9786A">
        <w:rPr>
          <w:noProof/>
        </w:rPr>
        <w:t xml:space="preserve"> </w:t>
      </w:r>
      <w:r w:rsidR="00D9786A" w:rsidRPr="00D97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7D0F68" wp14:editId="31691633">
            <wp:extent cx="5731510" cy="2198370"/>
            <wp:effectExtent l="0" t="0" r="2540" b="0"/>
            <wp:docPr id="7320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9EA6" w14:textId="77777777" w:rsidR="007255AA" w:rsidRDefault="007255AA" w:rsidP="000B337C">
      <w:pPr>
        <w:rPr>
          <w:rFonts w:ascii="Times New Roman" w:hAnsi="Times New Roman" w:cs="Times New Roman"/>
          <w:sz w:val="24"/>
          <w:szCs w:val="24"/>
        </w:rPr>
      </w:pPr>
    </w:p>
    <w:p w14:paraId="2AF9009C" w14:textId="77777777" w:rsidR="00B20224" w:rsidRDefault="00B20224" w:rsidP="007255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26014" w14:textId="02C3C213" w:rsidR="007255AA" w:rsidRPr="007255AA" w:rsidRDefault="007255AA" w:rsidP="007255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55AA">
        <w:rPr>
          <w:rFonts w:ascii="Times New Roman" w:hAnsi="Times New Roman" w:cs="Times New Roman"/>
          <w:b/>
          <w:bCs/>
          <w:sz w:val="24"/>
          <w:szCs w:val="24"/>
        </w:rPr>
        <w:t>Question 6</w:t>
      </w:r>
    </w:p>
    <w:p w14:paraId="56BF8F1B" w14:textId="5A1CB223" w:rsidR="007255AA" w:rsidRDefault="007255AA" w:rsidP="007255AA">
      <w:pPr>
        <w:rPr>
          <w:rFonts w:ascii="Times New Roman" w:hAnsi="Times New Roman" w:cs="Times New Roman"/>
          <w:sz w:val="24"/>
          <w:szCs w:val="24"/>
        </w:rPr>
      </w:pPr>
      <w:r w:rsidRPr="007255AA">
        <w:rPr>
          <w:rFonts w:ascii="Times New Roman" w:hAnsi="Times New Roman" w:cs="Times New Roman"/>
          <w:sz w:val="24"/>
          <w:szCs w:val="24"/>
        </w:rPr>
        <w:t>Are there any useful network-based signatures for this malware?</w:t>
      </w:r>
    </w:p>
    <w:p w14:paraId="0DACB5F6" w14:textId="66682EA9" w:rsidR="00C07149" w:rsidRDefault="00C07149" w:rsidP="007255AA">
      <w:pPr>
        <w:rPr>
          <w:rFonts w:ascii="Times New Roman" w:hAnsi="Times New Roman" w:cs="Times New Roman"/>
          <w:sz w:val="24"/>
          <w:szCs w:val="24"/>
        </w:rPr>
      </w:pPr>
      <w:r w:rsidRPr="00C071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D2F092" wp14:editId="3C42B65D">
            <wp:extent cx="5731510" cy="252730"/>
            <wp:effectExtent l="0" t="0" r="2540" b="0"/>
            <wp:docPr id="86067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70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DFC6" w14:textId="77777777" w:rsidR="00B24016" w:rsidRDefault="00B24016" w:rsidP="007255AA">
      <w:pPr>
        <w:rPr>
          <w:rFonts w:ascii="Times New Roman" w:hAnsi="Times New Roman" w:cs="Times New Roman"/>
          <w:sz w:val="24"/>
          <w:szCs w:val="24"/>
        </w:rPr>
      </w:pPr>
    </w:p>
    <w:p w14:paraId="009C76A7" w14:textId="77777777" w:rsidR="00B24016" w:rsidRDefault="00B24016" w:rsidP="007255AA">
      <w:pPr>
        <w:rPr>
          <w:rFonts w:ascii="Times New Roman" w:hAnsi="Times New Roman" w:cs="Times New Roman"/>
          <w:sz w:val="24"/>
          <w:szCs w:val="24"/>
        </w:rPr>
      </w:pPr>
    </w:p>
    <w:p w14:paraId="799628F2" w14:textId="77777777" w:rsidR="00B24016" w:rsidRPr="00B24016" w:rsidRDefault="00B24016" w:rsidP="00B24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016">
        <w:rPr>
          <w:rFonts w:ascii="Times New Roman" w:hAnsi="Times New Roman" w:cs="Times New Roman"/>
          <w:b/>
          <w:bCs/>
          <w:sz w:val="24"/>
          <w:szCs w:val="24"/>
        </w:rPr>
        <w:t>Lab 3-3</w:t>
      </w:r>
    </w:p>
    <w:p w14:paraId="73F2C9DF" w14:textId="37663400" w:rsidR="00B24016" w:rsidRPr="00B24016" w:rsidRDefault="00B24016" w:rsidP="00B24016">
      <w:pPr>
        <w:rPr>
          <w:rFonts w:ascii="Times New Roman" w:hAnsi="Times New Roman" w:cs="Times New Roman"/>
          <w:sz w:val="24"/>
          <w:szCs w:val="24"/>
        </w:rPr>
      </w:pPr>
      <w:r w:rsidRPr="00B24016">
        <w:rPr>
          <w:rFonts w:ascii="Times New Roman" w:hAnsi="Times New Roman" w:cs="Times New Roman"/>
          <w:sz w:val="24"/>
          <w:szCs w:val="24"/>
        </w:rPr>
        <w:t>This lab uses the file Lab03-03.exe. Analyse this using basic dynamic analysis tools.</w:t>
      </w:r>
    </w:p>
    <w:p w14:paraId="44375B02" w14:textId="77777777" w:rsidR="00B24016" w:rsidRPr="00B24016" w:rsidRDefault="00B24016" w:rsidP="00B24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4016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16151AC0" w14:textId="1AAB4441" w:rsidR="00B24016" w:rsidRDefault="00B24016" w:rsidP="00B24016">
      <w:pPr>
        <w:rPr>
          <w:rFonts w:ascii="Times New Roman" w:hAnsi="Times New Roman" w:cs="Times New Roman"/>
          <w:sz w:val="24"/>
          <w:szCs w:val="24"/>
        </w:rPr>
      </w:pPr>
      <w:r w:rsidRPr="00B24016">
        <w:rPr>
          <w:rFonts w:ascii="Times New Roman" w:hAnsi="Times New Roman" w:cs="Times New Roman"/>
          <w:sz w:val="24"/>
          <w:szCs w:val="24"/>
        </w:rPr>
        <w:t>What do you notice when monitoring this malware with Process Explorer?</w:t>
      </w:r>
    </w:p>
    <w:p w14:paraId="04A7A2DE" w14:textId="16D9521D" w:rsidR="00FE6EBC" w:rsidRPr="00FE6EBC" w:rsidRDefault="00FE6EBC" w:rsidP="00B24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EBC">
        <w:rPr>
          <w:rFonts w:ascii="Times New Roman" w:hAnsi="Times New Roman" w:cs="Times New Roman"/>
          <w:b/>
          <w:bCs/>
          <w:sz w:val="24"/>
          <w:szCs w:val="24"/>
        </w:rPr>
        <w:t>We notice that when the malware is run. The actual process is shown which then creates the child process and then removes itself leaving an orphan process.</w:t>
      </w:r>
    </w:p>
    <w:p w14:paraId="5B0270B7" w14:textId="77777777" w:rsidR="000B7E48" w:rsidRDefault="000B7E48" w:rsidP="00B24016">
      <w:pPr>
        <w:rPr>
          <w:rFonts w:ascii="Times New Roman" w:hAnsi="Times New Roman" w:cs="Times New Roman"/>
          <w:sz w:val="24"/>
          <w:szCs w:val="24"/>
        </w:rPr>
      </w:pPr>
    </w:p>
    <w:p w14:paraId="01CDD016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B9F737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022F6F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EB60CC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17F4B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59E97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BE8DF" w14:textId="77777777" w:rsidR="002808A6" w:rsidRDefault="002808A6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4071F9" w14:textId="4D71FFB7" w:rsidR="000B7E48" w:rsidRPr="00565CD6" w:rsidRDefault="000B7E48" w:rsidP="000B7E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5CD6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47F17458" w14:textId="1C6134E7" w:rsidR="000B7E48" w:rsidRDefault="000B7E48" w:rsidP="000B7E48">
      <w:pPr>
        <w:rPr>
          <w:rFonts w:ascii="Times New Roman" w:hAnsi="Times New Roman" w:cs="Times New Roman"/>
          <w:sz w:val="24"/>
          <w:szCs w:val="24"/>
        </w:rPr>
      </w:pPr>
      <w:r w:rsidRPr="000B7E48">
        <w:rPr>
          <w:rFonts w:ascii="Times New Roman" w:hAnsi="Times New Roman" w:cs="Times New Roman"/>
          <w:sz w:val="24"/>
          <w:szCs w:val="24"/>
        </w:rPr>
        <w:t>Can you identify any live memory modifications?</w:t>
      </w:r>
    </w:p>
    <w:p w14:paraId="080CA472" w14:textId="39D9CFE1" w:rsidR="00FE6EBC" w:rsidRDefault="00FE6EBC" w:rsidP="000B7E48">
      <w:pPr>
        <w:rPr>
          <w:rFonts w:ascii="Times New Roman" w:hAnsi="Times New Roman" w:cs="Times New Roman"/>
          <w:sz w:val="24"/>
          <w:szCs w:val="24"/>
        </w:rPr>
      </w:pPr>
      <w:r w:rsidRPr="00FE6E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8B9DC" wp14:editId="598273A6">
            <wp:extent cx="5731510" cy="2829560"/>
            <wp:effectExtent l="0" t="0" r="2540" b="8890"/>
            <wp:docPr id="1296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9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58D4" w14:textId="77777777" w:rsidR="00350AB4" w:rsidRDefault="00350AB4" w:rsidP="000B7E48">
      <w:pPr>
        <w:rPr>
          <w:rFonts w:ascii="Times New Roman" w:hAnsi="Times New Roman" w:cs="Times New Roman"/>
          <w:sz w:val="24"/>
          <w:szCs w:val="24"/>
        </w:rPr>
      </w:pPr>
    </w:p>
    <w:p w14:paraId="7CEBBD40" w14:textId="77777777" w:rsidR="00350AB4" w:rsidRPr="00350AB4" w:rsidRDefault="00350AB4" w:rsidP="00350A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AB4">
        <w:rPr>
          <w:rFonts w:ascii="Times New Roman" w:hAnsi="Times New Roman" w:cs="Times New Roman"/>
          <w:b/>
          <w:bCs/>
          <w:sz w:val="24"/>
          <w:szCs w:val="24"/>
        </w:rPr>
        <w:t>Question 3</w:t>
      </w:r>
    </w:p>
    <w:p w14:paraId="078E89C9" w14:textId="7AC82EEA" w:rsidR="00350AB4" w:rsidRDefault="00350AB4" w:rsidP="00350AB4">
      <w:pPr>
        <w:rPr>
          <w:rFonts w:ascii="Times New Roman" w:hAnsi="Times New Roman" w:cs="Times New Roman"/>
          <w:sz w:val="24"/>
          <w:szCs w:val="24"/>
        </w:rPr>
      </w:pPr>
      <w:r w:rsidRPr="00350AB4">
        <w:rPr>
          <w:rFonts w:ascii="Times New Roman" w:hAnsi="Times New Roman" w:cs="Times New Roman"/>
          <w:sz w:val="24"/>
          <w:szCs w:val="24"/>
        </w:rPr>
        <w:t>What are the malware’s host-based indicators?</w:t>
      </w:r>
    </w:p>
    <w:p w14:paraId="4CAD06A8" w14:textId="693CAF47" w:rsidR="00255272" w:rsidRPr="001674B8" w:rsidRDefault="00255272" w:rsidP="00350A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74B8">
        <w:rPr>
          <w:rFonts w:ascii="Times New Roman" w:hAnsi="Times New Roman" w:cs="Times New Roman"/>
          <w:b/>
          <w:bCs/>
          <w:sz w:val="24"/>
          <w:szCs w:val="24"/>
        </w:rPr>
        <w:t>The host-based indicators for this malware is the file “practicalmalwareanalysis.log” presence on the system.</w:t>
      </w:r>
    </w:p>
    <w:p w14:paraId="705F0C07" w14:textId="7379FDB5" w:rsidR="00CF25A6" w:rsidRPr="00CF25A6" w:rsidRDefault="00CF25A6" w:rsidP="00CF25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25A6">
        <w:rPr>
          <w:rFonts w:ascii="Times New Roman" w:hAnsi="Times New Roman" w:cs="Times New Roman"/>
          <w:b/>
          <w:bCs/>
          <w:sz w:val="24"/>
          <w:szCs w:val="24"/>
        </w:rPr>
        <w:t>Question 4</w:t>
      </w:r>
    </w:p>
    <w:p w14:paraId="130B6927" w14:textId="095D5305" w:rsidR="00CF25A6" w:rsidRDefault="00CF25A6" w:rsidP="00CF25A6">
      <w:pPr>
        <w:rPr>
          <w:rFonts w:ascii="Times New Roman" w:hAnsi="Times New Roman" w:cs="Times New Roman"/>
          <w:sz w:val="24"/>
          <w:szCs w:val="24"/>
        </w:rPr>
      </w:pPr>
      <w:r w:rsidRPr="00CF25A6">
        <w:rPr>
          <w:rFonts w:ascii="Times New Roman" w:hAnsi="Times New Roman" w:cs="Times New Roman"/>
          <w:sz w:val="24"/>
          <w:szCs w:val="24"/>
        </w:rPr>
        <w:t>What is the purpose of this program?</w:t>
      </w:r>
    </w:p>
    <w:p w14:paraId="2D40DC86" w14:textId="44AB9655" w:rsidR="00B710C1" w:rsidRPr="001674B8" w:rsidRDefault="00B710C1" w:rsidP="00CF25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74B8">
        <w:rPr>
          <w:rFonts w:ascii="Times New Roman" w:hAnsi="Times New Roman" w:cs="Times New Roman"/>
          <w:b/>
          <w:bCs/>
          <w:sz w:val="24"/>
          <w:szCs w:val="24"/>
        </w:rPr>
        <w:t>The purpose of this program is to log all of the keystrokes from the keyboard and then save them into the log file.</w:t>
      </w:r>
    </w:p>
    <w:p w14:paraId="384C664F" w14:textId="77777777" w:rsidR="0033555C" w:rsidRDefault="0033555C" w:rsidP="00CF25A6">
      <w:pPr>
        <w:rPr>
          <w:rFonts w:ascii="Times New Roman" w:hAnsi="Times New Roman" w:cs="Times New Roman"/>
          <w:sz w:val="24"/>
          <w:szCs w:val="24"/>
        </w:rPr>
      </w:pPr>
    </w:p>
    <w:p w14:paraId="156C9199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693726DC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79A225C2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0A1D0C21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667C1AB8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77947951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770A42AD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073CCEA5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4869EC0E" w14:textId="77777777" w:rsidR="00C82AF1" w:rsidRDefault="00C82AF1" w:rsidP="00CF25A6">
      <w:pPr>
        <w:rPr>
          <w:rFonts w:ascii="Times New Roman" w:hAnsi="Times New Roman" w:cs="Times New Roman"/>
          <w:sz w:val="24"/>
          <w:szCs w:val="24"/>
        </w:rPr>
      </w:pPr>
    </w:p>
    <w:p w14:paraId="7B7FCF5F" w14:textId="77777777" w:rsidR="0033555C" w:rsidRPr="0033555C" w:rsidRDefault="0033555C" w:rsidP="00335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55C">
        <w:rPr>
          <w:rFonts w:ascii="Times New Roman" w:hAnsi="Times New Roman" w:cs="Times New Roman"/>
          <w:b/>
          <w:bCs/>
          <w:sz w:val="24"/>
          <w:szCs w:val="24"/>
        </w:rPr>
        <w:lastRenderedPageBreak/>
        <w:t>Lab 3-4</w:t>
      </w:r>
    </w:p>
    <w:p w14:paraId="413BC729" w14:textId="49660109" w:rsidR="0033555C" w:rsidRPr="0033555C" w:rsidRDefault="0033555C" w:rsidP="0033555C">
      <w:pPr>
        <w:rPr>
          <w:rFonts w:ascii="Times New Roman" w:hAnsi="Times New Roman" w:cs="Times New Roman"/>
          <w:sz w:val="24"/>
          <w:szCs w:val="24"/>
        </w:rPr>
      </w:pPr>
      <w:r w:rsidRPr="0033555C">
        <w:rPr>
          <w:rFonts w:ascii="Times New Roman" w:hAnsi="Times New Roman" w:cs="Times New Roman"/>
          <w:sz w:val="24"/>
          <w:szCs w:val="24"/>
        </w:rPr>
        <w:t>This lab uses the file Lab03-04.exe. Analyse this using basic dynamic analysis tools.</w:t>
      </w:r>
    </w:p>
    <w:p w14:paraId="2D5436DA" w14:textId="77777777" w:rsidR="0033555C" w:rsidRPr="0033555C" w:rsidRDefault="0033555C" w:rsidP="00335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55C">
        <w:rPr>
          <w:rFonts w:ascii="Times New Roman" w:hAnsi="Times New Roman" w:cs="Times New Roman"/>
          <w:b/>
          <w:bCs/>
          <w:sz w:val="24"/>
          <w:szCs w:val="24"/>
        </w:rPr>
        <w:t>Question 1</w:t>
      </w:r>
    </w:p>
    <w:p w14:paraId="5404B479" w14:textId="12C92390" w:rsidR="0033555C" w:rsidRDefault="0033555C" w:rsidP="0033555C">
      <w:pPr>
        <w:rPr>
          <w:rFonts w:ascii="Times New Roman" w:hAnsi="Times New Roman" w:cs="Times New Roman"/>
          <w:sz w:val="24"/>
          <w:szCs w:val="24"/>
        </w:rPr>
      </w:pPr>
      <w:r w:rsidRPr="0033555C">
        <w:rPr>
          <w:rFonts w:ascii="Times New Roman" w:hAnsi="Times New Roman" w:cs="Times New Roman"/>
          <w:sz w:val="24"/>
          <w:szCs w:val="24"/>
        </w:rPr>
        <w:t>What happens when you run this file?</w:t>
      </w:r>
    </w:p>
    <w:p w14:paraId="63C4ADAB" w14:textId="57DE9631" w:rsidR="00352B2C" w:rsidRDefault="008A4314" w:rsidP="0033555C">
      <w:pPr>
        <w:rPr>
          <w:rFonts w:ascii="Times New Roman" w:hAnsi="Times New Roman" w:cs="Times New Roman"/>
          <w:sz w:val="24"/>
          <w:szCs w:val="24"/>
        </w:rPr>
      </w:pPr>
      <w:r w:rsidRPr="008A43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34C0BA" wp14:editId="7CAA967F">
            <wp:extent cx="5731510" cy="3401695"/>
            <wp:effectExtent l="0" t="0" r="2540" b="8255"/>
            <wp:docPr id="16841245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510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D774" w14:textId="56C640F2" w:rsidR="007A2883" w:rsidRPr="008323E9" w:rsidRDefault="008A4314" w:rsidP="00352B2C">
      <w:pPr>
        <w:rPr>
          <w:rFonts w:ascii="Times New Roman" w:hAnsi="Times New Roman" w:cs="Times New Roman"/>
          <w:sz w:val="24"/>
          <w:szCs w:val="24"/>
        </w:rPr>
      </w:pPr>
      <w:r w:rsidRPr="008A4314">
        <w:rPr>
          <w:rFonts w:ascii="Times New Roman" w:hAnsi="Times New Roman" w:cs="Times New Roman"/>
          <w:sz w:val="24"/>
          <w:szCs w:val="24"/>
        </w:rPr>
        <w:t>When we run the file. Process is created which opens up the CMD and then deleted the original executable after making it execute and hide itself somewhere else.</w:t>
      </w:r>
    </w:p>
    <w:p w14:paraId="4CDAA0AD" w14:textId="623EF69D" w:rsidR="00352B2C" w:rsidRPr="00352B2C" w:rsidRDefault="00352B2C" w:rsidP="00352B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2B2C">
        <w:rPr>
          <w:rFonts w:ascii="Times New Roman" w:hAnsi="Times New Roman" w:cs="Times New Roman"/>
          <w:b/>
          <w:bCs/>
          <w:sz w:val="24"/>
          <w:szCs w:val="24"/>
        </w:rPr>
        <w:t>Question 2</w:t>
      </w:r>
    </w:p>
    <w:p w14:paraId="4C296350" w14:textId="7A52D839" w:rsidR="00352B2C" w:rsidRDefault="00352B2C" w:rsidP="00352B2C">
      <w:pPr>
        <w:rPr>
          <w:rFonts w:ascii="Times New Roman" w:hAnsi="Times New Roman" w:cs="Times New Roman"/>
          <w:sz w:val="24"/>
          <w:szCs w:val="24"/>
        </w:rPr>
      </w:pPr>
      <w:r w:rsidRPr="00352B2C">
        <w:rPr>
          <w:rFonts w:ascii="Times New Roman" w:hAnsi="Times New Roman" w:cs="Times New Roman"/>
          <w:sz w:val="24"/>
          <w:szCs w:val="24"/>
        </w:rPr>
        <w:t>What is causing the roadblock in dynamic analysis?</w:t>
      </w:r>
    </w:p>
    <w:p w14:paraId="4DEF2803" w14:textId="5120F9BB" w:rsidR="00FC43CF" w:rsidRDefault="00550DA4" w:rsidP="00352B2C">
      <w:pPr>
        <w:rPr>
          <w:rFonts w:ascii="Times New Roman" w:hAnsi="Times New Roman" w:cs="Times New Roman"/>
          <w:sz w:val="24"/>
          <w:szCs w:val="24"/>
        </w:rPr>
      </w:pPr>
      <w:r w:rsidRPr="00550DA4">
        <w:rPr>
          <w:rFonts w:ascii="Times New Roman" w:hAnsi="Times New Roman" w:cs="Times New Roman"/>
          <w:sz w:val="24"/>
          <w:szCs w:val="24"/>
        </w:rPr>
        <w:t>The executable is evasive and trying to evade itself by checking whether the system is VM or not. AV-Detection etc. Obviously this will make it difficult to observer the file via dynamic analysis.</w:t>
      </w:r>
      <w:r w:rsidR="00FC43CF" w:rsidRPr="00FC43CF">
        <w:rPr>
          <w:noProof/>
        </w:rPr>
        <w:t xml:space="preserve"> </w:t>
      </w:r>
      <w:r w:rsidR="00FC43CF" w:rsidRPr="00FC43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D2BF29" wp14:editId="3BAAF317">
            <wp:extent cx="5731510" cy="2146935"/>
            <wp:effectExtent l="0" t="0" r="2540" b="5715"/>
            <wp:docPr id="200888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821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9E31" w14:textId="77777777" w:rsidR="00C53187" w:rsidRDefault="00C53187" w:rsidP="00352B2C">
      <w:pPr>
        <w:rPr>
          <w:rFonts w:ascii="Times New Roman" w:hAnsi="Times New Roman" w:cs="Times New Roman"/>
          <w:sz w:val="24"/>
          <w:szCs w:val="24"/>
        </w:rPr>
      </w:pPr>
    </w:p>
    <w:p w14:paraId="740110CC" w14:textId="77777777" w:rsidR="00C53187" w:rsidRPr="000058A8" w:rsidRDefault="00C53187" w:rsidP="00C53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8A8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3</w:t>
      </w:r>
    </w:p>
    <w:p w14:paraId="5E27FED8" w14:textId="67EE6143" w:rsidR="00C53187" w:rsidRDefault="00C53187" w:rsidP="00C53187">
      <w:pPr>
        <w:rPr>
          <w:rFonts w:ascii="Times New Roman" w:hAnsi="Times New Roman" w:cs="Times New Roman"/>
          <w:sz w:val="24"/>
          <w:szCs w:val="24"/>
        </w:rPr>
      </w:pPr>
      <w:r w:rsidRPr="00C53187">
        <w:rPr>
          <w:rFonts w:ascii="Times New Roman" w:hAnsi="Times New Roman" w:cs="Times New Roman"/>
          <w:sz w:val="24"/>
          <w:szCs w:val="24"/>
        </w:rPr>
        <w:t>Are there other ways to run this program?</w:t>
      </w:r>
    </w:p>
    <w:p w14:paraId="390F848F" w14:textId="1CFF03AE" w:rsidR="00063E79" w:rsidRDefault="00063E79" w:rsidP="00C53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61A9">
        <w:rPr>
          <w:rFonts w:ascii="Times New Roman" w:hAnsi="Times New Roman" w:cs="Times New Roman"/>
          <w:b/>
          <w:bCs/>
          <w:sz w:val="24"/>
          <w:szCs w:val="24"/>
        </w:rPr>
        <w:t>The other ways can be to open this executable using  IDA pro where we can analyze it in a more efficient way.</w:t>
      </w:r>
    </w:p>
    <w:p w14:paraId="522A3DD6" w14:textId="09EEEF15" w:rsidR="00AF39BB" w:rsidRPr="005161A9" w:rsidRDefault="00AF39BB" w:rsidP="00C53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39B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56A237" wp14:editId="0246A10A">
            <wp:extent cx="5731510" cy="3136265"/>
            <wp:effectExtent l="0" t="0" r="2540" b="6985"/>
            <wp:docPr id="18404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25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9BB" w:rsidRPr="00516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95"/>
    <w:rsid w:val="000058A8"/>
    <w:rsid w:val="00063E79"/>
    <w:rsid w:val="000B337C"/>
    <w:rsid w:val="000B7E48"/>
    <w:rsid w:val="000E286E"/>
    <w:rsid w:val="001068D0"/>
    <w:rsid w:val="0011120B"/>
    <w:rsid w:val="001346BD"/>
    <w:rsid w:val="001557DE"/>
    <w:rsid w:val="001674B8"/>
    <w:rsid w:val="00194C07"/>
    <w:rsid w:val="001D61EC"/>
    <w:rsid w:val="00223FE9"/>
    <w:rsid w:val="00255272"/>
    <w:rsid w:val="002808A6"/>
    <w:rsid w:val="0030762E"/>
    <w:rsid w:val="003145F4"/>
    <w:rsid w:val="0033555C"/>
    <w:rsid w:val="00350AB4"/>
    <w:rsid w:val="00352B2C"/>
    <w:rsid w:val="00385F78"/>
    <w:rsid w:val="003D776B"/>
    <w:rsid w:val="00472649"/>
    <w:rsid w:val="004932F4"/>
    <w:rsid w:val="00495006"/>
    <w:rsid w:val="004C2A66"/>
    <w:rsid w:val="005161A9"/>
    <w:rsid w:val="00550DA4"/>
    <w:rsid w:val="00565CD6"/>
    <w:rsid w:val="00600053"/>
    <w:rsid w:val="006932C6"/>
    <w:rsid w:val="006A714B"/>
    <w:rsid w:val="006B36B6"/>
    <w:rsid w:val="00703D1B"/>
    <w:rsid w:val="00722EA2"/>
    <w:rsid w:val="007255AA"/>
    <w:rsid w:val="00752B2C"/>
    <w:rsid w:val="007A2883"/>
    <w:rsid w:val="007B21A9"/>
    <w:rsid w:val="007D1BCD"/>
    <w:rsid w:val="008323E9"/>
    <w:rsid w:val="00864AAD"/>
    <w:rsid w:val="008A2486"/>
    <w:rsid w:val="008A4314"/>
    <w:rsid w:val="008E2E81"/>
    <w:rsid w:val="009043DD"/>
    <w:rsid w:val="009C5E61"/>
    <w:rsid w:val="009D01DE"/>
    <w:rsid w:val="00A051B3"/>
    <w:rsid w:val="00A2503D"/>
    <w:rsid w:val="00A403BD"/>
    <w:rsid w:val="00AD75A0"/>
    <w:rsid w:val="00AF39BB"/>
    <w:rsid w:val="00B20224"/>
    <w:rsid w:val="00B24016"/>
    <w:rsid w:val="00B37AF2"/>
    <w:rsid w:val="00B710C1"/>
    <w:rsid w:val="00B941E5"/>
    <w:rsid w:val="00BA412A"/>
    <w:rsid w:val="00BE49B3"/>
    <w:rsid w:val="00C07149"/>
    <w:rsid w:val="00C14275"/>
    <w:rsid w:val="00C20F8D"/>
    <w:rsid w:val="00C53187"/>
    <w:rsid w:val="00C82AF1"/>
    <w:rsid w:val="00CA13AD"/>
    <w:rsid w:val="00CC64F1"/>
    <w:rsid w:val="00CF25A6"/>
    <w:rsid w:val="00D94D88"/>
    <w:rsid w:val="00D9786A"/>
    <w:rsid w:val="00E32B45"/>
    <w:rsid w:val="00E623C7"/>
    <w:rsid w:val="00EA1A15"/>
    <w:rsid w:val="00EA55ED"/>
    <w:rsid w:val="00EB4695"/>
    <w:rsid w:val="00F17A73"/>
    <w:rsid w:val="00F759E8"/>
    <w:rsid w:val="00F775DA"/>
    <w:rsid w:val="00FA559B"/>
    <w:rsid w:val="00FC1BD2"/>
    <w:rsid w:val="00FC43CF"/>
    <w:rsid w:val="00FD5EF8"/>
    <w:rsid w:val="00FE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4B0E9"/>
  <w15:chartTrackingRefBased/>
  <w15:docId w15:val="{7DA024D9-83A8-488F-9E63-218308D4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6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6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6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6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6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6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6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6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6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6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6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6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6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6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6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6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6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6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46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6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46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6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6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6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46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6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6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6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customXml" Target="ink/ink3.xml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19:53:40.180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3T19:53:38.104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0 24512,'2508'0'0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6:08:54.065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864 408 24575,'1'12'0,"1"0"0,0 0 0,1-1 0,0 1 0,1-1 0,0 0 0,11 20 0,-6-12 0,9 28 0,-14-33 0,2 5 0,-1 1 0,0 0 0,-2 0 0,2 27 0,-5-40 0,0 0 0,1 0 0,0-1 0,0 1 0,0-1 0,1 1 0,0-1 0,0 1 0,1-1 0,-1 0 0,1 0 0,1 0 0,-1-1 0,1 1 0,0-1 0,0 0 0,1 0 0,9 9 0,66 46 0,77 77 0,-27-14 0,-96-91 0,-23-20 0,0-2 0,1 1 0,0-1 0,19 10 0,43 27 0,-47-29 0,1-1 0,32 14 0,-42-24 0,2-1 0,35 7 0,16 4 0,224 75 0,-163-49 0,-44-18 0,-37-12 0,195 45 0,-194-51 0,0-3 0,1-1 0,53-6 0,-16 1 0,103 3 0,143-3 0,-285-4 0,0-2 0,-1-3 0,79-27 0,-18 6 0,-79 24 0,95-31 0,-113 34 0,0-2 0,-1 1 0,0-2 0,0 0 0,0 0 0,19-19 0,90-91 0,-114 110 0,-1 0 0,-1-1 0,1 0 0,-1 0 0,-1 0 0,1-1 0,-2 1 0,1-1 0,-1 0 0,2-11 0,21-40 0,-19 45 0,0-1 0,9-31 0,-10 9 0,-1 0 0,-2-1 0,-1 0 0,-4-43 0,2 37 0,0 20 0,-4-48 0,2 66 0,0 0 0,-1 1 0,0-1 0,0 1 0,-1 0 0,0-1 0,0 1 0,-1 0 0,0 1 0,-7-11 0,-9-6 0,-1 0 0,-1 1 0,0 2 0,-2 0 0,0 2 0,-2 0 0,0 2 0,-44-21 0,51 28 0,-324-131 0,279 119 0,-24-10 0,-1 4 0,-112-18 0,97 29 0,-205-25 0,255 32 0,-60-17 0,69 15 0,0 1 0,-60-5 0,-211 13 0,155 4 0,117-1 0,-1 1 0,1 3 0,0 1 0,0 3 0,1 1 0,-81 30 0,-95 40 0,170-63 0,38-14 0,-1 1 0,1 0 0,0 1 0,0 0 0,-16 10 0,19-10 0,-1 0 0,-1 0 0,1-1 0,-1 0 0,1-1 0,-12 3 0,8-3 0,1 1 0,0 0 0,-15 8 0,27-12 0,-41 23 0,-60 23 0,93-42-124,0 1 0,0-1 0,1 2 0,-1-1 0,1 1 0,1 0-1,-1 0 1,1 1 0,0 0 0,-8 11 0</inkml:trace>
  <inkml:trace contextRef="#ctx0" brushRef="#br0" timeOffset="1190.25">0 1291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424</Words>
  <Characters>2419</Characters>
  <Application>Microsoft Office Word</Application>
  <DocSecurity>0</DocSecurity>
  <Lines>20</Lines>
  <Paragraphs>5</Paragraphs>
  <ScaleCrop>false</ScaleCrop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Kipruto</dc:creator>
  <cp:keywords/>
  <dc:description/>
  <cp:lastModifiedBy>Isaac</cp:lastModifiedBy>
  <cp:revision>70</cp:revision>
  <dcterms:created xsi:type="dcterms:W3CDTF">2024-10-03T15:29:00Z</dcterms:created>
  <dcterms:modified xsi:type="dcterms:W3CDTF">2024-10-04T06:10:00Z</dcterms:modified>
</cp:coreProperties>
</file>