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CB85A" w14:textId="18BC6B93" w:rsidR="00967471" w:rsidRDefault="000969BE">
      <w:pPr>
        <w:spacing w:after="298"/>
        <w:ind w:left="1218"/>
        <w:jc w:val="center"/>
      </w:pPr>
      <w:r>
        <w:rPr>
          <w:rFonts w:ascii="Times New Roman" w:eastAsia="Times New Roman" w:hAnsi="Times New Roman" w:cs="Times New Roman"/>
          <w:sz w:val="36"/>
        </w:rPr>
        <w:t>Node.js uma resposta as necessidades de aplicações escaláveis</w:t>
      </w:r>
      <w:r w:rsidR="00A83493">
        <w:rPr>
          <w:rFonts w:ascii="Times New Roman" w:eastAsia="Times New Roman" w:hAnsi="Times New Roman" w:cs="Times New Roman"/>
          <w:sz w:val="36"/>
        </w:rPr>
        <w:t>nodejs</w:t>
      </w:r>
      <w:bookmarkStart w:id="0" w:name="_GoBack"/>
      <w:bookmarkEnd w:id="0"/>
    </w:p>
    <w:p w14:paraId="76994888" w14:textId="77777777" w:rsidR="00967471" w:rsidRDefault="00FE0C85">
      <w:pPr>
        <w:spacing w:after="62"/>
        <w:ind w:left="122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Onezino Gabriel Moreira</w:t>
      </w:r>
    </w:p>
    <w:p w14:paraId="71808290" w14:textId="77777777" w:rsidR="00967471" w:rsidRDefault="00A83493">
      <w:pPr>
        <w:spacing w:after="0"/>
        <w:ind w:left="1222"/>
        <w:jc w:val="center"/>
      </w:pPr>
      <w:r>
        <w:rPr>
          <w:rFonts w:ascii="Times New Roman" w:eastAsia="Times New Roman" w:hAnsi="Times New Roman" w:cs="Times New Roman"/>
          <w:sz w:val="24"/>
        </w:rPr>
        <w:t>Universidade Federal de Sergipe (UFS)</w:t>
      </w:r>
    </w:p>
    <w:p w14:paraId="6A1DC393" w14:textId="77777777" w:rsidR="00967471" w:rsidRDefault="00A83493">
      <w:pPr>
        <w:spacing w:after="0" w:line="264" w:lineRule="auto"/>
        <w:ind w:left="2380" w:hanging="10"/>
      </w:pPr>
      <w:r>
        <w:rPr>
          <w:rFonts w:ascii="Times New Roman" w:eastAsia="Times New Roman" w:hAnsi="Times New Roman" w:cs="Times New Roman"/>
          <w:sz w:val="24"/>
        </w:rPr>
        <w:t>Cidade Universitária Prof. José Aloísio de Campos</w:t>
      </w:r>
    </w:p>
    <w:p w14:paraId="12E4C296" w14:textId="77777777" w:rsidR="00967471" w:rsidRDefault="00A83493">
      <w:pPr>
        <w:spacing w:after="334" w:line="264" w:lineRule="auto"/>
        <w:ind w:left="4054" w:hanging="2832"/>
      </w:pPr>
      <w:r>
        <w:rPr>
          <w:rFonts w:ascii="Times New Roman" w:eastAsia="Times New Roman" w:hAnsi="Times New Roman" w:cs="Times New Roman"/>
          <w:sz w:val="24"/>
        </w:rPr>
        <w:t>Avenida Marechal Rondon, S/N, Jardim Rosa Elze, São Cristóvão, Sergipe CEP 49100-000</w:t>
      </w:r>
    </w:p>
    <w:p w14:paraId="6D09A259" w14:textId="77777777" w:rsidR="00967471" w:rsidRDefault="00A83493">
      <w:pPr>
        <w:spacing w:after="5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RESUMO</w:t>
      </w:r>
    </w:p>
    <w:p w14:paraId="25A61078" w14:textId="77777777" w:rsidR="00967471" w:rsidRDefault="00FE0C85">
      <w:pPr>
        <w:spacing w:after="56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Node.js é uma plataforma para desenvolvimento de aplicações de rede escalável, utilizando orientações a eventos e E/S não bloqueantes. </w:t>
      </w:r>
      <w:r w:rsidR="003A363F">
        <w:rPr>
          <w:rFonts w:ascii="Times New Roman" w:eastAsia="Times New Roman" w:hAnsi="Times New Roman" w:cs="Times New Roman"/>
          <w:sz w:val="24"/>
        </w:rPr>
        <w:t xml:space="preserve">Será tratado da introdução a tecnologia, os paradigmas da orientação a evento, </w:t>
      </w:r>
      <w:r w:rsidR="00F15912">
        <w:rPr>
          <w:rFonts w:ascii="Times New Roman" w:eastAsia="Times New Roman" w:hAnsi="Times New Roman" w:cs="Times New Roman"/>
          <w:sz w:val="24"/>
        </w:rPr>
        <w:t>programação funcional para resposta a eventos</w:t>
      </w:r>
      <w:r w:rsidR="003A363F">
        <w:rPr>
          <w:rFonts w:ascii="Times New Roman" w:eastAsia="Times New Roman" w:hAnsi="Times New Roman" w:cs="Times New Roman"/>
          <w:sz w:val="24"/>
        </w:rPr>
        <w:t>, e E/S não bloqueantes.</w:t>
      </w:r>
    </w:p>
    <w:p w14:paraId="6ED280DE" w14:textId="77777777" w:rsidR="00967471" w:rsidRDefault="00A83493">
      <w:pPr>
        <w:spacing w:after="41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Palavras-chave: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A363F">
        <w:rPr>
          <w:rFonts w:ascii="Times New Roman" w:eastAsia="Times New Roman" w:hAnsi="Times New Roman" w:cs="Times New Roman"/>
          <w:sz w:val="24"/>
        </w:rPr>
        <w:t>Node.js, Javascript, Orientação a eventos, Programação funcional</w:t>
      </w:r>
      <w:r w:rsidR="00F15912">
        <w:rPr>
          <w:rFonts w:ascii="Times New Roman" w:eastAsia="Times New Roman" w:hAnsi="Times New Roman" w:cs="Times New Roman"/>
          <w:sz w:val="24"/>
        </w:rPr>
        <w:t>, E/S não bloqueante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CA6A41C" w14:textId="77777777" w:rsidR="00967471" w:rsidRDefault="00A83493">
      <w:pPr>
        <w:spacing w:after="5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DESCRIÇÃO</w:t>
      </w:r>
    </w:p>
    <w:p w14:paraId="3FF28988" w14:textId="77777777" w:rsidR="000969BE" w:rsidRDefault="000969BE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</w:p>
    <w:p w14:paraId="56930B8F" w14:textId="77777777" w:rsidR="00F15912" w:rsidRDefault="00F15912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Node.js é uma plataforma para desenvolvimento de aplicações em rede que utiliza o motor V8, mesmo utilizando para execução javascript do programa google chrome, como engine de execução e com a implementação em baixo nível das funções de I/O não bloqueantes.</w:t>
      </w:r>
    </w:p>
    <w:p w14:paraId="622F4F07" w14:textId="77777777" w:rsidR="00F15912" w:rsidRDefault="00F15912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plataforma é uma ótima alternativa para quem necessita desenvolver aplicações escaláveis e leves pois a execução não </w:t>
      </w:r>
      <w:r w:rsidR="00C47A1F">
        <w:rPr>
          <w:rFonts w:ascii="Times New Roman" w:eastAsia="Times New Roman" w:hAnsi="Times New Roman" w:cs="Times New Roman"/>
          <w:sz w:val="24"/>
        </w:rPr>
        <w:t>a resposta a eventos não bloqueantes não tem o peso da troca de contexto na execução multi-threads podendo atingir maior número de resposta a requisições por segundo.</w:t>
      </w:r>
    </w:p>
    <w:p w14:paraId="4BF7B6D4" w14:textId="77777777" w:rsidR="00C47A1F" w:rsidRDefault="00C47A1F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node.js utiliza a linguagem javascript para desenvolvimento de aplicações. O paradigma orientado a eventos já existe a anos no mercado porém é necessário um conhecimento melhor sobre o paradigma pois a resposta a eventos de I/O não bloqueantes fazem necessário o domínio dele.</w:t>
      </w:r>
    </w:p>
    <w:p w14:paraId="792DC372" w14:textId="77777777" w:rsidR="00C47A1F" w:rsidRDefault="00C47A1F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linguagem javascript tem elementos da programação funcional, principalmente funções de ordem superior, facilitando o tratamento de resposta a eventos, porém essas características trazem seus desafios e é interessante ter isso em mente quando se está desenvolvendo.</w:t>
      </w:r>
    </w:p>
    <w:p w14:paraId="6BAFE3D9" w14:textId="77777777" w:rsidR="000969BE" w:rsidRDefault="000969BE" w:rsidP="00F15912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</w:p>
    <w:p w14:paraId="55C4EA5A" w14:textId="77777777" w:rsidR="000969BE" w:rsidRDefault="000969BE" w:rsidP="000969BE">
      <w:pPr>
        <w:spacing w:after="6694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E5F5589" w14:textId="77777777" w:rsidR="000969BE" w:rsidRPr="000969BE" w:rsidRDefault="00A83493" w:rsidP="000969BE">
      <w:pPr>
        <w:spacing w:after="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969BE">
        <w:rPr>
          <w:rFonts w:ascii="Times New Roman" w:eastAsia="Times New Roman" w:hAnsi="Times New Roman" w:cs="Times New Roman"/>
          <w:b/>
          <w:sz w:val="24"/>
        </w:rPr>
        <w:t>METODOLOGIA</w:t>
      </w:r>
    </w:p>
    <w:p w14:paraId="2A61569E" w14:textId="77777777" w:rsidR="000969BE" w:rsidRDefault="000969BE" w:rsidP="000969BE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</w:p>
    <w:p w14:paraId="7344A9F6" w14:textId="77777777" w:rsidR="000969BE" w:rsidRDefault="000969BE" w:rsidP="000969BE">
      <w:pPr>
        <w:spacing w:after="56" w:line="264" w:lineRule="auto"/>
        <w:ind w:left="-5" w:firstLine="7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Utilização de powerpoint para apresentação do conteúdo.</w:t>
      </w:r>
    </w:p>
    <w:p w14:paraId="2C3935E8" w14:textId="77777777" w:rsidR="000969BE" w:rsidRPr="000969BE" w:rsidRDefault="000969BE" w:rsidP="000969BE">
      <w:pPr>
        <w:spacing w:after="6694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9D5E2B8" w14:textId="77777777" w:rsidR="00967471" w:rsidRDefault="00A83493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Contato: </w:t>
      </w:r>
      <w:r w:rsidR="000969BE">
        <w:rPr>
          <w:rFonts w:ascii="Times New Roman" w:eastAsia="Times New Roman" w:hAnsi="Times New Roman" w:cs="Times New Roman"/>
          <w:sz w:val="24"/>
        </w:rPr>
        <w:t>Onezino Gabriel Moreira (zinogabriel@gmail.com)</w:t>
      </w:r>
    </w:p>
    <w:p w14:paraId="0D6773BB" w14:textId="77777777" w:rsidR="00967471" w:rsidRDefault="00A83493">
      <w:pPr>
        <w:spacing w:after="56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Curriculum lattes:</w:t>
      </w:r>
      <w:r w:rsidR="000969BE">
        <w:rPr>
          <w:rFonts w:ascii="Times New Roman" w:eastAsia="Times New Roman" w:hAnsi="Times New Roman" w:cs="Times New Roman"/>
          <w:sz w:val="24"/>
        </w:rPr>
        <w:t xml:space="preserve"> </w:t>
      </w:r>
      <w:r w:rsidR="000969BE" w:rsidRPr="000969BE">
        <w:rPr>
          <w:rFonts w:ascii="Times New Roman" w:eastAsia="Times New Roman" w:hAnsi="Times New Roman" w:cs="Times New Roman"/>
          <w:sz w:val="24"/>
        </w:rPr>
        <w:t>http://lattes.cnpq.br/4222879063288919</w:t>
      </w:r>
    </w:p>
    <w:sectPr w:rsidR="00967471">
      <w:pgSz w:w="11900" w:h="16840"/>
      <w:pgMar w:top="1440" w:right="234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71"/>
    <w:rsid w:val="000969BE"/>
    <w:rsid w:val="003A363F"/>
    <w:rsid w:val="00967471"/>
    <w:rsid w:val="00A83493"/>
    <w:rsid w:val="00C47A1F"/>
    <w:rsid w:val="00F15912"/>
    <w:rsid w:val="00FE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200B"/>
  <w15:docId w15:val="{521AC76B-59D0-4EAE-818A-EC53555A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 uma resposta as necessidades de aplicações escaláveis</dc:title>
  <dc:subject/>
  <dc:creator>Onezino Gabriel Moreira</dc:creator>
  <cp:keywords/>
  <dc:description>submissão de palestra para secomp 2013</dc:description>
  <cp:lastModifiedBy>Onezino Gabriel Moreira</cp:lastModifiedBy>
  <cp:revision>3</cp:revision>
  <dcterms:created xsi:type="dcterms:W3CDTF">2013-10-16T15:46:00Z</dcterms:created>
  <dcterms:modified xsi:type="dcterms:W3CDTF">2013-10-16T15:47:00Z</dcterms:modified>
</cp:coreProperties>
</file>