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67" w:rsidRPr="007C4267" w:rsidRDefault="007C4267" w:rsidP="007C42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b/>
          <w:bCs/>
          <w:color w:val="1C4587"/>
          <w:sz w:val="36"/>
          <w:szCs w:val="36"/>
        </w:rPr>
        <w:t xml:space="preserve">Hướng Dẫn Cài Đặt Vedor ACL Vào Laravel 5.3 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b/>
          <w:bCs/>
          <w:color w:val="1C4587"/>
          <w:sz w:val="30"/>
          <w:szCs w:val="30"/>
        </w:rPr>
        <w:t xml:space="preserve">Bước 1: Tài liệu gốc </w:t>
      </w:r>
    </w:p>
    <w:p w:rsidR="007C4267" w:rsidRPr="007C4267" w:rsidRDefault="007C4267" w:rsidP="00504D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Link tài liệu hướng dẫn </w:t>
      </w:r>
      <w:hyperlink r:id="rId5" w:history="1">
        <w:r w:rsidRPr="007C4267">
          <w:rPr>
            <w:rFonts w:ascii="Times New Roman" w:eastAsia="Times New Roman" w:hAnsi="Times New Roman" w:cs="Times New Roman"/>
            <w:color w:val="1155CC"/>
            <w:u w:val="single"/>
          </w:rPr>
          <w:t>https://github.com/intrip/laravel-authentication-acl</w:t>
        </w:r>
      </w:hyperlink>
    </w:p>
    <w:p w:rsidR="007C4267" w:rsidRPr="007C4267" w:rsidRDefault="007C4267" w:rsidP="007C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  <w:t xml:space="preserve">Bước 2: Vào file </w:t>
      </w:r>
      <w:r w:rsidRPr="007C4267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>composer.json gõ lệnh sau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7C4267" w:rsidRDefault="007C4267" w:rsidP="00504DB8">
      <w:pPr>
        <w:spacing w:after="240" w:line="240" w:lineRule="auto"/>
        <w:ind w:firstLine="720"/>
        <w:rPr>
          <w:rFonts w:ascii="Times New Roman" w:eastAsia="Times New Roman" w:hAnsi="Times New Roman" w:cs="Times New Roman"/>
          <w:b/>
          <w:i/>
          <w:iCs/>
          <w:color w:val="333333"/>
          <w:szCs w:val="20"/>
          <w:shd w:val="clear" w:color="auto" w:fill="F7F7F7"/>
        </w:rPr>
      </w:pPr>
      <w:r w:rsidRPr="007C4267">
        <w:rPr>
          <w:rFonts w:ascii="Times New Roman" w:eastAsia="Times New Roman" w:hAnsi="Times New Roman" w:cs="Times New Roman"/>
          <w:b/>
          <w:i/>
          <w:iCs/>
          <w:color w:val="333333"/>
          <w:szCs w:val="20"/>
          <w:shd w:val="clear" w:color="auto" w:fill="F7F7F7"/>
        </w:rPr>
        <w:t>"jacopo/laravel-authentication-acl": "1.3.*"</w:t>
      </w:r>
    </w:p>
    <w:p w:rsidR="00AA007C" w:rsidRPr="00AA007C" w:rsidRDefault="00AA007C" w:rsidP="007C4267">
      <w:pPr>
        <w:spacing w:after="240" w:line="240" w:lineRule="auto"/>
        <w:rPr>
          <w:rFonts w:ascii="Times New Roman" w:eastAsia="Times New Roman" w:hAnsi="Times New Roman" w:cs="Times New Roman"/>
          <w:b/>
          <w:i/>
          <w:iCs/>
          <w:color w:val="333333"/>
          <w:szCs w:val="20"/>
          <w:shd w:val="clear" w:color="auto" w:fill="F7F7F7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>Bước 3: Gõ lệnh composer update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504D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Chú ý phân biệt: composer update vs composer install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504DB8" w:rsidP="00504D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7C4267" w:rsidRPr="007C426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https://adamcod.es/2013/03/07/composer-install-vs-composer-update.html</w:t>
        </w:r>
      </w:hyperlink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Bước 4: Cấu hình đường dẫn file </w:t>
      </w:r>
      <w:r w:rsidRPr="007C4267"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  <w:t>config/app.php</w:t>
      </w:r>
    </w:p>
    <w:p w:rsidR="007C4267" w:rsidRPr="00AA007C" w:rsidRDefault="007C4267" w:rsidP="00504DB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Tại mục providers thêm</w:t>
      </w:r>
      <w:r w:rsidR="00AA007C"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:</w:t>
      </w:r>
    </w:p>
    <w:p w:rsidR="007C4267" w:rsidRPr="00AA007C" w:rsidRDefault="007C4267" w:rsidP="00504DB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'LaravelAcl\Authentication\AuthenticationServiceProvider'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>Bước 5: Cấu hình database tương thích với hệ thống</w:t>
      </w:r>
    </w:p>
    <w:p w:rsidR="007C4267" w:rsidRPr="00AA007C" w:rsidRDefault="007C4267" w:rsidP="00504DB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Chú ý cấu hình trong file .env và database.php</w:t>
      </w:r>
    </w:p>
    <w:p w:rsidR="007C4267" w:rsidRPr="00AA007C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C4267" w:rsidRPr="00AA007C" w:rsidRDefault="007C4267" w:rsidP="00504DB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0"/>
          <w:shd w:val="clear" w:color="auto" w:fill="FFFFFF"/>
        </w:rPr>
        <w:t>php artisan authentication:install</w:t>
      </w:r>
    </w:p>
    <w:p w:rsidR="007C4267" w:rsidRPr="00AA007C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Bước 6: </w:t>
      </w:r>
      <w:r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>C</w:t>
      </w: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ấu hình trong file </w:t>
      </w:r>
      <w:r w:rsidRPr="007C4267"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  <w:t>app/Http/Kernel.php</w:t>
      </w:r>
    </w:p>
    <w:p w:rsidR="007C4267" w:rsidRPr="00AA007C" w:rsidRDefault="007C4267" w:rsidP="00504D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Thêm vào trong mảng  $routeMiddleware</w:t>
      </w:r>
    </w:p>
    <w:p w:rsidR="007C4267" w:rsidRPr="00AA007C" w:rsidRDefault="007C4267" w:rsidP="00504D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'admin_logged' =&gt; \LaravelAcl\Http\Middleware\AdminLogged::class, 'logged' =&gt; \LaravelAcl\Http\Middleware\Logged::class, 'can_see' =&gt; \LaravelAcl\Http\Middleware\CanSee::class, 'has_perm' =&gt; \LaravelAcl\Http\Middleware\HasPerm::class</w:t>
      </w:r>
    </w:p>
    <w:p w:rsidR="007C4267" w:rsidRPr="007C4267" w:rsidRDefault="007C4267" w:rsidP="007C42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>Bước 7: php artisan authentication:install</w:t>
      </w:r>
    </w:p>
    <w:p w:rsidR="00201F30" w:rsidRPr="007C4267" w:rsidRDefault="00201F30">
      <w:pPr>
        <w:rPr>
          <w:rFonts w:ascii="Times New Roman" w:hAnsi="Times New Roman" w:cs="Times New Roman"/>
        </w:rPr>
      </w:pPr>
    </w:p>
    <w:sectPr w:rsidR="00201F30" w:rsidRPr="007C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96"/>
    <w:rsid w:val="00201F30"/>
    <w:rsid w:val="00504DB8"/>
    <w:rsid w:val="007C4267"/>
    <w:rsid w:val="00AA007C"/>
    <w:rsid w:val="00FB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42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4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damcod.es/2013/03/07/composer-install-vs-composer-update.html" TargetMode="External"/><Relationship Id="rId5" Type="http://schemas.openxmlformats.org/officeDocument/2006/relationships/hyperlink" Target="https://github.com/intrip/laravel-authentication-a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Tan Nhan</dc:creator>
  <cp:keywords/>
  <dc:description/>
  <cp:lastModifiedBy>Vo Tan Nhan</cp:lastModifiedBy>
  <cp:revision>4</cp:revision>
  <dcterms:created xsi:type="dcterms:W3CDTF">2017-02-17T02:47:00Z</dcterms:created>
  <dcterms:modified xsi:type="dcterms:W3CDTF">2017-02-17T07:45:00Z</dcterms:modified>
</cp:coreProperties>
</file>