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6740B" w14:textId="2BC37158" w:rsidR="00603FC6" w:rsidRPr="00F05730" w:rsidRDefault="00F05730" w:rsidP="00F05730">
      <w:pPr>
        <w:rPr>
          <w:b/>
          <w:bCs/>
          <w:color w:val="FF0000"/>
          <w:sz w:val="32"/>
          <w:szCs w:val="24"/>
        </w:rPr>
      </w:pPr>
      <w:r w:rsidRPr="00F05730">
        <w:rPr>
          <w:b/>
          <w:bCs/>
          <w:color w:val="FF0000"/>
          <w:sz w:val="32"/>
          <w:szCs w:val="24"/>
        </w:rPr>
        <w:t>HOMEWORK 1:</w:t>
      </w:r>
    </w:p>
    <w:p w14:paraId="03E01996" w14:textId="013D8A6A" w:rsidR="00F05730" w:rsidRDefault="00921226" w:rsidP="00F05730">
      <w:r>
        <w:rPr>
          <w:noProof/>
        </w:rPr>
        <w:drawing>
          <wp:inline distT="0" distB="0" distL="0" distR="0" wp14:anchorId="30F3AA7F" wp14:editId="39F4F731">
            <wp:extent cx="5943600" cy="20370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6E94" w14:textId="77777777" w:rsidR="00291E25" w:rsidRDefault="00291E25" w:rsidP="00F05730"/>
    <w:p w14:paraId="0D568A0B" w14:textId="17D8AC58" w:rsidR="00921226" w:rsidRDefault="00921226" w:rsidP="00F05730">
      <w:r>
        <w:t>Logic diagram for this circuit:</w:t>
      </w:r>
    </w:p>
    <w:p w14:paraId="056A0659" w14:textId="062BC8AA" w:rsidR="00100EED" w:rsidRDefault="00291E25" w:rsidP="00F05730">
      <w:r>
        <w:rPr>
          <w:noProof/>
        </w:rPr>
        <w:drawing>
          <wp:inline distT="0" distB="0" distL="0" distR="0" wp14:anchorId="58BDDF46" wp14:editId="2ADF40F2">
            <wp:extent cx="5943600" cy="2082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354C" w14:textId="77777777" w:rsidR="00291E25" w:rsidRDefault="00291E25" w:rsidP="00F05730"/>
    <w:p w14:paraId="570B094E" w14:textId="77777777" w:rsidR="00291E25" w:rsidRDefault="00291E25" w:rsidP="00F05730"/>
    <w:p w14:paraId="4C9A9994" w14:textId="77777777" w:rsidR="00291E25" w:rsidRDefault="00291E25" w:rsidP="00F05730"/>
    <w:p w14:paraId="1A164E49" w14:textId="77777777" w:rsidR="00291E25" w:rsidRDefault="00291E25" w:rsidP="00F05730"/>
    <w:p w14:paraId="19AFE1D6" w14:textId="77777777" w:rsidR="00291E25" w:rsidRDefault="00291E25" w:rsidP="00F05730"/>
    <w:p w14:paraId="07185E7D" w14:textId="77777777" w:rsidR="00291E25" w:rsidRDefault="00291E25" w:rsidP="00F05730"/>
    <w:p w14:paraId="5092845A" w14:textId="77777777" w:rsidR="00291E25" w:rsidRDefault="00291E25" w:rsidP="00F05730"/>
    <w:p w14:paraId="49AEBC04" w14:textId="77777777" w:rsidR="00291E25" w:rsidRDefault="00291E25" w:rsidP="00F05730"/>
    <w:p w14:paraId="0C60D98D" w14:textId="77777777" w:rsidR="00291E25" w:rsidRDefault="00291E25" w:rsidP="00F05730"/>
    <w:p w14:paraId="73131781" w14:textId="4F6FBADF" w:rsidR="00921226" w:rsidRDefault="00921226" w:rsidP="00F05730">
      <w:r>
        <w:lastRenderedPageBreak/>
        <w:t>RTL code base on Logic diagram:</w:t>
      </w:r>
    </w:p>
    <w:p w14:paraId="6FFDD2CF" w14:textId="7B12B5E3" w:rsidR="00921226" w:rsidRDefault="00956CBD" w:rsidP="00F05730">
      <w:r>
        <w:rPr>
          <w:noProof/>
        </w:rPr>
        <w:drawing>
          <wp:inline distT="0" distB="0" distL="0" distR="0" wp14:anchorId="3CA64B21" wp14:editId="270B65E9">
            <wp:extent cx="4638040" cy="3724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715" cy="373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708B" w14:textId="58B695D4" w:rsidR="00956CBD" w:rsidRDefault="00956CBD" w:rsidP="00F05730">
      <w:r>
        <w:rPr>
          <w:noProof/>
        </w:rPr>
        <w:drawing>
          <wp:inline distT="0" distB="0" distL="0" distR="0" wp14:anchorId="18DFB606" wp14:editId="05606155">
            <wp:extent cx="5943600" cy="39389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287AF" w14:textId="6E4F91E6" w:rsidR="00291E25" w:rsidRPr="00F05730" w:rsidRDefault="00291E25" w:rsidP="00291E25">
      <w:pPr>
        <w:rPr>
          <w:b/>
          <w:bCs/>
          <w:color w:val="FF0000"/>
          <w:sz w:val="32"/>
          <w:szCs w:val="24"/>
        </w:rPr>
      </w:pPr>
      <w:r w:rsidRPr="00F05730">
        <w:rPr>
          <w:b/>
          <w:bCs/>
          <w:color w:val="FF0000"/>
          <w:sz w:val="32"/>
          <w:szCs w:val="24"/>
        </w:rPr>
        <w:lastRenderedPageBreak/>
        <w:t xml:space="preserve">HOMEWORK </w:t>
      </w:r>
      <w:r>
        <w:rPr>
          <w:b/>
          <w:bCs/>
          <w:color w:val="FF0000"/>
          <w:sz w:val="32"/>
          <w:szCs w:val="24"/>
        </w:rPr>
        <w:t>2</w:t>
      </w:r>
      <w:r w:rsidRPr="00F05730">
        <w:rPr>
          <w:b/>
          <w:bCs/>
          <w:color w:val="FF0000"/>
          <w:sz w:val="32"/>
          <w:szCs w:val="24"/>
        </w:rPr>
        <w:t>:</w:t>
      </w:r>
    </w:p>
    <w:p w14:paraId="6F9EC759" w14:textId="3B00A8BA" w:rsidR="00291E25" w:rsidRDefault="00DA04B2" w:rsidP="00F05730">
      <w:r>
        <w:rPr>
          <w:noProof/>
        </w:rPr>
        <w:drawing>
          <wp:inline distT="0" distB="0" distL="0" distR="0" wp14:anchorId="1E9021E8" wp14:editId="5C3C7FC9">
            <wp:extent cx="4427525" cy="14192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55" cy="14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E4E3" w14:textId="77777777" w:rsidR="00DA04B2" w:rsidRDefault="00DA04B2" w:rsidP="00DA04B2">
      <w:r>
        <w:t>Logic diagram for this circuit:</w:t>
      </w:r>
    </w:p>
    <w:p w14:paraId="2355B08D" w14:textId="0EA4536E" w:rsidR="00DA04B2" w:rsidRDefault="00301F26" w:rsidP="00F05730">
      <w:r>
        <w:rPr>
          <w:noProof/>
        </w:rPr>
        <w:drawing>
          <wp:inline distT="0" distB="0" distL="0" distR="0" wp14:anchorId="51214EA5" wp14:editId="2E32BC18">
            <wp:extent cx="5943600" cy="1905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F85F" w14:textId="77777777" w:rsidR="00DA04B2" w:rsidRDefault="00DA04B2" w:rsidP="00DA04B2">
      <w:r>
        <w:t>RTL code base on Logic diagram:</w:t>
      </w:r>
    </w:p>
    <w:p w14:paraId="630880F5" w14:textId="47D6D34A" w:rsidR="00DA04B2" w:rsidRDefault="00735A4C" w:rsidP="00F05730">
      <w:r>
        <w:rPr>
          <w:noProof/>
        </w:rPr>
        <w:drawing>
          <wp:inline distT="0" distB="0" distL="0" distR="0" wp14:anchorId="7AE96DD5" wp14:editId="2FE1F218">
            <wp:extent cx="6000750" cy="36055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974" cy="361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487FD" w14:textId="7242D0B8" w:rsidR="00735A4C" w:rsidRDefault="00735A4C" w:rsidP="00F05730">
      <w:r>
        <w:rPr>
          <w:noProof/>
        </w:rPr>
        <w:lastRenderedPageBreak/>
        <w:drawing>
          <wp:inline distT="0" distB="0" distL="0" distR="0" wp14:anchorId="084E090D" wp14:editId="0588947A">
            <wp:extent cx="5553850" cy="6249272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5594" w14:textId="77777777" w:rsidR="00301F26" w:rsidRDefault="00301F26" w:rsidP="00F05730"/>
    <w:p w14:paraId="18BCA2C8" w14:textId="77777777" w:rsidR="00301F26" w:rsidRDefault="00301F26" w:rsidP="00F05730"/>
    <w:p w14:paraId="60D78998" w14:textId="77777777" w:rsidR="00301F26" w:rsidRDefault="00301F26" w:rsidP="00F05730"/>
    <w:p w14:paraId="23B5E30F" w14:textId="77777777" w:rsidR="00301F26" w:rsidRDefault="00301F26" w:rsidP="00F05730"/>
    <w:p w14:paraId="5AD5EDE4" w14:textId="77777777" w:rsidR="00301F26" w:rsidRDefault="00301F26" w:rsidP="00F05730"/>
    <w:p w14:paraId="30CC652A" w14:textId="77777777" w:rsidR="00301F26" w:rsidRDefault="00301F26" w:rsidP="00F05730"/>
    <w:p w14:paraId="5F267256" w14:textId="6AE365FC" w:rsidR="00DA04B2" w:rsidRDefault="00DA04B2" w:rsidP="00F05730">
      <w:r>
        <w:lastRenderedPageBreak/>
        <w:t>Testbench:</w:t>
      </w:r>
    </w:p>
    <w:p w14:paraId="05680DF9" w14:textId="28C59FFC" w:rsidR="00DA04B2" w:rsidRPr="00F05730" w:rsidRDefault="00735A4C" w:rsidP="00F05730">
      <w:r>
        <w:rPr>
          <w:noProof/>
        </w:rPr>
        <w:drawing>
          <wp:inline distT="0" distB="0" distL="0" distR="0" wp14:anchorId="40975453" wp14:editId="5F0A04E3">
            <wp:extent cx="5534797" cy="6258798"/>
            <wp:effectExtent l="0" t="0" r="889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04B2" w:rsidRPr="00F057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A6F8CC" w14:textId="77777777" w:rsidR="006A7DEF" w:rsidRDefault="006A7DEF" w:rsidP="00BD71FF">
      <w:pPr>
        <w:spacing w:after="0" w:line="240" w:lineRule="auto"/>
      </w:pPr>
      <w:r>
        <w:separator/>
      </w:r>
    </w:p>
  </w:endnote>
  <w:endnote w:type="continuationSeparator" w:id="0">
    <w:p w14:paraId="77600F11" w14:textId="77777777" w:rsidR="006A7DEF" w:rsidRDefault="006A7DEF" w:rsidP="00BD7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54175" w14:textId="77777777" w:rsidR="006A7DEF" w:rsidRDefault="006A7DEF" w:rsidP="00BD71FF">
      <w:pPr>
        <w:spacing w:after="0" w:line="240" w:lineRule="auto"/>
      </w:pPr>
      <w:r>
        <w:separator/>
      </w:r>
    </w:p>
  </w:footnote>
  <w:footnote w:type="continuationSeparator" w:id="0">
    <w:p w14:paraId="0DDBCCFE" w14:textId="77777777" w:rsidR="006A7DEF" w:rsidRDefault="006A7DEF" w:rsidP="00BD71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A0343"/>
    <w:multiLevelType w:val="hybridMultilevel"/>
    <w:tmpl w:val="E2C43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25214D"/>
    <w:multiLevelType w:val="hybridMultilevel"/>
    <w:tmpl w:val="749C28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D15A62"/>
    <w:multiLevelType w:val="hybridMultilevel"/>
    <w:tmpl w:val="BF6074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A36A85"/>
    <w:multiLevelType w:val="hybridMultilevel"/>
    <w:tmpl w:val="7B12D5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B62"/>
    <w:rsid w:val="000226AA"/>
    <w:rsid w:val="00025AE7"/>
    <w:rsid w:val="00086D56"/>
    <w:rsid w:val="000A36C7"/>
    <w:rsid w:val="000F2046"/>
    <w:rsid w:val="000F3BAE"/>
    <w:rsid w:val="00100EED"/>
    <w:rsid w:val="00153B8A"/>
    <w:rsid w:val="0017451A"/>
    <w:rsid w:val="00174553"/>
    <w:rsid w:val="001A7319"/>
    <w:rsid w:val="001F25CA"/>
    <w:rsid w:val="001F3E30"/>
    <w:rsid w:val="00212B62"/>
    <w:rsid w:val="00227C28"/>
    <w:rsid w:val="00290741"/>
    <w:rsid w:val="00291E25"/>
    <w:rsid w:val="002A6165"/>
    <w:rsid w:val="002C5C26"/>
    <w:rsid w:val="002D19DF"/>
    <w:rsid w:val="00301F26"/>
    <w:rsid w:val="0030700D"/>
    <w:rsid w:val="00341ED8"/>
    <w:rsid w:val="00343C3C"/>
    <w:rsid w:val="00354EED"/>
    <w:rsid w:val="003C4737"/>
    <w:rsid w:val="003D09B1"/>
    <w:rsid w:val="003D65A5"/>
    <w:rsid w:val="003E3811"/>
    <w:rsid w:val="003E4A8D"/>
    <w:rsid w:val="004170B4"/>
    <w:rsid w:val="00437EBE"/>
    <w:rsid w:val="004C461C"/>
    <w:rsid w:val="005268DA"/>
    <w:rsid w:val="00540F7A"/>
    <w:rsid w:val="00541DD1"/>
    <w:rsid w:val="00571B3B"/>
    <w:rsid w:val="00597BDF"/>
    <w:rsid w:val="005B07FE"/>
    <w:rsid w:val="005C2FA6"/>
    <w:rsid w:val="00603FC6"/>
    <w:rsid w:val="006170A6"/>
    <w:rsid w:val="00694B81"/>
    <w:rsid w:val="006A7DEF"/>
    <w:rsid w:val="00703E8A"/>
    <w:rsid w:val="00705696"/>
    <w:rsid w:val="00715AB7"/>
    <w:rsid w:val="00727EB3"/>
    <w:rsid w:val="00735A4C"/>
    <w:rsid w:val="007D6184"/>
    <w:rsid w:val="007E3635"/>
    <w:rsid w:val="00801EA4"/>
    <w:rsid w:val="00855AB9"/>
    <w:rsid w:val="00885CBD"/>
    <w:rsid w:val="00892036"/>
    <w:rsid w:val="008D42E3"/>
    <w:rsid w:val="008D5922"/>
    <w:rsid w:val="008D77D5"/>
    <w:rsid w:val="008E1287"/>
    <w:rsid w:val="00921226"/>
    <w:rsid w:val="00925857"/>
    <w:rsid w:val="00932B93"/>
    <w:rsid w:val="00942C6C"/>
    <w:rsid w:val="00956CBD"/>
    <w:rsid w:val="00983394"/>
    <w:rsid w:val="00985732"/>
    <w:rsid w:val="009B376E"/>
    <w:rsid w:val="00A515F5"/>
    <w:rsid w:val="00AB355E"/>
    <w:rsid w:val="00AD72A7"/>
    <w:rsid w:val="00B451E8"/>
    <w:rsid w:val="00BC7AF1"/>
    <w:rsid w:val="00BD71FF"/>
    <w:rsid w:val="00BE1F24"/>
    <w:rsid w:val="00C1285A"/>
    <w:rsid w:val="00C23648"/>
    <w:rsid w:val="00C76E52"/>
    <w:rsid w:val="00D05EF5"/>
    <w:rsid w:val="00D43287"/>
    <w:rsid w:val="00D7363C"/>
    <w:rsid w:val="00D93A7C"/>
    <w:rsid w:val="00DA04B2"/>
    <w:rsid w:val="00DA3907"/>
    <w:rsid w:val="00DE6A9F"/>
    <w:rsid w:val="00E22644"/>
    <w:rsid w:val="00E5651A"/>
    <w:rsid w:val="00E83187"/>
    <w:rsid w:val="00E84D7D"/>
    <w:rsid w:val="00E86EBC"/>
    <w:rsid w:val="00EB7283"/>
    <w:rsid w:val="00EF5EFC"/>
    <w:rsid w:val="00F05730"/>
    <w:rsid w:val="00F4063F"/>
    <w:rsid w:val="00F44845"/>
    <w:rsid w:val="00F55C64"/>
    <w:rsid w:val="00F566E4"/>
    <w:rsid w:val="00FA45CB"/>
    <w:rsid w:val="00FB3B94"/>
    <w:rsid w:val="00FD6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CD3EA"/>
  <w15:chartTrackingRefBased/>
  <w15:docId w15:val="{F7600B2B-B68C-46CA-B05C-2F8CD80E6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2A7"/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7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71FF"/>
  </w:style>
  <w:style w:type="paragraph" w:styleId="Footer">
    <w:name w:val="footer"/>
    <w:basedOn w:val="Normal"/>
    <w:link w:val="FooterChar"/>
    <w:uiPriority w:val="99"/>
    <w:unhideWhenUsed/>
    <w:rsid w:val="00BD7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71FF"/>
  </w:style>
  <w:style w:type="paragraph" w:styleId="ListParagraph">
    <w:name w:val="List Paragraph"/>
    <w:basedOn w:val="Normal"/>
    <w:uiPriority w:val="34"/>
    <w:qFormat/>
    <w:rsid w:val="004170B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F25C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</TotalTime>
  <Pages>5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Trí - 41900297</dc:creator>
  <cp:keywords/>
  <dc:description/>
  <cp:lastModifiedBy>Nguyễn Đức Trí - 41900297</cp:lastModifiedBy>
  <cp:revision>9</cp:revision>
  <cp:lastPrinted>2026-05-12T11:45:00Z</cp:lastPrinted>
  <dcterms:created xsi:type="dcterms:W3CDTF">2026-05-03T15:26:00Z</dcterms:created>
  <dcterms:modified xsi:type="dcterms:W3CDTF">2026-05-23T11:34:00Z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