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78455" w14:textId="593CA9C5" w:rsidR="00415666" w:rsidRDefault="00415666" w:rsidP="00415666">
      <w:pPr>
        <w:pStyle w:val="Heading1"/>
      </w:pPr>
      <w:r>
        <w:t>Systems Programming – Testing</w:t>
      </w:r>
    </w:p>
    <w:p w14:paraId="2AE0A460" w14:textId="0E37C3A1" w:rsidR="00415666" w:rsidRDefault="00415666" w:rsidP="00415666">
      <w:pPr>
        <w:pStyle w:val="NoSpacing"/>
      </w:pPr>
      <w:r>
        <w:t xml:space="preserve">Student: Callum Carmicheal, </w:t>
      </w:r>
      <w:r w:rsidRPr="00415666">
        <w:t>S1829709</w:t>
      </w:r>
    </w:p>
    <w:p w14:paraId="587F3BA6" w14:textId="2420312A" w:rsidR="00415666" w:rsidRDefault="00415666" w:rsidP="00415666">
      <w:pPr>
        <w:pStyle w:val="NoSpacing"/>
      </w:pPr>
    </w:p>
    <w:p w14:paraId="020AD448" w14:textId="638C3EE1" w:rsidR="00415666" w:rsidRDefault="00415666" w:rsidP="00415666">
      <w:pPr>
        <w:pStyle w:val="Heading2"/>
      </w:pPr>
      <w:r>
        <w:t>Test Cases</w:t>
      </w:r>
    </w:p>
    <w:tbl>
      <w:tblPr>
        <w:tblStyle w:val="TableGrid"/>
        <w:tblW w:w="14879" w:type="dxa"/>
        <w:tblLook w:val="04A0" w:firstRow="1" w:lastRow="0" w:firstColumn="1" w:lastColumn="0" w:noHBand="0" w:noVBand="1"/>
      </w:tblPr>
      <w:tblGrid>
        <w:gridCol w:w="1413"/>
        <w:gridCol w:w="13466"/>
      </w:tblGrid>
      <w:tr w:rsidR="00415666" w14:paraId="18CD4FA1" w14:textId="77777777" w:rsidTr="00415666">
        <w:tc>
          <w:tcPr>
            <w:tcW w:w="1413" w:type="dxa"/>
            <w:shd w:val="clear" w:color="auto" w:fill="F2F2F2" w:themeFill="background1" w:themeFillShade="F2"/>
          </w:tcPr>
          <w:p w14:paraId="427F81A3" w14:textId="22C0A6A2" w:rsidR="00415666" w:rsidRDefault="00415666" w:rsidP="00415666">
            <w:r>
              <w:t>Test Number</w:t>
            </w:r>
          </w:p>
        </w:tc>
        <w:tc>
          <w:tcPr>
            <w:tcW w:w="13466" w:type="dxa"/>
            <w:shd w:val="clear" w:color="auto" w:fill="F2F2F2" w:themeFill="background1" w:themeFillShade="F2"/>
          </w:tcPr>
          <w:p w14:paraId="309D2CD2" w14:textId="0AA7EDCC" w:rsidR="00415666" w:rsidRDefault="00415666" w:rsidP="00415666">
            <w:r>
              <w:t>Purpose of Test</w:t>
            </w:r>
          </w:p>
        </w:tc>
      </w:tr>
      <w:tr w:rsidR="00415666" w14:paraId="6A62CE4C" w14:textId="77777777" w:rsidTr="00415666">
        <w:tc>
          <w:tcPr>
            <w:tcW w:w="1413" w:type="dxa"/>
            <w:shd w:val="clear" w:color="auto" w:fill="F2F2F2" w:themeFill="background1" w:themeFillShade="F2"/>
          </w:tcPr>
          <w:p w14:paraId="17749714" w14:textId="675A63FA" w:rsidR="00415666" w:rsidRDefault="00415666" w:rsidP="00415666">
            <w:r>
              <w:t>1</w:t>
            </w:r>
          </w:p>
        </w:tc>
        <w:tc>
          <w:tcPr>
            <w:tcW w:w="13466" w:type="dxa"/>
          </w:tcPr>
          <w:p w14:paraId="6ED48798" w14:textId="304B8C79" w:rsidR="00415666" w:rsidRDefault="00415666" w:rsidP="00415666">
            <w:r>
              <w:t>Check if the MAN page shows the correct expected output when viewing the manual page.</w:t>
            </w:r>
            <w:r w:rsidR="00752462">
              <w:t xml:space="preserve"> This is required to allow users to get an understanding of the utility.</w:t>
            </w:r>
          </w:p>
        </w:tc>
      </w:tr>
      <w:tr w:rsidR="00415666" w14:paraId="681E7CB5" w14:textId="77777777" w:rsidTr="00415666">
        <w:tc>
          <w:tcPr>
            <w:tcW w:w="1413" w:type="dxa"/>
            <w:shd w:val="clear" w:color="auto" w:fill="F2F2F2" w:themeFill="background1" w:themeFillShade="F2"/>
          </w:tcPr>
          <w:p w14:paraId="6B913204" w14:textId="11BA68DB" w:rsidR="00415666" w:rsidRDefault="00415666" w:rsidP="00415666">
            <w:r>
              <w:t>2</w:t>
            </w:r>
          </w:p>
        </w:tc>
        <w:tc>
          <w:tcPr>
            <w:tcW w:w="13466" w:type="dxa"/>
          </w:tcPr>
          <w:p w14:paraId="3C38BFAF" w14:textId="7F23711F" w:rsidR="00415666" w:rsidRDefault="00415666" w:rsidP="00415666">
            <w:r>
              <w:t xml:space="preserve">Check if </w:t>
            </w:r>
            <w:r w:rsidR="00752462">
              <w:t>directory listing works as intended, this is needed so users can easily and adequately get to know what files are inside the trashcan.</w:t>
            </w:r>
          </w:p>
        </w:tc>
      </w:tr>
      <w:tr w:rsidR="00415666" w14:paraId="51B0ACC7" w14:textId="77777777" w:rsidTr="00415666">
        <w:tc>
          <w:tcPr>
            <w:tcW w:w="1413" w:type="dxa"/>
            <w:shd w:val="clear" w:color="auto" w:fill="F2F2F2" w:themeFill="background1" w:themeFillShade="F2"/>
          </w:tcPr>
          <w:p w14:paraId="74A30750" w14:textId="375556C7" w:rsidR="00415666" w:rsidRDefault="00415666" w:rsidP="00415666">
            <w:r>
              <w:t>3</w:t>
            </w:r>
          </w:p>
        </w:tc>
        <w:tc>
          <w:tcPr>
            <w:tcW w:w="13466" w:type="dxa"/>
          </w:tcPr>
          <w:p w14:paraId="2D5C86EB" w14:textId="382F0CB7" w:rsidR="00415666" w:rsidRDefault="00752462" w:rsidP="00415666">
            <w:r>
              <w:t>Check that users can move files to the trash can, this is needed because it allows files to be recovered after deletion.</w:t>
            </w:r>
          </w:p>
        </w:tc>
      </w:tr>
      <w:tr w:rsidR="00415666" w14:paraId="7A3015C6" w14:textId="77777777" w:rsidTr="00415666">
        <w:tc>
          <w:tcPr>
            <w:tcW w:w="1413" w:type="dxa"/>
            <w:shd w:val="clear" w:color="auto" w:fill="F2F2F2" w:themeFill="background1" w:themeFillShade="F2"/>
          </w:tcPr>
          <w:p w14:paraId="01E12C1B" w14:textId="5FEED321" w:rsidR="00415666" w:rsidRDefault="00415666" w:rsidP="00415666">
            <w:r>
              <w:t>4</w:t>
            </w:r>
          </w:p>
        </w:tc>
        <w:tc>
          <w:tcPr>
            <w:tcW w:w="13466" w:type="dxa"/>
          </w:tcPr>
          <w:p w14:paraId="3665CB2C" w14:textId="0DA8DA93" w:rsidR="00415666" w:rsidRDefault="00511AEF" w:rsidP="00415666">
            <w:r>
              <w:t>Recover file from trash can, this is needed for when the user accidently deletes a file and needs to recover it.</w:t>
            </w:r>
          </w:p>
        </w:tc>
      </w:tr>
      <w:tr w:rsidR="00415666" w14:paraId="18FFEAF5" w14:textId="77777777" w:rsidTr="00415666">
        <w:tc>
          <w:tcPr>
            <w:tcW w:w="1413" w:type="dxa"/>
            <w:shd w:val="clear" w:color="auto" w:fill="F2F2F2" w:themeFill="background1" w:themeFillShade="F2"/>
          </w:tcPr>
          <w:p w14:paraId="21C04604" w14:textId="682673B9" w:rsidR="00415666" w:rsidRDefault="00415666" w:rsidP="00415666">
            <w:r>
              <w:t>5</w:t>
            </w:r>
          </w:p>
        </w:tc>
        <w:tc>
          <w:tcPr>
            <w:tcW w:w="13466" w:type="dxa"/>
          </w:tcPr>
          <w:p w14:paraId="684ACF4F" w14:textId="263F161B" w:rsidR="00415666" w:rsidRDefault="00525146" w:rsidP="00415666">
            <w:r>
              <w:t>Permanently delete a file from the trash can</w:t>
            </w:r>
          </w:p>
        </w:tc>
      </w:tr>
      <w:tr w:rsidR="00415666" w14:paraId="06318160" w14:textId="77777777" w:rsidTr="00415666">
        <w:tc>
          <w:tcPr>
            <w:tcW w:w="1413" w:type="dxa"/>
            <w:shd w:val="clear" w:color="auto" w:fill="F2F2F2" w:themeFill="background1" w:themeFillShade="F2"/>
          </w:tcPr>
          <w:p w14:paraId="2CE58A01" w14:textId="26327F23" w:rsidR="00415666" w:rsidRDefault="00415666" w:rsidP="00415666">
            <w:r>
              <w:t>6</w:t>
            </w:r>
          </w:p>
        </w:tc>
        <w:tc>
          <w:tcPr>
            <w:tcW w:w="13466" w:type="dxa"/>
          </w:tcPr>
          <w:p w14:paraId="7CEC0966" w14:textId="5CE76084" w:rsidR="00415666" w:rsidRDefault="00F02AA5" w:rsidP="00415666">
            <w:r>
              <w:t>Display the total file size of the trash can</w:t>
            </w:r>
          </w:p>
        </w:tc>
      </w:tr>
      <w:tr w:rsidR="0061056B" w14:paraId="0C1AC15B" w14:textId="77777777" w:rsidTr="00415666">
        <w:tc>
          <w:tcPr>
            <w:tcW w:w="1413" w:type="dxa"/>
            <w:shd w:val="clear" w:color="auto" w:fill="F2F2F2" w:themeFill="background1" w:themeFillShade="F2"/>
          </w:tcPr>
          <w:p w14:paraId="1D8A2BC6" w14:textId="79787A33" w:rsidR="0061056B" w:rsidRDefault="0061056B" w:rsidP="00415666">
            <w:r>
              <w:t>7</w:t>
            </w:r>
          </w:p>
        </w:tc>
        <w:tc>
          <w:tcPr>
            <w:tcW w:w="13466" w:type="dxa"/>
          </w:tcPr>
          <w:p w14:paraId="58BE0034" w14:textId="0FF60C68" w:rsidR="0061056B" w:rsidRDefault="0061056B" w:rsidP="00415666">
            <w:r>
              <w:t>Display a warning when the trashcan exceeds 1KB.</w:t>
            </w:r>
          </w:p>
        </w:tc>
      </w:tr>
      <w:tr w:rsidR="00415666" w14:paraId="3BAF19E8" w14:textId="77777777" w:rsidTr="00415666">
        <w:tc>
          <w:tcPr>
            <w:tcW w:w="1413" w:type="dxa"/>
            <w:shd w:val="clear" w:color="auto" w:fill="F2F2F2" w:themeFill="background1" w:themeFillShade="F2"/>
          </w:tcPr>
          <w:p w14:paraId="343CE1F8" w14:textId="596538C8" w:rsidR="00415666" w:rsidRDefault="0061056B" w:rsidP="00415666">
            <w:r>
              <w:t>8</w:t>
            </w:r>
          </w:p>
        </w:tc>
        <w:tc>
          <w:tcPr>
            <w:tcW w:w="13466" w:type="dxa"/>
          </w:tcPr>
          <w:p w14:paraId="1EB5B360" w14:textId="712F91D9" w:rsidR="00415666" w:rsidRDefault="001B2C18" w:rsidP="00415666">
            <w:r>
              <w:t>Start the trash can monitor</w:t>
            </w:r>
          </w:p>
        </w:tc>
      </w:tr>
      <w:tr w:rsidR="00415666" w14:paraId="25431FE0" w14:textId="77777777" w:rsidTr="00415666">
        <w:tc>
          <w:tcPr>
            <w:tcW w:w="1413" w:type="dxa"/>
            <w:shd w:val="clear" w:color="auto" w:fill="F2F2F2" w:themeFill="background1" w:themeFillShade="F2"/>
          </w:tcPr>
          <w:p w14:paraId="4A2B1626" w14:textId="697A45BD" w:rsidR="00415666" w:rsidRDefault="0061056B" w:rsidP="00415666">
            <w:r>
              <w:t>9</w:t>
            </w:r>
          </w:p>
        </w:tc>
        <w:tc>
          <w:tcPr>
            <w:tcW w:w="13466" w:type="dxa"/>
          </w:tcPr>
          <w:p w14:paraId="71FD80CD" w14:textId="7B7DEE7D" w:rsidR="00415666" w:rsidRDefault="00E1457D" w:rsidP="00415666">
            <w:r>
              <w:t>The monitor is killed by the script</w:t>
            </w:r>
          </w:p>
        </w:tc>
      </w:tr>
    </w:tbl>
    <w:p w14:paraId="165538B3" w14:textId="4D7BDBE5" w:rsidR="00415666" w:rsidRDefault="00415666" w:rsidP="00415666"/>
    <w:p w14:paraId="23AFCBDE" w14:textId="2A2CB7CD" w:rsidR="00415666" w:rsidRDefault="00415666" w:rsidP="00415666"/>
    <w:p w14:paraId="1093F723" w14:textId="4017D340" w:rsidR="00415666" w:rsidRDefault="00415666" w:rsidP="00415666">
      <w:pPr>
        <w:pStyle w:val="Heading2"/>
      </w:pPr>
      <w:r>
        <w:t>Testing Data</w:t>
      </w:r>
    </w:p>
    <w:tbl>
      <w:tblPr>
        <w:tblStyle w:val="TableGrid"/>
        <w:tblW w:w="14879" w:type="dxa"/>
        <w:tblLook w:val="04A0" w:firstRow="1" w:lastRow="0" w:firstColumn="1" w:lastColumn="0" w:noHBand="0" w:noVBand="1"/>
      </w:tblPr>
      <w:tblGrid>
        <w:gridCol w:w="1376"/>
        <w:gridCol w:w="3917"/>
        <w:gridCol w:w="3730"/>
        <w:gridCol w:w="5856"/>
      </w:tblGrid>
      <w:tr w:rsidR="00415666" w14:paraId="2F4E1A5F" w14:textId="77777777" w:rsidTr="00415666">
        <w:tc>
          <w:tcPr>
            <w:tcW w:w="14879" w:type="dxa"/>
            <w:gridSpan w:val="4"/>
          </w:tcPr>
          <w:p w14:paraId="4BC06777" w14:textId="5BE60612" w:rsidR="00415666" w:rsidRDefault="00415666" w:rsidP="00415666">
            <w:r>
              <w:t>Systems Programming Coursework 1, Trimester A</w:t>
            </w:r>
          </w:p>
        </w:tc>
      </w:tr>
      <w:tr w:rsidR="00415666" w14:paraId="6FA45B4B" w14:textId="77777777" w:rsidTr="00415666">
        <w:tc>
          <w:tcPr>
            <w:tcW w:w="14879" w:type="dxa"/>
            <w:gridSpan w:val="4"/>
          </w:tcPr>
          <w:p w14:paraId="415832DF" w14:textId="49C2C0C8" w:rsidR="00415666" w:rsidRDefault="00415666" w:rsidP="00415666">
            <w:r>
              <w:t>Testing Chart</w:t>
            </w:r>
          </w:p>
        </w:tc>
      </w:tr>
      <w:tr w:rsidR="00E1457D" w14:paraId="5F34C672" w14:textId="77777777" w:rsidTr="008138EF">
        <w:tc>
          <w:tcPr>
            <w:tcW w:w="1376" w:type="dxa"/>
            <w:shd w:val="clear" w:color="auto" w:fill="F2F2F2" w:themeFill="background1" w:themeFillShade="F2"/>
          </w:tcPr>
          <w:p w14:paraId="0F4F34A0" w14:textId="003CBA96" w:rsidR="00415666" w:rsidRDefault="00415666" w:rsidP="00415666">
            <w:r>
              <w:t>Test Number</w:t>
            </w:r>
          </w:p>
        </w:tc>
        <w:tc>
          <w:tcPr>
            <w:tcW w:w="3917" w:type="dxa"/>
            <w:shd w:val="clear" w:color="auto" w:fill="F2F2F2" w:themeFill="background1" w:themeFillShade="F2"/>
          </w:tcPr>
          <w:p w14:paraId="6CA292A6" w14:textId="34C4DB5A" w:rsidR="00415666" w:rsidRDefault="00415666" w:rsidP="00415666">
            <w:r>
              <w:t>Command</w:t>
            </w:r>
          </w:p>
        </w:tc>
        <w:tc>
          <w:tcPr>
            <w:tcW w:w="3730" w:type="dxa"/>
            <w:shd w:val="clear" w:color="auto" w:fill="F2F2F2" w:themeFill="background1" w:themeFillShade="F2"/>
          </w:tcPr>
          <w:p w14:paraId="33E0D0CF" w14:textId="2C8CCEFE" w:rsidR="00415666" w:rsidRDefault="00415666" w:rsidP="00415666">
            <w:r>
              <w:t>Expected Result</w:t>
            </w:r>
          </w:p>
        </w:tc>
        <w:tc>
          <w:tcPr>
            <w:tcW w:w="5856" w:type="dxa"/>
            <w:shd w:val="clear" w:color="auto" w:fill="F2F2F2" w:themeFill="background1" w:themeFillShade="F2"/>
          </w:tcPr>
          <w:p w14:paraId="52B75B42" w14:textId="2BF3B960" w:rsidR="00415666" w:rsidRDefault="00415666" w:rsidP="00415666">
            <w:r>
              <w:t>Actual Result</w:t>
            </w:r>
          </w:p>
        </w:tc>
      </w:tr>
      <w:tr w:rsidR="00E1457D" w14:paraId="04C0D799" w14:textId="77777777" w:rsidTr="008138EF">
        <w:tc>
          <w:tcPr>
            <w:tcW w:w="1376" w:type="dxa"/>
          </w:tcPr>
          <w:p w14:paraId="06ADEA98" w14:textId="7853863C" w:rsidR="00415666" w:rsidRPr="00415666" w:rsidRDefault="00415666" w:rsidP="00415666">
            <w:pPr>
              <w:rPr>
                <w:sz w:val="18"/>
                <w:szCs w:val="18"/>
              </w:rPr>
            </w:pPr>
            <w:r w:rsidRPr="00415666">
              <w:rPr>
                <w:sz w:val="18"/>
                <w:szCs w:val="18"/>
              </w:rPr>
              <w:t>1.</w:t>
            </w:r>
          </w:p>
        </w:tc>
        <w:tc>
          <w:tcPr>
            <w:tcW w:w="3917" w:type="dxa"/>
          </w:tcPr>
          <w:p w14:paraId="590D8144" w14:textId="37BF9DFE" w:rsidR="00415666" w:rsidRPr="00752462" w:rsidRDefault="00415666" w:rsidP="00415666">
            <w:pPr>
              <w:rPr>
                <w:rFonts w:ascii="Consolas" w:hAnsi="Consolas"/>
                <w:sz w:val="18"/>
                <w:szCs w:val="18"/>
              </w:rPr>
            </w:pPr>
            <w:proofErr w:type="spellStart"/>
            <w:r w:rsidRPr="00752462">
              <w:rPr>
                <w:rFonts w:ascii="Consolas" w:hAnsi="Consolas"/>
                <w:sz w:val="18"/>
                <w:szCs w:val="18"/>
              </w:rPr>
              <w:t>g</w:t>
            </w:r>
            <w:r w:rsidRPr="00752462">
              <w:rPr>
                <w:rFonts w:ascii="Consolas" w:hAnsi="Consolas"/>
                <w:sz w:val="18"/>
                <w:szCs w:val="18"/>
              </w:rPr>
              <w:t>roff</w:t>
            </w:r>
            <w:proofErr w:type="spellEnd"/>
            <w:r w:rsidRPr="00752462">
              <w:rPr>
                <w:rFonts w:ascii="Consolas" w:hAnsi="Consolas"/>
                <w:sz w:val="18"/>
                <w:szCs w:val="18"/>
              </w:rPr>
              <w:t xml:space="preserve"> -man -</w:t>
            </w:r>
            <w:proofErr w:type="spellStart"/>
            <w:r w:rsidRPr="00752462">
              <w:rPr>
                <w:rFonts w:ascii="Consolas" w:hAnsi="Consolas"/>
                <w:sz w:val="18"/>
                <w:szCs w:val="18"/>
              </w:rPr>
              <w:t>Tascii</w:t>
            </w:r>
            <w:proofErr w:type="spellEnd"/>
            <w:r w:rsidRPr="00752462">
              <w:rPr>
                <w:rFonts w:ascii="Consolas" w:hAnsi="Consolas"/>
                <w:sz w:val="18"/>
                <w:szCs w:val="18"/>
              </w:rPr>
              <w:t xml:space="preserve"> safeDel-manual.1</w:t>
            </w:r>
          </w:p>
        </w:tc>
        <w:tc>
          <w:tcPr>
            <w:tcW w:w="3730" w:type="dxa"/>
          </w:tcPr>
          <w:p w14:paraId="7624E272" w14:textId="3172489F" w:rsidR="00415666" w:rsidRPr="00415666" w:rsidRDefault="00415666" w:rsidP="00415666">
            <w:pPr>
              <w:rPr>
                <w:sz w:val="18"/>
                <w:szCs w:val="18"/>
              </w:rPr>
            </w:pPr>
            <w:r w:rsidRPr="00415666">
              <w:rPr>
                <w:sz w:val="18"/>
                <w:szCs w:val="18"/>
              </w:rPr>
              <w:t>The MAN page is rendered and displayed</w:t>
            </w:r>
          </w:p>
        </w:tc>
        <w:tc>
          <w:tcPr>
            <w:tcW w:w="5856" w:type="dxa"/>
          </w:tcPr>
          <w:p w14:paraId="4BAAE4E4" w14:textId="77777777" w:rsidR="00415666" w:rsidRDefault="00415666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MAN page is rendered correctly</w:t>
            </w:r>
          </w:p>
          <w:p w14:paraId="001019F7" w14:textId="207E2E34" w:rsidR="00415666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BF40CE" wp14:editId="7B25F659">
                  <wp:extent cx="3382645" cy="5731510"/>
                  <wp:effectExtent l="0" t="0" r="825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645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57D" w14:paraId="519CFA1D" w14:textId="77777777" w:rsidTr="008138EF">
        <w:tc>
          <w:tcPr>
            <w:tcW w:w="1376" w:type="dxa"/>
          </w:tcPr>
          <w:p w14:paraId="751BCB44" w14:textId="3393E7C8" w:rsidR="00415666" w:rsidRPr="00415666" w:rsidRDefault="00415666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2</w:t>
            </w:r>
            <w:r w:rsidR="00752462">
              <w:rPr>
                <w:sz w:val="18"/>
                <w:szCs w:val="18"/>
              </w:rPr>
              <w:t>.1</w:t>
            </w:r>
          </w:p>
        </w:tc>
        <w:tc>
          <w:tcPr>
            <w:tcW w:w="3917" w:type="dxa"/>
          </w:tcPr>
          <w:p w14:paraId="4651F086" w14:textId="3F5C276C" w:rsidR="00415666" w:rsidRPr="00752462" w:rsidRDefault="00752462" w:rsidP="00415666">
            <w:pPr>
              <w:rPr>
                <w:rFonts w:ascii="Consolas" w:hAnsi="Consolas"/>
                <w:sz w:val="18"/>
                <w:szCs w:val="18"/>
              </w:rPr>
            </w:pPr>
            <w:r w:rsidRPr="00752462">
              <w:rPr>
                <w:rFonts w:ascii="Consolas" w:hAnsi="Consolas"/>
                <w:sz w:val="18"/>
                <w:szCs w:val="18"/>
              </w:rPr>
              <w:t>./safeDel.sh -l</w:t>
            </w:r>
          </w:p>
        </w:tc>
        <w:tc>
          <w:tcPr>
            <w:tcW w:w="3730" w:type="dxa"/>
          </w:tcPr>
          <w:p w14:paraId="50852004" w14:textId="508BE443" w:rsidR="00415666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list of files inside the trash can directory is show with their names and file types.</w:t>
            </w:r>
          </w:p>
        </w:tc>
        <w:tc>
          <w:tcPr>
            <w:tcW w:w="5856" w:type="dxa"/>
          </w:tcPr>
          <w:p w14:paraId="47A5ABDE" w14:textId="60C60265" w:rsid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files are displayed correctly with their correct file sizes.</w:t>
            </w:r>
          </w:p>
          <w:p w14:paraId="664DFED2" w14:textId="77777777" w:rsidR="00752462" w:rsidRDefault="00752462" w:rsidP="00415666">
            <w:pPr>
              <w:rPr>
                <w:sz w:val="18"/>
                <w:szCs w:val="18"/>
              </w:rPr>
            </w:pPr>
          </w:p>
          <w:p w14:paraId="1E2A2367" w14:textId="2756B914" w:rsidR="00752462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1D5ACEE" wp14:editId="0D580D44">
                  <wp:extent cx="2937163" cy="90040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131" cy="905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57D" w14:paraId="7605FB84" w14:textId="77777777" w:rsidTr="008138EF">
        <w:tc>
          <w:tcPr>
            <w:tcW w:w="1376" w:type="dxa"/>
          </w:tcPr>
          <w:p w14:paraId="0E340042" w14:textId="1BB3B327" w:rsidR="00415666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2.2</w:t>
            </w:r>
          </w:p>
        </w:tc>
        <w:tc>
          <w:tcPr>
            <w:tcW w:w="3917" w:type="dxa"/>
          </w:tcPr>
          <w:p w14:paraId="7BFA8FA8" w14:textId="79122C50" w:rsidR="00415666" w:rsidRPr="00752462" w:rsidRDefault="00752462" w:rsidP="00415666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752462"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 w:rsidRPr="00752462"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 w:rsidRPr="00752462">
              <w:rPr>
                <w:rFonts w:ascii="Consolas" w:hAnsi="Consolas"/>
                <w:sz w:val="18"/>
                <w:szCs w:val="18"/>
              </w:rPr>
              <w:br/>
              <w:t>&gt; Option: list (1)</w:t>
            </w:r>
          </w:p>
        </w:tc>
        <w:tc>
          <w:tcPr>
            <w:tcW w:w="3730" w:type="dxa"/>
          </w:tcPr>
          <w:p w14:paraId="56661C43" w14:textId="0FC288C6" w:rsidR="00415666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list of files inside the trash can directory is show with their names and file types.</w:t>
            </w:r>
          </w:p>
        </w:tc>
        <w:tc>
          <w:tcPr>
            <w:tcW w:w="5856" w:type="dxa"/>
          </w:tcPr>
          <w:p w14:paraId="21AA2896" w14:textId="77777777" w:rsid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 seen above the list is shown correctly.</w:t>
            </w:r>
          </w:p>
          <w:p w14:paraId="2657167A" w14:textId="34362164" w:rsidR="00752462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BABC5D5" wp14:editId="650A99AB">
                  <wp:extent cx="2843324" cy="1368829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395" cy="138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57D" w14:paraId="1D7A59EB" w14:textId="77777777" w:rsidTr="008138EF">
        <w:tc>
          <w:tcPr>
            <w:tcW w:w="1376" w:type="dxa"/>
          </w:tcPr>
          <w:p w14:paraId="5E8EF5CE" w14:textId="148E68A4" w:rsidR="00415666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3.1</w:t>
            </w:r>
          </w:p>
        </w:tc>
        <w:tc>
          <w:tcPr>
            <w:tcW w:w="3917" w:type="dxa"/>
          </w:tcPr>
          <w:p w14:paraId="3E24F80D" w14:textId="61009D8E" w:rsidR="00415666" w:rsidRPr="00752462" w:rsidRDefault="00752462" w:rsidP="00415666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752462"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 w:rsidRPr="00752462"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 w:rsidRPr="00752462">
              <w:rPr>
                <w:rFonts w:ascii="Consolas" w:hAnsi="Consolas"/>
                <w:sz w:val="18"/>
                <w:szCs w:val="18"/>
              </w:rPr>
              <w:t>/</w:t>
            </w:r>
            <w:proofErr w:type="spellStart"/>
            <w:r w:rsidRPr="00752462">
              <w:rPr>
                <w:rFonts w:ascii="Consolas" w:hAnsi="Consolas"/>
                <w:sz w:val="18"/>
                <w:szCs w:val="18"/>
              </w:rPr>
              <w:t>sh</w:t>
            </w:r>
            <w:proofErr w:type="spellEnd"/>
            <w:r w:rsidRPr="00752462">
              <w:rPr>
                <w:rFonts w:ascii="Consolas" w:hAnsi="Consolas"/>
                <w:sz w:val="18"/>
                <w:szCs w:val="18"/>
              </w:rPr>
              <w:t xml:space="preserve"> [file …]</w:t>
            </w:r>
          </w:p>
          <w:p w14:paraId="4216E0E5" w14:textId="77777777" w:rsidR="00752462" w:rsidRPr="00752462" w:rsidRDefault="00752462" w:rsidP="00415666">
            <w:pPr>
              <w:rPr>
                <w:rFonts w:ascii="Consolas" w:hAnsi="Consolas"/>
                <w:sz w:val="18"/>
                <w:szCs w:val="18"/>
              </w:rPr>
            </w:pPr>
          </w:p>
          <w:p w14:paraId="2D78CD9B" w14:textId="24319EA1" w:rsidR="00752462" w:rsidRPr="00752462" w:rsidRDefault="00752462" w:rsidP="00415666">
            <w:pPr>
              <w:rPr>
                <w:rFonts w:ascii="Consolas" w:hAnsi="Consolas"/>
                <w:sz w:val="18"/>
                <w:szCs w:val="18"/>
              </w:rPr>
            </w:pPr>
            <w:r w:rsidRPr="00752462">
              <w:rPr>
                <w:rFonts w:ascii="Consolas" w:hAnsi="Consolas"/>
                <w:sz w:val="18"/>
                <w:szCs w:val="18"/>
              </w:rPr>
              <w:t xml:space="preserve">./safeDel.sh </w:t>
            </w:r>
            <w:proofErr w:type="spellStart"/>
            <w:proofErr w:type="gramStart"/>
            <w:r w:rsidRPr="00752462">
              <w:rPr>
                <w:rFonts w:ascii="Consolas" w:hAnsi="Consolas"/>
                <w:sz w:val="18"/>
                <w:szCs w:val="18"/>
              </w:rPr>
              <w:t>temporary.file</w:t>
            </w:r>
            <w:proofErr w:type="spellEnd"/>
            <w:proofErr w:type="gramEnd"/>
            <w:r w:rsidRPr="00752462">
              <w:rPr>
                <w:rFonts w:ascii="Consolas" w:hAnsi="Consolas"/>
                <w:sz w:val="18"/>
                <w:szCs w:val="18"/>
              </w:rPr>
              <w:t xml:space="preserve"> temporary.file2</w:t>
            </w:r>
          </w:p>
        </w:tc>
        <w:tc>
          <w:tcPr>
            <w:tcW w:w="3730" w:type="dxa"/>
          </w:tcPr>
          <w:p w14:paraId="0E74911F" w14:textId="61C2CBC4" w:rsidR="00415666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file(s) are deleted</w:t>
            </w:r>
          </w:p>
        </w:tc>
        <w:tc>
          <w:tcPr>
            <w:tcW w:w="5856" w:type="dxa"/>
          </w:tcPr>
          <w:p w14:paraId="1CA6E7AB" w14:textId="77777777" w:rsid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Files provided in the arguments are deleted successfully.</w:t>
            </w:r>
          </w:p>
          <w:p w14:paraId="28F015A0" w14:textId="70F056E9" w:rsidR="00752462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F430BED" wp14:editId="137813CB">
                  <wp:extent cx="2926081" cy="864524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736" cy="87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57D" w14:paraId="34502852" w14:textId="77777777" w:rsidTr="008138EF">
        <w:tc>
          <w:tcPr>
            <w:tcW w:w="1376" w:type="dxa"/>
          </w:tcPr>
          <w:p w14:paraId="79D84816" w14:textId="79A74820" w:rsidR="00415666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3.2</w:t>
            </w:r>
          </w:p>
        </w:tc>
        <w:tc>
          <w:tcPr>
            <w:tcW w:w="3917" w:type="dxa"/>
          </w:tcPr>
          <w:p w14:paraId="79526B46" w14:textId="6A85734F" w:rsidR="00415666" w:rsidRPr="00752462" w:rsidRDefault="00752462" w:rsidP="00415666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./safeDel.sh -s</w:t>
            </w:r>
          </w:p>
        </w:tc>
        <w:tc>
          <w:tcPr>
            <w:tcW w:w="3730" w:type="dxa"/>
          </w:tcPr>
          <w:p w14:paraId="69EA6339" w14:textId="0DA573A5" w:rsidR="00415666" w:rsidRP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Interactively select a file to send to the </w:t>
            </w:r>
            <w:proofErr w:type="spellStart"/>
            <w:r>
              <w:rPr>
                <w:sz w:val="18"/>
                <w:szCs w:val="18"/>
              </w:rPr>
              <w:t>trashCan</w:t>
            </w:r>
            <w:proofErr w:type="spellEnd"/>
            <w:r>
              <w:rPr>
                <w:sz w:val="18"/>
                <w:szCs w:val="18"/>
              </w:rPr>
              <w:t>, A file browser will open where you can navigate directories and then select the file.</w:t>
            </w:r>
          </w:p>
        </w:tc>
        <w:tc>
          <w:tcPr>
            <w:tcW w:w="5856" w:type="dxa"/>
          </w:tcPr>
          <w:p w14:paraId="32B9547F" w14:textId="77777777" w:rsidR="00415666" w:rsidRDefault="00752462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file browser is rendered, and directory navigation works.</w:t>
            </w:r>
            <w:r>
              <w:rPr>
                <w:sz w:val="18"/>
                <w:szCs w:val="18"/>
              </w:rPr>
              <w:br/>
              <w:t>Selecting the file will yield the file’s being sent to the trash can.</w:t>
            </w:r>
          </w:p>
          <w:p w14:paraId="11C9D93C" w14:textId="77777777" w:rsidR="00F26015" w:rsidRDefault="00BA3560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F8D2237" wp14:editId="6ACE1D37">
                  <wp:extent cx="2759826" cy="166526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408" cy="167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532DA" w14:textId="77777777" w:rsidR="00362BAD" w:rsidRDefault="00362BAD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850FAC" wp14:editId="3176B551">
                  <wp:extent cx="2673928" cy="106957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743" cy="107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582D1" w14:textId="7AA24426" w:rsidR="00362BAD" w:rsidRDefault="000E1E00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524AE2" wp14:editId="7247A22B">
                  <wp:extent cx="2684918" cy="1185949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310" cy="119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3A7">
              <w:rPr>
                <w:noProof/>
              </w:rPr>
              <w:t xml:space="preserve"> </w:t>
            </w:r>
            <w:r w:rsidR="005373A7">
              <w:rPr>
                <w:noProof/>
              </w:rPr>
              <w:drawing>
                <wp:inline distT="0" distB="0" distL="0" distR="0" wp14:anchorId="7759EF1F" wp14:editId="486D1D94">
                  <wp:extent cx="2676699" cy="892233"/>
                  <wp:effectExtent l="0" t="0" r="9525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640" cy="9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D7937" w14:textId="41252E14" w:rsidR="000E1E00" w:rsidRPr="00415666" w:rsidRDefault="000E1E00" w:rsidP="00415666">
            <w:pPr>
              <w:rPr>
                <w:sz w:val="18"/>
                <w:szCs w:val="18"/>
              </w:rPr>
            </w:pPr>
          </w:p>
        </w:tc>
      </w:tr>
      <w:tr w:rsidR="00E1457D" w14:paraId="20513C20" w14:textId="77777777" w:rsidTr="008138EF">
        <w:tc>
          <w:tcPr>
            <w:tcW w:w="1376" w:type="dxa"/>
          </w:tcPr>
          <w:p w14:paraId="3E73B7DA" w14:textId="36D76EB7" w:rsidR="00415666" w:rsidRPr="00415666" w:rsidRDefault="00511AEF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4.1</w:t>
            </w:r>
          </w:p>
        </w:tc>
        <w:tc>
          <w:tcPr>
            <w:tcW w:w="3917" w:type="dxa"/>
          </w:tcPr>
          <w:p w14:paraId="78610457" w14:textId="0A476D38" w:rsidR="00415666" w:rsidRPr="00752462" w:rsidRDefault="00511AEF" w:rsidP="00415666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 w:rsidR="007B01A9">
              <w:rPr>
                <w:rFonts w:ascii="Consolas" w:hAnsi="Consolas"/>
                <w:sz w:val="18"/>
                <w:szCs w:val="18"/>
              </w:rPr>
              <w:t xml:space="preserve"> -r </w:t>
            </w:r>
            <w:proofErr w:type="spellStart"/>
            <w:r w:rsidR="007B01A9">
              <w:rPr>
                <w:rFonts w:ascii="Consolas" w:hAnsi="Consolas"/>
                <w:sz w:val="18"/>
                <w:szCs w:val="18"/>
              </w:rPr>
              <w:t>testing.file</w:t>
            </w:r>
            <w:proofErr w:type="spellEnd"/>
          </w:p>
        </w:tc>
        <w:tc>
          <w:tcPr>
            <w:tcW w:w="3730" w:type="dxa"/>
          </w:tcPr>
          <w:p w14:paraId="3CF0738B" w14:textId="1A2C38B8" w:rsidR="00415666" w:rsidRPr="00415666" w:rsidRDefault="007B01A9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file is recovered from the </w:t>
            </w:r>
            <w:proofErr w:type="spellStart"/>
            <w:r>
              <w:rPr>
                <w:sz w:val="18"/>
                <w:szCs w:val="18"/>
              </w:rPr>
              <w:t>trashCan</w:t>
            </w:r>
            <w:proofErr w:type="spellEnd"/>
            <w:r>
              <w:rPr>
                <w:sz w:val="18"/>
                <w:szCs w:val="18"/>
              </w:rPr>
              <w:t xml:space="preserve"> back to the current directory</w:t>
            </w:r>
          </w:p>
        </w:tc>
        <w:tc>
          <w:tcPr>
            <w:tcW w:w="5856" w:type="dxa"/>
          </w:tcPr>
          <w:p w14:paraId="10215F67" w14:textId="77777777" w:rsidR="00415666" w:rsidRDefault="00972FF0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Feature works as intended.</w:t>
            </w:r>
          </w:p>
          <w:p w14:paraId="6F8D71BC" w14:textId="362DF7B6" w:rsidR="00972FF0" w:rsidRPr="00415666" w:rsidRDefault="00972FF0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C84E11A" wp14:editId="46DAC6E6">
                  <wp:extent cx="2393690" cy="1762299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593" cy="176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57D" w14:paraId="3CBEFC31" w14:textId="77777777" w:rsidTr="008138EF">
        <w:tc>
          <w:tcPr>
            <w:tcW w:w="1376" w:type="dxa"/>
          </w:tcPr>
          <w:p w14:paraId="770504F7" w14:textId="0AA2AA05" w:rsidR="00415666" w:rsidRPr="00415666" w:rsidRDefault="00972FF0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4.2</w:t>
            </w:r>
          </w:p>
        </w:tc>
        <w:tc>
          <w:tcPr>
            <w:tcW w:w="3917" w:type="dxa"/>
          </w:tcPr>
          <w:p w14:paraId="169C70F8" w14:textId="3642438D" w:rsidR="00415666" w:rsidRPr="00752462" w:rsidRDefault="00972FF0" w:rsidP="00415666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752462"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 w:rsidRPr="00752462"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 w:rsidRPr="00752462">
              <w:rPr>
                <w:rFonts w:ascii="Consolas" w:hAnsi="Consolas"/>
                <w:sz w:val="18"/>
                <w:szCs w:val="18"/>
              </w:rPr>
              <w:br/>
              <w:t xml:space="preserve">&gt; Option: </w:t>
            </w:r>
            <w:r w:rsidR="00F815CF">
              <w:rPr>
                <w:rFonts w:ascii="Consolas" w:hAnsi="Consolas"/>
                <w:sz w:val="18"/>
                <w:szCs w:val="18"/>
              </w:rPr>
              <w:t>recover</w:t>
            </w:r>
            <w:r w:rsidRPr="00752462">
              <w:rPr>
                <w:rFonts w:ascii="Consolas" w:hAnsi="Consolas"/>
                <w:sz w:val="18"/>
                <w:szCs w:val="18"/>
              </w:rPr>
              <w:t xml:space="preserve"> (</w:t>
            </w:r>
            <w:r w:rsidR="00F815CF">
              <w:rPr>
                <w:rFonts w:ascii="Consolas" w:hAnsi="Consolas"/>
                <w:sz w:val="18"/>
                <w:szCs w:val="18"/>
              </w:rPr>
              <w:t>2</w:t>
            </w:r>
            <w:r w:rsidRPr="00752462">
              <w:rPr>
                <w:rFonts w:ascii="Consolas" w:hAnsi="Consolas"/>
                <w:sz w:val="18"/>
                <w:szCs w:val="18"/>
              </w:rPr>
              <w:t>)</w:t>
            </w:r>
          </w:p>
        </w:tc>
        <w:tc>
          <w:tcPr>
            <w:tcW w:w="3730" w:type="dxa"/>
          </w:tcPr>
          <w:p w14:paraId="0E74A3CD" w14:textId="77777777" w:rsidR="00415666" w:rsidRDefault="00F815CF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recovery menu is shown then the file is recovered</w:t>
            </w:r>
            <w:r w:rsidR="009F783B">
              <w:rPr>
                <w:sz w:val="18"/>
                <w:szCs w:val="18"/>
              </w:rPr>
              <w:t>,</w:t>
            </w:r>
          </w:p>
          <w:p w14:paraId="7E373C48" w14:textId="77777777" w:rsidR="009F783B" w:rsidRDefault="009F783B" w:rsidP="00415666">
            <w:pPr>
              <w:rPr>
                <w:sz w:val="18"/>
                <w:szCs w:val="18"/>
              </w:rPr>
            </w:pPr>
          </w:p>
          <w:p w14:paraId="0AA689AD" w14:textId="70A8243D" w:rsidR="009F783B" w:rsidRPr="00415666" w:rsidRDefault="009F783B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You should not be-able to navigate the directory because the focus is on the </w:t>
            </w:r>
            <w:proofErr w:type="spellStart"/>
            <w:r>
              <w:rPr>
                <w:sz w:val="18"/>
                <w:szCs w:val="18"/>
              </w:rPr>
              <w:t>trashCan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5856" w:type="dxa"/>
          </w:tcPr>
          <w:p w14:paraId="58573505" w14:textId="257667E2" w:rsidR="00415666" w:rsidRDefault="00F815CF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The menu is </w:t>
            </w:r>
            <w:proofErr w:type="gramStart"/>
            <w:r>
              <w:rPr>
                <w:sz w:val="18"/>
                <w:szCs w:val="18"/>
              </w:rPr>
              <w:t>displayed</w:t>
            </w:r>
            <w:proofErr w:type="gramEnd"/>
            <w:r>
              <w:rPr>
                <w:sz w:val="18"/>
                <w:szCs w:val="18"/>
              </w:rPr>
              <w:t xml:space="preserve"> and any selected fil</w:t>
            </w:r>
            <w:r w:rsidR="008138EF">
              <w:rPr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 </w:t>
            </w:r>
            <w:r w:rsidR="008138EF">
              <w:rPr>
                <w:sz w:val="18"/>
                <w:szCs w:val="18"/>
              </w:rPr>
              <w:t>is</w:t>
            </w:r>
            <w:r>
              <w:rPr>
                <w:sz w:val="18"/>
                <w:szCs w:val="18"/>
              </w:rPr>
              <w:t xml:space="preserve"> recovered</w:t>
            </w:r>
            <w:r w:rsidR="009F783B">
              <w:rPr>
                <w:sz w:val="18"/>
                <w:szCs w:val="18"/>
              </w:rPr>
              <w:t>.</w:t>
            </w:r>
            <w:r w:rsidR="009F783B">
              <w:rPr>
                <w:sz w:val="18"/>
                <w:szCs w:val="18"/>
              </w:rPr>
              <w:br/>
              <w:t>You are unable to navigate the directories and are confined to the trash can.</w:t>
            </w:r>
          </w:p>
          <w:p w14:paraId="468CA419" w14:textId="0F34F477" w:rsidR="003870DE" w:rsidRDefault="003870DE" w:rsidP="0041566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file is recovered.</w:t>
            </w:r>
          </w:p>
          <w:p w14:paraId="4637BF96" w14:textId="1EFEE9AE" w:rsidR="00F815CF" w:rsidRDefault="00F815CF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679A1F" wp14:editId="2C90536E">
                  <wp:extent cx="3581400" cy="7715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83B">
              <w:rPr>
                <w:noProof/>
              </w:rPr>
              <w:drawing>
                <wp:inline distT="0" distB="0" distL="0" distR="0" wp14:anchorId="34576E4F" wp14:editId="09F292F8">
                  <wp:extent cx="3581400" cy="1578962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61" cy="16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40C16" w14:textId="77777777" w:rsidR="00F815CF" w:rsidRDefault="003870DE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AA471D6" wp14:editId="61109BCB">
                  <wp:extent cx="1075112" cy="222732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294" cy="24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C7270" w14:textId="687A24E2" w:rsidR="003870DE" w:rsidRPr="00415666" w:rsidRDefault="003870DE" w:rsidP="00415666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0E5EF02" wp14:editId="5A7BB159">
                  <wp:extent cx="1867592" cy="57854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770" cy="59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245" w14:paraId="2544C96A" w14:textId="77777777" w:rsidTr="008138EF">
        <w:tc>
          <w:tcPr>
            <w:tcW w:w="1376" w:type="dxa"/>
          </w:tcPr>
          <w:p w14:paraId="0E2A0323" w14:textId="5A7226E2" w:rsidR="008138EF" w:rsidRDefault="008138EF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5</w:t>
            </w:r>
          </w:p>
        </w:tc>
        <w:tc>
          <w:tcPr>
            <w:tcW w:w="3917" w:type="dxa"/>
          </w:tcPr>
          <w:p w14:paraId="0EDD9DDB" w14:textId="77777777" w:rsidR="008138EF" w:rsidRDefault="008138EF" w:rsidP="008138EF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752462"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 w:rsidRPr="00752462"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 w:rsidRPr="00752462">
              <w:rPr>
                <w:rFonts w:ascii="Consolas" w:hAnsi="Consolas"/>
                <w:sz w:val="18"/>
                <w:szCs w:val="18"/>
              </w:rPr>
              <w:br/>
              <w:t xml:space="preserve">&gt; Option: </w:t>
            </w:r>
            <w:r>
              <w:rPr>
                <w:rFonts w:ascii="Consolas" w:hAnsi="Consolas"/>
                <w:sz w:val="18"/>
                <w:szCs w:val="18"/>
              </w:rPr>
              <w:t>delete</w:t>
            </w:r>
            <w:r w:rsidRPr="00752462">
              <w:rPr>
                <w:rFonts w:ascii="Consolas" w:hAnsi="Consolas"/>
                <w:sz w:val="18"/>
                <w:szCs w:val="18"/>
              </w:rPr>
              <w:t xml:space="preserve"> (</w:t>
            </w:r>
            <w:r>
              <w:rPr>
                <w:rFonts w:ascii="Consolas" w:hAnsi="Consolas"/>
                <w:sz w:val="18"/>
                <w:szCs w:val="18"/>
              </w:rPr>
              <w:t>3</w:t>
            </w:r>
            <w:r w:rsidRPr="00752462">
              <w:rPr>
                <w:rFonts w:ascii="Consolas" w:hAnsi="Consolas"/>
                <w:sz w:val="18"/>
                <w:szCs w:val="18"/>
              </w:rPr>
              <w:t>)</w:t>
            </w:r>
          </w:p>
          <w:p w14:paraId="295E3403" w14:textId="77777777" w:rsidR="00347CA3" w:rsidRDefault="00347CA3" w:rsidP="008138EF">
            <w:pPr>
              <w:rPr>
                <w:rFonts w:ascii="Consolas" w:hAnsi="Consolas"/>
                <w:sz w:val="18"/>
                <w:szCs w:val="18"/>
              </w:rPr>
            </w:pPr>
          </w:p>
          <w:p w14:paraId="057731FC" w14:textId="5336E732" w:rsidR="00347CA3" w:rsidRDefault="00347CA3" w:rsidP="008138EF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Or</w:t>
            </w:r>
          </w:p>
          <w:p w14:paraId="2ED98705" w14:textId="77777777" w:rsidR="00347CA3" w:rsidRDefault="00347CA3" w:rsidP="008138EF">
            <w:pPr>
              <w:rPr>
                <w:rFonts w:ascii="Consolas" w:hAnsi="Consolas"/>
                <w:sz w:val="18"/>
                <w:szCs w:val="18"/>
              </w:rPr>
            </w:pPr>
          </w:p>
          <w:p w14:paraId="70A5ECEB" w14:textId="77777777" w:rsidR="00347CA3" w:rsidRDefault="00347CA3" w:rsidP="008138EF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 xml:space="preserve"> -d</w:t>
            </w:r>
          </w:p>
          <w:p w14:paraId="25E667AC" w14:textId="77777777" w:rsidR="00347CA3" w:rsidRDefault="00347CA3" w:rsidP="008138EF">
            <w:pPr>
              <w:rPr>
                <w:rFonts w:ascii="Consolas" w:hAnsi="Consolas"/>
                <w:sz w:val="18"/>
                <w:szCs w:val="18"/>
              </w:rPr>
            </w:pPr>
          </w:p>
          <w:p w14:paraId="7CC70C1C" w14:textId="1900BCF9" w:rsidR="00347CA3" w:rsidRPr="00752462" w:rsidRDefault="00347CA3" w:rsidP="008138EF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Both of these</w:t>
            </w:r>
            <w:proofErr w:type="gramEnd"/>
            <w:r>
              <w:rPr>
                <w:rFonts w:ascii="Consolas" w:hAnsi="Consolas"/>
                <w:sz w:val="18"/>
                <w:szCs w:val="18"/>
              </w:rPr>
              <w:t xml:space="preserve"> invoke the same function</w:t>
            </w:r>
          </w:p>
        </w:tc>
        <w:tc>
          <w:tcPr>
            <w:tcW w:w="3730" w:type="dxa"/>
          </w:tcPr>
          <w:p w14:paraId="1B58AE31" w14:textId="177AB1E4" w:rsidR="008138EF" w:rsidRDefault="008138EF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r>
              <w:rPr>
                <w:sz w:val="18"/>
                <w:szCs w:val="18"/>
              </w:rPr>
              <w:t>deletion</w:t>
            </w:r>
            <w:r>
              <w:rPr>
                <w:sz w:val="18"/>
                <w:szCs w:val="18"/>
              </w:rPr>
              <w:t xml:space="preserve"> menu is shown then the file is </w:t>
            </w:r>
            <w:r>
              <w:rPr>
                <w:sz w:val="18"/>
                <w:szCs w:val="18"/>
              </w:rPr>
              <w:t>deleted</w:t>
            </w:r>
            <w:r>
              <w:rPr>
                <w:sz w:val="18"/>
                <w:szCs w:val="18"/>
              </w:rPr>
              <w:t>,</w:t>
            </w:r>
          </w:p>
          <w:p w14:paraId="341F44A6" w14:textId="77777777" w:rsidR="008138EF" w:rsidRDefault="008138EF" w:rsidP="008138EF">
            <w:pPr>
              <w:rPr>
                <w:sz w:val="18"/>
                <w:szCs w:val="18"/>
              </w:rPr>
            </w:pPr>
          </w:p>
          <w:p w14:paraId="7B28896D" w14:textId="2E996CA6" w:rsidR="008138EF" w:rsidRDefault="008138EF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You should not be-able to navigate the directory because the focus is on the </w:t>
            </w:r>
            <w:proofErr w:type="spellStart"/>
            <w:r>
              <w:rPr>
                <w:sz w:val="18"/>
                <w:szCs w:val="18"/>
              </w:rPr>
              <w:t>trashCan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5856" w:type="dxa"/>
          </w:tcPr>
          <w:p w14:paraId="051973A4" w14:textId="1291FE41" w:rsidR="008138EF" w:rsidRDefault="008138EF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menu is </w:t>
            </w:r>
            <w:r w:rsidR="00E63217">
              <w:rPr>
                <w:sz w:val="18"/>
                <w:szCs w:val="18"/>
              </w:rPr>
              <w:t>displayed,</w:t>
            </w:r>
            <w:r>
              <w:rPr>
                <w:sz w:val="18"/>
                <w:szCs w:val="18"/>
              </w:rPr>
              <w:t xml:space="preserve"> and any selected file </w:t>
            </w:r>
            <w:r>
              <w:rPr>
                <w:sz w:val="18"/>
                <w:szCs w:val="18"/>
              </w:rPr>
              <w:t>is deleted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br/>
              <w:t>You are unable to navigate the directories and are confined to the trash can.</w:t>
            </w:r>
          </w:p>
          <w:p w14:paraId="3C760F67" w14:textId="4A5F39F3" w:rsidR="008138EF" w:rsidRDefault="008138EF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file is </w:t>
            </w:r>
            <w:r>
              <w:rPr>
                <w:sz w:val="18"/>
                <w:szCs w:val="18"/>
              </w:rPr>
              <w:t>deleted</w:t>
            </w:r>
            <w:r>
              <w:rPr>
                <w:sz w:val="18"/>
                <w:szCs w:val="18"/>
              </w:rPr>
              <w:t>.</w:t>
            </w:r>
          </w:p>
          <w:p w14:paraId="423EFBE4" w14:textId="2480B230" w:rsidR="008138EF" w:rsidRDefault="00E63217" w:rsidP="008138EF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840A9A9" wp14:editId="778FD81E">
                  <wp:extent cx="2751686" cy="14148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107" cy="1418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86599" w14:textId="7346FE7D" w:rsidR="008138EF" w:rsidRDefault="00347CA3" w:rsidP="008138EF">
            <w:pPr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9DE512" wp14:editId="09E54777">
                  <wp:extent cx="2726574" cy="74964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78" cy="77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D1328" w14:textId="77777777" w:rsidR="008138EF" w:rsidRDefault="008138EF" w:rsidP="008138EF">
            <w:pPr>
              <w:rPr>
                <w:sz w:val="18"/>
                <w:szCs w:val="18"/>
              </w:rPr>
            </w:pPr>
          </w:p>
        </w:tc>
      </w:tr>
      <w:tr w:rsidR="00B64245" w14:paraId="3271533C" w14:textId="77777777" w:rsidTr="008138EF">
        <w:tc>
          <w:tcPr>
            <w:tcW w:w="1376" w:type="dxa"/>
          </w:tcPr>
          <w:p w14:paraId="13FB58B0" w14:textId="700752BE" w:rsidR="008138EF" w:rsidRDefault="00347CA3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6.1</w:t>
            </w:r>
          </w:p>
        </w:tc>
        <w:tc>
          <w:tcPr>
            <w:tcW w:w="3917" w:type="dxa"/>
          </w:tcPr>
          <w:p w14:paraId="30DBEDD0" w14:textId="77777777" w:rsidR="008138EF" w:rsidRDefault="00347CA3" w:rsidP="008138EF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 xml:space="preserve"> -</w:t>
            </w:r>
            <w:r w:rsidR="00F02AA5">
              <w:rPr>
                <w:rFonts w:ascii="Consolas" w:hAnsi="Consolas"/>
                <w:sz w:val="18"/>
                <w:szCs w:val="18"/>
              </w:rPr>
              <w:t>t</w:t>
            </w:r>
          </w:p>
          <w:p w14:paraId="0F4A94EE" w14:textId="77777777" w:rsidR="00634EE3" w:rsidRDefault="00634EE3" w:rsidP="008138EF">
            <w:pPr>
              <w:rPr>
                <w:rFonts w:ascii="Consolas" w:hAnsi="Consolas"/>
                <w:sz w:val="18"/>
                <w:szCs w:val="18"/>
              </w:rPr>
            </w:pPr>
          </w:p>
          <w:p w14:paraId="19A14FE0" w14:textId="28799E74" w:rsidR="00634EE3" w:rsidRDefault="00634EE3" w:rsidP="008138EF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Or</w:t>
            </w:r>
          </w:p>
          <w:p w14:paraId="5CC0831C" w14:textId="77777777" w:rsidR="00634EE3" w:rsidRDefault="00634EE3" w:rsidP="008138EF">
            <w:pPr>
              <w:rPr>
                <w:rFonts w:ascii="Consolas" w:hAnsi="Consolas"/>
                <w:sz w:val="18"/>
                <w:szCs w:val="18"/>
              </w:rPr>
            </w:pPr>
          </w:p>
          <w:p w14:paraId="552C8866" w14:textId="2D887F52" w:rsidR="00634EE3" w:rsidRDefault="00634EE3" w:rsidP="00634EE3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752462"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 w:rsidRPr="00752462"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 w:rsidRPr="00752462">
              <w:rPr>
                <w:rFonts w:ascii="Consolas" w:hAnsi="Consolas"/>
                <w:sz w:val="18"/>
                <w:szCs w:val="18"/>
              </w:rPr>
              <w:br/>
              <w:t xml:space="preserve">&gt; Option: </w:t>
            </w:r>
            <w:r w:rsidR="0004282A">
              <w:rPr>
                <w:rFonts w:ascii="Consolas" w:hAnsi="Consolas"/>
                <w:sz w:val="18"/>
                <w:szCs w:val="18"/>
              </w:rPr>
              <w:t>total</w:t>
            </w:r>
            <w:r w:rsidRPr="00752462">
              <w:rPr>
                <w:rFonts w:ascii="Consolas" w:hAnsi="Consolas"/>
                <w:sz w:val="18"/>
                <w:szCs w:val="18"/>
              </w:rPr>
              <w:t xml:space="preserve"> (</w:t>
            </w:r>
            <w:r w:rsidR="0004282A">
              <w:rPr>
                <w:rFonts w:ascii="Consolas" w:hAnsi="Consolas"/>
                <w:sz w:val="18"/>
                <w:szCs w:val="18"/>
              </w:rPr>
              <w:t>4</w:t>
            </w:r>
            <w:r w:rsidRPr="00752462">
              <w:rPr>
                <w:rFonts w:ascii="Consolas" w:hAnsi="Consolas"/>
                <w:sz w:val="18"/>
                <w:szCs w:val="18"/>
              </w:rPr>
              <w:t>)</w:t>
            </w:r>
          </w:p>
          <w:p w14:paraId="57B05C71" w14:textId="77777777" w:rsidR="00634EE3" w:rsidRDefault="00634EE3" w:rsidP="008138EF">
            <w:pPr>
              <w:rPr>
                <w:rFonts w:ascii="Consolas" w:hAnsi="Consolas"/>
                <w:sz w:val="18"/>
                <w:szCs w:val="18"/>
              </w:rPr>
            </w:pPr>
          </w:p>
          <w:p w14:paraId="2C8604F9" w14:textId="6F9F91FC" w:rsidR="00634EE3" w:rsidRPr="00752462" w:rsidRDefault="00634EE3" w:rsidP="008138EF">
            <w:pPr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3730" w:type="dxa"/>
          </w:tcPr>
          <w:p w14:paraId="2C797E4E" w14:textId="1203DD25" w:rsidR="008138EF" w:rsidRDefault="00F02AA5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Displays the total file size of the trash can in bytes</w:t>
            </w:r>
          </w:p>
        </w:tc>
        <w:tc>
          <w:tcPr>
            <w:tcW w:w="5856" w:type="dxa"/>
          </w:tcPr>
          <w:p w14:paraId="4B9D56DF" w14:textId="77777777" w:rsidR="008138EF" w:rsidRDefault="00F02AA5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trash can contents are displayed in bytes</w:t>
            </w:r>
          </w:p>
          <w:p w14:paraId="4BEF3281" w14:textId="27C6EBE6" w:rsidR="0061056B" w:rsidRDefault="0004282A" w:rsidP="008138EF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5549F9D" wp14:editId="2BB35445">
                  <wp:extent cx="2716997" cy="376844"/>
                  <wp:effectExtent l="0" t="0" r="762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152" cy="38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245" w14:paraId="3A7DE1D1" w14:textId="77777777" w:rsidTr="008138EF">
        <w:tc>
          <w:tcPr>
            <w:tcW w:w="1376" w:type="dxa"/>
          </w:tcPr>
          <w:p w14:paraId="07532E2B" w14:textId="60CFDDA9" w:rsidR="008138EF" w:rsidRDefault="0004282A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3917" w:type="dxa"/>
          </w:tcPr>
          <w:p w14:paraId="08452CAF" w14:textId="77777777" w:rsidR="0004282A" w:rsidRDefault="0004282A" w:rsidP="0004282A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 xml:space="preserve"> -t</w:t>
            </w:r>
          </w:p>
          <w:p w14:paraId="1D1EE969" w14:textId="77777777" w:rsidR="008138EF" w:rsidRPr="00752462" w:rsidRDefault="008138EF" w:rsidP="008138EF">
            <w:pPr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3730" w:type="dxa"/>
          </w:tcPr>
          <w:p w14:paraId="45ED270D" w14:textId="45FF2B11" w:rsidR="008138EF" w:rsidRDefault="0004282A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warning is shown when going over the </w:t>
            </w:r>
            <w:r w:rsidR="001B2C18">
              <w:rPr>
                <w:sz w:val="18"/>
                <w:szCs w:val="18"/>
              </w:rPr>
              <w:t>1KB limit.</w:t>
            </w:r>
          </w:p>
        </w:tc>
        <w:tc>
          <w:tcPr>
            <w:tcW w:w="5856" w:type="dxa"/>
          </w:tcPr>
          <w:p w14:paraId="721E8ED7" w14:textId="1FDCFDD5" w:rsidR="0004282A" w:rsidRDefault="0004282A" w:rsidP="0004282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</w:t>
            </w:r>
            <w:r>
              <w:rPr>
                <w:sz w:val="18"/>
                <w:szCs w:val="18"/>
              </w:rPr>
              <w:t xml:space="preserve">warning about the </w:t>
            </w:r>
            <w:r>
              <w:rPr>
                <w:sz w:val="18"/>
                <w:szCs w:val="18"/>
              </w:rPr>
              <w:t xml:space="preserve">trash can contents </w:t>
            </w:r>
            <w:r>
              <w:rPr>
                <w:sz w:val="18"/>
                <w:szCs w:val="18"/>
              </w:rPr>
              <w:t>size is</w:t>
            </w:r>
            <w:r>
              <w:rPr>
                <w:sz w:val="18"/>
                <w:szCs w:val="18"/>
              </w:rPr>
              <w:t xml:space="preserve"> displayed</w:t>
            </w:r>
            <w:r>
              <w:rPr>
                <w:sz w:val="18"/>
                <w:szCs w:val="18"/>
              </w:rPr>
              <w:t>.</w:t>
            </w:r>
          </w:p>
          <w:p w14:paraId="3600099F" w14:textId="43A27B2B" w:rsidR="008138EF" w:rsidRDefault="001B2C18" w:rsidP="008138EF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B5BEEC5" wp14:editId="20E3E6B7">
                  <wp:extent cx="2716997" cy="376844"/>
                  <wp:effectExtent l="0" t="0" r="762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152" cy="38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245" w14:paraId="4CF89FA8" w14:textId="77777777" w:rsidTr="008138EF">
        <w:tc>
          <w:tcPr>
            <w:tcW w:w="1376" w:type="dxa"/>
          </w:tcPr>
          <w:p w14:paraId="71A3E96A" w14:textId="4E421830" w:rsidR="008138EF" w:rsidRDefault="001B2C18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 w:rsidR="00300233">
              <w:rPr>
                <w:sz w:val="18"/>
                <w:szCs w:val="18"/>
              </w:rPr>
              <w:t>.1</w:t>
            </w:r>
          </w:p>
        </w:tc>
        <w:tc>
          <w:tcPr>
            <w:tcW w:w="3917" w:type="dxa"/>
          </w:tcPr>
          <w:p w14:paraId="0063E783" w14:textId="1420CA3C" w:rsidR="001B2C18" w:rsidRDefault="001B2C18" w:rsidP="001B2C18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752462"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 w:rsidRPr="00752462"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 w:rsidRPr="00752462">
              <w:rPr>
                <w:rFonts w:ascii="Consolas" w:hAnsi="Consolas"/>
                <w:sz w:val="18"/>
                <w:szCs w:val="18"/>
              </w:rPr>
              <w:br/>
              <w:t xml:space="preserve">&gt; Option: </w:t>
            </w:r>
            <w:r w:rsidR="004B1DF6">
              <w:rPr>
                <w:rFonts w:ascii="Consolas" w:hAnsi="Consolas"/>
                <w:sz w:val="18"/>
                <w:szCs w:val="18"/>
              </w:rPr>
              <w:t>watch</w:t>
            </w:r>
            <w:r w:rsidRPr="00752462">
              <w:rPr>
                <w:rFonts w:ascii="Consolas" w:hAnsi="Consolas"/>
                <w:sz w:val="18"/>
                <w:szCs w:val="18"/>
              </w:rPr>
              <w:t xml:space="preserve"> (</w:t>
            </w:r>
            <w:r w:rsidR="004B1DF6">
              <w:rPr>
                <w:rFonts w:ascii="Consolas" w:hAnsi="Consolas"/>
                <w:sz w:val="18"/>
                <w:szCs w:val="18"/>
              </w:rPr>
              <w:t>5</w:t>
            </w:r>
            <w:r w:rsidRPr="00752462">
              <w:rPr>
                <w:rFonts w:ascii="Consolas" w:hAnsi="Consolas"/>
                <w:sz w:val="18"/>
                <w:szCs w:val="18"/>
              </w:rPr>
              <w:t>)</w:t>
            </w:r>
          </w:p>
          <w:p w14:paraId="13B545EA" w14:textId="77777777" w:rsidR="001B2C18" w:rsidRDefault="001B2C18" w:rsidP="001B2C18">
            <w:pPr>
              <w:rPr>
                <w:rFonts w:ascii="Consolas" w:hAnsi="Consolas"/>
                <w:sz w:val="18"/>
                <w:szCs w:val="18"/>
              </w:rPr>
            </w:pPr>
          </w:p>
          <w:p w14:paraId="2C47D3C3" w14:textId="77777777" w:rsidR="001B2C18" w:rsidRDefault="001B2C18" w:rsidP="001B2C18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Or</w:t>
            </w:r>
          </w:p>
          <w:p w14:paraId="5A93B90F" w14:textId="77777777" w:rsidR="001B2C18" w:rsidRDefault="001B2C18" w:rsidP="001B2C18">
            <w:pPr>
              <w:rPr>
                <w:rFonts w:ascii="Consolas" w:hAnsi="Consolas"/>
                <w:sz w:val="18"/>
                <w:szCs w:val="18"/>
              </w:rPr>
            </w:pPr>
          </w:p>
          <w:p w14:paraId="702F62F7" w14:textId="3FB1C72D" w:rsidR="001B2C18" w:rsidRDefault="001B2C18" w:rsidP="001B2C18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 xml:space="preserve"> -</w:t>
            </w:r>
            <w:r w:rsidR="004B1DF6">
              <w:rPr>
                <w:rFonts w:ascii="Consolas" w:hAnsi="Consolas"/>
                <w:sz w:val="18"/>
                <w:szCs w:val="18"/>
              </w:rPr>
              <w:t>m</w:t>
            </w:r>
          </w:p>
          <w:p w14:paraId="383E7D39" w14:textId="77777777" w:rsidR="008138EF" w:rsidRPr="00752462" w:rsidRDefault="008138EF" w:rsidP="008138EF">
            <w:pPr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3730" w:type="dxa"/>
          </w:tcPr>
          <w:p w14:paraId="5056B4F8" w14:textId="204D644A" w:rsidR="008138EF" w:rsidRDefault="001B2C18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monitor is opened in a new terminal window</w:t>
            </w:r>
          </w:p>
        </w:tc>
        <w:tc>
          <w:tcPr>
            <w:tcW w:w="5856" w:type="dxa"/>
          </w:tcPr>
          <w:p w14:paraId="29A83F6D" w14:textId="77777777" w:rsidR="008138EF" w:rsidRDefault="001B2C18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new terminal window is opened with the monitor.</w:t>
            </w:r>
          </w:p>
          <w:p w14:paraId="6441890A" w14:textId="77777777" w:rsidR="001B2C18" w:rsidRDefault="001B2C18" w:rsidP="008138EF">
            <w:pPr>
              <w:rPr>
                <w:sz w:val="18"/>
                <w:szCs w:val="18"/>
              </w:rPr>
            </w:pPr>
          </w:p>
          <w:p w14:paraId="29696FF4" w14:textId="4C51670B" w:rsidR="004B1DF6" w:rsidRDefault="00300233" w:rsidP="008138EF">
            <w:pPr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EAE8BC" wp14:editId="4C52EBE1">
                  <wp:extent cx="3202652" cy="458188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075" cy="458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245" w14:paraId="051D3C59" w14:textId="77777777" w:rsidTr="008138EF">
        <w:tc>
          <w:tcPr>
            <w:tcW w:w="1376" w:type="dxa"/>
          </w:tcPr>
          <w:p w14:paraId="141F74B8" w14:textId="31F335B6" w:rsidR="008138EF" w:rsidRDefault="00300233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8.2</w:t>
            </w:r>
          </w:p>
        </w:tc>
        <w:tc>
          <w:tcPr>
            <w:tcW w:w="3917" w:type="dxa"/>
          </w:tcPr>
          <w:p w14:paraId="4F4EA83D" w14:textId="77777777" w:rsidR="00480179" w:rsidRDefault="00480179" w:rsidP="00480179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 xml:space="preserve"> -m</w:t>
            </w:r>
          </w:p>
          <w:p w14:paraId="15CD635B" w14:textId="006988FC" w:rsidR="008138EF" w:rsidRPr="00752462" w:rsidRDefault="00480179" w:rsidP="008138EF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br/>
              <w:t>+ File deleted</w:t>
            </w:r>
          </w:p>
        </w:tc>
        <w:tc>
          <w:tcPr>
            <w:tcW w:w="3730" w:type="dxa"/>
          </w:tcPr>
          <w:p w14:paraId="0369497E" w14:textId="7F9570B0" w:rsidR="008138EF" w:rsidRDefault="00512D25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</w:t>
            </w:r>
            <w:r w:rsidR="00480179">
              <w:rPr>
                <w:sz w:val="18"/>
                <w:szCs w:val="18"/>
              </w:rPr>
              <w:t xml:space="preserve"> </w:t>
            </w:r>
            <w:proofErr w:type="spellStart"/>
            <w:r w:rsidR="00480179">
              <w:rPr>
                <w:sz w:val="18"/>
                <w:szCs w:val="18"/>
              </w:rPr>
              <w:t>the</w:t>
            </w:r>
            <w:proofErr w:type="spellEnd"/>
            <w:r w:rsidR="00480179">
              <w:rPr>
                <w:sz w:val="18"/>
                <w:szCs w:val="18"/>
              </w:rPr>
              <w:t xml:space="preserve"> monitor shows </w:t>
            </w:r>
            <w:r>
              <w:rPr>
                <w:sz w:val="18"/>
                <w:szCs w:val="18"/>
              </w:rPr>
              <w:t>the deleted</w:t>
            </w:r>
            <w:r w:rsidR="00480179">
              <w:rPr>
                <w:sz w:val="18"/>
                <w:szCs w:val="18"/>
              </w:rPr>
              <w:t xml:space="preserve"> files  </w:t>
            </w:r>
          </w:p>
        </w:tc>
        <w:tc>
          <w:tcPr>
            <w:tcW w:w="5856" w:type="dxa"/>
          </w:tcPr>
          <w:p w14:paraId="783103EF" w14:textId="77777777" w:rsidR="008138EF" w:rsidRDefault="00146BC9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monitor displays any delete files.</w:t>
            </w:r>
          </w:p>
          <w:p w14:paraId="7935196C" w14:textId="2DB1973A" w:rsidR="00512D25" w:rsidRDefault="00512D25" w:rsidP="008138EF">
            <w:pPr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034AF0" wp14:editId="644B5360">
                  <wp:extent cx="2852847" cy="2920471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972" cy="293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245" w14:paraId="2F6231FA" w14:textId="77777777" w:rsidTr="008138EF">
        <w:tc>
          <w:tcPr>
            <w:tcW w:w="1376" w:type="dxa"/>
          </w:tcPr>
          <w:p w14:paraId="566B287A" w14:textId="6DE7C3F1" w:rsidR="008138EF" w:rsidRDefault="00512D25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8.3</w:t>
            </w:r>
          </w:p>
        </w:tc>
        <w:tc>
          <w:tcPr>
            <w:tcW w:w="3917" w:type="dxa"/>
          </w:tcPr>
          <w:p w14:paraId="5D73B22F" w14:textId="77777777" w:rsidR="00512D25" w:rsidRDefault="00512D25" w:rsidP="00512D25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 xml:space="preserve"> -m</w:t>
            </w:r>
          </w:p>
          <w:p w14:paraId="67FCB459" w14:textId="0F99CA0E" w:rsidR="008138EF" w:rsidRPr="00752462" w:rsidRDefault="00512D25" w:rsidP="00512D25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br/>
              <w:t xml:space="preserve">+ File </w:t>
            </w:r>
            <w:r>
              <w:rPr>
                <w:rFonts w:ascii="Consolas" w:hAnsi="Consolas"/>
                <w:sz w:val="18"/>
                <w:szCs w:val="18"/>
              </w:rPr>
              <w:t>added to recycling bin</w:t>
            </w:r>
          </w:p>
        </w:tc>
        <w:tc>
          <w:tcPr>
            <w:tcW w:w="3730" w:type="dxa"/>
          </w:tcPr>
          <w:p w14:paraId="649FA6FA" w14:textId="2704AF98" w:rsidR="008138EF" w:rsidRDefault="00512D25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monitor shows the added file</w:t>
            </w:r>
          </w:p>
        </w:tc>
        <w:tc>
          <w:tcPr>
            <w:tcW w:w="5856" w:type="dxa"/>
          </w:tcPr>
          <w:p w14:paraId="7EF61E31" w14:textId="77777777" w:rsidR="008138EF" w:rsidRDefault="00512D25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monitor displays and added files</w:t>
            </w:r>
          </w:p>
          <w:p w14:paraId="5BD5AD32" w14:textId="3601BE98" w:rsidR="00DB1C7D" w:rsidRDefault="00DB1C7D" w:rsidP="008138EF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BF99F69" wp14:editId="1FA59C4D">
                  <wp:extent cx="2687782" cy="245965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361" cy="2463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57D" w14:paraId="6DD1C187" w14:textId="77777777" w:rsidTr="008138EF">
        <w:tc>
          <w:tcPr>
            <w:tcW w:w="1376" w:type="dxa"/>
          </w:tcPr>
          <w:p w14:paraId="293B60EE" w14:textId="077765DE" w:rsidR="00DB1C7D" w:rsidRDefault="00DB1C7D" w:rsidP="00DB1C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8.3</w:t>
            </w:r>
          </w:p>
        </w:tc>
        <w:tc>
          <w:tcPr>
            <w:tcW w:w="3917" w:type="dxa"/>
          </w:tcPr>
          <w:p w14:paraId="0A8BA2AF" w14:textId="77777777" w:rsidR="00DB1C7D" w:rsidRDefault="00DB1C7D" w:rsidP="00DB1C7D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 xml:space="preserve"> -m</w:t>
            </w:r>
          </w:p>
          <w:p w14:paraId="660249D9" w14:textId="7699D4A6" w:rsidR="00DB1C7D" w:rsidRPr="00752462" w:rsidRDefault="00DB1C7D" w:rsidP="00DB1C7D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br/>
              <w:t xml:space="preserve">+ File </w:t>
            </w:r>
            <w:r>
              <w:rPr>
                <w:rFonts w:ascii="Consolas" w:hAnsi="Consolas"/>
                <w:sz w:val="18"/>
                <w:szCs w:val="18"/>
              </w:rPr>
              <w:t>modified</w:t>
            </w:r>
            <w:r>
              <w:rPr>
                <w:rFonts w:ascii="Consolas" w:hAnsi="Consolas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sz w:val="18"/>
                <w:szCs w:val="18"/>
              </w:rPr>
              <w:t>inside the</w:t>
            </w:r>
            <w:r>
              <w:rPr>
                <w:rFonts w:ascii="Consolas" w:hAnsi="Consolas"/>
                <w:sz w:val="18"/>
                <w:szCs w:val="18"/>
              </w:rPr>
              <w:t xml:space="preserve"> recycling bin</w:t>
            </w:r>
          </w:p>
        </w:tc>
        <w:tc>
          <w:tcPr>
            <w:tcW w:w="3730" w:type="dxa"/>
          </w:tcPr>
          <w:p w14:paraId="00D7FD4D" w14:textId="0274697A" w:rsidR="00DB1C7D" w:rsidRDefault="00DB1C7D" w:rsidP="00DB1C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Displays any changed files inside the recycling bin</w:t>
            </w:r>
          </w:p>
        </w:tc>
        <w:tc>
          <w:tcPr>
            <w:tcW w:w="5856" w:type="dxa"/>
          </w:tcPr>
          <w:p w14:paraId="7E4773E3" w14:textId="77777777" w:rsidR="00DB1C7D" w:rsidRDefault="00DB1C7D" w:rsidP="00DB1C7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monitor displays changed files</w:t>
            </w:r>
          </w:p>
          <w:p w14:paraId="791D22EC" w14:textId="1C1FB432" w:rsidR="00CB5702" w:rsidRDefault="00CB5702" w:rsidP="00DB1C7D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750B45D" wp14:editId="69C72945">
                  <wp:extent cx="2643447" cy="2427904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680" cy="243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245" w14:paraId="5A71E499" w14:textId="77777777" w:rsidTr="008138EF">
        <w:tc>
          <w:tcPr>
            <w:tcW w:w="1376" w:type="dxa"/>
          </w:tcPr>
          <w:p w14:paraId="269E2FA0" w14:textId="1F15CAE8" w:rsidR="008138EF" w:rsidRDefault="00CB5702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8.4</w:t>
            </w:r>
          </w:p>
        </w:tc>
        <w:tc>
          <w:tcPr>
            <w:tcW w:w="3917" w:type="dxa"/>
          </w:tcPr>
          <w:p w14:paraId="13B6D2E6" w14:textId="77777777" w:rsidR="00CB5702" w:rsidRDefault="00CB5702" w:rsidP="00CB5702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 xml:space="preserve"> -m</w:t>
            </w:r>
          </w:p>
          <w:p w14:paraId="58AC3D56" w14:textId="77777777" w:rsidR="008138EF" w:rsidRDefault="00CB5702" w:rsidP="00CB5702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br/>
              <w:t>+ File modified inside the recycling bin</w:t>
            </w:r>
          </w:p>
          <w:p w14:paraId="1D95E64B" w14:textId="537B0954" w:rsidR="00CB5702" w:rsidRPr="00752462" w:rsidRDefault="00CB5702" w:rsidP="00CB5702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 xml:space="preserve">+ File deleted </w:t>
            </w:r>
            <w:proofErr w:type="spellStart"/>
            <w:r>
              <w:rPr>
                <w:rFonts w:ascii="Consolas" w:hAnsi="Consolas"/>
                <w:sz w:val="18"/>
                <w:szCs w:val="18"/>
              </w:rPr>
              <w:t>form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 xml:space="preserve"> inside the recycling bin</w:t>
            </w:r>
          </w:p>
        </w:tc>
        <w:tc>
          <w:tcPr>
            <w:tcW w:w="3730" w:type="dxa"/>
          </w:tcPr>
          <w:p w14:paraId="1AB08492" w14:textId="1DBAD103" w:rsidR="008138EF" w:rsidRDefault="00CB5702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Displays all changes inside the recycling bin folder</w:t>
            </w:r>
          </w:p>
        </w:tc>
        <w:tc>
          <w:tcPr>
            <w:tcW w:w="5856" w:type="dxa"/>
          </w:tcPr>
          <w:p w14:paraId="2CF61050" w14:textId="77777777" w:rsidR="008138EF" w:rsidRDefault="00CB5702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monitor displays the changes</w:t>
            </w:r>
          </w:p>
          <w:p w14:paraId="00DA86CC" w14:textId="5F3929CE" w:rsidR="00CB5702" w:rsidRDefault="00E1457D" w:rsidP="008138EF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F05A685" wp14:editId="03C1AA1F">
                  <wp:extent cx="2556467" cy="242177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051" cy="243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245" w14:paraId="4C344855" w14:textId="77777777" w:rsidTr="008138EF">
        <w:tc>
          <w:tcPr>
            <w:tcW w:w="1376" w:type="dxa"/>
          </w:tcPr>
          <w:p w14:paraId="57672A05" w14:textId="29332015" w:rsidR="008138EF" w:rsidRDefault="00E1457D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3917" w:type="dxa"/>
          </w:tcPr>
          <w:p w14:paraId="6D34469B" w14:textId="77777777" w:rsidR="008138EF" w:rsidRDefault="00E1457D" w:rsidP="008138EF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  <w:r>
              <w:rPr>
                <w:rFonts w:ascii="Consolas" w:hAnsi="Consolas"/>
                <w:sz w:val="18"/>
                <w:szCs w:val="18"/>
              </w:rPr>
              <w:t xml:space="preserve"> -k</w:t>
            </w:r>
          </w:p>
          <w:p w14:paraId="6625EC34" w14:textId="77777777" w:rsidR="00E1457D" w:rsidRDefault="00E1457D" w:rsidP="008138EF">
            <w:pPr>
              <w:rPr>
                <w:rFonts w:ascii="Consolas" w:hAnsi="Consolas"/>
                <w:sz w:val="18"/>
                <w:szCs w:val="18"/>
              </w:rPr>
            </w:pPr>
          </w:p>
          <w:p w14:paraId="158EED8B" w14:textId="3461F03A" w:rsidR="00E1457D" w:rsidRDefault="00E1457D" w:rsidP="008138EF">
            <w:pPr>
              <w:rPr>
                <w:rFonts w:ascii="Consolas" w:hAnsi="Consolas"/>
                <w:sz w:val="18"/>
                <w:szCs w:val="18"/>
              </w:rPr>
            </w:pPr>
            <w:r>
              <w:rPr>
                <w:rFonts w:ascii="Consolas" w:hAnsi="Consolas"/>
                <w:sz w:val="18"/>
                <w:szCs w:val="18"/>
              </w:rPr>
              <w:t>Or</w:t>
            </w:r>
          </w:p>
          <w:p w14:paraId="21D6C25D" w14:textId="77777777" w:rsidR="00E1457D" w:rsidRDefault="00E1457D" w:rsidP="008138EF">
            <w:pPr>
              <w:rPr>
                <w:rFonts w:ascii="Consolas" w:hAnsi="Consolas"/>
                <w:sz w:val="18"/>
                <w:szCs w:val="18"/>
              </w:rPr>
            </w:pPr>
          </w:p>
          <w:p w14:paraId="222FBF7B" w14:textId="77777777" w:rsidR="00E1457D" w:rsidRDefault="00E1457D" w:rsidP="008138EF">
            <w:pPr>
              <w:rPr>
                <w:rFonts w:ascii="Consolas" w:hAnsi="Consolas"/>
                <w:sz w:val="18"/>
                <w:szCs w:val="18"/>
              </w:rPr>
            </w:pPr>
            <w:proofErr w:type="gramStart"/>
            <w:r>
              <w:rPr>
                <w:rFonts w:ascii="Consolas" w:hAnsi="Consolas"/>
                <w:sz w:val="18"/>
                <w:szCs w:val="18"/>
              </w:rPr>
              <w:lastRenderedPageBreak/>
              <w:t>./</w:t>
            </w:r>
            <w:proofErr w:type="spellStart"/>
            <w:proofErr w:type="gramEnd"/>
            <w:r>
              <w:rPr>
                <w:rFonts w:ascii="Consolas" w:hAnsi="Consolas"/>
                <w:sz w:val="18"/>
                <w:szCs w:val="18"/>
              </w:rPr>
              <w:t>safeDel</w:t>
            </w:r>
            <w:proofErr w:type="spellEnd"/>
          </w:p>
          <w:p w14:paraId="158DC3B3" w14:textId="6EDE1571" w:rsidR="00E1457D" w:rsidRDefault="00E1457D" w:rsidP="00E1457D">
            <w:pPr>
              <w:rPr>
                <w:rFonts w:ascii="Consolas" w:hAnsi="Consolas"/>
                <w:sz w:val="18"/>
                <w:szCs w:val="18"/>
              </w:rPr>
            </w:pPr>
            <w:r w:rsidRPr="00752462">
              <w:rPr>
                <w:rFonts w:ascii="Consolas" w:hAnsi="Consolas"/>
                <w:sz w:val="18"/>
                <w:szCs w:val="18"/>
              </w:rPr>
              <w:t xml:space="preserve">&gt; Option: </w:t>
            </w:r>
            <w:r>
              <w:rPr>
                <w:rFonts w:ascii="Consolas" w:hAnsi="Consolas"/>
                <w:sz w:val="18"/>
                <w:szCs w:val="18"/>
              </w:rPr>
              <w:t>watch</w:t>
            </w:r>
            <w:r w:rsidRPr="00752462">
              <w:rPr>
                <w:rFonts w:ascii="Consolas" w:hAnsi="Consolas"/>
                <w:sz w:val="18"/>
                <w:szCs w:val="18"/>
              </w:rPr>
              <w:t xml:space="preserve"> (</w:t>
            </w:r>
            <w:r w:rsidR="00E9090E">
              <w:rPr>
                <w:rFonts w:ascii="Consolas" w:hAnsi="Consolas"/>
                <w:sz w:val="18"/>
                <w:szCs w:val="18"/>
              </w:rPr>
              <w:t>6</w:t>
            </w:r>
            <w:r w:rsidRPr="00752462">
              <w:rPr>
                <w:rFonts w:ascii="Consolas" w:hAnsi="Consolas"/>
                <w:sz w:val="18"/>
                <w:szCs w:val="18"/>
              </w:rPr>
              <w:t>)</w:t>
            </w:r>
          </w:p>
          <w:p w14:paraId="2BC3E27A" w14:textId="7F01B5CB" w:rsidR="00E1457D" w:rsidRPr="00E1457D" w:rsidRDefault="00E1457D" w:rsidP="00E1457D">
            <w:pPr>
              <w:rPr>
                <w:rFonts w:ascii="Consolas" w:hAnsi="Consolas"/>
                <w:sz w:val="18"/>
                <w:szCs w:val="18"/>
              </w:rPr>
            </w:pPr>
            <w:bookmarkStart w:id="0" w:name="_GoBack"/>
            <w:bookmarkEnd w:id="0"/>
          </w:p>
        </w:tc>
        <w:tc>
          <w:tcPr>
            <w:tcW w:w="3730" w:type="dxa"/>
          </w:tcPr>
          <w:p w14:paraId="14D421F0" w14:textId="119ED125" w:rsidR="008138EF" w:rsidRDefault="00E9090E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Kill the monitor (and its .</w:t>
            </w:r>
            <w:proofErr w:type="spellStart"/>
            <w:r>
              <w:rPr>
                <w:sz w:val="18"/>
                <w:szCs w:val="18"/>
              </w:rPr>
              <w:t>pid</w:t>
            </w:r>
            <w:proofErr w:type="spellEnd"/>
            <w:r>
              <w:rPr>
                <w:sz w:val="18"/>
                <w:szCs w:val="18"/>
              </w:rPr>
              <w:t xml:space="preserve"> file is deleted)</w:t>
            </w:r>
          </w:p>
        </w:tc>
        <w:tc>
          <w:tcPr>
            <w:tcW w:w="5856" w:type="dxa"/>
          </w:tcPr>
          <w:p w14:paraId="7CC1BC60" w14:textId="77777777" w:rsidR="008138EF" w:rsidRDefault="00D53CB5" w:rsidP="008138E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monitor is closed and the .</w:t>
            </w:r>
            <w:proofErr w:type="spellStart"/>
            <w:r>
              <w:rPr>
                <w:sz w:val="18"/>
                <w:szCs w:val="18"/>
              </w:rPr>
              <w:t>pid</w:t>
            </w:r>
            <w:proofErr w:type="spellEnd"/>
            <w:r>
              <w:rPr>
                <w:sz w:val="18"/>
                <w:szCs w:val="18"/>
              </w:rPr>
              <w:t xml:space="preserve"> file is deleted.</w:t>
            </w:r>
          </w:p>
          <w:p w14:paraId="2AD39964" w14:textId="1ECF51E6" w:rsidR="00D53CB5" w:rsidRDefault="00D53CB5" w:rsidP="008138EF">
            <w:pPr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F05433" wp14:editId="77AA2349">
                  <wp:extent cx="2492001" cy="881149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266" cy="88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5B1CF" w14:textId="5BF2EBE8" w:rsidR="00B64245" w:rsidRDefault="00B64245" w:rsidP="008138EF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1511420" wp14:editId="73BAEB07">
                  <wp:extent cx="2534722" cy="1252451"/>
                  <wp:effectExtent l="0" t="0" r="0" b="508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80" cy="1264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6AFD5" w14:textId="55189331" w:rsidR="00D53CB5" w:rsidRDefault="00D53CB5" w:rsidP="008138EF">
            <w:pPr>
              <w:rPr>
                <w:sz w:val="18"/>
                <w:szCs w:val="18"/>
              </w:rPr>
            </w:pPr>
          </w:p>
        </w:tc>
      </w:tr>
    </w:tbl>
    <w:p w14:paraId="6D100967" w14:textId="77777777" w:rsidR="00415666" w:rsidRPr="00415666" w:rsidRDefault="00415666" w:rsidP="00415666"/>
    <w:sectPr w:rsidR="00415666" w:rsidRPr="00415666" w:rsidSect="0041566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A77201"/>
    <w:multiLevelType w:val="hybridMultilevel"/>
    <w:tmpl w:val="F8A0D056"/>
    <w:lvl w:ilvl="0" w:tplc="831A1B2E">
      <w:start w:val="8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666"/>
    <w:rsid w:val="0004282A"/>
    <w:rsid w:val="000E1E00"/>
    <w:rsid w:val="00146BC9"/>
    <w:rsid w:val="001B2C18"/>
    <w:rsid w:val="00300233"/>
    <w:rsid w:val="00347CA3"/>
    <w:rsid w:val="00362BAD"/>
    <w:rsid w:val="003870DE"/>
    <w:rsid w:val="00415666"/>
    <w:rsid w:val="00480179"/>
    <w:rsid w:val="004B1DF6"/>
    <w:rsid w:val="00511AEF"/>
    <w:rsid w:val="00512D25"/>
    <w:rsid w:val="00525146"/>
    <w:rsid w:val="005373A7"/>
    <w:rsid w:val="0061056B"/>
    <w:rsid w:val="00634EE3"/>
    <w:rsid w:val="006B33E1"/>
    <w:rsid w:val="00752462"/>
    <w:rsid w:val="00776BAD"/>
    <w:rsid w:val="007B01A9"/>
    <w:rsid w:val="008138EF"/>
    <w:rsid w:val="00972FF0"/>
    <w:rsid w:val="009F783B"/>
    <w:rsid w:val="00B24364"/>
    <w:rsid w:val="00B64245"/>
    <w:rsid w:val="00BA3560"/>
    <w:rsid w:val="00CB5702"/>
    <w:rsid w:val="00D53CB5"/>
    <w:rsid w:val="00D81E08"/>
    <w:rsid w:val="00DB1C7D"/>
    <w:rsid w:val="00E1457D"/>
    <w:rsid w:val="00E63217"/>
    <w:rsid w:val="00E9090E"/>
    <w:rsid w:val="00F02AA5"/>
    <w:rsid w:val="00F26015"/>
    <w:rsid w:val="00F8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1879B"/>
  <w15:chartTrackingRefBased/>
  <w15:docId w15:val="{6E44E864-4BB8-468B-9667-C38E46C6B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56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6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41566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156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156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4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8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Callum-senpai Carmicheal</dc:creator>
  <cp:keywords/>
  <dc:description/>
  <cp:lastModifiedBy>Callum-senpai Carmicheal</cp:lastModifiedBy>
  <cp:revision>36</cp:revision>
  <dcterms:created xsi:type="dcterms:W3CDTF">2018-11-07T12:29:00Z</dcterms:created>
  <dcterms:modified xsi:type="dcterms:W3CDTF">2018-11-07T13:22:00Z</dcterms:modified>
</cp:coreProperties>
</file>