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25D98BA3" w:rsidR="00807CDC" w:rsidRDefault="00F47A9E">
      <w:r>
        <w:t>Gambit Write Up:</w:t>
      </w:r>
    </w:p>
    <w:p w14:paraId="06B96DF9" w14:textId="3B570453" w:rsidR="00F47A9E" w:rsidRDefault="00F47A9E"/>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7A15876E" w14:textId="7162D409" w:rsidR="006549EE" w:rsidRDefault="006549EE">
      <w:r>
        <w:t>Tool used:</w:t>
      </w:r>
      <w:r w:rsidRPr="006549EE">
        <w:t xml:space="preserve"> </w:t>
      </w:r>
      <w:r w:rsidRPr="006549EE">
        <w:t>https://analog-hors.github.io/webperft/</w:t>
      </w:r>
    </w:p>
    <w:p w14:paraId="4F80B409" w14:textId="77777777" w:rsidR="006549EE" w:rsidRDefault="006549EE"/>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t>Analyze a massive database of games to evaluate moves based on probability. Say you have a 500 elo player, you would look at all games featuring say 300 – 700 elo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4"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r>
        <w:t>Id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lastRenderedPageBreak/>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its on H1, also seen as 07.</w:t>
      </w:r>
    </w:p>
    <w:p w14:paraId="51691C19" w14:textId="77777777" w:rsidR="00474FE9" w:rsidRDefault="00474FE9" w:rsidP="00474FE9">
      <w:r>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5"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2EC477AE" w14:textId="0DF866B6" w:rsidR="00D90CC7" w:rsidRDefault="00D90CC7">
      <w:r>
        <w:t>Magic Generation:</w:t>
      </w:r>
    </w:p>
    <w:p w14:paraId="2F315495" w14:textId="1C20D9E5" w:rsidR="00D12ED6" w:rsidRDefault="00D12ED6">
      <w:r>
        <w:t>We call find_magic(Piece piece_type, int square) to find magic numbers for a given sliding piece on a given square. For example, a bishop on a1 will have a different magic number to a rook on a1, and a bishop on a1 will have a different magic number to a bishop on a2.</w:t>
      </w:r>
    </w:p>
    <w:p w14:paraId="2666B66A" w14:textId="24490576" w:rsidR="005C76E4" w:rsidRDefault="00B87D5C">
      <w:r w:rsidRPr="00B87D5C">
        <w:rPr>
          <w:noProof/>
        </w:rPr>
        <w:lastRenderedPageBreak/>
        <w:drawing>
          <wp:inline distT="0" distB="0" distL="0" distR="0" wp14:anchorId="20634926" wp14:editId="76AC14FC">
            <wp:extent cx="5731510" cy="2535555"/>
            <wp:effectExtent l="0" t="0" r="2540" b="0"/>
            <wp:docPr id="36932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624" name="Picture 1" descr="A screen shot of a computer program&#10;&#10;Description automatically generated"/>
                    <pic:cNvPicPr/>
                  </pic:nvPicPr>
                  <pic:blipFill>
                    <a:blip r:embed="rId6"/>
                    <a:stretch>
                      <a:fillRect/>
                    </a:stretch>
                  </pic:blipFill>
                  <pic:spPr>
                    <a:xfrm>
                      <a:off x="0" y="0"/>
                      <a:ext cx="5731510" cy="2535555"/>
                    </a:xfrm>
                    <a:prstGeom prst="rect">
                      <a:avLst/>
                    </a:prstGeom>
                  </pic:spPr>
                </pic:pic>
              </a:graphicData>
            </a:graphic>
          </wp:inline>
        </w:drawing>
      </w:r>
    </w:p>
    <w:p w14:paraId="64A8E8BC" w14:textId="3B3136CC" w:rsidR="007C5EC8" w:rsidRDefault="007C5EC8">
      <w:r>
        <w:t>Attempts to create a table of attacks using a randomly generated u64. If there are no collisions, this u64 works as a magic and we save the magic.</w:t>
      </w:r>
    </w:p>
    <w:p w14:paraId="6D7A3083" w14:textId="3A77918C" w:rsidR="00A6176A" w:rsidRDefault="00700C69">
      <w:r w:rsidRPr="00700C69">
        <w:rPr>
          <w:noProof/>
        </w:rPr>
        <w:drawing>
          <wp:inline distT="0" distB="0" distL="0" distR="0" wp14:anchorId="18176DEC" wp14:editId="3818F9F3">
            <wp:extent cx="5731510" cy="3070860"/>
            <wp:effectExtent l="0" t="0" r="2540" b="0"/>
            <wp:docPr id="2096258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8518" name="Picture 1" descr="A screen shot of a computer code&#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73F7B141" w14:textId="66249FCD" w:rsidR="00923FF7" w:rsidRDefault="00D90CC7">
      <w:r>
        <w:t xml:space="preserve">Using </w:t>
      </w:r>
      <w:r w:rsidR="00923FF7">
        <w:t>Magics:</w:t>
      </w:r>
    </w:p>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3C1520"/>
    <w:rsid w:val="00461C31"/>
    <w:rsid w:val="00474FE9"/>
    <w:rsid w:val="005C76E4"/>
    <w:rsid w:val="005E4EF1"/>
    <w:rsid w:val="006549EE"/>
    <w:rsid w:val="006B1F9B"/>
    <w:rsid w:val="00700C69"/>
    <w:rsid w:val="00793E05"/>
    <w:rsid w:val="007C5EC8"/>
    <w:rsid w:val="00803F87"/>
    <w:rsid w:val="00807CDC"/>
    <w:rsid w:val="00923FF7"/>
    <w:rsid w:val="00A17FB5"/>
    <w:rsid w:val="00A6176A"/>
    <w:rsid w:val="00AA5C8F"/>
    <w:rsid w:val="00AD2A77"/>
    <w:rsid w:val="00B87D5C"/>
    <w:rsid w:val="00CF3E0A"/>
    <w:rsid w:val="00D12ED6"/>
    <w:rsid w:val="00D34B10"/>
    <w:rsid w:val="00D46AAB"/>
    <w:rsid w:val="00D90CC7"/>
    <w:rsid w:val="00DE312E"/>
    <w:rsid w:val="00F06AD0"/>
    <w:rsid w:val="00F1785E"/>
    <w:rsid w:val="00F47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nalog-hors.github.io/site/magic-bitboards/" TargetMode="External"/><Relationship Id="rId4" Type="http://schemas.openxmlformats.org/officeDocument/2006/relationships/hyperlink" Target="https://www.liverpoolmuseums.org.uk/stories/which-greater-number-of-atoms-universe-or-number-of-chess-mov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16</cp:revision>
  <dcterms:created xsi:type="dcterms:W3CDTF">2024-09-16T22:16:00Z</dcterms:created>
  <dcterms:modified xsi:type="dcterms:W3CDTF">2024-11-12T13:45:00Z</dcterms:modified>
</cp:coreProperties>
</file>