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ACD" w14:textId="273EA4E3" w:rsidR="00FE4A07" w:rsidRDefault="00FE4A07" w:rsidP="00FE4A07">
      <w:pPr>
        <w:pStyle w:val="Title"/>
      </w:pPr>
      <w:r>
        <w:t>Assignment 1</w:t>
      </w:r>
      <w:r w:rsidR="00837D00">
        <w:t xml:space="preserve">  - Question 1</w:t>
      </w:r>
    </w:p>
    <w:p w14:paraId="7674362E" w14:textId="6A4722CB" w:rsidR="00FE4A07" w:rsidRDefault="00FE4A07" w:rsidP="00FE4A07">
      <w:pPr>
        <w:pStyle w:val="Subtitle"/>
      </w:pPr>
      <w:r>
        <w:t>ICT373</w:t>
      </w:r>
    </w:p>
    <w:p w14:paraId="460EB0F8" w14:textId="47CAD641" w:rsidR="00FE4A07" w:rsidRDefault="00FE4A07" w:rsidP="00FE4A07">
      <w:pPr>
        <w:pStyle w:val="Subtitle"/>
      </w:pPr>
      <w:r>
        <w:t xml:space="preserve">Callum Peel </w:t>
      </w:r>
      <w:r w:rsidR="0061249E">
        <w:t>–</w:t>
      </w:r>
      <w:r>
        <w:t xml:space="preserve"> 34217062</w:t>
      </w:r>
    </w:p>
    <w:p w14:paraId="5A09B8E2" w14:textId="4325E413" w:rsidR="0061249E" w:rsidRDefault="0061249E" w:rsidP="0061249E">
      <w:r>
        <w:t>_____________________________________________________________</w:t>
      </w:r>
    </w:p>
    <w:p w14:paraId="22EC0F0F" w14:textId="1FAB895B" w:rsidR="0061249E" w:rsidRDefault="0061249E" w:rsidP="0061249E"/>
    <w:p w14:paraId="5826B450" w14:textId="56274EDE" w:rsidR="0061249E" w:rsidRDefault="0061249E" w:rsidP="0061249E">
      <w:pPr>
        <w:pStyle w:val="Heading2"/>
      </w:pPr>
      <w:r>
        <w:t>Brief description</w:t>
      </w:r>
    </w:p>
    <w:p w14:paraId="4126D66F" w14:textId="06517EA9" w:rsidR="0061249E" w:rsidRDefault="0061249E" w:rsidP="0061249E">
      <w:r>
        <w:t>A web page made from JavaScript and HTML which collects user information and sends this information to a server.</w:t>
      </w:r>
    </w:p>
    <w:p w14:paraId="7F74D316" w14:textId="7ABBB1B4" w:rsidR="00CF691F" w:rsidRDefault="00CF691F" w:rsidP="0061249E">
      <w:r>
        <w:t>This will involve using input validation and data manipulation.</w:t>
      </w:r>
    </w:p>
    <w:p w14:paraId="0D9D373C" w14:textId="635CC18D" w:rsidR="00CF691F" w:rsidRDefault="00CF691F" w:rsidP="0061249E"/>
    <w:p w14:paraId="1BEE42A1" w14:textId="179E8EF4" w:rsidR="00CF691F" w:rsidRDefault="00CF691F" w:rsidP="00CF691F">
      <w:pPr>
        <w:pStyle w:val="Heading2"/>
      </w:pPr>
      <w:r>
        <w:t>Description of solution</w:t>
      </w:r>
    </w:p>
    <w:p w14:paraId="38851D2F" w14:textId="38580B85" w:rsidR="00A74BBE" w:rsidRDefault="00365CB4" w:rsidP="0061249E">
      <w:proofErr w:type="gramStart"/>
      <w:r>
        <w:t>Firstly</w:t>
      </w:r>
      <w:proofErr w:type="gramEnd"/>
      <w:r>
        <w:t xml:space="preserve"> I filled out the webpage with headers and paragraphs.</w:t>
      </w:r>
    </w:p>
    <w:p w14:paraId="24BEB7F2" w14:textId="46C9672E" w:rsidR="00365CB4" w:rsidRDefault="00365CB4" w:rsidP="0061249E">
      <w:r>
        <w:t>I then worked out exactly what input boxes were needed and got them on the page.</w:t>
      </w:r>
    </w:p>
    <w:p w14:paraId="378823DB" w14:textId="59D074E4" w:rsidR="00365CB4" w:rsidRDefault="00365CB4" w:rsidP="0061249E">
      <w:r>
        <w:t>The next step was to lay out the functions needed to achieve proper input validation.</w:t>
      </w:r>
    </w:p>
    <w:p w14:paraId="2D212A64" w14:textId="49CED83B" w:rsidR="00365CB4" w:rsidRDefault="00365CB4" w:rsidP="0061249E">
      <w:r w:rsidRPr="00365CB4">
        <w:t>checkForm(form)</w:t>
      </w:r>
      <w:r>
        <w:t xml:space="preserve"> – Used as a final check when posting the form</w:t>
      </w:r>
      <w:r w:rsidR="009920F2">
        <w:t>.</w:t>
      </w:r>
    </w:p>
    <w:p w14:paraId="1F4A2EAB" w14:textId="41D5713B" w:rsidR="003F166C" w:rsidRDefault="003F166C" w:rsidP="003F166C">
      <w:pPr>
        <w:ind w:left="720"/>
      </w:pPr>
      <w:r>
        <w:t>Calls each function and uses the collection of Boolean return statements to use in assessing if the form is posted.</w:t>
      </w:r>
    </w:p>
    <w:p w14:paraId="33D42F80" w14:textId="78E3721B" w:rsidR="00365CB4" w:rsidRDefault="00365CB4" w:rsidP="0061249E">
      <w:r w:rsidRPr="00365CB4">
        <w:t>isName(field)</w:t>
      </w:r>
      <w:r w:rsidR="009920F2">
        <w:t xml:space="preserve"> – Checks if name is a reasonable length.</w:t>
      </w:r>
    </w:p>
    <w:p w14:paraId="489D806D" w14:textId="2D3694F8" w:rsidR="00755419" w:rsidRDefault="00755419" w:rsidP="0061249E">
      <w:r>
        <w:tab/>
      </w:r>
      <w:r w:rsidR="00B51A74">
        <w:t>If the length of the field value is over 50 it will return false.</w:t>
      </w:r>
    </w:p>
    <w:p w14:paraId="4030EAF7" w14:textId="3893E0C7" w:rsidR="00365CB4" w:rsidRDefault="00365CB4" w:rsidP="0061249E">
      <w:r w:rsidRPr="00365CB4">
        <w:t>isWord(field)</w:t>
      </w:r>
      <w:r w:rsidR="009920F2">
        <w:t xml:space="preserve"> – Checks if the name consists of only letters.</w:t>
      </w:r>
    </w:p>
    <w:p w14:paraId="1C22F6DB" w14:textId="40644C61" w:rsidR="0012327A" w:rsidRDefault="0012327A" w:rsidP="0061249E">
      <w:r>
        <w:tab/>
        <w:t>Uses Regex to ensure letters are used from start (^) to finish ($)</w:t>
      </w:r>
    </w:p>
    <w:p w14:paraId="23462CBB" w14:textId="77E08F51" w:rsidR="00365CB4" w:rsidRDefault="00365CB4" w:rsidP="0061249E">
      <w:r w:rsidRPr="00365CB4">
        <w:t>isEmpty(field)</w:t>
      </w:r>
      <w:r w:rsidR="009920F2">
        <w:t xml:space="preserve"> </w:t>
      </w:r>
      <w:r w:rsidR="00FB3D5D">
        <w:t>–</w:t>
      </w:r>
      <w:r w:rsidR="009920F2">
        <w:t xml:space="preserve"> </w:t>
      </w:r>
      <w:r w:rsidR="00FB3D5D">
        <w:t>Checks if input box is empty</w:t>
      </w:r>
      <w:r w:rsidR="006C0DF1">
        <w:t>.</w:t>
      </w:r>
    </w:p>
    <w:p w14:paraId="7CE6FE0C" w14:textId="30F6FDE7" w:rsidR="003B6780" w:rsidRDefault="003B6780" w:rsidP="0061249E">
      <w:r>
        <w:tab/>
        <w:t>Simple null check returning Boolean value.</w:t>
      </w:r>
    </w:p>
    <w:p w14:paraId="45900B1F" w14:textId="2B297D3A" w:rsidR="00365CB4" w:rsidRDefault="00365CB4" w:rsidP="0061249E">
      <w:r w:rsidRPr="00365CB4">
        <w:t>isPhoneNumber(field)</w:t>
      </w:r>
      <w:r w:rsidR="00FB3D5D">
        <w:t xml:space="preserve"> </w:t>
      </w:r>
      <w:r w:rsidR="006C0DF1">
        <w:t>–</w:t>
      </w:r>
      <w:r w:rsidR="00FB3D5D">
        <w:t xml:space="preserve"> </w:t>
      </w:r>
      <w:r w:rsidR="006C0DF1">
        <w:t>Uses regular expressions to implement area code formatting.</w:t>
      </w:r>
    </w:p>
    <w:p w14:paraId="71B5F03C" w14:textId="03A3F6C0" w:rsidR="0014154C" w:rsidRDefault="0014154C" w:rsidP="0061249E">
      <w:r>
        <w:tab/>
        <w:t>Assuming the phone number is Australian and starts in +61 followed by 9 numbers.</w:t>
      </w:r>
    </w:p>
    <w:p w14:paraId="443DD9B3" w14:textId="76BBAA4A" w:rsidR="0014154C" w:rsidRDefault="0014154C" w:rsidP="0061249E">
      <w:r>
        <w:tab/>
        <w:t>This system strips space chars and assesses the value using regex.</w:t>
      </w:r>
    </w:p>
    <w:p w14:paraId="1880BEB7" w14:textId="12736517" w:rsidR="0014154C" w:rsidRDefault="0014154C" w:rsidP="0061249E">
      <w:r>
        <w:tab/>
        <w:t>Value should start with a plus sign (^[+]) followed by 11 digits(\d{11}).</w:t>
      </w:r>
    </w:p>
    <w:p w14:paraId="6FF9EFAB" w14:textId="3FAB01DA" w:rsidR="0014154C" w:rsidRDefault="0014154C" w:rsidP="0061249E">
      <w:r>
        <w:tab/>
        <w:t xml:space="preserve">The 11 digits should be the end of this format. This is </w:t>
      </w:r>
      <w:r w:rsidR="008E2F20">
        <w:t>enforcing</w:t>
      </w:r>
      <w:r>
        <w:t xml:space="preserve"> with a $ symbol.</w:t>
      </w:r>
    </w:p>
    <w:p w14:paraId="3F79DF92" w14:textId="4D781E09" w:rsidR="00365CB4" w:rsidRDefault="00365CB4" w:rsidP="0061249E">
      <w:r w:rsidRPr="00365CB4">
        <w:t>isDate(field)</w:t>
      </w:r>
      <w:r w:rsidR="006C0DF1">
        <w:t xml:space="preserve"> – Uses regular expressions to implement dd/mm/yyyy and dd-mm-yyyy.</w:t>
      </w:r>
    </w:p>
    <w:p w14:paraId="142527A6" w14:textId="3238DCE2" w:rsidR="00021F1D" w:rsidRDefault="00021F1D" w:rsidP="0061249E">
      <w:r>
        <w:tab/>
      </w:r>
      <w:r w:rsidR="008E2F20">
        <w:t>Similarly,</w:t>
      </w:r>
      <w:r>
        <w:t xml:space="preserve"> this enforces a format with regex.</w:t>
      </w:r>
    </w:p>
    <w:p w14:paraId="370B4318" w14:textId="3DC73ECD" w:rsidR="00365CB4" w:rsidRDefault="00365CB4" w:rsidP="0061249E">
      <w:r w:rsidRPr="00365CB4">
        <w:t>isParagraph(field)</w:t>
      </w:r>
      <w:r w:rsidR="006C0DF1">
        <w:t xml:space="preserve"> – Ensures paragraphs are not too long (above 250 chars)</w:t>
      </w:r>
    </w:p>
    <w:p w14:paraId="1FC104E8" w14:textId="70ABDC67" w:rsidR="005C092D" w:rsidRDefault="005C092D" w:rsidP="0061249E">
      <w:r>
        <w:tab/>
        <w:t>Very basic length check to ensure the paragraph is not very long.</w:t>
      </w:r>
    </w:p>
    <w:p w14:paraId="101D6602" w14:textId="021EF84A" w:rsidR="00C16538" w:rsidRDefault="00C16538" w:rsidP="0061249E"/>
    <w:p w14:paraId="380ADDE4" w14:textId="44158342" w:rsidR="00DA3769" w:rsidRDefault="00DA3769" w:rsidP="0061249E">
      <w:r>
        <w:t>I wanted 2 types of data validation:</w:t>
      </w:r>
    </w:p>
    <w:p w14:paraId="0859532C" w14:textId="48092E6C" w:rsidR="00DA3769" w:rsidRDefault="00DA3769" w:rsidP="00DA3769">
      <w:pPr>
        <w:pStyle w:val="ListParagraph"/>
        <w:numPr>
          <w:ilvl w:val="0"/>
          <w:numId w:val="1"/>
        </w:numPr>
      </w:pPr>
      <w:r>
        <w:t>On change</w:t>
      </w:r>
    </w:p>
    <w:p w14:paraId="2346C691" w14:textId="50D7213E" w:rsidR="00DA3769" w:rsidRDefault="00DA3769" w:rsidP="00DA3769">
      <w:pPr>
        <w:pStyle w:val="ListParagraph"/>
        <w:numPr>
          <w:ilvl w:val="0"/>
          <w:numId w:val="1"/>
        </w:numPr>
      </w:pPr>
      <w:r>
        <w:t>On submit</w:t>
      </w:r>
    </w:p>
    <w:p w14:paraId="682332D2" w14:textId="7E7C5EEB" w:rsidR="00DA3769" w:rsidRDefault="00DA3769" w:rsidP="00DA3769">
      <w:pPr>
        <w:ind w:left="45"/>
      </w:pPr>
      <w:r>
        <w:t>This ensures that servers aren’t doing unnecessary work as this is not scalable/desirable/cost effective, etc.</w:t>
      </w:r>
    </w:p>
    <w:p w14:paraId="0452532A" w14:textId="654D140C" w:rsidR="00651728" w:rsidRDefault="00651728" w:rsidP="00DA3769">
      <w:pPr>
        <w:ind w:left="45"/>
      </w:pPr>
    </w:p>
    <w:p w14:paraId="05E05225" w14:textId="362D2220" w:rsidR="00651728" w:rsidRPr="00651728" w:rsidRDefault="00651728" w:rsidP="004A578B">
      <w:pPr>
        <w:pStyle w:val="Heading2"/>
      </w:pPr>
      <w:r>
        <w:t>Testing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1688"/>
        <w:gridCol w:w="2465"/>
        <w:gridCol w:w="1433"/>
        <w:gridCol w:w="1601"/>
        <w:gridCol w:w="1025"/>
      </w:tblGrid>
      <w:tr w:rsidR="0068408F" w14:paraId="074C2ED0" w14:textId="77777777" w:rsidTr="00EF091B">
        <w:trPr>
          <w:jc w:val="center"/>
        </w:trPr>
        <w:tc>
          <w:tcPr>
            <w:tcW w:w="804" w:type="dxa"/>
            <w:vAlign w:val="center"/>
          </w:tcPr>
          <w:p w14:paraId="0EDFEE68" w14:textId="77777777" w:rsidR="00ED75D0" w:rsidRDefault="00ED75D0" w:rsidP="00876041">
            <w:r>
              <w:t>TestID</w:t>
            </w:r>
          </w:p>
        </w:tc>
        <w:tc>
          <w:tcPr>
            <w:tcW w:w="1688" w:type="dxa"/>
            <w:vAlign w:val="center"/>
          </w:tcPr>
          <w:p w14:paraId="3FC9B84A" w14:textId="77777777" w:rsidR="00ED75D0" w:rsidRDefault="00ED75D0" w:rsidP="00876041">
            <w:r>
              <w:t>Description</w:t>
            </w:r>
          </w:p>
        </w:tc>
        <w:tc>
          <w:tcPr>
            <w:tcW w:w="2465" w:type="dxa"/>
            <w:vAlign w:val="center"/>
          </w:tcPr>
          <w:p w14:paraId="38AFC4AD" w14:textId="77777777" w:rsidR="00ED75D0" w:rsidRDefault="00ED75D0" w:rsidP="00876041">
            <w:r>
              <w:t>Data</w:t>
            </w:r>
          </w:p>
        </w:tc>
        <w:tc>
          <w:tcPr>
            <w:tcW w:w="1433" w:type="dxa"/>
            <w:vAlign w:val="center"/>
          </w:tcPr>
          <w:p w14:paraId="4A18F9DD" w14:textId="77777777" w:rsidR="00ED75D0" w:rsidRDefault="00ED75D0" w:rsidP="00876041">
            <w:r>
              <w:t>Expected Output</w:t>
            </w:r>
          </w:p>
        </w:tc>
        <w:tc>
          <w:tcPr>
            <w:tcW w:w="1601" w:type="dxa"/>
            <w:vAlign w:val="center"/>
          </w:tcPr>
          <w:p w14:paraId="3B366508" w14:textId="188DD0CE" w:rsidR="00ED75D0" w:rsidRDefault="000643C5" w:rsidP="00876041">
            <w:r>
              <w:t>R</w:t>
            </w:r>
            <w:r w:rsidR="00ED75D0">
              <w:t>esult</w:t>
            </w:r>
          </w:p>
        </w:tc>
        <w:tc>
          <w:tcPr>
            <w:tcW w:w="1025" w:type="dxa"/>
            <w:vAlign w:val="center"/>
          </w:tcPr>
          <w:p w14:paraId="30CEC444" w14:textId="77777777" w:rsidR="00ED75D0" w:rsidRDefault="00ED75D0" w:rsidP="00876041">
            <w:r>
              <w:t>Pass/Fail</w:t>
            </w:r>
          </w:p>
        </w:tc>
      </w:tr>
      <w:tr w:rsidR="0068408F" w14:paraId="702259F4" w14:textId="77777777" w:rsidTr="00EF091B">
        <w:trPr>
          <w:jc w:val="center"/>
        </w:trPr>
        <w:tc>
          <w:tcPr>
            <w:tcW w:w="804" w:type="dxa"/>
            <w:vAlign w:val="center"/>
          </w:tcPr>
          <w:p w14:paraId="10AC8754" w14:textId="77777777" w:rsidR="00ED75D0" w:rsidRPr="006D185B" w:rsidRDefault="00ED75D0" w:rsidP="00876041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1</w:t>
            </w:r>
          </w:p>
        </w:tc>
        <w:tc>
          <w:tcPr>
            <w:tcW w:w="1688" w:type="dxa"/>
            <w:vAlign w:val="center"/>
          </w:tcPr>
          <w:p w14:paraId="45D069F9" w14:textId="1A8AE561" w:rsidR="00ED75D0" w:rsidRPr="006D185B" w:rsidRDefault="00ED75D0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correct input posts</w:t>
            </w:r>
          </w:p>
        </w:tc>
        <w:tc>
          <w:tcPr>
            <w:tcW w:w="2465" w:type="dxa"/>
            <w:vAlign w:val="center"/>
          </w:tcPr>
          <w:p w14:paraId="18187514" w14:textId="77777777" w:rsidR="00ED75D0" w:rsidRDefault="00ED75D0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Callum Peel</w:t>
            </w:r>
          </w:p>
          <w:p w14:paraId="09245DE9" w14:textId="77777777" w:rsidR="00ED75D0" w:rsidRDefault="00ED75D0" w:rsidP="00876041">
            <w:pPr>
              <w:rPr>
                <w:sz w:val="20"/>
                <w:szCs w:val="20"/>
              </w:rPr>
            </w:pPr>
            <w:r w:rsidRPr="00ED75D0">
              <w:rPr>
                <w:sz w:val="20"/>
                <w:szCs w:val="20"/>
              </w:rPr>
              <w:t>+61 123 123 123</w:t>
            </w:r>
          </w:p>
          <w:p w14:paraId="5401D762" w14:textId="77777777" w:rsidR="00ED75D0" w:rsidRDefault="00ED75D0" w:rsidP="00876041">
            <w:pPr>
              <w:rPr>
                <w:sz w:val="20"/>
                <w:szCs w:val="20"/>
              </w:rPr>
            </w:pPr>
            <w:r w:rsidRPr="00ED75D0">
              <w:rPr>
                <w:sz w:val="20"/>
                <w:szCs w:val="20"/>
              </w:rPr>
              <w:t>17-11-1959</w:t>
            </w:r>
          </w:p>
          <w:p w14:paraId="677E41BB" w14:textId="4720E6D2" w:rsidR="00ED75D0" w:rsidRPr="006D185B" w:rsidRDefault="00ED75D0" w:rsidP="00876041">
            <w:pPr>
              <w:rPr>
                <w:sz w:val="20"/>
                <w:szCs w:val="20"/>
              </w:rPr>
            </w:pPr>
            <w:r w:rsidRPr="00ED75D0">
              <w:rPr>
                <w:sz w:val="20"/>
                <w:szCs w:val="20"/>
              </w:rPr>
              <w:t xml:space="preserve">Doing my 373 </w:t>
            </w:r>
            <w:proofErr w:type="gramStart"/>
            <w:r w:rsidR="008B5D83" w:rsidRPr="00ED75D0">
              <w:rPr>
                <w:sz w:val="20"/>
                <w:szCs w:val="20"/>
              </w:rPr>
              <w:t>assignment</w:t>
            </w:r>
            <w:proofErr w:type="gramEnd"/>
          </w:p>
        </w:tc>
        <w:tc>
          <w:tcPr>
            <w:tcW w:w="1433" w:type="dxa"/>
            <w:vAlign w:val="center"/>
          </w:tcPr>
          <w:p w14:paraId="71AC9FB0" w14:textId="5944F210" w:rsidR="00ED75D0" w:rsidRPr="006D185B" w:rsidRDefault="008B5D83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posted</w:t>
            </w:r>
          </w:p>
        </w:tc>
        <w:tc>
          <w:tcPr>
            <w:tcW w:w="1601" w:type="dxa"/>
            <w:vAlign w:val="center"/>
          </w:tcPr>
          <w:p w14:paraId="06770D57" w14:textId="0439B9FD" w:rsidR="00ED75D0" w:rsidRPr="006D185B" w:rsidRDefault="008B5D83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posted</w:t>
            </w:r>
          </w:p>
        </w:tc>
        <w:tc>
          <w:tcPr>
            <w:tcW w:w="1025" w:type="dxa"/>
            <w:vAlign w:val="center"/>
          </w:tcPr>
          <w:p w14:paraId="20477363" w14:textId="77777777" w:rsidR="00ED75D0" w:rsidRPr="006D185B" w:rsidRDefault="00ED75D0" w:rsidP="00876041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68408F" w14:paraId="00E18930" w14:textId="77777777" w:rsidTr="00EF091B">
        <w:trPr>
          <w:jc w:val="center"/>
        </w:trPr>
        <w:tc>
          <w:tcPr>
            <w:tcW w:w="804" w:type="dxa"/>
            <w:vAlign w:val="center"/>
          </w:tcPr>
          <w:p w14:paraId="70E1E04C" w14:textId="77777777" w:rsidR="00ED75D0" w:rsidRPr="003441A6" w:rsidRDefault="00ED75D0" w:rsidP="00876041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2</w:t>
            </w:r>
          </w:p>
        </w:tc>
        <w:tc>
          <w:tcPr>
            <w:tcW w:w="1688" w:type="dxa"/>
            <w:vAlign w:val="center"/>
          </w:tcPr>
          <w:p w14:paraId="2466AACA" w14:textId="298B83A8" w:rsidR="00ED75D0" w:rsidRPr="006D185B" w:rsidRDefault="000643C5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input</w:t>
            </w:r>
          </w:p>
        </w:tc>
        <w:tc>
          <w:tcPr>
            <w:tcW w:w="2465" w:type="dxa"/>
            <w:vAlign w:val="center"/>
          </w:tcPr>
          <w:p w14:paraId="11B2BF82" w14:textId="48F59CA5" w:rsidR="00ED75D0" w:rsidRPr="006D185B" w:rsidRDefault="000643C5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input</w:t>
            </w:r>
          </w:p>
        </w:tc>
        <w:tc>
          <w:tcPr>
            <w:tcW w:w="1433" w:type="dxa"/>
            <w:vAlign w:val="center"/>
          </w:tcPr>
          <w:p w14:paraId="11699394" w14:textId="66D6B4EA" w:rsidR="00ED75D0" w:rsidRPr="006D185B" w:rsidRDefault="000643C5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“Enter something”</w:t>
            </w:r>
          </w:p>
        </w:tc>
        <w:tc>
          <w:tcPr>
            <w:tcW w:w="1601" w:type="dxa"/>
            <w:vAlign w:val="center"/>
          </w:tcPr>
          <w:p w14:paraId="1A4F54D5" w14:textId="76FE7D33" w:rsidR="00ED75D0" w:rsidRPr="006D185B" w:rsidRDefault="000643C5" w:rsidP="00876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“Enter something”</w:t>
            </w:r>
          </w:p>
        </w:tc>
        <w:tc>
          <w:tcPr>
            <w:tcW w:w="1025" w:type="dxa"/>
            <w:vAlign w:val="center"/>
          </w:tcPr>
          <w:p w14:paraId="70762E77" w14:textId="77777777" w:rsidR="00ED75D0" w:rsidRPr="006D185B" w:rsidRDefault="00ED75D0" w:rsidP="00876041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68408F" w14:paraId="46A5EFF3" w14:textId="77777777" w:rsidTr="00EF091B">
        <w:trPr>
          <w:jc w:val="center"/>
        </w:trPr>
        <w:tc>
          <w:tcPr>
            <w:tcW w:w="804" w:type="dxa"/>
            <w:vAlign w:val="center"/>
          </w:tcPr>
          <w:p w14:paraId="6758B6F3" w14:textId="77777777" w:rsidR="007B394C" w:rsidRPr="003441A6" w:rsidRDefault="007B394C" w:rsidP="007B394C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3</w:t>
            </w:r>
          </w:p>
        </w:tc>
        <w:tc>
          <w:tcPr>
            <w:tcW w:w="1688" w:type="dxa"/>
            <w:vAlign w:val="center"/>
          </w:tcPr>
          <w:p w14:paraId="516F712D" w14:textId="34F88789" w:rsidR="007B394C" w:rsidRPr="006D185B" w:rsidRDefault="007B394C" w:rsidP="007B3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correct name input</w:t>
            </w:r>
          </w:p>
        </w:tc>
        <w:tc>
          <w:tcPr>
            <w:tcW w:w="2465" w:type="dxa"/>
            <w:vAlign w:val="center"/>
          </w:tcPr>
          <w:p w14:paraId="3B55BC0A" w14:textId="58FF78D3" w:rsidR="007B394C" w:rsidRPr="006D185B" w:rsidRDefault="007B394C" w:rsidP="007B3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Callum Peel</w:t>
            </w:r>
          </w:p>
        </w:tc>
        <w:tc>
          <w:tcPr>
            <w:tcW w:w="1433" w:type="dxa"/>
            <w:vAlign w:val="center"/>
          </w:tcPr>
          <w:p w14:paraId="3C628362" w14:textId="457C9250" w:rsidR="007B394C" w:rsidRPr="006D185B" w:rsidRDefault="007B394C" w:rsidP="007B3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“Enter something”</w:t>
            </w:r>
          </w:p>
        </w:tc>
        <w:tc>
          <w:tcPr>
            <w:tcW w:w="1601" w:type="dxa"/>
            <w:vAlign w:val="center"/>
          </w:tcPr>
          <w:p w14:paraId="4310190B" w14:textId="5705DC68" w:rsidR="007B394C" w:rsidRPr="006D185B" w:rsidRDefault="007B394C" w:rsidP="007B3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“Enter something”</w:t>
            </w:r>
          </w:p>
        </w:tc>
        <w:tc>
          <w:tcPr>
            <w:tcW w:w="1025" w:type="dxa"/>
            <w:vAlign w:val="center"/>
          </w:tcPr>
          <w:p w14:paraId="5B9D8FE3" w14:textId="77777777" w:rsidR="007B394C" w:rsidRPr="006D185B" w:rsidRDefault="007B394C" w:rsidP="007B394C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68408F" w14:paraId="40B12352" w14:textId="77777777" w:rsidTr="00EF091B">
        <w:trPr>
          <w:jc w:val="center"/>
        </w:trPr>
        <w:tc>
          <w:tcPr>
            <w:tcW w:w="804" w:type="dxa"/>
            <w:vAlign w:val="center"/>
          </w:tcPr>
          <w:p w14:paraId="66F31A1D" w14:textId="77777777" w:rsidR="00000547" w:rsidRPr="003441A6" w:rsidRDefault="00000547" w:rsidP="00000547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4</w:t>
            </w:r>
          </w:p>
        </w:tc>
        <w:tc>
          <w:tcPr>
            <w:tcW w:w="1688" w:type="dxa"/>
            <w:vAlign w:val="center"/>
          </w:tcPr>
          <w:p w14:paraId="46F8E6F3" w14:textId="3182C217" w:rsidR="00000547" w:rsidRPr="006D185B" w:rsidRDefault="00000547" w:rsidP="0000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correct name and date</w:t>
            </w:r>
          </w:p>
        </w:tc>
        <w:tc>
          <w:tcPr>
            <w:tcW w:w="2465" w:type="dxa"/>
            <w:vAlign w:val="center"/>
          </w:tcPr>
          <w:p w14:paraId="574E0DD8" w14:textId="77777777" w:rsidR="00000547" w:rsidRDefault="00000547" w:rsidP="0000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Callum Peel</w:t>
            </w:r>
          </w:p>
          <w:p w14:paraId="65AC6157" w14:textId="63A13661" w:rsidR="00000547" w:rsidRPr="006D185B" w:rsidRDefault="00000547" w:rsidP="0000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11/11/1991</w:t>
            </w:r>
          </w:p>
        </w:tc>
        <w:tc>
          <w:tcPr>
            <w:tcW w:w="1433" w:type="dxa"/>
            <w:vAlign w:val="center"/>
          </w:tcPr>
          <w:p w14:paraId="211F2864" w14:textId="7AFAB726" w:rsidR="00000547" w:rsidRPr="006D185B" w:rsidRDefault="00000547" w:rsidP="0000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“Enter something”</w:t>
            </w:r>
          </w:p>
        </w:tc>
        <w:tc>
          <w:tcPr>
            <w:tcW w:w="1601" w:type="dxa"/>
            <w:vAlign w:val="center"/>
          </w:tcPr>
          <w:p w14:paraId="435D3961" w14:textId="7F512F54" w:rsidR="00000547" w:rsidRPr="006D185B" w:rsidRDefault="00000547" w:rsidP="0000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“Enter something”</w:t>
            </w:r>
          </w:p>
        </w:tc>
        <w:tc>
          <w:tcPr>
            <w:tcW w:w="1025" w:type="dxa"/>
            <w:vAlign w:val="center"/>
          </w:tcPr>
          <w:p w14:paraId="6A6F08CA" w14:textId="77777777" w:rsidR="00000547" w:rsidRPr="006D185B" w:rsidRDefault="00000547" w:rsidP="0000054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68408F" w14:paraId="474BCAAC" w14:textId="77777777" w:rsidTr="00EF091B">
        <w:trPr>
          <w:jc w:val="center"/>
        </w:trPr>
        <w:tc>
          <w:tcPr>
            <w:tcW w:w="804" w:type="dxa"/>
            <w:vAlign w:val="center"/>
          </w:tcPr>
          <w:p w14:paraId="66A4D6E1" w14:textId="77777777" w:rsidR="00000547" w:rsidRPr="003441A6" w:rsidRDefault="00000547" w:rsidP="00000547">
            <w:r w:rsidRPr="003441A6">
              <w:t>5</w:t>
            </w:r>
          </w:p>
        </w:tc>
        <w:tc>
          <w:tcPr>
            <w:tcW w:w="1688" w:type="dxa"/>
            <w:vAlign w:val="center"/>
          </w:tcPr>
          <w:p w14:paraId="5CD46AA0" w14:textId="5BD7C3EC" w:rsidR="00000547" w:rsidRDefault="00000547" w:rsidP="00000547">
            <w:r>
              <w:t>numbers in name</w:t>
            </w:r>
          </w:p>
        </w:tc>
        <w:tc>
          <w:tcPr>
            <w:tcW w:w="2465" w:type="dxa"/>
            <w:vAlign w:val="center"/>
          </w:tcPr>
          <w:p w14:paraId="4CCD996E" w14:textId="37B5AC92" w:rsidR="00000547" w:rsidRDefault="00000547" w:rsidP="00000547">
            <w:r>
              <w:t>Callum P33l</w:t>
            </w:r>
          </w:p>
        </w:tc>
        <w:tc>
          <w:tcPr>
            <w:tcW w:w="1433" w:type="dxa"/>
            <w:vAlign w:val="center"/>
          </w:tcPr>
          <w:p w14:paraId="0683FCF0" w14:textId="08D6F3E3" w:rsidR="00000547" w:rsidRPr="00E52210" w:rsidRDefault="00000547" w:rsidP="00000547">
            <w:r>
              <w:t>Alert “Letters Only”</w:t>
            </w:r>
          </w:p>
        </w:tc>
        <w:tc>
          <w:tcPr>
            <w:tcW w:w="1601" w:type="dxa"/>
            <w:vAlign w:val="center"/>
          </w:tcPr>
          <w:p w14:paraId="108B2CDA" w14:textId="01B331D8" w:rsidR="00000547" w:rsidRDefault="00000547" w:rsidP="00000547">
            <w:r>
              <w:t>Alert “Letters Only”</w:t>
            </w:r>
          </w:p>
        </w:tc>
        <w:tc>
          <w:tcPr>
            <w:tcW w:w="1025" w:type="dxa"/>
            <w:vAlign w:val="center"/>
          </w:tcPr>
          <w:p w14:paraId="46445A5F" w14:textId="77777777" w:rsidR="00000547" w:rsidRDefault="00000547" w:rsidP="00000547">
            <w:r>
              <w:t>Pass</w:t>
            </w:r>
          </w:p>
        </w:tc>
      </w:tr>
      <w:tr w:rsidR="0068408F" w14:paraId="128217EC" w14:textId="77777777" w:rsidTr="00EF091B">
        <w:trPr>
          <w:jc w:val="center"/>
        </w:trPr>
        <w:tc>
          <w:tcPr>
            <w:tcW w:w="804" w:type="dxa"/>
            <w:vAlign w:val="center"/>
          </w:tcPr>
          <w:p w14:paraId="41AB125C" w14:textId="77777777" w:rsidR="00C956FE" w:rsidRPr="003441A6" w:rsidRDefault="00C956FE" w:rsidP="00C956FE">
            <w:r w:rsidRPr="003441A6">
              <w:t>6</w:t>
            </w:r>
          </w:p>
        </w:tc>
        <w:tc>
          <w:tcPr>
            <w:tcW w:w="1688" w:type="dxa"/>
            <w:vAlign w:val="center"/>
          </w:tcPr>
          <w:p w14:paraId="5AEC2026" w14:textId="2E79D671" w:rsidR="00C956FE" w:rsidRDefault="00C956FE" w:rsidP="00C956FE">
            <w:r>
              <w:t>Symbols in name</w:t>
            </w:r>
          </w:p>
        </w:tc>
        <w:tc>
          <w:tcPr>
            <w:tcW w:w="2465" w:type="dxa"/>
            <w:vAlign w:val="center"/>
          </w:tcPr>
          <w:p w14:paraId="15214C09" w14:textId="26623B03" w:rsidR="00C956FE" w:rsidRDefault="00C956FE" w:rsidP="00C956FE">
            <w:r w:rsidRPr="00C956FE">
              <w:t>Callum P##L</w:t>
            </w:r>
          </w:p>
        </w:tc>
        <w:tc>
          <w:tcPr>
            <w:tcW w:w="1433" w:type="dxa"/>
            <w:vAlign w:val="center"/>
          </w:tcPr>
          <w:p w14:paraId="37ED4233" w14:textId="44113805" w:rsidR="00C956FE" w:rsidRDefault="00C956FE" w:rsidP="00C956FE">
            <w:r>
              <w:t>Alert “Letters Only”</w:t>
            </w:r>
          </w:p>
        </w:tc>
        <w:tc>
          <w:tcPr>
            <w:tcW w:w="1601" w:type="dxa"/>
            <w:vAlign w:val="center"/>
          </w:tcPr>
          <w:p w14:paraId="3B8A5D6D" w14:textId="639EE06C" w:rsidR="00C956FE" w:rsidRDefault="00C956FE" w:rsidP="00C956FE">
            <w:r>
              <w:t>Alert “Letters Only”</w:t>
            </w:r>
          </w:p>
        </w:tc>
        <w:tc>
          <w:tcPr>
            <w:tcW w:w="1025" w:type="dxa"/>
            <w:vAlign w:val="center"/>
          </w:tcPr>
          <w:p w14:paraId="462EF537" w14:textId="77777777" w:rsidR="00C956FE" w:rsidRDefault="00C956FE" w:rsidP="00C956FE">
            <w:r>
              <w:t>Pass</w:t>
            </w:r>
          </w:p>
        </w:tc>
      </w:tr>
      <w:tr w:rsidR="0068408F" w14:paraId="44E09D0B" w14:textId="77777777" w:rsidTr="00EF091B">
        <w:trPr>
          <w:jc w:val="center"/>
        </w:trPr>
        <w:tc>
          <w:tcPr>
            <w:tcW w:w="804" w:type="dxa"/>
            <w:vAlign w:val="center"/>
          </w:tcPr>
          <w:p w14:paraId="23DC8384" w14:textId="77777777" w:rsidR="00C956FE" w:rsidRPr="003441A6" w:rsidRDefault="00C956FE" w:rsidP="00C956FE">
            <w:r w:rsidRPr="003441A6">
              <w:t>7</w:t>
            </w:r>
          </w:p>
        </w:tc>
        <w:tc>
          <w:tcPr>
            <w:tcW w:w="1688" w:type="dxa"/>
            <w:vAlign w:val="center"/>
          </w:tcPr>
          <w:p w14:paraId="5DAE1D11" w14:textId="11B85483" w:rsidR="00C956FE" w:rsidRDefault="005C3354" w:rsidP="00C956FE">
            <w:r>
              <w:t>White space for name</w:t>
            </w:r>
          </w:p>
        </w:tc>
        <w:tc>
          <w:tcPr>
            <w:tcW w:w="2465" w:type="dxa"/>
            <w:vAlign w:val="center"/>
          </w:tcPr>
          <w:p w14:paraId="26D5F2D9" w14:textId="0379FBBA" w:rsidR="00C956FE" w:rsidRDefault="005C3354" w:rsidP="00C956FE">
            <w:r>
              <w:t xml:space="preserve"> </w:t>
            </w:r>
            <w:r w:rsidR="00BC49B6">
              <w:t>(</w:t>
            </w:r>
            <w:r w:rsidR="00C977EA">
              <w:t>White</w:t>
            </w:r>
            <w:r w:rsidR="00BC49B6">
              <w:t xml:space="preserve"> space)</w:t>
            </w:r>
          </w:p>
        </w:tc>
        <w:tc>
          <w:tcPr>
            <w:tcW w:w="1433" w:type="dxa"/>
            <w:vAlign w:val="center"/>
          </w:tcPr>
          <w:p w14:paraId="78D23350" w14:textId="795A35DF" w:rsidR="00C956FE" w:rsidRDefault="00274BD5" w:rsidP="00C956FE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space”</w:t>
            </w:r>
          </w:p>
        </w:tc>
        <w:tc>
          <w:tcPr>
            <w:tcW w:w="1601" w:type="dxa"/>
            <w:vAlign w:val="center"/>
          </w:tcPr>
          <w:p w14:paraId="33078504" w14:textId="3BE4ACCB" w:rsidR="00C956FE" w:rsidRDefault="00235DBB" w:rsidP="00C956FE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</w:t>
            </w:r>
          </w:p>
        </w:tc>
        <w:tc>
          <w:tcPr>
            <w:tcW w:w="1025" w:type="dxa"/>
            <w:vAlign w:val="center"/>
          </w:tcPr>
          <w:p w14:paraId="4286B528" w14:textId="351B1395" w:rsidR="00C956FE" w:rsidRDefault="00BF2B22" w:rsidP="00C956FE">
            <w:r>
              <w:t>Pass</w:t>
            </w:r>
          </w:p>
        </w:tc>
      </w:tr>
      <w:tr w:rsidR="00581C5F" w14:paraId="5EB2C2F2" w14:textId="77777777" w:rsidTr="009C0A4A">
        <w:trPr>
          <w:trHeight w:val="304"/>
          <w:jc w:val="center"/>
        </w:trPr>
        <w:tc>
          <w:tcPr>
            <w:tcW w:w="804" w:type="dxa"/>
            <w:vAlign w:val="center"/>
          </w:tcPr>
          <w:p w14:paraId="77F57CD8" w14:textId="77777777" w:rsidR="00581C5F" w:rsidRPr="003441A6" w:rsidRDefault="00581C5F" w:rsidP="00581C5F">
            <w:r w:rsidRPr="003441A6">
              <w:t>8</w:t>
            </w:r>
          </w:p>
        </w:tc>
        <w:tc>
          <w:tcPr>
            <w:tcW w:w="1688" w:type="dxa"/>
            <w:vAlign w:val="center"/>
          </w:tcPr>
          <w:p w14:paraId="1FC3601C" w14:textId="2B975E76" w:rsidR="00581C5F" w:rsidRDefault="00581C5F" w:rsidP="00581C5F">
            <w:r>
              <w:t>White space for Phone</w:t>
            </w:r>
          </w:p>
        </w:tc>
        <w:tc>
          <w:tcPr>
            <w:tcW w:w="2465" w:type="dxa"/>
            <w:vAlign w:val="center"/>
          </w:tcPr>
          <w:p w14:paraId="5A4B9A7F" w14:textId="6427D794" w:rsidR="00581C5F" w:rsidRDefault="00581C5F" w:rsidP="00581C5F">
            <w:r>
              <w:t xml:space="preserve"> (White space)</w:t>
            </w:r>
          </w:p>
        </w:tc>
        <w:tc>
          <w:tcPr>
            <w:tcW w:w="1433" w:type="dxa"/>
            <w:vAlign w:val="center"/>
          </w:tcPr>
          <w:p w14:paraId="2172DB2C" w14:textId="67862E71" w:rsidR="00581C5F" w:rsidRDefault="00581C5F" w:rsidP="00581C5F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space”</w:t>
            </w:r>
          </w:p>
        </w:tc>
        <w:tc>
          <w:tcPr>
            <w:tcW w:w="1601" w:type="dxa"/>
            <w:vAlign w:val="center"/>
          </w:tcPr>
          <w:p w14:paraId="4E4EE314" w14:textId="21B0918D" w:rsidR="00581C5F" w:rsidRDefault="00581C5F" w:rsidP="00581C5F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</w:t>
            </w:r>
          </w:p>
        </w:tc>
        <w:tc>
          <w:tcPr>
            <w:tcW w:w="1025" w:type="dxa"/>
            <w:vAlign w:val="center"/>
          </w:tcPr>
          <w:p w14:paraId="436A43AB" w14:textId="77777777" w:rsidR="00581C5F" w:rsidRDefault="00581C5F" w:rsidP="00581C5F">
            <w:r>
              <w:t>Pass</w:t>
            </w:r>
          </w:p>
        </w:tc>
      </w:tr>
      <w:tr w:rsidR="00581C5F" w14:paraId="34D1C086" w14:textId="77777777" w:rsidTr="00EF091B">
        <w:trPr>
          <w:jc w:val="center"/>
        </w:trPr>
        <w:tc>
          <w:tcPr>
            <w:tcW w:w="804" w:type="dxa"/>
            <w:vAlign w:val="center"/>
          </w:tcPr>
          <w:p w14:paraId="0AEDB73A" w14:textId="77777777" w:rsidR="00581C5F" w:rsidRPr="003441A6" w:rsidRDefault="00581C5F" w:rsidP="00581C5F">
            <w:r w:rsidRPr="003441A6">
              <w:t>9</w:t>
            </w:r>
          </w:p>
        </w:tc>
        <w:tc>
          <w:tcPr>
            <w:tcW w:w="1688" w:type="dxa"/>
            <w:vAlign w:val="center"/>
          </w:tcPr>
          <w:p w14:paraId="5C9AE278" w14:textId="33C2F989" w:rsidR="00581C5F" w:rsidRDefault="00581C5F" w:rsidP="00581C5F">
            <w:r>
              <w:t>White space for DOB</w:t>
            </w:r>
          </w:p>
        </w:tc>
        <w:tc>
          <w:tcPr>
            <w:tcW w:w="2465" w:type="dxa"/>
            <w:vAlign w:val="center"/>
          </w:tcPr>
          <w:p w14:paraId="64B6F362" w14:textId="3962D1A8" w:rsidR="00581C5F" w:rsidRDefault="00581C5F" w:rsidP="00581C5F">
            <w:r>
              <w:t xml:space="preserve"> (White space)</w:t>
            </w:r>
          </w:p>
        </w:tc>
        <w:tc>
          <w:tcPr>
            <w:tcW w:w="1433" w:type="dxa"/>
            <w:vAlign w:val="center"/>
          </w:tcPr>
          <w:p w14:paraId="007FA2B0" w14:textId="1F11FCDD" w:rsidR="00581C5F" w:rsidRDefault="00581C5F" w:rsidP="00581C5F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space”</w:t>
            </w:r>
          </w:p>
        </w:tc>
        <w:tc>
          <w:tcPr>
            <w:tcW w:w="1601" w:type="dxa"/>
            <w:vAlign w:val="center"/>
          </w:tcPr>
          <w:p w14:paraId="407B1DFE" w14:textId="101E742B" w:rsidR="00581C5F" w:rsidRDefault="00581C5F" w:rsidP="00581C5F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</w:t>
            </w:r>
          </w:p>
        </w:tc>
        <w:tc>
          <w:tcPr>
            <w:tcW w:w="1025" w:type="dxa"/>
            <w:vAlign w:val="center"/>
          </w:tcPr>
          <w:p w14:paraId="4E3A7CC7" w14:textId="77777777" w:rsidR="00581C5F" w:rsidRDefault="00581C5F" w:rsidP="00581C5F">
            <w:r>
              <w:t>Pass</w:t>
            </w:r>
          </w:p>
        </w:tc>
      </w:tr>
      <w:tr w:rsidR="005034CA" w14:paraId="4ABF9527" w14:textId="77777777" w:rsidTr="00EF091B">
        <w:trPr>
          <w:jc w:val="center"/>
        </w:trPr>
        <w:tc>
          <w:tcPr>
            <w:tcW w:w="804" w:type="dxa"/>
            <w:vAlign w:val="center"/>
          </w:tcPr>
          <w:p w14:paraId="6DD3B389" w14:textId="77777777" w:rsidR="005034CA" w:rsidRPr="003441A6" w:rsidRDefault="005034CA" w:rsidP="005034CA">
            <w:r w:rsidRPr="003441A6">
              <w:t>10</w:t>
            </w:r>
          </w:p>
        </w:tc>
        <w:tc>
          <w:tcPr>
            <w:tcW w:w="1688" w:type="dxa"/>
            <w:vAlign w:val="center"/>
          </w:tcPr>
          <w:p w14:paraId="6D9B8D52" w14:textId="22A2145F" w:rsidR="005034CA" w:rsidRDefault="005034CA" w:rsidP="005034CA">
            <w:r>
              <w:t>White space for Favourite pastimes</w:t>
            </w:r>
          </w:p>
        </w:tc>
        <w:tc>
          <w:tcPr>
            <w:tcW w:w="2465" w:type="dxa"/>
            <w:vAlign w:val="center"/>
          </w:tcPr>
          <w:p w14:paraId="03897B0E" w14:textId="54661052" w:rsidR="005034CA" w:rsidRDefault="005034CA" w:rsidP="005034CA">
            <w:r>
              <w:t xml:space="preserve"> (White space)</w:t>
            </w:r>
          </w:p>
        </w:tc>
        <w:tc>
          <w:tcPr>
            <w:tcW w:w="1433" w:type="dxa"/>
            <w:vAlign w:val="center"/>
          </w:tcPr>
          <w:p w14:paraId="4C4269BA" w14:textId="6A8CF69F" w:rsidR="005034CA" w:rsidRDefault="005034CA" w:rsidP="005034CA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space”</w:t>
            </w:r>
          </w:p>
        </w:tc>
        <w:tc>
          <w:tcPr>
            <w:tcW w:w="1601" w:type="dxa"/>
            <w:vAlign w:val="center"/>
          </w:tcPr>
          <w:p w14:paraId="2ADEF3C4" w14:textId="3CDE33FD" w:rsidR="005034CA" w:rsidRDefault="005034CA" w:rsidP="005034CA">
            <w:r>
              <w:t xml:space="preserve">Alert </w:t>
            </w:r>
            <w:proofErr w:type="gramStart"/>
            <w:r>
              <w:t>“ Entry</w:t>
            </w:r>
            <w:proofErr w:type="gramEnd"/>
            <w:r>
              <w:t xml:space="preserve"> cannot be empty space</w:t>
            </w:r>
          </w:p>
        </w:tc>
        <w:tc>
          <w:tcPr>
            <w:tcW w:w="1025" w:type="dxa"/>
            <w:vAlign w:val="center"/>
          </w:tcPr>
          <w:p w14:paraId="463A6EF5" w14:textId="77777777" w:rsidR="005034CA" w:rsidRDefault="005034CA" w:rsidP="005034CA">
            <w:r>
              <w:t>Pass</w:t>
            </w:r>
          </w:p>
        </w:tc>
      </w:tr>
      <w:tr w:rsidR="005034CA" w14:paraId="1AF4E971" w14:textId="77777777" w:rsidTr="00EF091B">
        <w:trPr>
          <w:jc w:val="center"/>
        </w:trPr>
        <w:tc>
          <w:tcPr>
            <w:tcW w:w="804" w:type="dxa"/>
            <w:vAlign w:val="center"/>
          </w:tcPr>
          <w:p w14:paraId="32C9E571" w14:textId="77777777" w:rsidR="005034CA" w:rsidRPr="003441A6" w:rsidRDefault="005034CA" w:rsidP="005034CA">
            <w:r w:rsidRPr="003441A6">
              <w:t>11</w:t>
            </w:r>
          </w:p>
        </w:tc>
        <w:tc>
          <w:tcPr>
            <w:tcW w:w="1688" w:type="dxa"/>
            <w:vAlign w:val="center"/>
          </w:tcPr>
          <w:p w14:paraId="1462B3B9" w14:textId="00BC5EC2" w:rsidR="00944809" w:rsidRDefault="00944809" w:rsidP="005034CA">
            <w:r>
              <w:t>Correct name.</w:t>
            </w:r>
          </w:p>
          <w:p w14:paraId="0673E597" w14:textId="333F09AB" w:rsidR="005034CA" w:rsidRDefault="006C6AA1" w:rsidP="005034CA">
            <w:r>
              <w:t>Letters in phone number</w:t>
            </w:r>
          </w:p>
        </w:tc>
        <w:tc>
          <w:tcPr>
            <w:tcW w:w="2465" w:type="dxa"/>
            <w:vAlign w:val="center"/>
          </w:tcPr>
          <w:p w14:paraId="273B748D" w14:textId="29648D67" w:rsidR="005034CA" w:rsidRDefault="00E87B35" w:rsidP="005034CA">
            <w:r>
              <w:t>ab</w:t>
            </w:r>
            <w:r w:rsidR="006C6AA1">
              <w:t>c</w:t>
            </w:r>
          </w:p>
        </w:tc>
        <w:tc>
          <w:tcPr>
            <w:tcW w:w="1433" w:type="dxa"/>
            <w:vAlign w:val="center"/>
          </w:tcPr>
          <w:p w14:paraId="2EF2FC85" w14:textId="387B925B" w:rsidR="005034CA" w:rsidRDefault="006C6AA1" w:rsidP="005034CA">
            <w:r>
              <w:t>Phone number format alert</w:t>
            </w:r>
          </w:p>
        </w:tc>
        <w:tc>
          <w:tcPr>
            <w:tcW w:w="1601" w:type="dxa"/>
            <w:vAlign w:val="center"/>
          </w:tcPr>
          <w:p w14:paraId="3ACE561B" w14:textId="761FBFE0" w:rsidR="005034CA" w:rsidRDefault="008D2B67" w:rsidP="005034CA">
            <w:r>
              <w:t>Phone number format alert</w:t>
            </w:r>
          </w:p>
        </w:tc>
        <w:tc>
          <w:tcPr>
            <w:tcW w:w="1025" w:type="dxa"/>
            <w:vAlign w:val="center"/>
          </w:tcPr>
          <w:p w14:paraId="18CA10D8" w14:textId="77777777" w:rsidR="005034CA" w:rsidRDefault="005034CA" w:rsidP="005034CA">
            <w:r>
              <w:t>Pass*</w:t>
            </w:r>
          </w:p>
        </w:tc>
      </w:tr>
      <w:tr w:rsidR="008D2B67" w14:paraId="3AE0A146" w14:textId="77777777" w:rsidTr="00EF091B">
        <w:trPr>
          <w:jc w:val="center"/>
        </w:trPr>
        <w:tc>
          <w:tcPr>
            <w:tcW w:w="804" w:type="dxa"/>
            <w:vAlign w:val="center"/>
          </w:tcPr>
          <w:p w14:paraId="40AC45A7" w14:textId="77777777" w:rsidR="008D2B67" w:rsidRPr="003441A6" w:rsidRDefault="008D2B67" w:rsidP="008D2B67">
            <w:r w:rsidRPr="003441A6">
              <w:t>12</w:t>
            </w:r>
          </w:p>
        </w:tc>
        <w:tc>
          <w:tcPr>
            <w:tcW w:w="1688" w:type="dxa"/>
            <w:vAlign w:val="center"/>
          </w:tcPr>
          <w:p w14:paraId="2BF8FAF3" w14:textId="7D357910" w:rsidR="008D2B67" w:rsidRDefault="008D2B67" w:rsidP="008D2B67">
            <w:r>
              <w:t>Phone number correct but no ‘+’</w:t>
            </w:r>
          </w:p>
        </w:tc>
        <w:tc>
          <w:tcPr>
            <w:tcW w:w="2465" w:type="dxa"/>
            <w:vAlign w:val="center"/>
          </w:tcPr>
          <w:p w14:paraId="09C0099B" w14:textId="32D5683B" w:rsidR="008D2B67" w:rsidRDefault="008D2B67" w:rsidP="008D2B67">
            <w:r>
              <w:t>61 123 123 123</w:t>
            </w:r>
          </w:p>
        </w:tc>
        <w:tc>
          <w:tcPr>
            <w:tcW w:w="1433" w:type="dxa"/>
            <w:vAlign w:val="center"/>
          </w:tcPr>
          <w:p w14:paraId="746CFCAF" w14:textId="05805A5A" w:rsidR="008D2B67" w:rsidRDefault="008D2B67" w:rsidP="008D2B67">
            <w:r>
              <w:t>Phone number format alert</w:t>
            </w:r>
          </w:p>
        </w:tc>
        <w:tc>
          <w:tcPr>
            <w:tcW w:w="1601" w:type="dxa"/>
            <w:vAlign w:val="center"/>
          </w:tcPr>
          <w:p w14:paraId="2EDFF0A5" w14:textId="2816D210" w:rsidR="008D2B67" w:rsidRDefault="008D2B67" w:rsidP="008D2B67">
            <w:r>
              <w:t>Phone number format alert</w:t>
            </w:r>
          </w:p>
        </w:tc>
        <w:tc>
          <w:tcPr>
            <w:tcW w:w="1025" w:type="dxa"/>
            <w:vAlign w:val="center"/>
          </w:tcPr>
          <w:p w14:paraId="601FB146" w14:textId="77777777" w:rsidR="008D2B67" w:rsidRDefault="008D2B67" w:rsidP="008D2B67">
            <w:r>
              <w:t>Pass</w:t>
            </w:r>
          </w:p>
        </w:tc>
      </w:tr>
      <w:tr w:rsidR="00A86040" w14:paraId="46C88436" w14:textId="77777777" w:rsidTr="00A2058D">
        <w:trPr>
          <w:trHeight w:val="1399"/>
          <w:jc w:val="center"/>
        </w:trPr>
        <w:tc>
          <w:tcPr>
            <w:tcW w:w="804" w:type="dxa"/>
            <w:vAlign w:val="center"/>
          </w:tcPr>
          <w:p w14:paraId="17EAD914" w14:textId="6F0432BB" w:rsidR="00A86040" w:rsidRPr="003441A6" w:rsidRDefault="006A4AA6" w:rsidP="008D2B67">
            <w:r>
              <w:t>13</w:t>
            </w:r>
          </w:p>
        </w:tc>
        <w:tc>
          <w:tcPr>
            <w:tcW w:w="1688" w:type="dxa"/>
            <w:vAlign w:val="center"/>
          </w:tcPr>
          <w:p w14:paraId="27969DEC" w14:textId="708C54C2" w:rsidR="00A86040" w:rsidRDefault="001D11AF" w:rsidP="008D2B67">
            <w:r>
              <w:t>Phone number correct but with many spaces</w:t>
            </w:r>
          </w:p>
        </w:tc>
        <w:tc>
          <w:tcPr>
            <w:tcW w:w="2465" w:type="dxa"/>
            <w:vAlign w:val="center"/>
          </w:tcPr>
          <w:p w14:paraId="58352F6A" w14:textId="0A3389F2" w:rsidR="00A86040" w:rsidRDefault="001D11AF" w:rsidP="008D2B67">
            <w:r>
              <w:t>+ 6 1 1 2 3 1 2 3 1 2 3</w:t>
            </w:r>
          </w:p>
        </w:tc>
        <w:tc>
          <w:tcPr>
            <w:tcW w:w="1433" w:type="dxa"/>
            <w:vAlign w:val="center"/>
          </w:tcPr>
          <w:p w14:paraId="0B68D6B1" w14:textId="7AA371DF" w:rsidR="00A86040" w:rsidRDefault="001D11AF" w:rsidP="008D2B67">
            <w:r>
              <w:t>Phone number passes validation</w:t>
            </w:r>
          </w:p>
        </w:tc>
        <w:tc>
          <w:tcPr>
            <w:tcW w:w="1601" w:type="dxa"/>
            <w:vAlign w:val="center"/>
          </w:tcPr>
          <w:p w14:paraId="50010E54" w14:textId="219B13BD" w:rsidR="00A86040" w:rsidRDefault="001D11AF" w:rsidP="008D2B67">
            <w:r>
              <w:t>Phone number passes validation</w:t>
            </w:r>
          </w:p>
        </w:tc>
        <w:tc>
          <w:tcPr>
            <w:tcW w:w="1025" w:type="dxa"/>
            <w:vAlign w:val="center"/>
          </w:tcPr>
          <w:p w14:paraId="538F9809" w14:textId="10FD2862" w:rsidR="00A86040" w:rsidRDefault="001D11AF" w:rsidP="008D2B67">
            <w:r>
              <w:t>Pass</w:t>
            </w:r>
          </w:p>
        </w:tc>
      </w:tr>
      <w:tr w:rsidR="00A2058D" w14:paraId="2C54F45B" w14:textId="77777777" w:rsidTr="00EF091B">
        <w:trPr>
          <w:jc w:val="center"/>
        </w:trPr>
        <w:tc>
          <w:tcPr>
            <w:tcW w:w="804" w:type="dxa"/>
            <w:vAlign w:val="center"/>
          </w:tcPr>
          <w:p w14:paraId="44F1E3F1" w14:textId="68C8C138" w:rsidR="00A2058D" w:rsidRPr="003441A6" w:rsidRDefault="00A2058D" w:rsidP="00A2058D">
            <w:r>
              <w:t>14</w:t>
            </w:r>
          </w:p>
        </w:tc>
        <w:tc>
          <w:tcPr>
            <w:tcW w:w="1688" w:type="dxa"/>
            <w:vAlign w:val="center"/>
          </w:tcPr>
          <w:p w14:paraId="0EC27762" w14:textId="2491FF2C" w:rsidR="00A2058D" w:rsidRDefault="00A2058D" w:rsidP="00A2058D">
            <w:r>
              <w:t xml:space="preserve">Phone number has letters </w:t>
            </w:r>
            <w:r>
              <w:lastRenderedPageBreak/>
              <w:t>midway through</w:t>
            </w:r>
          </w:p>
        </w:tc>
        <w:tc>
          <w:tcPr>
            <w:tcW w:w="2465" w:type="dxa"/>
            <w:vAlign w:val="center"/>
          </w:tcPr>
          <w:p w14:paraId="556AB47B" w14:textId="33209E6F" w:rsidR="00A2058D" w:rsidRDefault="00A2058D" w:rsidP="00A2058D">
            <w:r>
              <w:lastRenderedPageBreak/>
              <w:t>+61 abc 123 123</w:t>
            </w:r>
          </w:p>
        </w:tc>
        <w:tc>
          <w:tcPr>
            <w:tcW w:w="1433" w:type="dxa"/>
            <w:vAlign w:val="center"/>
          </w:tcPr>
          <w:p w14:paraId="799AB044" w14:textId="4E47A3E5" w:rsidR="00A2058D" w:rsidRDefault="00A2058D" w:rsidP="00A2058D">
            <w:r>
              <w:t xml:space="preserve">Phone number </w:t>
            </w:r>
            <w:r>
              <w:lastRenderedPageBreak/>
              <w:t>format alert</w:t>
            </w:r>
          </w:p>
        </w:tc>
        <w:tc>
          <w:tcPr>
            <w:tcW w:w="1601" w:type="dxa"/>
            <w:vAlign w:val="center"/>
          </w:tcPr>
          <w:p w14:paraId="3E691BE3" w14:textId="2D675D9C" w:rsidR="00A2058D" w:rsidRDefault="00A2058D" w:rsidP="00A2058D">
            <w:r>
              <w:lastRenderedPageBreak/>
              <w:t>Phone number format alert</w:t>
            </w:r>
          </w:p>
        </w:tc>
        <w:tc>
          <w:tcPr>
            <w:tcW w:w="1025" w:type="dxa"/>
            <w:vAlign w:val="center"/>
          </w:tcPr>
          <w:p w14:paraId="615F9E9E" w14:textId="1821EE9B" w:rsidR="00A2058D" w:rsidRDefault="007A118A" w:rsidP="00A2058D">
            <w:r>
              <w:t>Pass</w:t>
            </w:r>
          </w:p>
        </w:tc>
      </w:tr>
      <w:tr w:rsidR="00CA3D9D" w14:paraId="7983556C" w14:textId="77777777" w:rsidTr="00EF091B">
        <w:trPr>
          <w:jc w:val="center"/>
        </w:trPr>
        <w:tc>
          <w:tcPr>
            <w:tcW w:w="804" w:type="dxa"/>
            <w:vAlign w:val="center"/>
          </w:tcPr>
          <w:p w14:paraId="53D1983B" w14:textId="78A97089" w:rsidR="00CA3D9D" w:rsidRPr="003441A6" w:rsidRDefault="00CA3D9D" w:rsidP="00CA3D9D">
            <w:r>
              <w:t>15</w:t>
            </w:r>
          </w:p>
        </w:tc>
        <w:tc>
          <w:tcPr>
            <w:tcW w:w="1688" w:type="dxa"/>
            <w:vAlign w:val="center"/>
          </w:tcPr>
          <w:p w14:paraId="2AC9F197" w14:textId="5DE28DE1" w:rsidR="00CA3D9D" w:rsidRDefault="00CA3D9D" w:rsidP="00CA3D9D">
            <w:r>
              <w:t>Year format incorrect</w:t>
            </w:r>
            <w:r w:rsidR="008411DA">
              <w:t xml:space="preserve"> in date entry</w:t>
            </w:r>
          </w:p>
        </w:tc>
        <w:tc>
          <w:tcPr>
            <w:tcW w:w="2465" w:type="dxa"/>
            <w:vAlign w:val="center"/>
          </w:tcPr>
          <w:p w14:paraId="204605C0" w14:textId="2F5BD625" w:rsidR="00CA3D9D" w:rsidRDefault="00CA3D9D" w:rsidP="00CA3D9D">
            <w:r>
              <w:t>12/12/12</w:t>
            </w:r>
          </w:p>
        </w:tc>
        <w:tc>
          <w:tcPr>
            <w:tcW w:w="1433" w:type="dxa"/>
            <w:vAlign w:val="center"/>
          </w:tcPr>
          <w:p w14:paraId="39574CB3" w14:textId="4241425C" w:rsidR="00CA3D9D" w:rsidRDefault="00CA3D9D" w:rsidP="00CA3D9D">
            <w:r>
              <w:t>Date format alert</w:t>
            </w:r>
          </w:p>
        </w:tc>
        <w:tc>
          <w:tcPr>
            <w:tcW w:w="1601" w:type="dxa"/>
            <w:vAlign w:val="center"/>
          </w:tcPr>
          <w:p w14:paraId="65264079" w14:textId="6C0D55E6" w:rsidR="00CA3D9D" w:rsidRDefault="00CA3D9D" w:rsidP="00CA3D9D">
            <w:r>
              <w:t>Date format alert</w:t>
            </w:r>
          </w:p>
        </w:tc>
        <w:tc>
          <w:tcPr>
            <w:tcW w:w="1025" w:type="dxa"/>
            <w:vAlign w:val="center"/>
          </w:tcPr>
          <w:p w14:paraId="07844CCF" w14:textId="326E5232" w:rsidR="00CA3D9D" w:rsidRDefault="00CA3D9D" w:rsidP="00CA3D9D">
            <w:r>
              <w:t>Pass</w:t>
            </w:r>
          </w:p>
        </w:tc>
      </w:tr>
      <w:tr w:rsidR="008411DA" w14:paraId="305F15FD" w14:textId="77777777" w:rsidTr="00EF091B">
        <w:trPr>
          <w:jc w:val="center"/>
        </w:trPr>
        <w:tc>
          <w:tcPr>
            <w:tcW w:w="804" w:type="dxa"/>
            <w:vAlign w:val="center"/>
          </w:tcPr>
          <w:p w14:paraId="0E4A61E8" w14:textId="174F26E4" w:rsidR="008411DA" w:rsidRPr="003441A6" w:rsidRDefault="008411DA" w:rsidP="008411DA">
            <w:r>
              <w:t>16</w:t>
            </w:r>
          </w:p>
        </w:tc>
        <w:tc>
          <w:tcPr>
            <w:tcW w:w="1688" w:type="dxa"/>
            <w:vAlign w:val="center"/>
          </w:tcPr>
          <w:p w14:paraId="569AB6DB" w14:textId="5405BE60" w:rsidR="008411DA" w:rsidRDefault="008411DA" w:rsidP="008411DA">
            <w:r>
              <w:t>Letters in the year part of date entry</w:t>
            </w:r>
          </w:p>
        </w:tc>
        <w:tc>
          <w:tcPr>
            <w:tcW w:w="2465" w:type="dxa"/>
            <w:vAlign w:val="center"/>
          </w:tcPr>
          <w:p w14:paraId="0865C488" w14:textId="3AEF7C5D" w:rsidR="008411DA" w:rsidRDefault="008411DA" w:rsidP="008411DA">
            <w:r>
              <w:t>12/12/abc</w:t>
            </w:r>
          </w:p>
        </w:tc>
        <w:tc>
          <w:tcPr>
            <w:tcW w:w="1433" w:type="dxa"/>
            <w:vAlign w:val="center"/>
          </w:tcPr>
          <w:p w14:paraId="43314822" w14:textId="4E64DF71" w:rsidR="008411DA" w:rsidRDefault="008411DA" w:rsidP="008411DA">
            <w:r>
              <w:t>Date format alert</w:t>
            </w:r>
          </w:p>
        </w:tc>
        <w:tc>
          <w:tcPr>
            <w:tcW w:w="1601" w:type="dxa"/>
            <w:vAlign w:val="center"/>
          </w:tcPr>
          <w:p w14:paraId="54A91911" w14:textId="0EDCBF4E" w:rsidR="008411DA" w:rsidRDefault="008411DA" w:rsidP="008411DA">
            <w:r>
              <w:t>Date format alert</w:t>
            </w:r>
          </w:p>
        </w:tc>
        <w:tc>
          <w:tcPr>
            <w:tcW w:w="1025" w:type="dxa"/>
            <w:vAlign w:val="center"/>
          </w:tcPr>
          <w:p w14:paraId="76337D69" w14:textId="61A1EF24" w:rsidR="008411DA" w:rsidRDefault="008411DA" w:rsidP="008411DA">
            <w:r>
              <w:t>Pass</w:t>
            </w:r>
          </w:p>
        </w:tc>
      </w:tr>
      <w:tr w:rsidR="008411DA" w14:paraId="1D531258" w14:textId="77777777" w:rsidTr="00EF091B">
        <w:trPr>
          <w:jc w:val="center"/>
        </w:trPr>
        <w:tc>
          <w:tcPr>
            <w:tcW w:w="804" w:type="dxa"/>
            <w:vAlign w:val="center"/>
          </w:tcPr>
          <w:p w14:paraId="7660BBC7" w14:textId="5293BAB0" w:rsidR="008411DA" w:rsidRPr="003441A6" w:rsidRDefault="008411DA" w:rsidP="008411DA">
            <w:r>
              <w:t>17</w:t>
            </w:r>
          </w:p>
        </w:tc>
        <w:tc>
          <w:tcPr>
            <w:tcW w:w="1688" w:type="dxa"/>
            <w:vAlign w:val="center"/>
          </w:tcPr>
          <w:p w14:paraId="7810AEAF" w14:textId="2461A55B" w:rsidR="008411DA" w:rsidRDefault="008411DA" w:rsidP="008411DA">
            <w:r>
              <w:t>Second date format works</w:t>
            </w:r>
          </w:p>
        </w:tc>
        <w:tc>
          <w:tcPr>
            <w:tcW w:w="2465" w:type="dxa"/>
            <w:vAlign w:val="center"/>
          </w:tcPr>
          <w:p w14:paraId="330A7745" w14:textId="43DCA49F" w:rsidR="008411DA" w:rsidRDefault="008411DA" w:rsidP="008411DA">
            <w:r>
              <w:t>12-12-2021</w:t>
            </w:r>
          </w:p>
        </w:tc>
        <w:tc>
          <w:tcPr>
            <w:tcW w:w="1433" w:type="dxa"/>
            <w:vAlign w:val="center"/>
          </w:tcPr>
          <w:p w14:paraId="338E6A1C" w14:textId="7C68BC5B" w:rsidR="008411DA" w:rsidRDefault="008411DA" w:rsidP="008411DA">
            <w:r>
              <w:t>Passes validaiton</w:t>
            </w:r>
          </w:p>
        </w:tc>
        <w:tc>
          <w:tcPr>
            <w:tcW w:w="1601" w:type="dxa"/>
            <w:vAlign w:val="center"/>
          </w:tcPr>
          <w:p w14:paraId="7989780E" w14:textId="2E2B816F" w:rsidR="008411DA" w:rsidRDefault="008411DA" w:rsidP="008411DA">
            <w:r>
              <w:t>Passes validaiton</w:t>
            </w:r>
          </w:p>
        </w:tc>
        <w:tc>
          <w:tcPr>
            <w:tcW w:w="1025" w:type="dxa"/>
            <w:vAlign w:val="center"/>
          </w:tcPr>
          <w:p w14:paraId="29CFA0A8" w14:textId="1C601B36" w:rsidR="008411DA" w:rsidRDefault="008411DA" w:rsidP="008411DA">
            <w:r>
              <w:t>Pass</w:t>
            </w:r>
          </w:p>
        </w:tc>
      </w:tr>
      <w:tr w:rsidR="00B730E7" w14:paraId="30B97217" w14:textId="77777777" w:rsidTr="00EF091B">
        <w:trPr>
          <w:jc w:val="center"/>
        </w:trPr>
        <w:tc>
          <w:tcPr>
            <w:tcW w:w="804" w:type="dxa"/>
            <w:vAlign w:val="center"/>
          </w:tcPr>
          <w:p w14:paraId="3A7A19C5" w14:textId="086DE52E" w:rsidR="00B730E7" w:rsidRPr="003441A6" w:rsidRDefault="00B730E7" w:rsidP="00B730E7">
            <w:r>
              <w:t>18</w:t>
            </w:r>
          </w:p>
        </w:tc>
        <w:tc>
          <w:tcPr>
            <w:tcW w:w="1688" w:type="dxa"/>
            <w:vAlign w:val="center"/>
          </w:tcPr>
          <w:p w14:paraId="793B6A10" w14:textId="46763083" w:rsidR="00B730E7" w:rsidRDefault="00B730E7" w:rsidP="00B730E7">
            <w:r>
              <w:t>Unreasonable date values entered in correct format</w:t>
            </w:r>
          </w:p>
        </w:tc>
        <w:tc>
          <w:tcPr>
            <w:tcW w:w="2465" w:type="dxa"/>
            <w:vAlign w:val="center"/>
          </w:tcPr>
          <w:p w14:paraId="7760DD4C" w14:textId="4ED6F5DD" w:rsidR="00B730E7" w:rsidRDefault="00B730E7" w:rsidP="00B730E7">
            <w:r>
              <w:t>99/99/9999</w:t>
            </w:r>
          </w:p>
        </w:tc>
        <w:tc>
          <w:tcPr>
            <w:tcW w:w="1433" w:type="dxa"/>
            <w:vAlign w:val="center"/>
          </w:tcPr>
          <w:p w14:paraId="5A16A59E" w14:textId="2D3120DE" w:rsidR="00B730E7" w:rsidRDefault="00B730E7" w:rsidP="00B730E7">
            <w:r>
              <w:t>Passes validation</w:t>
            </w:r>
          </w:p>
        </w:tc>
        <w:tc>
          <w:tcPr>
            <w:tcW w:w="1601" w:type="dxa"/>
            <w:vAlign w:val="center"/>
          </w:tcPr>
          <w:p w14:paraId="31DC85BA" w14:textId="285AF076" w:rsidR="00B730E7" w:rsidRDefault="00B730E7" w:rsidP="00B730E7">
            <w:r>
              <w:t>Passes validaiton</w:t>
            </w:r>
          </w:p>
        </w:tc>
        <w:tc>
          <w:tcPr>
            <w:tcW w:w="1025" w:type="dxa"/>
            <w:vAlign w:val="center"/>
          </w:tcPr>
          <w:p w14:paraId="7402F68D" w14:textId="5C935121" w:rsidR="00B730E7" w:rsidRDefault="00B730E7" w:rsidP="00B730E7">
            <w:r>
              <w:t>Pass*</w:t>
            </w:r>
          </w:p>
        </w:tc>
      </w:tr>
      <w:tr w:rsidR="00C07FD6" w14:paraId="55DB584A" w14:textId="77777777" w:rsidTr="00EF091B">
        <w:trPr>
          <w:jc w:val="center"/>
        </w:trPr>
        <w:tc>
          <w:tcPr>
            <w:tcW w:w="804" w:type="dxa"/>
            <w:vAlign w:val="center"/>
          </w:tcPr>
          <w:p w14:paraId="69B59BF8" w14:textId="7AFDD71F" w:rsidR="00C07FD6" w:rsidRPr="003441A6" w:rsidRDefault="00C07FD6" w:rsidP="00C07FD6">
            <w:r>
              <w:t>19</w:t>
            </w:r>
          </w:p>
        </w:tc>
        <w:tc>
          <w:tcPr>
            <w:tcW w:w="1688" w:type="dxa"/>
            <w:vAlign w:val="center"/>
          </w:tcPr>
          <w:p w14:paraId="772D654A" w14:textId="5808A635" w:rsidR="00C07FD6" w:rsidRDefault="00C07FD6" w:rsidP="00C07FD6">
            <w:r>
              <w:t>Symbols in correct date format</w:t>
            </w:r>
          </w:p>
        </w:tc>
        <w:tc>
          <w:tcPr>
            <w:tcW w:w="2465" w:type="dxa"/>
            <w:vAlign w:val="center"/>
          </w:tcPr>
          <w:p w14:paraId="2393ACD0" w14:textId="1F5419AE" w:rsidR="00C07FD6" w:rsidRDefault="00C07FD6" w:rsidP="00C07FD6">
            <w:r w:rsidRPr="00BE6E66">
              <w:t>11/&amp;@/2021</w:t>
            </w:r>
          </w:p>
        </w:tc>
        <w:tc>
          <w:tcPr>
            <w:tcW w:w="1433" w:type="dxa"/>
            <w:vAlign w:val="center"/>
          </w:tcPr>
          <w:p w14:paraId="735974D0" w14:textId="21D7D8FC" w:rsidR="00C07FD6" w:rsidRDefault="00C07FD6" w:rsidP="00C07FD6">
            <w:r>
              <w:t>Date format alert</w:t>
            </w:r>
          </w:p>
        </w:tc>
        <w:tc>
          <w:tcPr>
            <w:tcW w:w="1601" w:type="dxa"/>
            <w:vAlign w:val="center"/>
          </w:tcPr>
          <w:p w14:paraId="49E333D1" w14:textId="70ABEF05" w:rsidR="00C07FD6" w:rsidRDefault="00C07FD6" w:rsidP="00C07FD6">
            <w:r>
              <w:t>Date format alert</w:t>
            </w:r>
          </w:p>
        </w:tc>
        <w:tc>
          <w:tcPr>
            <w:tcW w:w="1025" w:type="dxa"/>
            <w:vAlign w:val="center"/>
          </w:tcPr>
          <w:p w14:paraId="2C47B444" w14:textId="0EFD8ADB" w:rsidR="00C07FD6" w:rsidRDefault="00C07FD6" w:rsidP="00C07FD6">
            <w:r>
              <w:t>Pass</w:t>
            </w:r>
          </w:p>
        </w:tc>
      </w:tr>
      <w:tr w:rsidR="001B2C25" w14:paraId="32A6671C" w14:textId="77777777" w:rsidTr="00EF091B">
        <w:trPr>
          <w:jc w:val="center"/>
        </w:trPr>
        <w:tc>
          <w:tcPr>
            <w:tcW w:w="804" w:type="dxa"/>
            <w:vAlign w:val="center"/>
          </w:tcPr>
          <w:p w14:paraId="77788EBB" w14:textId="0B6EB382" w:rsidR="001B2C25" w:rsidRPr="003441A6" w:rsidRDefault="001B2C25" w:rsidP="001B2C25">
            <w:r>
              <w:t>20</w:t>
            </w:r>
          </w:p>
        </w:tc>
        <w:tc>
          <w:tcPr>
            <w:tcW w:w="1688" w:type="dxa"/>
            <w:vAlign w:val="center"/>
          </w:tcPr>
          <w:p w14:paraId="67089A8F" w14:textId="747ADD64" w:rsidR="001B2C25" w:rsidRDefault="001B2C25" w:rsidP="001B2C25">
            <w:r>
              <w:t>Correct pastime input</w:t>
            </w:r>
          </w:p>
        </w:tc>
        <w:tc>
          <w:tcPr>
            <w:tcW w:w="2465" w:type="dxa"/>
            <w:vAlign w:val="center"/>
          </w:tcPr>
          <w:p w14:paraId="501E5F40" w14:textId="4314E045" w:rsidR="001B2C25" w:rsidRDefault="001B2C25" w:rsidP="001B2C25">
            <w:r>
              <w:t>“</w:t>
            </w:r>
            <w:r w:rsidRPr="001B2C25">
              <w:t>Doing 373 Assignments</w:t>
            </w:r>
            <w:r>
              <w:t>”</w:t>
            </w:r>
          </w:p>
        </w:tc>
        <w:tc>
          <w:tcPr>
            <w:tcW w:w="1433" w:type="dxa"/>
            <w:vAlign w:val="center"/>
          </w:tcPr>
          <w:p w14:paraId="38390B64" w14:textId="5D2FDBE5" w:rsidR="001B2C25" w:rsidRDefault="001B2C25" w:rsidP="001B2C25">
            <w:r>
              <w:t>Passes validaiton</w:t>
            </w:r>
          </w:p>
        </w:tc>
        <w:tc>
          <w:tcPr>
            <w:tcW w:w="1601" w:type="dxa"/>
            <w:vAlign w:val="center"/>
          </w:tcPr>
          <w:p w14:paraId="7F76DFCE" w14:textId="1013D7B5" w:rsidR="001B2C25" w:rsidRDefault="001B2C25" w:rsidP="001B2C25">
            <w:r>
              <w:t>Passes validaiton</w:t>
            </w:r>
          </w:p>
        </w:tc>
        <w:tc>
          <w:tcPr>
            <w:tcW w:w="1025" w:type="dxa"/>
            <w:vAlign w:val="center"/>
          </w:tcPr>
          <w:p w14:paraId="0E74D1EF" w14:textId="6446E35D" w:rsidR="001B2C25" w:rsidRDefault="001B2C25" w:rsidP="001B2C25">
            <w:r>
              <w:t>Pass</w:t>
            </w:r>
          </w:p>
        </w:tc>
      </w:tr>
      <w:tr w:rsidR="00710925" w14:paraId="1B4D02C5" w14:textId="77777777" w:rsidTr="00EF091B">
        <w:trPr>
          <w:jc w:val="center"/>
        </w:trPr>
        <w:tc>
          <w:tcPr>
            <w:tcW w:w="804" w:type="dxa"/>
            <w:vAlign w:val="center"/>
          </w:tcPr>
          <w:p w14:paraId="79C01DEB" w14:textId="7C5C7BF7" w:rsidR="00710925" w:rsidRPr="003441A6" w:rsidRDefault="00710925" w:rsidP="00710925">
            <w:r>
              <w:t>21</w:t>
            </w:r>
          </w:p>
        </w:tc>
        <w:tc>
          <w:tcPr>
            <w:tcW w:w="1688" w:type="dxa"/>
            <w:vAlign w:val="center"/>
          </w:tcPr>
          <w:p w14:paraId="5A48BD20" w14:textId="77CF56D8" w:rsidR="00710925" w:rsidRDefault="00710925" w:rsidP="00710925">
            <w:r>
              <w:t>Symbols input for pastimes</w:t>
            </w:r>
          </w:p>
        </w:tc>
        <w:tc>
          <w:tcPr>
            <w:tcW w:w="2465" w:type="dxa"/>
            <w:vAlign w:val="center"/>
          </w:tcPr>
          <w:p w14:paraId="338C5F19" w14:textId="7EF3D421" w:rsidR="00710925" w:rsidRDefault="00710925" w:rsidP="00710925">
            <w:r>
              <w:t>“</w:t>
            </w:r>
            <w:r w:rsidRPr="00710925">
              <w:t>!@#$%^&amp;*</w:t>
            </w:r>
            <w:r>
              <w:t>”</w:t>
            </w:r>
          </w:p>
        </w:tc>
        <w:tc>
          <w:tcPr>
            <w:tcW w:w="1433" w:type="dxa"/>
            <w:vAlign w:val="center"/>
          </w:tcPr>
          <w:p w14:paraId="2B292032" w14:textId="152E2E60" w:rsidR="00710925" w:rsidRDefault="00710925" w:rsidP="00710925">
            <w:r>
              <w:t>Passes validaiton</w:t>
            </w:r>
          </w:p>
        </w:tc>
        <w:tc>
          <w:tcPr>
            <w:tcW w:w="1601" w:type="dxa"/>
            <w:vAlign w:val="center"/>
          </w:tcPr>
          <w:p w14:paraId="63C4D708" w14:textId="27B5E0E2" w:rsidR="00710925" w:rsidRDefault="00710925" w:rsidP="00710925">
            <w:r>
              <w:t>Passes validaiton</w:t>
            </w:r>
          </w:p>
        </w:tc>
        <w:tc>
          <w:tcPr>
            <w:tcW w:w="1025" w:type="dxa"/>
            <w:vAlign w:val="center"/>
          </w:tcPr>
          <w:p w14:paraId="117A48F1" w14:textId="078106F0" w:rsidR="00710925" w:rsidRDefault="00710925" w:rsidP="00710925">
            <w:r>
              <w:t>Pass</w:t>
            </w:r>
          </w:p>
        </w:tc>
      </w:tr>
      <w:tr w:rsidR="0052113C" w14:paraId="079C3AB5" w14:textId="77777777" w:rsidTr="00EF091B">
        <w:trPr>
          <w:jc w:val="center"/>
        </w:trPr>
        <w:tc>
          <w:tcPr>
            <w:tcW w:w="804" w:type="dxa"/>
            <w:vAlign w:val="center"/>
          </w:tcPr>
          <w:p w14:paraId="1F306B5B" w14:textId="1A615F54" w:rsidR="0052113C" w:rsidRPr="003441A6" w:rsidRDefault="0052113C" w:rsidP="0052113C">
            <w:r>
              <w:t>22</w:t>
            </w:r>
          </w:p>
        </w:tc>
        <w:tc>
          <w:tcPr>
            <w:tcW w:w="1688" w:type="dxa"/>
            <w:vAlign w:val="center"/>
          </w:tcPr>
          <w:p w14:paraId="1F933E74" w14:textId="01B2A284" w:rsidR="0052113C" w:rsidRDefault="0052113C" w:rsidP="0052113C">
            <w:r>
              <w:t>250 ‘a’ chars enteredin pastimes</w:t>
            </w:r>
          </w:p>
        </w:tc>
        <w:tc>
          <w:tcPr>
            <w:tcW w:w="2465" w:type="dxa"/>
            <w:vAlign w:val="center"/>
          </w:tcPr>
          <w:p w14:paraId="6ECFAB0D" w14:textId="2E2D5EF7" w:rsidR="0052113C" w:rsidRDefault="0052113C" w:rsidP="0052113C">
            <w:r>
              <w:t>a (250 times)</w:t>
            </w:r>
          </w:p>
        </w:tc>
        <w:tc>
          <w:tcPr>
            <w:tcW w:w="1433" w:type="dxa"/>
            <w:vAlign w:val="center"/>
          </w:tcPr>
          <w:p w14:paraId="2FE1F36E" w14:textId="1763602A" w:rsidR="0052113C" w:rsidRDefault="0052113C" w:rsidP="0052113C">
            <w:r>
              <w:t>Passes validaiton</w:t>
            </w:r>
          </w:p>
        </w:tc>
        <w:tc>
          <w:tcPr>
            <w:tcW w:w="1601" w:type="dxa"/>
            <w:vAlign w:val="center"/>
          </w:tcPr>
          <w:p w14:paraId="0A449769" w14:textId="5A6CED7E" w:rsidR="0052113C" w:rsidRDefault="0052113C" w:rsidP="0052113C">
            <w:r>
              <w:t>Passes validaiton</w:t>
            </w:r>
          </w:p>
        </w:tc>
        <w:tc>
          <w:tcPr>
            <w:tcW w:w="1025" w:type="dxa"/>
            <w:vAlign w:val="center"/>
          </w:tcPr>
          <w:p w14:paraId="04713F76" w14:textId="1FDFEA7E" w:rsidR="0052113C" w:rsidRDefault="0052113C" w:rsidP="0052113C">
            <w:r>
              <w:t>Pass</w:t>
            </w:r>
          </w:p>
        </w:tc>
      </w:tr>
      <w:tr w:rsidR="00EA5524" w14:paraId="06364851" w14:textId="77777777" w:rsidTr="00EF091B">
        <w:trPr>
          <w:jc w:val="center"/>
        </w:trPr>
        <w:tc>
          <w:tcPr>
            <w:tcW w:w="804" w:type="dxa"/>
            <w:vAlign w:val="center"/>
          </w:tcPr>
          <w:p w14:paraId="5B0EBB06" w14:textId="2BD24C88" w:rsidR="00EA5524" w:rsidRPr="003441A6" w:rsidRDefault="00EA5524" w:rsidP="00EA5524">
            <w:r>
              <w:t>23</w:t>
            </w:r>
          </w:p>
        </w:tc>
        <w:tc>
          <w:tcPr>
            <w:tcW w:w="1688" w:type="dxa"/>
            <w:vAlign w:val="center"/>
          </w:tcPr>
          <w:p w14:paraId="5F29B815" w14:textId="0ADC4D7F" w:rsidR="00EA5524" w:rsidRDefault="00EA5524" w:rsidP="00EA5524">
            <w:r>
              <w:t>251 ‘a’ chars enteredin pastimes</w:t>
            </w:r>
          </w:p>
        </w:tc>
        <w:tc>
          <w:tcPr>
            <w:tcW w:w="2465" w:type="dxa"/>
            <w:vAlign w:val="center"/>
          </w:tcPr>
          <w:p w14:paraId="5E87F4D7" w14:textId="42AB5B84" w:rsidR="00EA5524" w:rsidRDefault="00EA5524" w:rsidP="00EA5524">
            <w:r>
              <w:t>a (251 times)</w:t>
            </w:r>
          </w:p>
        </w:tc>
        <w:tc>
          <w:tcPr>
            <w:tcW w:w="1433" w:type="dxa"/>
            <w:vAlign w:val="center"/>
          </w:tcPr>
          <w:p w14:paraId="20C8B592" w14:textId="49271F0D" w:rsidR="00EA5524" w:rsidRDefault="00EA5524" w:rsidP="00EA5524">
            <w:r>
              <w:t>Passes validaiton</w:t>
            </w:r>
          </w:p>
        </w:tc>
        <w:tc>
          <w:tcPr>
            <w:tcW w:w="1601" w:type="dxa"/>
            <w:vAlign w:val="center"/>
          </w:tcPr>
          <w:p w14:paraId="4EEA773B" w14:textId="7CDF1062" w:rsidR="00EA5524" w:rsidRDefault="00EA5524" w:rsidP="00EA5524">
            <w:r>
              <w:t>Passes validaiton</w:t>
            </w:r>
          </w:p>
        </w:tc>
        <w:tc>
          <w:tcPr>
            <w:tcW w:w="1025" w:type="dxa"/>
            <w:vAlign w:val="center"/>
          </w:tcPr>
          <w:p w14:paraId="13ED006E" w14:textId="14847791" w:rsidR="00EA5524" w:rsidRDefault="00EA5524" w:rsidP="00EA5524">
            <w:r>
              <w:t>Pass</w:t>
            </w:r>
          </w:p>
        </w:tc>
      </w:tr>
    </w:tbl>
    <w:p w14:paraId="2032093E" w14:textId="7D09D210" w:rsidR="000236D4" w:rsidRDefault="000236D4" w:rsidP="00ED75D0"/>
    <w:p w14:paraId="7CCC9AE2" w14:textId="2B23E3C2" w:rsidR="008D5F05" w:rsidRPr="0064471E" w:rsidRDefault="008D5F05" w:rsidP="008D5F05">
      <w:pPr>
        <w:rPr>
          <w:i/>
          <w:iCs/>
        </w:rPr>
      </w:pPr>
      <w:r w:rsidRPr="0064471E">
        <w:rPr>
          <w:i/>
          <w:iCs/>
        </w:rPr>
        <w:t xml:space="preserve">*This is the expected </w:t>
      </w:r>
      <w:r w:rsidR="0087087D" w:rsidRPr="0064471E">
        <w:rPr>
          <w:i/>
          <w:iCs/>
        </w:rPr>
        <w:t>output;</w:t>
      </w:r>
      <w:r w:rsidRPr="0064471E">
        <w:rPr>
          <w:i/>
          <w:iCs/>
        </w:rPr>
        <w:t xml:space="preserve"> </w:t>
      </w:r>
      <w:r w:rsidR="00801473" w:rsidRPr="0064471E">
        <w:rPr>
          <w:i/>
          <w:iCs/>
        </w:rPr>
        <w:t>however,</w:t>
      </w:r>
      <w:r w:rsidRPr="0064471E">
        <w:rPr>
          <w:i/>
          <w:iCs/>
        </w:rPr>
        <w:t xml:space="preserve"> this is not a desirable output.</w:t>
      </w:r>
    </w:p>
    <w:p w14:paraId="1048E49E" w14:textId="7C82FDBD" w:rsidR="00A86040" w:rsidRDefault="00A86040" w:rsidP="00ED75D0"/>
    <w:p w14:paraId="484D2CE0" w14:textId="454C6FA4" w:rsidR="004A578B" w:rsidRDefault="004A578B" w:rsidP="004A578B">
      <w:pPr>
        <w:pStyle w:val="Heading2"/>
      </w:pPr>
      <w:r>
        <w:t>Test proof</w:t>
      </w:r>
    </w:p>
    <w:p w14:paraId="57B10DAC" w14:textId="77777777" w:rsidR="004A578B" w:rsidRDefault="004A578B" w:rsidP="004A578B">
      <w:r>
        <w:t>1.</w:t>
      </w:r>
    </w:p>
    <w:p w14:paraId="3E665AF9" w14:textId="77777777" w:rsidR="004A578B" w:rsidRDefault="004A578B" w:rsidP="004A578B">
      <w:r w:rsidRPr="009F0AEC">
        <w:rPr>
          <w:noProof/>
        </w:rPr>
        <w:drawing>
          <wp:inline distT="0" distB="0" distL="0" distR="0" wp14:anchorId="27A36F84" wp14:editId="43F9EDAD">
            <wp:extent cx="2178893" cy="3139616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712" cy="31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AEC">
        <w:rPr>
          <w:noProof/>
        </w:rPr>
        <w:t xml:space="preserve"> </w:t>
      </w:r>
      <w:r>
        <w:rPr>
          <w:noProof/>
        </w:rPr>
        <w:t xml:space="preserve">  </w:t>
      </w:r>
      <w:r w:rsidRPr="009F0AEC">
        <w:rPr>
          <w:noProof/>
        </w:rPr>
        <w:drawing>
          <wp:inline distT="0" distB="0" distL="0" distR="0" wp14:anchorId="661FCDB4" wp14:editId="6D2353A5">
            <wp:extent cx="2136943" cy="116177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062" cy="11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3FA" w14:textId="77777777" w:rsidR="004A578B" w:rsidRDefault="004A578B" w:rsidP="004A578B">
      <w:r>
        <w:lastRenderedPageBreak/>
        <w:t>2.</w:t>
      </w:r>
    </w:p>
    <w:p w14:paraId="221D0FA3" w14:textId="77777777" w:rsidR="004A578B" w:rsidRDefault="004A578B" w:rsidP="004A578B">
      <w:r w:rsidRPr="00F673EA">
        <w:rPr>
          <w:noProof/>
        </w:rPr>
        <w:drawing>
          <wp:inline distT="0" distB="0" distL="0" distR="0" wp14:anchorId="7F4CD84C" wp14:editId="4212E973">
            <wp:extent cx="1268293" cy="1928447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555" cy="1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71DB0">
        <w:rPr>
          <w:noProof/>
        </w:rPr>
        <w:drawing>
          <wp:inline distT="0" distB="0" distL="0" distR="0" wp14:anchorId="6A92B4C5" wp14:editId="192DDB29">
            <wp:extent cx="2287397" cy="1923940"/>
            <wp:effectExtent l="0" t="0" r="0" b="63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353" cy="19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B6C2" w14:textId="77777777" w:rsidR="004A578B" w:rsidRDefault="004A578B" w:rsidP="004A578B">
      <w:r>
        <w:t>3.</w:t>
      </w:r>
    </w:p>
    <w:p w14:paraId="6D890272" w14:textId="77777777" w:rsidR="004A578B" w:rsidRDefault="004A578B" w:rsidP="004A578B">
      <w:r w:rsidRPr="00DF7E34">
        <w:rPr>
          <w:noProof/>
        </w:rPr>
        <w:drawing>
          <wp:inline distT="0" distB="0" distL="0" distR="0" wp14:anchorId="0F3D7576" wp14:editId="43CFE0DF">
            <wp:extent cx="1805079" cy="1654377"/>
            <wp:effectExtent l="0" t="0" r="508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8856" cy="16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C4AD" w14:textId="77777777" w:rsidR="004A578B" w:rsidRDefault="004A578B" w:rsidP="004A578B">
      <w:r>
        <w:t>4.</w:t>
      </w:r>
    </w:p>
    <w:p w14:paraId="0F990508" w14:textId="77777777" w:rsidR="004A578B" w:rsidRDefault="004A578B" w:rsidP="004A578B">
      <w:r w:rsidRPr="00DF7E34">
        <w:rPr>
          <w:noProof/>
        </w:rPr>
        <w:drawing>
          <wp:inline distT="0" distB="0" distL="0" distR="0" wp14:anchorId="18F29CE9" wp14:editId="2E7A5E94">
            <wp:extent cx="2093077" cy="1864455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123" cy="18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1C2" w14:textId="77777777" w:rsidR="004A578B" w:rsidRDefault="004A578B" w:rsidP="004A578B">
      <w:r>
        <w:t>5.</w:t>
      </w:r>
    </w:p>
    <w:p w14:paraId="714A65F8" w14:textId="77777777" w:rsidR="004A578B" w:rsidRDefault="004A578B" w:rsidP="004A578B">
      <w:r w:rsidRPr="00885AF9">
        <w:rPr>
          <w:noProof/>
        </w:rPr>
        <w:drawing>
          <wp:inline distT="0" distB="0" distL="0" distR="0" wp14:anchorId="278B15A1" wp14:editId="1DC98E5E">
            <wp:extent cx="2052305" cy="1892226"/>
            <wp:effectExtent l="0" t="0" r="571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053" cy="19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DD18" w14:textId="77777777" w:rsidR="004A578B" w:rsidRDefault="004A578B" w:rsidP="004A578B">
      <w:r>
        <w:lastRenderedPageBreak/>
        <w:t>6.</w:t>
      </w:r>
    </w:p>
    <w:p w14:paraId="29CCC141" w14:textId="77777777" w:rsidR="004A578B" w:rsidRDefault="004A578B" w:rsidP="004A578B">
      <w:r w:rsidRPr="000C7702">
        <w:rPr>
          <w:noProof/>
        </w:rPr>
        <w:drawing>
          <wp:inline distT="0" distB="0" distL="0" distR="0" wp14:anchorId="58676D8F" wp14:editId="12E2F6BF">
            <wp:extent cx="2021476" cy="1902798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800" cy="19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A4CB" w14:textId="77777777" w:rsidR="004A578B" w:rsidRDefault="004A578B" w:rsidP="004A578B">
      <w:r>
        <w:t>7.</w:t>
      </w:r>
    </w:p>
    <w:p w14:paraId="45A4D2D7" w14:textId="77777777" w:rsidR="004A578B" w:rsidRDefault="004A578B" w:rsidP="004A578B">
      <w:r w:rsidRPr="000559EC">
        <w:rPr>
          <w:noProof/>
        </w:rPr>
        <w:drawing>
          <wp:inline distT="0" distB="0" distL="0" distR="0" wp14:anchorId="2820B12A" wp14:editId="09395F72">
            <wp:extent cx="1960939" cy="1823525"/>
            <wp:effectExtent l="0" t="0" r="127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9089" cy="18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6CCD" w14:textId="77777777" w:rsidR="004A578B" w:rsidRDefault="004A578B" w:rsidP="004A578B">
      <w:r>
        <w:t>8.</w:t>
      </w:r>
    </w:p>
    <w:p w14:paraId="390FE77D" w14:textId="77777777" w:rsidR="004A578B" w:rsidRDefault="004A578B" w:rsidP="004A578B">
      <w:r w:rsidRPr="007E1DB4">
        <w:rPr>
          <w:noProof/>
        </w:rPr>
        <w:drawing>
          <wp:inline distT="0" distB="0" distL="0" distR="0" wp14:anchorId="790F3AF4" wp14:editId="585598BA">
            <wp:extent cx="1971510" cy="1826881"/>
            <wp:effectExtent l="0" t="0" r="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888" cy="18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948" w14:textId="77777777" w:rsidR="004A578B" w:rsidRDefault="004A578B" w:rsidP="004A578B">
      <w:r>
        <w:t>9.</w:t>
      </w:r>
    </w:p>
    <w:p w14:paraId="08A994F4" w14:textId="77777777" w:rsidR="004A578B" w:rsidRDefault="004A578B" w:rsidP="004A578B">
      <w:r w:rsidRPr="007E1DB4">
        <w:rPr>
          <w:noProof/>
        </w:rPr>
        <w:drawing>
          <wp:inline distT="0" distB="0" distL="0" distR="0" wp14:anchorId="66D0FB99" wp14:editId="7A51093A">
            <wp:extent cx="1971040" cy="1772769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2341" cy="17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074A" w14:textId="77777777" w:rsidR="004A578B" w:rsidRDefault="004A578B" w:rsidP="004A578B">
      <w:r>
        <w:lastRenderedPageBreak/>
        <w:t>10.</w:t>
      </w:r>
    </w:p>
    <w:p w14:paraId="375899FE" w14:textId="77777777" w:rsidR="004A578B" w:rsidRDefault="004A578B" w:rsidP="004A578B">
      <w:r w:rsidRPr="00FE4435">
        <w:rPr>
          <w:noProof/>
        </w:rPr>
        <w:drawing>
          <wp:inline distT="0" distB="0" distL="0" distR="0" wp14:anchorId="11DBDE73" wp14:editId="3AF1964D">
            <wp:extent cx="1971040" cy="1817949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097" cy="18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85B4" w14:textId="77777777" w:rsidR="004A578B" w:rsidRDefault="004A578B" w:rsidP="004A578B">
      <w:r>
        <w:t>11.</w:t>
      </w:r>
    </w:p>
    <w:p w14:paraId="10CE41D4" w14:textId="77777777" w:rsidR="004A578B" w:rsidRDefault="004A578B" w:rsidP="004A578B">
      <w:r w:rsidRPr="007E1DB4">
        <w:rPr>
          <w:noProof/>
        </w:rPr>
        <w:drawing>
          <wp:inline distT="0" distB="0" distL="0" distR="0" wp14:anchorId="611FEE79" wp14:editId="210C8461">
            <wp:extent cx="1971040" cy="1807393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2044" cy="18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2A05" w14:textId="77777777" w:rsidR="004A578B" w:rsidRDefault="004A578B" w:rsidP="004A578B">
      <w:r>
        <w:t>12.</w:t>
      </w:r>
    </w:p>
    <w:p w14:paraId="0E18F103" w14:textId="77777777" w:rsidR="004A578B" w:rsidRDefault="004A578B" w:rsidP="004A578B">
      <w:r w:rsidRPr="00E62941">
        <w:rPr>
          <w:noProof/>
        </w:rPr>
        <w:drawing>
          <wp:inline distT="0" distB="0" distL="0" distR="0" wp14:anchorId="783F50B5" wp14:editId="300816EE">
            <wp:extent cx="2431353" cy="2152198"/>
            <wp:effectExtent l="0" t="0" r="762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588" cy="21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C8D8" w14:textId="77777777" w:rsidR="004A578B" w:rsidRDefault="004A578B" w:rsidP="004A578B">
      <w:r>
        <w:t>13.</w:t>
      </w:r>
    </w:p>
    <w:p w14:paraId="303FEE9F" w14:textId="77777777" w:rsidR="004A578B" w:rsidRDefault="004A578B" w:rsidP="004A578B">
      <w:r w:rsidRPr="006A7429">
        <w:rPr>
          <w:noProof/>
        </w:rPr>
        <w:lastRenderedPageBreak/>
        <w:drawing>
          <wp:inline distT="0" distB="0" distL="0" distR="0" wp14:anchorId="416486F2" wp14:editId="4899CDA0">
            <wp:extent cx="1953733" cy="2658631"/>
            <wp:effectExtent l="0" t="0" r="8890" b="889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7933" cy="26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0FD2" w14:textId="77777777" w:rsidR="004A578B" w:rsidRDefault="004A578B" w:rsidP="004A578B">
      <w:r>
        <w:t>14.</w:t>
      </w:r>
    </w:p>
    <w:p w14:paraId="0D15BEC3" w14:textId="77777777" w:rsidR="004A578B" w:rsidRDefault="004A578B" w:rsidP="004A578B">
      <w:r w:rsidRPr="000142B5">
        <w:rPr>
          <w:noProof/>
        </w:rPr>
        <w:drawing>
          <wp:inline distT="0" distB="0" distL="0" distR="0" wp14:anchorId="4F72598D" wp14:editId="70E25BAC">
            <wp:extent cx="2426274" cy="2219381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343" cy="222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FA8" w14:textId="77777777" w:rsidR="004A578B" w:rsidRDefault="004A578B" w:rsidP="004A578B">
      <w:r>
        <w:t>15.</w:t>
      </w:r>
    </w:p>
    <w:p w14:paraId="49B38814" w14:textId="77777777" w:rsidR="004A578B" w:rsidRDefault="004A578B" w:rsidP="004A578B">
      <w:r w:rsidRPr="004E2474">
        <w:rPr>
          <w:noProof/>
        </w:rPr>
        <w:drawing>
          <wp:inline distT="0" distB="0" distL="0" distR="0" wp14:anchorId="36E3D371" wp14:editId="5D335690">
            <wp:extent cx="2278721" cy="2108934"/>
            <wp:effectExtent l="0" t="0" r="7620" b="571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1615" cy="21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C03" w14:textId="77777777" w:rsidR="004A578B" w:rsidRDefault="004A578B" w:rsidP="004A578B">
      <w:r>
        <w:t>16.</w:t>
      </w:r>
    </w:p>
    <w:p w14:paraId="2AA30347" w14:textId="77777777" w:rsidR="004A578B" w:rsidRDefault="004A578B" w:rsidP="004A578B">
      <w:r w:rsidRPr="004E2474">
        <w:rPr>
          <w:noProof/>
        </w:rPr>
        <w:lastRenderedPageBreak/>
        <w:drawing>
          <wp:inline distT="0" distB="0" distL="0" distR="0" wp14:anchorId="158CBB37" wp14:editId="52F6EBD8">
            <wp:extent cx="1966224" cy="176102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445" cy="17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7982" w14:textId="77777777" w:rsidR="004A578B" w:rsidRDefault="004A578B" w:rsidP="004A578B">
      <w:r>
        <w:t>17.</w:t>
      </w:r>
    </w:p>
    <w:p w14:paraId="7B5F4B56" w14:textId="77777777" w:rsidR="004A578B" w:rsidRDefault="004A578B" w:rsidP="004A578B">
      <w:r w:rsidRPr="003F271C">
        <w:rPr>
          <w:noProof/>
        </w:rPr>
        <w:drawing>
          <wp:inline distT="0" distB="0" distL="0" distR="0" wp14:anchorId="65C2A684" wp14:editId="777B091D">
            <wp:extent cx="1707232" cy="2411725"/>
            <wp:effectExtent l="0" t="0" r="7620" b="825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5200" cy="24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1DA7" w14:textId="77777777" w:rsidR="004A578B" w:rsidRDefault="004A578B" w:rsidP="004A578B">
      <w:r>
        <w:t>18.</w:t>
      </w:r>
    </w:p>
    <w:p w14:paraId="77B0496F" w14:textId="77777777" w:rsidR="004A578B" w:rsidRDefault="004A578B" w:rsidP="004A578B">
      <w:r w:rsidRPr="003F271C">
        <w:rPr>
          <w:noProof/>
        </w:rPr>
        <w:drawing>
          <wp:inline distT="0" distB="0" distL="0" distR="0" wp14:anchorId="4619A4B5" wp14:editId="60D0814E">
            <wp:extent cx="1775945" cy="2312172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9341" cy="23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2940" w14:textId="77777777" w:rsidR="004A578B" w:rsidRDefault="004A578B" w:rsidP="004A578B">
      <w:r>
        <w:t>19.</w:t>
      </w:r>
    </w:p>
    <w:p w14:paraId="718154E3" w14:textId="77777777" w:rsidR="004A578B" w:rsidRDefault="004A578B" w:rsidP="004A578B">
      <w:r w:rsidRPr="003F271C">
        <w:rPr>
          <w:noProof/>
        </w:rPr>
        <w:lastRenderedPageBreak/>
        <w:drawing>
          <wp:inline distT="0" distB="0" distL="0" distR="0" wp14:anchorId="39FD671A" wp14:editId="49691B26">
            <wp:extent cx="2287162" cy="2114220"/>
            <wp:effectExtent l="0" t="0" r="0" b="63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8785" cy="21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841A" w14:textId="77777777" w:rsidR="004A578B" w:rsidRDefault="004A578B" w:rsidP="004A578B">
      <w:r>
        <w:t>20.</w:t>
      </w:r>
    </w:p>
    <w:p w14:paraId="3AB281D5" w14:textId="77777777" w:rsidR="004A578B" w:rsidRDefault="004A578B" w:rsidP="004A578B">
      <w:r w:rsidRPr="00E90E64">
        <w:rPr>
          <w:noProof/>
        </w:rPr>
        <w:drawing>
          <wp:inline distT="0" distB="0" distL="0" distR="0" wp14:anchorId="60435E50" wp14:editId="13861748">
            <wp:extent cx="1527524" cy="2055450"/>
            <wp:effectExtent l="0" t="0" r="0" b="254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9350" cy="20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9E8B" w14:textId="77777777" w:rsidR="004A578B" w:rsidRDefault="004A578B" w:rsidP="004A578B">
      <w:r>
        <w:t>21.</w:t>
      </w:r>
    </w:p>
    <w:p w14:paraId="3D6E365A" w14:textId="77777777" w:rsidR="004A578B" w:rsidRDefault="004A578B" w:rsidP="004A578B">
      <w:r w:rsidRPr="00121860">
        <w:rPr>
          <w:noProof/>
        </w:rPr>
        <w:drawing>
          <wp:inline distT="0" distB="0" distL="0" distR="0" wp14:anchorId="1A37CE12" wp14:editId="69E942C2">
            <wp:extent cx="1553951" cy="2121916"/>
            <wp:effectExtent l="0" t="0" r="8255" b="0"/>
            <wp:docPr id="24" name="Picture 2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7057" cy="21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FE46" w14:textId="77777777" w:rsidR="004A578B" w:rsidRDefault="004A578B" w:rsidP="004A578B">
      <w:r>
        <w:t>22.</w:t>
      </w:r>
    </w:p>
    <w:p w14:paraId="4152ACA1" w14:textId="77777777" w:rsidR="004A578B" w:rsidRDefault="004A578B" w:rsidP="004A578B">
      <w:r w:rsidRPr="002D023D">
        <w:rPr>
          <w:noProof/>
        </w:rPr>
        <w:lastRenderedPageBreak/>
        <w:drawing>
          <wp:inline distT="0" distB="0" distL="0" distR="0" wp14:anchorId="34B2EB7D" wp14:editId="4F00DA2C">
            <wp:extent cx="1664948" cy="2168595"/>
            <wp:effectExtent l="0" t="0" r="0" b="317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3022" cy="21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773B" w14:textId="77777777" w:rsidR="004A578B" w:rsidRDefault="004A578B" w:rsidP="004A578B">
      <w:r>
        <w:t>23.</w:t>
      </w:r>
    </w:p>
    <w:p w14:paraId="1BABC4A3" w14:textId="77777777" w:rsidR="004A578B" w:rsidRDefault="004A578B" w:rsidP="004A578B">
      <w:r w:rsidRPr="00DF53CE">
        <w:rPr>
          <w:noProof/>
        </w:rPr>
        <w:drawing>
          <wp:inline distT="0" distB="0" distL="0" distR="0" wp14:anchorId="6EBEB9ED" wp14:editId="25EFA12D">
            <wp:extent cx="2034936" cy="1818374"/>
            <wp:effectExtent l="0" t="0" r="381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9783" cy="18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C909" w14:textId="77777777" w:rsidR="004A578B" w:rsidRPr="004A578B" w:rsidRDefault="004A578B" w:rsidP="004A578B"/>
    <w:sectPr w:rsidR="004A578B" w:rsidRPr="004A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B41"/>
    <w:multiLevelType w:val="hybridMultilevel"/>
    <w:tmpl w:val="CDBAF662"/>
    <w:lvl w:ilvl="0" w:tplc="8C6CB71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1A42"/>
    <w:multiLevelType w:val="hybridMultilevel"/>
    <w:tmpl w:val="2B0A9556"/>
    <w:lvl w:ilvl="0" w:tplc="095415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2536950">
    <w:abstractNumId w:val="1"/>
  </w:num>
  <w:num w:numId="2" w16cid:durableId="113602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07"/>
    <w:rsid w:val="00000547"/>
    <w:rsid w:val="00021F1D"/>
    <w:rsid w:val="000236D4"/>
    <w:rsid w:val="000643C5"/>
    <w:rsid w:val="0012327A"/>
    <w:rsid w:val="0014154C"/>
    <w:rsid w:val="001B2C25"/>
    <w:rsid w:val="001D11AF"/>
    <w:rsid w:val="00235DBB"/>
    <w:rsid w:val="00274BD5"/>
    <w:rsid w:val="00365CB4"/>
    <w:rsid w:val="003B6780"/>
    <w:rsid w:val="003F166C"/>
    <w:rsid w:val="004A578B"/>
    <w:rsid w:val="005034CA"/>
    <w:rsid w:val="0052113C"/>
    <w:rsid w:val="00581C5F"/>
    <w:rsid w:val="005B16D1"/>
    <w:rsid w:val="005C092D"/>
    <w:rsid w:val="005C3354"/>
    <w:rsid w:val="0061249E"/>
    <w:rsid w:val="0064471E"/>
    <w:rsid w:val="006468CF"/>
    <w:rsid w:val="00651728"/>
    <w:rsid w:val="0068408F"/>
    <w:rsid w:val="006A4AA6"/>
    <w:rsid w:val="006C0DF1"/>
    <w:rsid w:val="006C6AA1"/>
    <w:rsid w:val="00710925"/>
    <w:rsid w:val="00755419"/>
    <w:rsid w:val="007A118A"/>
    <w:rsid w:val="007B394C"/>
    <w:rsid w:val="00801473"/>
    <w:rsid w:val="00837D00"/>
    <w:rsid w:val="008411DA"/>
    <w:rsid w:val="0087087D"/>
    <w:rsid w:val="008B5D83"/>
    <w:rsid w:val="008D2B67"/>
    <w:rsid w:val="008D5F05"/>
    <w:rsid w:val="008E2F20"/>
    <w:rsid w:val="00944809"/>
    <w:rsid w:val="009920F2"/>
    <w:rsid w:val="009C0A4A"/>
    <w:rsid w:val="00A2058D"/>
    <w:rsid w:val="00A74BBE"/>
    <w:rsid w:val="00A86040"/>
    <w:rsid w:val="00B51A74"/>
    <w:rsid w:val="00B730E7"/>
    <w:rsid w:val="00BC49B6"/>
    <w:rsid w:val="00BE6E66"/>
    <w:rsid w:val="00BF2B22"/>
    <w:rsid w:val="00C07FD6"/>
    <w:rsid w:val="00C16538"/>
    <w:rsid w:val="00C956FE"/>
    <w:rsid w:val="00C977EA"/>
    <w:rsid w:val="00CA3D9D"/>
    <w:rsid w:val="00CF691F"/>
    <w:rsid w:val="00DA3769"/>
    <w:rsid w:val="00E87B35"/>
    <w:rsid w:val="00EA5524"/>
    <w:rsid w:val="00ED75D0"/>
    <w:rsid w:val="00EF091B"/>
    <w:rsid w:val="00FB3D5D"/>
    <w:rsid w:val="00F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475"/>
  <w15:chartTrackingRefBased/>
  <w15:docId w15:val="{2A2D532F-D3A2-4805-BF2B-8534AED9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A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769"/>
    <w:pPr>
      <w:ind w:left="720"/>
      <w:contextualSpacing/>
    </w:pPr>
  </w:style>
  <w:style w:type="table" w:styleId="TableGrid">
    <w:name w:val="Table Grid"/>
    <w:basedOn w:val="TableNormal"/>
    <w:uiPriority w:val="39"/>
    <w:rsid w:val="00ED75D0"/>
    <w:pPr>
      <w:widowControl w:val="0"/>
      <w:autoSpaceDE w:val="0"/>
      <w:autoSpaceDN w:val="0"/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D75D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Peel</dc:creator>
  <cp:keywords/>
  <dc:description/>
  <cp:lastModifiedBy>Callum Peel</cp:lastModifiedBy>
  <cp:revision>59</cp:revision>
  <dcterms:created xsi:type="dcterms:W3CDTF">2022-04-08T22:12:00Z</dcterms:created>
  <dcterms:modified xsi:type="dcterms:W3CDTF">2022-04-09T15:25:00Z</dcterms:modified>
</cp:coreProperties>
</file>