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D076" w14:textId="77777777" w:rsidR="003C3444" w:rsidRDefault="003C3444" w:rsidP="00A614FD">
      <w:pPr>
        <w:spacing w:before="240"/>
      </w:pPr>
    </w:p>
    <w:p w14:paraId="085CF4AA" w14:textId="77777777" w:rsidR="003C3444" w:rsidRDefault="00A614FD" w:rsidP="00A614FD">
      <w:pPr>
        <w:spacing w:before="240"/>
      </w:pPr>
      <w:r>
        <w:t>Laravel website that allow third party to detect the errors of the data. And modify the error.</w:t>
      </w:r>
    </w:p>
    <w:p w14:paraId="68C8D3B8" w14:textId="621630DA" w:rsidR="00260EB7" w:rsidRDefault="00A614FD" w:rsidP="00A614FD">
      <w:pPr>
        <w:spacing w:before="240"/>
      </w:pPr>
      <w:r>
        <w:br/>
        <w:t xml:space="preserve">(maybe)changing database (oracle) to </w:t>
      </w:r>
      <w:proofErr w:type="spellStart"/>
      <w:r>
        <w:t>postgresql</w:t>
      </w:r>
      <w:proofErr w:type="spellEnd"/>
    </w:p>
    <w:p w14:paraId="374AC534" w14:textId="2DEF393E" w:rsidR="003C3444" w:rsidRDefault="003C3444" w:rsidP="00A614FD">
      <w:pPr>
        <w:spacing w:before="240"/>
      </w:pPr>
      <w:r>
        <w:t xml:space="preserve">17-20 they go </w:t>
      </w:r>
      <w:proofErr w:type="spellStart"/>
      <w:r>
        <w:t>sabah</w:t>
      </w:r>
      <w:proofErr w:type="spellEnd"/>
      <w:r>
        <w:t xml:space="preserve"> meeting</w:t>
      </w:r>
    </w:p>
    <w:p w14:paraId="392C59D5" w14:textId="77777777" w:rsidR="008630EA" w:rsidRDefault="008630EA" w:rsidP="00A614FD">
      <w:pPr>
        <w:spacing w:before="240"/>
      </w:pPr>
    </w:p>
    <w:p w14:paraId="2474922E" w14:textId="77777777" w:rsidR="008630EA" w:rsidRDefault="008630EA" w:rsidP="00A614FD">
      <w:pPr>
        <w:spacing w:before="240"/>
      </w:pPr>
    </w:p>
    <w:p w14:paraId="771E5C97" w14:textId="77777777" w:rsidR="008630EA" w:rsidRDefault="008630EA" w:rsidP="00A614FD">
      <w:pPr>
        <w:spacing w:before="240"/>
      </w:pPr>
    </w:p>
    <w:p w14:paraId="531F276C" w14:textId="77777777" w:rsidR="008630EA" w:rsidRDefault="008630EA" w:rsidP="00A614FD">
      <w:pPr>
        <w:spacing w:before="240"/>
      </w:pPr>
    </w:p>
    <w:p w14:paraId="22C4D0F6" w14:textId="07C004BF" w:rsidR="008630EA" w:rsidRDefault="008630EA" w:rsidP="00A614FD">
      <w:pPr>
        <w:spacing w:before="240"/>
      </w:pPr>
      <w:r>
        <w:t>A Laravel webpage. First page only d</w:t>
      </w:r>
      <w:proofErr w:type="gramStart"/>
      <w:r>
        <w:t>1.student</w:t>
      </w:r>
      <w:proofErr w:type="gramEnd"/>
    </w:p>
    <w:p w14:paraId="36063F0C" w14:textId="77777777" w:rsidR="008630EA" w:rsidRDefault="008630EA" w:rsidP="00A614FD">
      <w:pPr>
        <w:spacing w:before="240"/>
      </w:pPr>
    </w:p>
    <w:p w14:paraId="70479BA0" w14:textId="2DEE29DA" w:rsidR="008630EA" w:rsidRDefault="008630EA" w:rsidP="00A614FD">
      <w:pPr>
        <w:spacing w:before="240"/>
      </w:pPr>
      <w:r>
        <w:t>And second page shows all the variable and run the RTC query if no problem the variable is normal. If error is detected then it will become red and we will be able to click on the and go to the other page that shows which line contain the error.</w:t>
      </w:r>
    </w:p>
    <w:p w14:paraId="249D7964" w14:textId="77777777" w:rsidR="008630EA" w:rsidRDefault="008630EA" w:rsidP="00A614FD">
      <w:pPr>
        <w:spacing w:before="240"/>
      </w:pPr>
    </w:p>
    <w:p w14:paraId="707D956B" w14:textId="77777777" w:rsidR="003C3444" w:rsidRDefault="003C3444" w:rsidP="00A614FD">
      <w:pPr>
        <w:spacing w:before="240"/>
      </w:pPr>
    </w:p>
    <w:p w14:paraId="07ED80DE" w14:textId="77777777" w:rsidR="00A614FD" w:rsidRDefault="00A614FD"/>
    <w:sectPr w:rsidR="00A6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FD"/>
    <w:rsid w:val="00260EB7"/>
    <w:rsid w:val="002C48F5"/>
    <w:rsid w:val="003C3444"/>
    <w:rsid w:val="008630EA"/>
    <w:rsid w:val="00A614F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A69B"/>
  <w15:chartTrackingRefBased/>
  <w15:docId w15:val="{A797A784-9EBC-447A-8110-49A926A7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Calven Chow</dc:creator>
  <cp:keywords/>
  <dc:description/>
  <cp:lastModifiedBy>Calven Chow</cp:lastModifiedBy>
  <cp:revision>1</cp:revision>
  <dcterms:created xsi:type="dcterms:W3CDTF">2023-10-04T01:23:00Z</dcterms:created>
  <dcterms:modified xsi:type="dcterms:W3CDTF">2023-10-04T08:06:00Z</dcterms:modified>
</cp:coreProperties>
</file>