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C1" w:rsidRDefault="00E43385">
      <w:pPr>
        <w:rPr>
          <w:lang w:val="en-US"/>
        </w:rPr>
      </w:pPr>
      <w:r>
        <w:rPr>
          <w:lang w:val="en-US"/>
        </w:rPr>
        <w:t>Website to record how long it takes for website to load</w:t>
      </w:r>
    </w:p>
    <w:p w:rsidR="00E43385" w:rsidRDefault="00E43385">
      <w:pPr>
        <w:rPr>
          <w:lang w:val="en-US"/>
        </w:rPr>
      </w:pPr>
      <w:r>
        <w:rPr>
          <w:lang w:val="en-US"/>
        </w:rPr>
        <w:t>PHP Sniffer</w:t>
      </w:r>
    </w:p>
    <w:p w:rsidR="00E43385" w:rsidRPr="00E43385" w:rsidRDefault="004927C2">
      <w:pPr>
        <w:rPr>
          <w:lang w:val="en-US"/>
        </w:rPr>
      </w:pPr>
      <w:r>
        <w:rPr>
          <w:lang w:val="en-US"/>
        </w:rPr>
        <w:t>Performance Metrics</w:t>
      </w:r>
      <w:bookmarkStart w:id="0" w:name="_GoBack"/>
      <w:bookmarkEnd w:id="0"/>
    </w:p>
    <w:sectPr w:rsidR="00E43385" w:rsidRPr="00E43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17"/>
    <w:rsid w:val="004927C2"/>
    <w:rsid w:val="008D09C1"/>
    <w:rsid w:val="00945F17"/>
    <w:rsid w:val="00E4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4AB5"/>
  <w15:chartTrackingRefBased/>
  <w15:docId w15:val="{364DBB5B-87CB-44F5-BADD-22AC41F5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</cp:revision>
  <dcterms:created xsi:type="dcterms:W3CDTF">2020-11-12T06:31:00Z</dcterms:created>
  <dcterms:modified xsi:type="dcterms:W3CDTF">2020-11-12T06:32:00Z</dcterms:modified>
</cp:coreProperties>
</file>