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Antonis Georgiou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Cameron Started GitHub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Antonis started minutes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Jeremy started art and made a lot of ideas with Cameron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Kitten Tamagotchi website (feed, pet, customise cat, health, age, type, gender)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Ways to calm you and your cat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Chat with the cat reacts based on mode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Breathing exercise mini game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Mood tracking page, forum filling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React Based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Account system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Json progress store, hash it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DB for users, sqllite3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Started the general structure of the project such as GitHub start communications etc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Communicated as much as we could with the missing members so they can be as updated as possible</w:t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br/>
        <w:t>Group delegated roles: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Jeremy – Project Lead </w:t>
        <w:br/>
        <w:t>Cameron – Dev Lead</w:t>
        <w:br/>
        <w:t>Haytham – Dev, Art/Design</w:t>
        <w:br/>
        <w:t>Walid – Marketing</w:t>
        <w:br/>
        <w:t xml:space="preserve">Zaham – Marketing </w:t>
        <w:br/>
        <w:t>Antonis – Lead Art/Design, Doc Minutes</w:t>
      </w:r>
    </w:p>
    <w:p>
      <w:pPr>
        <w:pStyle w:val="Normal"/>
        <w:spacing w:lineRule="auto" w:line="240" w:before="0" w:after="0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Antonis Georgiou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Cameron Started the PowerPoint for the Presentation, had made progress on site development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Jeremy and Antonis started art for the logo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 had asked other members to contribute questions for the PowerPoint however Haytham, Walid and Zaham didn’t contribute to the PowerPoint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 received little to no communication from Haytham, Walid and Zaham this week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Started the presentation of our product and the design of our logo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Website development started with a NavBar being established with a login system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Wednesday – Cameron and Jeremy had an impromptu meeting to be on same page and organise whose doing some docs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3 Members didn’t show up (half of team)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Communicated as much as we could with the missing members so they can be as updated as possible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Haytham:  Design Documents, start application flowchart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Antonis – Corporate design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Cameron – Pact analysis, PowerPoint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3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Antonis Georgiou</w:t>
        <w:br/>
        <w:t>Cameron Haynes</w:t>
        <w:br/>
        <w:t>Haytham Grari</w:t>
        <w:br/>
        <w:t>Syed Zaham Haider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Cameron, Antonis, Haytham and Zaham had the 1</w:t>
      </w:r>
      <w:r>
        <w:rPr>
          <w:rFonts w:cs="Calibri" w:cstheme="minorHAnsi"/>
          <w:vertAlign w:val="superscript"/>
        </w:rPr>
        <w:t>st</w:t>
      </w:r>
      <w:r>
        <w:rPr>
          <w:rFonts w:cs="Calibri" w:cstheme="minorHAnsi"/>
        </w:rPr>
        <w:t xml:space="preserve"> interaction with the client and went through our presentation slides project led by Cameron and discussed to how we should proceed and approach our project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Our idea must fall into the guidelines of a good tool but not a substitute for mental health support. We must assist the NHS does not take it over.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App must be reliable / robust and effective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Must be interactable by the whole of Gateshead (people who can read / write, hard of hearing / deaf, those who can speak English)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Must be accessible by all over the age of 16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Refer to Becky to check if the use of our software is appropriate</w:t>
      </w:r>
    </w:p>
    <w:p>
      <w:pPr>
        <w:pStyle w:val="Normal"/>
        <w:ind w:left="360"/>
        <w:rPr>
          <w:rFonts w:cs="Calibri" w:cstheme="minorHAnsi"/>
        </w:rPr>
      </w:pPr>
      <w:r>
        <w:rPr>
          <w:rFonts w:cs="Calibri" w:cstheme="minorHAnsi"/>
        </w:rPr>
        <w:t>Suggestions: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Reminder system / daily check in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Recommended articles based on keywords, personalised article recommendation (in article link to external resources)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Lead to help in crisis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To make the app more self-lead instead of linking with GP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Divided the duties of the presentation to a way we found appropriate</w:t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Marketing &amp; Design Team:  Corporate identity and website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Developer Team: Adjust small changes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Haytham: Starting on TrelloBoard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Jeremy: Art for the website</w:t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 xml:space="preserve">Week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4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</w:r>
      <w:r>
        <w:rPr>
          <w:rFonts w:cs="Calibri" w:cstheme="minorHAnsi"/>
        </w:rPr>
        <w:t>Heytham</w:t>
      </w:r>
      <w:r>
        <w:rPr>
          <w:rFonts w:cs="Calibri" w:cstheme="minorHAnsi"/>
        </w:rPr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Normal"/>
        <w:rPr>
          <w:rFonts w:cs="Calibri" w:cstheme="minorHAnsi"/>
          <w:b w:val="false"/>
          <w:bCs w:val="false"/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</w:rPr>
        <w:t xml:space="preserve">- </w:t>
      </w:r>
      <w:r>
        <w:rPr>
          <w:rFonts w:cs="Calibri" w:cstheme="minorHAnsi"/>
          <w:b w:val="false"/>
          <w:bCs w:val="false"/>
          <w:sz w:val="32"/>
          <w:szCs w:val="32"/>
        </w:rPr>
        <w:t>Marking strategy updates , Walid</w:t>
      </w:r>
    </w:p>
    <w:p>
      <w:pPr>
        <w:pStyle w:val="Normal"/>
        <w:rPr>
          <w:rFonts w:cs="Calibri" w:cstheme="minorHAnsi"/>
          <w:b w:val="false"/>
          <w:bCs w:val="false"/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</w:rPr>
        <w:t xml:space="preserve">- </w:t>
      </w:r>
      <w:r>
        <w:rPr>
          <w:rFonts w:cs="Calibri" w:cstheme="minorHAnsi"/>
          <w:b w:val="false"/>
          <w:bCs w:val="false"/>
          <w:sz w:val="32"/>
          <w:szCs w:val="32"/>
        </w:rPr>
        <w:t>Heytham , flowcharts</w:t>
      </w:r>
    </w:p>
    <w:p>
      <w:pPr>
        <w:pStyle w:val="Normal"/>
        <w:rPr>
          <w:rFonts w:cs="Calibri" w:cstheme="minorHAnsi"/>
          <w:b w:val="false"/>
          <w:bCs w:val="false"/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</w:rPr>
        <w:t xml:space="preserve">- </w:t>
      </w:r>
      <w:r>
        <w:rPr>
          <w:rFonts w:cs="Calibri" w:cstheme="minorHAnsi"/>
          <w:b w:val="false"/>
          <w:bCs w:val="false"/>
          <w:sz w:val="32"/>
          <w:szCs w:val="32"/>
        </w:rPr>
        <w:t>updating excel docs</w:t>
      </w:r>
    </w:p>
    <w:p>
      <w:pPr>
        <w:pStyle w:val="Normal"/>
        <w:rPr>
          <w:rFonts w:cs="Calibri" w:cstheme="minorHAnsi"/>
          <w:b w:val="false"/>
          <w:bCs w:val="false"/>
          <w:sz w:val="32"/>
          <w:szCs w:val="32"/>
        </w:rPr>
      </w:pPr>
      <w:r>
        <w:rPr>
          <w:rFonts w:cs="Calibri" w:cstheme="minorHAnsi"/>
          <w:b w:val="false"/>
          <w:bCs w:val="false"/>
          <w:sz w:val="32"/>
          <w:szCs w:val="32"/>
        </w:rPr>
        <w:t>- cameron, agile doc, api docs, implementation of article recommendation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 xml:space="preserve">- </w:t>
      </w:r>
      <w:r>
        <w:rPr>
          <w:rFonts w:cs="Calibri" w:cstheme="minorHAnsi"/>
          <w:b w:val="false"/>
          <w:bCs w:val="false"/>
          <w:sz w:val="32"/>
          <w:szCs w:val="32"/>
        </w:rPr>
        <w:t>a lot of documentation progress, almost done all we are missing is the marking documentation and the function</w:t>
      </w:r>
      <w:r>
        <w:rPr>
          <w:rFonts w:cs="Calibri" w:cstheme="minorHAnsi"/>
          <w:b w:val="false"/>
          <w:bCs w:val="false"/>
          <w:sz w:val="32"/>
          <w:szCs w:val="32"/>
        </w:rPr>
        <w:t>al and non-functional 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 roadblock in what to make progress in , due to us already being ahead of progress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coming together as a team, look at rubric  and delegate tasks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  <w:r>
        <w:br w:type="page"/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Walid = Functional and non functional reqirments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Zaham = marking strategy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ab/>
        <w:tab/>
        <w:t>Both = marking site design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cameron = further site implementation for mood tracker and article recommendation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heytham = further flow charts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jeramy = more project planning / docs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ab/>
        <w:t>both = site wireframes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</w:r>
    <w:bookmarkStart w:id="0" w:name="_Hlk190179744"/>
    <w:r>
      <w:rPr>
        <w:b/>
        <w:bCs/>
      </w:rPr>
      <w:t xml:space="preserve">Haytham Grari -- Syed Zaham Haider </w:t>
    </w:r>
    <w:bookmarkEnd w:id="0"/>
    <w:r>
      <w:rPr>
        <w:b/>
        <w:bCs/>
      </w:rPr>
      <w:t>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</w:r>
    <w:bookmarkStart w:id="1" w:name="_Hlk190179744"/>
    <w:r>
      <w:rPr>
        <w:b/>
        <w:bCs/>
      </w:rPr>
      <w:t xml:space="preserve">Haytham Grari -- Syed Zaham Haider </w:t>
    </w:r>
    <w:bookmarkEnd w:id="1"/>
    <w:r>
      <w:rPr>
        <w:b/>
        <w:bCs/>
      </w:rPr>
      <w:t>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8013766"/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8013766"/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f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5b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51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10e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296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LibreOffice/24.2.7.2$Linux_X86_64 LibreOffice_project/420$Build-2</Application>
  <AppVersion>15.0000</AppVersion>
  <Pages>7</Pages>
  <Words>804</Words>
  <Characters>4005</Characters>
  <CharactersWithSpaces>4706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2024-01-09T13:11:00Z</dcterms:created>
  <dc:creator>Paul Graham (Staff)</dc:creator>
  <dc:description/>
  <dc:language>en-GB</dc:language>
  <cp:lastModifiedBy/>
  <dcterms:modified xsi:type="dcterms:W3CDTF">2025-02-18T14:55:34Z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