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B967" w14:textId="31BF88FA" w:rsidR="00D90C97" w:rsidRDefault="00473297" w:rsidP="00473297">
      <w:pPr>
        <w:jc w:val="center"/>
        <w:rPr>
          <w:sz w:val="40"/>
          <w:szCs w:val="40"/>
        </w:rPr>
      </w:pPr>
      <w:r w:rsidRPr="00473297">
        <w:rPr>
          <w:sz w:val="40"/>
          <w:szCs w:val="40"/>
        </w:rPr>
        <w:t>Sinleton Pattern</w:t>
      </w:r>
    </w:p>
    <w:p w14:paraId="010E1607" w14:textId="543AB9FA" w:rsidR="00473297" w:rsidRDefault="00473297" w:rsidP="00473297">
      <w:pPr>
        <w:rPr>
          <w:sz w:val="24"/>
          <w:szCs w:val="24"/>
        </w:rPr>
      </w:pPr>
      <w:r>
        <w:rPr>
          <w:sz w:val="24"/>
          <w:szCs w:val="24"/>
        </w:rPr>
        <w:t xml:space="preserve">Garante a criação de uma única instância de uma classe através de toda a aplicação, mantendo um ponto global de acesso ao seu </w:t>
      </w:r>
      <w:r w:rsidR="006B49B6">
        <w:rPr>
          <w:sz w:val="24"/>
          <w:szCs w:val="24"/>
        </w:rPr>
        <w:t>objeto (Um padrão totalmente fechado)</w:t>
      </w:r>
    </w:p>
    <w:p w14:paraId="1C2897FA" w14:textId="3CF3AEFF" w:rsidR="006B49B6" w:rsidRPr="006B49B6" w:rsidRDefault="006B49B6" w:rsidP="006B49B6">
      <w:pPr>
        <w:jc w:val="center"/>
        <w:rPr>
          <w:b/>
          <w:bCs/>
          <w:sz w:val="24"/>
          <w:szCs w:val="24"/>
        </w:rPr>
      </w:pPr>
      <w:r w:rsidRPr="006B49B6">
        <w:rPr>
          <w:b/>
          <w:bCs/>
          <w:sz w:val="24"/>
          <w:szCs w:val="24"/>
        </w:rPr>
        <w:t>Principais utilizações desse padrão</w:t>
      </w:r>
    </w:p>
    <w:p w14:paraId="07A4A79C" w14:textId="401BC470" w:rsid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 w:rsidRPr="006B49B6">
        <w:rPr>
          <w:sz w:val="24"/>
          <w:szCs w:val="24"/>
        </w:rPr>
        <w:t>Única conexão com banco de dados</w:t>
      </w:r>
    </w:p>
    <w:p w14:paraId="7B1D1DAB" w14:textId="6B8D49EC" w:rsid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Acesso ao sistema de arquivos de um sistema</w:t>
      </w:r>
    </w:p>
    <w:p w14:paraId="5B7DD2BE" w14:textId="77777777" w:rsid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Sistema de logs</w:t>
      </w:r>
    </w:p>
    <w:p w14:paraId="2D6AE950" w14:textId="77777777" w:rsidR="006B49B6" w:rsidRDefault="006B49B6" w:rsidP="006B49B6">
      <w:pPr>
        <w:pStyle w:val="PargrafodaLista"/>
        <w:rPr>
          <w:sz w:val="24"/>
          <w:szCs w:val="24"/>
        </w:rPr>
      </w:pPr>
    </w:p>
    <w:p w14:paraId="1081E382" w14:textId="527A67F9" w:rsidR="006B49B6" w:rsidRPr="006B49B6" w:rsidRDefault="006B49B6" w:rsidP="006B49B6">
      <w:pPr>
        <w:jc w:val="center"/>
        <w:rPr>
          <w:b/>
          <w:bCs/>
          <w:sz w:val="24"/>
          <w:szCs w:val="24"/>
        </w:rPr>
      </w:pPr>
      <w:r w:rsidRPr="006B49B6">
        <w:rPr>
          <w:b/>
          <w:bCs/>
          <w:sz w:val="24"/>
          <w:szCs w:val="24"/>
        </w:rPr>
        <w:t>Problemas de sua utilização</w:t>
      </w:r>
    </w:p>
    <w:p w14:paraId="7E1EC365" w14:textId="4BBF0AC8" w:rsidR="006B49B6" w:rsidRP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Lazy construction (Só instancia se for chamado)</w:t>
      </w:r>
    </w:p>
    <w:p w14:paraId="092F7EC3" w14:textId="36191F8F" w:rsid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Não há parâmetros para sua construção</w:t>
      </w:r>
    </w:p>
    <w:p w14:paraId="5FCB22DF" w14:textId="76F609BC" w:rsidR="006B49B6" w:rsidRDefault="006B49B6" w:rsidP="006B49B6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Acesso de forma global</w:t>
      </w:r>
    </w:p>
    <w:p w14:paraId="4C4C72B6" w14:textId="77777777" w:rsidR="006B49B6" w:rsidRDefault="006B49B6" w:rsidP="006B49B6">
      <w:pPr>
        <w:pStyle w:val="PargrafodaLista"/>
        <w:rPr>
          <w:sz w:val="24"/>
          <w:szCs w:val="24"/>
        </w:rPr>
      </w:pPr>
    </w:p>
    <w:p w14:paraId="5C75FBA2" w14:textId="1F90274A" w:rsidR="006B49B6" w:rsidRDefault="006B49B6" w:rsidP="006B49B6">
      <w:pPr>
        <w:pStyle w:val="PargrafodaLista"/>
        <w:jc w:val="center"/>
        <w:rPr>
          <w:b/>
          <w:bCs/>
          <w:sz w:val="24"/>
          <w:szCs w:val="24"/>
        </w:rPr>
      </w:pPr>
      <w:r w:rsidRPr="006B49B6">
        <w:rPr>
          <w:b/>
          <w:bCs/>
          <w:sz w:val="24"/>
          <w:szCs w:val="24"/>
        </w:rPr>
        <w:t>Estrutura principal</w:t>
      </w:r>
    </w:p>
    <w:p w14:paraId="515AE706" w14:textId="16E90021" w:rsidR="006B49B6" w:rsidRPr="006B49B6" w:rsidRDefault="006B49B6" w:rsidP="006B49B6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Método construtor é privado</w:t>
      </w:r>
    </w:p>
    <w:p w14:paraId="109A9C0B" w14:textId="51326BBC" w:rsidR="006B49B6" w:rsidRPr="006B49B6" w:rsidRDefault="006B49B6" w:rsidP="006B49B6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Método”. instance” responsável por criar o projeto</w:t>
      </w:r>
    </w:p>
    <w:p w14:paraId="01564F27" w14:textId="2A28D98C" w:rsidR="006B49B6" w:rsidRPr="006B49B6" w:rsidRDefault="006B49B6" w:rsidP="006B49B6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Ele verifica se o objeto existe, caso contrário cria </w:t>
      </w:r>
    </w:p>
    <w:p w14:paraId="74FCCCC9" w14:textId="694256C1" w:rsidR="006B49B6" w:rsidRPr="001F6E22" w:rsidRDefault="006B49B6" w:rsidP="006B49B6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Possui outros métodos como uma classe qualq</w:t>
      </w:r>
      <w:r w:rsidR="001F6E22">
        <w:rPr>
          <w:sz w:val="24"/>
          <w:szCs w:val="24"/>
        </w:rPr>
        <w:t>u</w:t>
      </w:r>
      <w:r>
        <w:rPr>
          <w:sz w:val="24"/>
          <w:szCs w:val="24"/>
        </w:rPr>
        <w:t>er</w:t>
      </w:r>
    </w:p>
    <w:p w14:paraId="76CD66B0" w14:textId="35B3915F" w:rsidR="001F6E22" w:rsidRPr="001F6E22" w:rsidRDefault="001F6E22" w:rsidP="001F6E22">
      <w:pPr>
        <w:ind w:left="360"/>
        <w:jc w:val="center"/>
        <w:rPr>
          <w:b/>
          <w:bCs/>
          <w:sz w:val="24"/>
          <w:szCs w:val="24"/>
        </w:rPr>
      </w:pPr>
      <w:r w:rsidRPr="001F6E22">
        <w:rPr>
          <w:b/>
          <w:bCs/>
          <w:sz w:val="24"/>
          <w:szCs w:val="24"/>
        </w:rPr>
        <w:t>Singleton: not thredSafe vs thread safe</w:t>
      </w:r>
    </w:p>
    <w:p w14:paraId="743741B8" w14:textId="535E9474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Padrão “original” singleton não é thread safe. Isso é grave</w:t>
      </w:r>
    </w:p>
    <w:p w14:paraId="2A69E456" w14:textId="54D7389F" w:rsid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Existem formas de contornar o problema através de variações desse padrão</w:t>
      </w:r>
    </w:p>
    <w:p w14:paraId="2B389D83" w14:textId="77777777" w:rsidR="001F6E22" w:rsidRDefault="001F6E22" w:rsidP="001F6E22">
      <w:pPr>
        <w:pStyle w:val="PargrafodaLista"/>
        <w:ind w:left="1080"/>
        <w:rPr>
          <w:sz w:val="24"/>
          <w:szCs w:val="24"/>
        </w:rPr>
      </w:pPr>
    </w:p>
    <w:p w14:paraId="3C7A2CFA" w14:textId="7D2BEC2B" w:rsidR="001F6E22" w:rsidRDefault="001F6E22" w:rsidP="001F6E22">
      <w:pPr>
        <w:pStyle w:val="PargrafodaLista"/>
        <w:ind w:left="1080"/>
        <w:jc w:val="center"/>
        <w:rPr>
          <w:b/>
          <w:bCs/>
          <w:sz w:val="24"/>
          <w:szCs w:val="24"/>
        </w:rPr>
      </w:pPr>
      <w:r w:rsidRPr="001F6E22">
        <w:rPr>
          <w:b/>
          <w:bCs/>
          <w:sz w:val="24"/>
          <w:szCs w:val="24"/>
        </w:rPr>
        <w:t>Consequências: Singleton como um anti-pattern</w:t>
      </w:r>
    </w:p>
    <w:p w14:paraId="30BA5F2D" w14:textId="3F6E3638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Alto acoplamento</w:t>
      </w:r>
    </w:p>
    <w:p w14:paraId="0EB36542" w14:textId="5B2E4567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Acesso global de um objeto</w:t>
      </w:r>
    </w:p>
    <w:p w14:paraId="64A60E8F" w14:textId="6B12B432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 xml:space="preserve">Não é </w:t>
      </w:r>
      <w:r w:rsidRPr="001F6E22">
        <w:rPr>
          <w:sz w:val="24"/>
          <w:szCs w:val="24"/>
        </w:rPr>
        <w:t>thread</w:t>
      </w:r>
      <w:r w:rsidRPr="001F6E22">
        <w:rPr>
          <w:b/>
          <w:bCs/>
          <w:sz w:val="24"/>
          <w:szCs w:val="24"/>
        </w:rPr>
        <w:t xml:space="preserve"> </w:t>
      </w:r>
      <w:r w:rsidRPr="001F6E22">
        <w:rPr>
          <w:sz w:val="24"/>
          <w:szCs w:val="24"/>
        </w:rPr>
        <w:t>sa</w:t>
      </w:r>
      <w:r>
        <w:rPr>
          <w:sz w:val="24"/>
          <w:szCs w:val="24"/>
        </w:rPr>
        <w:t>f</w:t>
      </w:r>
      <w:r w:rsidRPr="001F6E22">
        <w:rPr>
          <w:sz w:val="24"/>
          <w:szCs w:val="24"/>
        </w:rPr>
        <w:t>e</w:t>
      </w:r>
    </w:p>
    <w:p w14:paraId="3392F1CB" w14:textId="41BBDFDC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Dificuldade para trabalhar com teste</w:t>
      </w:r>
    </w:p>
    <w:p w14:paraId="78D1D052" w14:textId="30E146A6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Quebra o SOLID</w:t>
      </w:r>
    </w:p>
    <w:p w14:paraId="78BDD57A" w14:textId="646A3EA1" w:rsidR="001F6E22" w:rsidRDefault="00D22D5C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 w:rsidRPr="001F6E22">
        <w:rPr>
          <w:sz w:val="24"/>
          <w:szCs w:val="24"/>
        </w:rPr>
        <w:t>SRP (</w:t>
      </w:r>
      <w:r w:rsidR="001F6E22" w:rsidRPr="001F6E22">
        <w:rPr>
          <w:sz w:val="24"/>
          <w:szCs w:val="24"/>
        </w:rPr>
        <w:t>ela quebra a responsabilidade de se gerenciar)</w:t>
      </w:r>
    </w:p>
    <w:p w14:paraId="24EE8EB3" w14:textId="79C9EC63" w:rsidR="001F6E22" w:rsidRPr="001F6E22" w:rsidRDefault="001F6E22" w:rsidP="001F6E22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Pode ser facilmente substituída através de injeção de </w:t>
      </w:r>
      <w:r w:rsidR="00D22D5C">
        <w:rPr>
          <w:sz w:val="24"/>
          <w:szCs w:val="24"/>
        </w:rPr>
        <w:t>dependências (</w:t>
      </w:r>
      <w:r>
        <w:rPr>
          <w:sz w:val="24"/>
          <w:szCs w:val="24"/>
        </w:rPr>
        <w:t>DI)</w:t>
      </w:r>
    </w:p>
    <w:p w14:paraId="1EA6535D" w14:textId="77777777" w:rsidR="001F6E22" w:rsidRPr="001F6E22" w:rsidRDefault="001F6E22" w:rsidP="001F6E22">
      <w:pPr>
        <w:pStyle w:val="PargrafodaLista"/>
        <w:ind w:left="1080"/>
        <w:rPr>
          <w:sz w:val="24"/>
          <w:szCs w:val="24"/>
        </w:rPr>
      </w:pPr>
    </w:p>
    <w:sectPr w:rsidR="001F6E22" w:rsidRPr="001F6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38C1"/>
    <w:multiLevelType w:val="hybridMultilevel"/>
    <w:tmpl w:val="B164CC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353D44"/>
    <w:multiLevelType w:val="hybridMultilevel"/>
    <w:tmpl w:val="C11A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65887">
    <w:abstractNumId w:val="1"/>
  </w:num>
  <w:num w:numId="2" w16cid:durableId="41413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97"/>
    <w:rsid w:val="001F6E22"/>
    <w:rsid w:val="00473297"/>
    <w:rsid w:val="006B49B6"/>
    <w:rsid w:val="00D22D5C"/>
    <w:rsid w:val="00D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9C0B"/>
  <w15:chartTrackingRefBased/>
  <w15:docId w15:val="{63E0E4E4-34E7-4BDE-8E21-4F12394A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2</cp:revision>
  <dcterms:created xsi:type="dcterms:W3CDTF">2024-01-08T13:56:00Z</dcterms:created>
  <dcterms:modified xsi:type="dcterms:W3CDTF">2024-01-08T13:56:00Z</dcterms:modified>
</cp:coreProperties>
</file>