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4"/>
          <w:szCs w:val="24"/>
        </w:rPr>
      </w:pPr>
      <w:bookmarkStart w:colFirst="0" w:colLast="0" w:name="_heading=h.86wae0otsxbo" w:id="0"/>
      <w:bookmarkEnd w:id="0"/>
      <w:r w:rsidDel="00000000" w:rsidR="00000000" w:rsidRPr="00000000">
        <w:rPr>
          <w:sz w:val="38"/>
          <w:szCs w:val="38"/>
          <w:rtl w:val="0"/>
        </w:rPr>
        <w:t xml:space="preserve">Scrum Team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Goal is to work on and reflect on your skills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Communicate effectively in a variety of professional contexts within a team,  doing oral or written presentations, and creating technical documents.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Function effectively as a member/leader of a team engaged  in scrums while participating in different roles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Points: </w:t>
      </w:r>
      <w:r w:rsidDel="00000000" w:rsidR="00000000" w:rsidRPr="00000000">
        <w:rPr>
          <w:rtl w:val="0"/>
        </w:rPr>
        <w:t xml:space="preserve">  20    (see rubric in canvas)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98.956298828125" w:line="254.44275856018066" w:lineRule="auto"/>
        <w:ind w:left="11.94000244140625" w:right="18.631591796875" w:firstLine="0"/>
        <w:rPr/>
      </w:pPr>
      <w:r w:rsidDel="00000000" w:rsidR="00000000" w:rsidRPr="00000000">
        <w:rPr>
          <w:rFonts w:ascii="Lato" w:cs="Lato" w:eastAsia="Lato" w:hAnsi="Lato"/>
          <w:b w:val="1"/>
          <w:highlight w:val="white"/>
          <w:rtl w:val="0"/>
        </w:rPr>
        <w:t xml:space="preserve">Deliverables:</w:t>
      </w:r>
      <w:r w:rsidDel="00000000" w:rsidR="00000000" w:rsidRPr="00000000">
        <w:rPr>
          <w:rFonts w:ascii="Lato" w:cs="Lato" w:eastAsia="Lato" w:hAnsi="Lato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  <w:t xml:space="preserve">Upload this document as pdf or word. </w:t>
      </w:r>
    </w:p>
    <w:p w:rsidR="00000000" w:rsidDel="00000000" w:rsidP="00000000" w:rsidRDefault="00000000" w:rsidRPr="00000000" w14:paraId="00000007">
      <w:pPr>
        <w:widowControl w:val="0"/>
        <w:spacing w:before="98.956298828125" w:line="254.44275856018066" w:lineRule="auto"/>
        <w:ind w:left="16.32354736328125" w:right="18.631591796875" w:hanging="4.383544921875"/>
        <w:rPr>
          <w:shd w:fill="fce5cd" w:val="clear"/>
        </w:rPr>
      </w:pPr>
      <w:r w:rsidDel="00000000" w:rsidR="00000000" w:rsidRPr="00000000">
        <w:rPr>
          <w:b w:val="1"/>
          <w:rtl w:val="0"/>
        </w:rPr>
        <w:t xml:space="preserve">Due Date:</w:t>
      </w:r>
      <w:r w:rsidDel="00000000" w:rsidR="00000000" w:rsidRPr="00000000">
        <w:rPr>
          <w:rtl w:val="0"/>
        </w:rPr>
        <w:t xml:space="preserve"> See canvas.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98.956298828125" w:line="254.44275856018066" w:lineRule="auto"/>
        <w:ind w:left="16.32354736328125" w:right="18.631591796875" w:hanging="4.383544921875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heading=h.p2yw7ekhjzwh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Scrum Team Member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heading=h.thcms7nspkl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Before you start the GE Sprint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heading=h.h8o5ycc7tmz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After the GE Sprint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widowControl w:val="0"/>
        <w:spacing w:before="98.956298828125" w:line="254.44275856018066" w:lineRule="auto"/>
        <w:ind w:left="16.32354736328125" w:right="18.631591796875" w:hanging="4.383544921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heading=h.p2yw7ekhjzwh" w:id="1"/>
      <w:bookmarkEnd w:id="1"/>
      <w:r w:rsidDel="00000000" w:rsidR="00000000" w:rsidRPr="00000000">
        <w:rPr>
          <w:rtl w:val="0"/>
        </w:rPr>
        <w:t xml:space="preserve">Scrum Team Member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Expectations as Team Member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Participate in team scrum synchronous meetings and asynchronous check ins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 in trouble-shooting issues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planning board for your tasks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Contribute to the team technical documentation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 are </w:t>
      </w:r>
      <w:r w:rsidDel="00000000" w:rsidR="00000000" w:rsidRPr="00000000">
        <w:rPr>
          <w:b w:val="1"/>
          <w:sz w:val="34"/>
          <w:szCs w:val="34"/>
          <w:rtl w:val="0"/>
        </w:rPr>
        <w:t xml:space="preserve">not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Responsible for getting each person to complete the work.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Expected to be available to communicate immediately when someone posts a question in the team discord. You should have agreed on how often you will check.</w:t>
      </w:r>
    </w:p>
    <w:p w:rsidR="00000000" w:rsidDel="00000000" w:rsidP="00000000" w:rsidRDefault="00000000" w:rsidRPr="00000000" w14:paraId="00000017">
      <w:pPr>
        <w:pStyle w:val="Heading2"/>
        <w:rPr>
          <w:b w:val="1"/>
        </w:rPr>
      </w:pPr>
      <w:bookmarkStart w:colFirst="0" w:colLast="0" w:name="_heading=h.thcms7nspklx" w:id="2"/>
      <w:bookmarkEnd w:id="2"/>
      <w:r w:rsidDel="00000000" w:rsidR="00000000" w:rsidRPr="00000000">
        <w:rPr>
          <w:rtl w:val="0"/>
        </w:rPr>
        <w:t xml:space="preserve">Before you start the GE Sprint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Answer the following in your own words.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What is a Scrum? </w:t>
              </w:r>
            </w:hyperlink>
            <w:r w:rsidDel="00000000" w:rsidR="00000000" w:rsidRPr="00000000">
              <w:rPr>
                <w:rtl w:val="0"/>
              </w:rPr>
              <w:t xml:space="preserve"> Pick at least two scrum values you want to focus on for this GE Sprint. Explain how you plan on bringing those values to the team.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your responsibility to contribute to the team documentation?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heading=h.h8o5ycc7tmzu" w:id="3"/>
      <w:bookmarkEnd w:id="3"/>
      <w:r w:rsidDel="00000000" w:rsidR="00000000" w:rsidRPr="00000000">
        <w:rPr>
          <w:rtl w:val="0"/>
        </w:rPr>
        <w:t xml:space="preserve">After the GE Sprint 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Summarize in a paragraph your experience being a member of the scrum team.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Link to the team technical documentation: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Make sure your name is included with the part of the documentation you created.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Read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What is a Scrum? </w:t>
              </w:r>
            </w:hyperlink>
            <w:r w:rsidDel="00000000" w:rsidR="00000000" w:rsidRPr="00000000">
              <w:rPr>
                <w:rtl w:val="0"/>
              </w:rPr>
              <w:t xml:space="preserve"> Include at least 2 values you feel your team embodied.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Share 2 of your strengths as a team member and one growth area.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Read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What is a Sprint Retrospective?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Share what went well in the sprint.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Share lessons learned that might help improve your team for the next sprint.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List each team member and one strength they brought to the team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If you have any concerns about your team please share.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www.scrum.org/resources/what-is-a-sprint-retrospectiv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agilealliance.org/glossary/scrum/#q=~" TargetMode="External"/><Relationship Id="rId8" Type="http://schemas.openxmlformats.org/officeDocument/2006/relationships/hyperlink" Target="https://www.agilealliance.org/glossary/scrum/#q=~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cYFrz/bvRdKtnKtP7JW3p+2cOQ==">CgMxLjAyDmguODZ3YWUwb3RzeGJvMg5oLnAyeXc3ZWtoanp3aDIOaC50aGNtczduc3BrbHgyDmguaDhvNXljYzd0bXp1OAByITFFZTBjWXhZVmtEcUc5TFozcTctMTd4emtqelRFYzlFNQ==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