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90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t>REQUERIMIENTOS FUNCIONALES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RF01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FC7411" w:rsidP="00BF6CD2">
            <w:r>
              <w:t>REGISTRO USUARIOS</w:t>
            </w:r>
            <w:r w:rsidR="00E83242">
              <w:t xml:space="preserve"> REGISTRANTES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>EL O LOS ENCARGADOS DE REALIZAR LA ASISTENCIA SE REGISTRARÁN CON NOMBRE, UNA CONTRASEÑA ESTABLECIDA Y CORREO ELECTRONICO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3B7542" w:rsidRPr="00CF63E5" w:rsidRDefault="003B7542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RNF17</w:t>
            </w:r>
          </w:p>
          <w:p w:rsidR="003B7542" w:rsidRPr="00CF63E5" w:rsidRDefault="003B7542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RNF18</w:t>
            </w:r>
          </w:p>
          <w:p w:rsidR="004E13C2" w:rsidRDefault="004E13C2" w:rsidP="00BF6CD2">
            <w:r>
              <w:t>RNF19</w:t>
            </w:r>
          </w:p>
          <w:p w:rsidR="004E13C2" w:rsidRDefault="004E13C2" w:rsidP="00BF6CD2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RF02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ALUMNOS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LOS DESARROLLADORES, DIRECTIVOS O PROFESORES REALIZARAN EL REGISTRO PREVIO DE SUS ALUMNOS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SISTEMA SERA ACCESIBLE SOLO POR EL O LOS QUE VAN A REALIZAR EL REGISTRO Y EL DESARROLLADOR Y MODERADOR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4E13C2" w:rsidRDefault="004E13C2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RF03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REGISTRO ASISTENCIAS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 AISISTENCIA TENDRA LA FALICIDAD DE REALIZAR LA AISTENCIA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RF04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 INASISTENCIAS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 INASISTENCIAS TENDRA LA FALICIDAD DE REGISTRAR LA INASISTENCIA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 EL SISTEMA SERA ACCESIBLE SOLO POR EL O LOS QUE VAN A REALIZAR EL REGISTRO Y EL DESARROLLADOR Y MODERADOR</w:t>
            </w:r>
          </w:p>
        </w:tc>
      </w:tr>
      <w:tr w:rsidR="00C82E90" w:rsidRPr="00CF63E5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RNF01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RNF02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RNF03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RNF04</w:t>
            </w:r>
          </w:p>
          <w:p w:rsidR="00C82E90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48BC" w:rsidRDefault="004E13C2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E852F9" w:rsidRDefault="00E852F9" w:rsidP="00C82E90"/>
    <w:p w:rsidR="00E852F9" w:rsidRDefault="00E852F9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RF05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REGISTROS LLEGADAS TARDE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6C2658">
            <w:r>
              <w:t xml:space="preserve">EL ENCARGADO(OS) DE REALIZAR LAS LLEGADAS TARDE TENDRA LA FALICIDAD DE REGISTRAR LA LLEGADA TARDE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RPr="00CF63E5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63E5" w:rsidRDefault="004E13C2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RF06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SALON O AULA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LAS LLEGADAS TARDE TENDRA LA FALICIDAD DE SELECCIONAR EL SALON O AULA EN LA CUAL SE REALISARA EL REGISTRO DE ASISTENCIAS Y INASISTENCIAS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RPr="00CF63E5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C1487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C82E90" w:rsidRPr="00CF63E5" w:rsidRDefault="00C82E90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RNF05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RNF07</w:t>
            </w:r>
          </w:p>
          <w:p w:rsidR="00CC1487" w:rsidRPr="00CF63E5" w:rsidRDefault="00CC1487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BF6CD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B77C1" w:rsidRPr="00CF63E5" w:rsidRDefault="00EB77C1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63E5" w:rsidRDefault="004E13C2" w:rsidP="00EB77C1">
            <w:pPr>
              <w:rPr>
                <w:lang w:val="en-US"/>
              </w:rPr>
            </w:pPr>
            <w:r w:rsidRPr="00CF63E5">
              <w:rPr>
                <w:lang w:val="en-US"/>
              </w:rP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366E1" w:rsidTr="00C82E90">
        <w:tc>
          <w:tcPr>
            <w:tcW w:w="4392" w:type="dxa"/>
          </w:tcPr>
          <w:p w:rsidR="00E366E1" w:rsidRDefault="00E366E1" w:rsidP="00BF6CD2">
            <w:r>
              <w:lastRenderedPageBreak/>
              <w:t xml:space="preserve">IDENTIFICACION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RF</w:t>
            </w:r>
            <w:r w:rsidR="00C82E90">
              <w:t>07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1" w:type="dxa"/>
          </w:tcPr>
          <w:p w:rsidR="00E366E1" w:rsidRDefault="00C26360" w:rsidP="00BF6CD2">
            <w:r>
              <w:t>CRUD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1" w:type="dxa"/>
          </w:tcPr>
          <w:p w:rsidR="00E366E1" w:rsidRDefault="00C26360" w:rsidP="00BF6CD2">
            <w:r>
              <w:t>EL DESARROLLADOR DEBERA SEGUIR LA METODOLOGIA CRUD (CREATE, READ, UPDATE, DELETE)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1" w:type="dxa"/>
          </w:tcPr>
          <w:p w:rsidR="00E366E1" w:rsidRDefault="00E366E1" w:rsidP="00A17C97">
            <w:r>
              <w:t xml:space="preserve">EL </w:t>
            </w:r>
            <w:r w:rsidR="00C26360">
              <w:t xml:space="preserve">SISTEMA SERA ACCESIBLE SOLO POR EL </w:t>
            </w:r>
            <w:r>
              <w:t xml:space="preserve">DESARROLLADOR 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REQUERIMIENTOS NO FUNCIONALES </w:t>
            </w:r>
          </w:p>
        </w:tc>
        <w:tc>
          <w:tcPr>
            <w:tcW w:w="4391" w:type="dxa"/>
          </w:tcPr>
          <w:p w:rsidR="00CC1487" w:rsidRDefault="00A17C97" w:rsidP="00A17C97">
            <w:r>
              <w:t>RNF02</w:t>
            </w:r>
          </w:p>
          <w:p w:rsidR="00A17C97" w:rsidRDefault="00A17C97" w:rsidP="00A17C97">
            <w:r>
              <w:t>RNF11</w:t>
            </w:r>
          </w:p>
          <w:p w:rsidR="00E366E1" w:rsidRDefault="00A17C97" w:rsidP="00A17C97">
            <w:r>
              <w:t>RNF12</w:t>
            </w:r>
          </w:p>
          <w:p w:rsidR="004E13C2" w:rsidRDefault="004E13C2" w:rsidP="00A17C97">
            <w:r>
              <w:t>RNF20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ALTA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C82E90">
              <w:t>08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AUTENTICACION 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C26360" w:rsidP="00BF6CD2">
            <w:r>
              <w:t>EL ENCARGADO(OS) DE REALIZAR LA AISISTENCIA TENDRA LA FALICIDAD DE AUTENTICAR LOS DATOS A LA HORA DE REGISTRAR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C26360" w:rsidP="00BF6CD2">
            <w:r>
              <w:t>EL SISTEMA SERA ACCESIBLE SOLO POR EL O LOS QUE VAN A REALIZAR EL REGISTRO Y EL DESARROLLADOR Y MODERADOR Y PODRAN SER MODIFICADOS POR LOS MISMOS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C26360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C26360" w:rsidRDefault="00C26360" w:rsidP="00C26360">
      <w:pPr>
        <w:ind w:firstLine="708"/>
      </w:pPr>
    </w:p>
    <w:p w:rsidR="00C82E90" w:rsidRDefault="00C82E90" w:rsidP="00C26360">
      <w:pPr>
        <w:ind w:firstLine="708"/>
      </w:pPr>
    </w:p>
    <w:p w:rsidR="00C82E90" w:rsidRDefault="00C82E90" w:rsidP="00C26360">
      <w:pPr>
        <w:ind w:firstLine="708"/>
      </w:pPr>
    </w:p>
    <w:p w:rsidR="00C82E90" w:rsidRDefault="00C82E90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E852F9" w:rsidRDefault="00E852F9" w:rsidP="00C26360">
      <w:pPr>
        <w:ind w:firstLine="708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FC7411">
              <w:t>09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CAPACITACION </w:t>
            </w:r>
            <w:r w:rsidR="00A17C97">
              <w:t>USUARIOS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C26360" w:rsidP="00BF6CD2">
            <w:r>
              <w:t>EL DESARROLLADOR DEBERA DAR UNA CAPACITACION A LAS PERSONAS QUE USARAN EL PROGRAMA PARA SU ENTENDIMIENTO</w:t>
            </w:r>
          </w:p>
          <w:p w:rsidR="00C26360" w:rsidRDefault="00C26360" w:rsidP="00BF6CD2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C26360" w:rsidP="00BF6CD2">
            <w:r>
              <w:t>EL SISTEMA SERA ACCESIBLE SOLO POR EL O LOS QUE VAN A REALIZAR EL REGISTRO Y EL DESARROLLADOR Y MODERADOR Y PODRAN SER MODIFICADOS POR LOS MISMOS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26360" w:rsidRDefault="004E13C2" w:rsidP="00BF6CD2">
            <w:r>
              <w:t>RNF20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087A24" w:rsidRDefault="00087A24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</w:t>
            </w:r>
            <w:r w:rsidR="00FC7411">
              <w:t>010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A17C97" w:rsidP="00BF6CD2">
            <w:r>
              <w:t>CAPACITACION DESARROLLADORES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A17C97">
            <w:r>
              <w:t xml:space="preserve">EL DESARROLLADOR DEBERA </w:t>
            </w:r>
            <w:r w:rsidR="00A17C97">
              <w:t>CAPCAITARCE EN DESARROLLAR EL PROGRAMA SEUN LAS NORMAS Y NECESIDADES DEL CLIENTE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 xml:space="preserve">RNF20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E852F9" w:rsidRDefault="00E852F9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RF</w:t>
            </w:r>
            <w:r w:rsidR="00FC7411">
              <w:t>11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RECUPERAR CONTRASEÑA 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CUANDO EL USUARIO </w:t>
            </w:r>
            <w:r w:rsidR="00C82E90">
              <w:t>NO RECUERDE SU CONTRASELA EL PROGRMA DARA LA OPCION DE RECUPERAR SU CONTRASEÑA CON UNA SERIE DE PASOS DE AUTENTICACION</w:t>
            </w:r>
          </w:p>
          <w:p w:rsidR="00476A7C" w:rsidRDefault="00476A7C" w:rsidP="00BF6CD2"/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>DESCRIPCION DEL REQUERIMIENTO</w:t>
            </w:r>
          </w:p>
        </w:tc>
        <w:tc>
          <w:tcPr>
            <w:tcW w:w="4414" w:type="dxa"/>
          </w:tcPr>
          <w:p w:rsidR="00476A7C" w:rsidRDefault="00476A7C" w:rsidP="00C82E90">
            <w:r>
              <w:t xml:space="preserve">EL SISTEMA SERA ACCESIBLE </w:t>
            </w:r>
            <w:r w:rsidR="00C82E90">
              <w:t>POR EL USUARIO Y EL MODERADOR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476A7C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RNF15</w:t>
            </w:r>
          </w:p>
          <w:p w:rsidR="008376DD" w:rsidRDefault="008376DD" w:rsidP="00A17C97">
            <w:r>
              <w:t>RNF16</w:t>
            </w:r>
          </w:p>
          <w:p w:rsidR="003B7542" w:rsidRDefault="003B7542" w:rsidP="00A17C97">
            <w:r>
              <w:t>RNF17</w:t>
            </w:r>
          </w:p>
          <w:p w:rsidR="003B7542" w:rsidRDefault="003B7542" w:rsidP="00A17C97">
            <w:r>
              <w:t>RNF18</w:t>
            </w:r>
          </w:p>
          <w:p w:rsidR="004E13C2" w:rsidRDefault="004E13C2" w:rsidP="00A17C97">
            <w:r>
              <w:t>RNF19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ALTA</w:t>
            </w:r>
          </w:p>
        </w:tc>
      </w:tr>
    </w:tbl>
    <w:p w:rsidR="00476A7C" w:rsidRDefault="00476A7C" w:rsidP="00476A7C">
      <w:pPr>
        <w:jc w:val="both"/>
      </w:pPr>
    </w:p>
    <w:p w:rsidR="00FC7411" w:rsidRDefault="00FC7411" w:rsidP="00476A7C">
      <w:pPr>
        <w:jc w:val="both"/>
      </w:pPr>
    </w:p>
    <w:p w:rsidR="00FC7411" w:rsidRDefault="00FC7411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RF12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REESTABLECER CONTRASEÑA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C7411" w:rsidRDefault="00FC7411" w:rsidP="00BF6CD2">
            <w:r>
              <w:t>CUANDO EL USUARIO NO RECUERDE SU CONTRASELA EL PROGRMA DARA LA OPCION DE RESTABLECER LA CONTRASEÑA CON UN SEGUIMIENTO DE PASOS</w:t>
            </w:r>
          </w:p>
          <w:p w:rsidR="00FC7411" w:rsidRDefault="00FC7411" w:rsidP="00BF6CD2"/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414" w:type="dxa"/>
          </w:tcPr>
          <w:p w:rsidR="00FC7411" w:rsidRDefault="00FC7411" w:rsidP="00BF6CD2">
            <w:r>
              <w:t>EL SISTEMA SERA ACCESIBLE POR EL USUARIO Y EL MODERADOR</w:t>
            </w:r>
          </w:p>
        </w:tc>
      </w:tr>
      <w:tr w:rsidR="00FC7411" w:rsidRPr="00CF63E5" w:rsidTr="00BF6CD2">
        <w:tc>
          <w:tcPr>
            <w:tcW w:w="4414" w:type="dxa"/>
          </w:tcPr>
          <w:p w:rsidR="00FC7411" w:rsidRDefault="00FC7411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2858F8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FC7411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RNF15</w:t>
            </w:r>
          </w:p>
          <w:p w:rsidR="008376DD" w:rsidRPr="00CF63E5" w:rsidRDefault="008376DD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RNF16</w:t>
            </w:r>
          </w:p>
          <w:p w:rsidR="003B7542" w:rsidRPr="00CF63E5" w:rsidRDefault="003B754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RNF17</w:t>
            </w:r>
          </w:p>
          <w:p w:rsidR="003B7542" w:rsidRPr="00CF63E5" w:rsidRDefault="003B754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RNF18</w:t>
            </w:r>
          </w:p>
          <w:p w:rsidR="004E13C2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RNF19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ALTA</w:t>
            </w:r>
          </w:p>
        </w:tc>
      </w:tr>
    </w:tbl>
    <w:p w:rsidR="004E13C2" w:rsidRDefault="004E13C2" w:rsidP="00E852F9">
      <w:pPr>
        <w:tabs>
          <w:tab w:val="left" w:pos="1665"/>
        </w:tabs>
        <w:ind w:firstLine="708"/>
        <w:jc w:val="both"/>
      </w:pPr>
      <w:r>
        <w:tab/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RF13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GENERAR CONTRASEÑAS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651B5" w:rsidRDefault="00F651B5" w:rsidP="00BF6CD2">
            <w:r>
              <w:t xml:space="preserve">El PROGRAMA PODRA GENERAR CONTRASEÑAS CON UN GRADO MEDIO O ALTO DE SEGURIDAD </w:t>
            </w:r>
          </w:p>
          <w:p w:rsidR="00F651B5" w:rsidRDefault="00F651B5" w:rsidP="00BF6CD2"/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414" w:type="dxa"/>
          </w:tcPr>
          <w:p w:rsidR="00F651B5" w:rsidRDefault="00F651B5" w:rsidP="00BF6CD2">
            <w:r>
              <w:t>EL SISTEMA SERA ACCESIBLE POR EL USUARIO Y EL MODERADOR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F651B5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CC1487" w:rsidRDefault="003B7542" w:rsidP="00A17C97">
            <w:r>
              <w:t>RNF17</w:t>
            </w:r>
          </w:p>
          <w:p w:rsidR="004E13C2" w:rsidRDefault="004E13C2" w:rsidP="00A17C97">
            <w:r>
              <w:t>RNF19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ALTA</w:t>
            </w:r>
          </w:p>
        </w:tc>
      </w:tr>
    </w:tbl>
    <w:p w:rsidR="00F651B5" w:rsidRDefault="00F651B5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BF6CD2" w:rsidTr="00BF6CD2">
        <w:tc>
          <w:tcPr>
            <w:tcW w:w="4414" w:type="dxa"/>
          </w:tcPr>
          <w:p w:rsidR="00BF6CD2" w:rsidRDefault="00BF6CD2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RF14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ELIMINAR USUARIO(OS)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BF6CD2" w:rsidRDefault="00BF6CD2" w:rsidP="00BF6CD2">
            <w:r>
              <w:t xml:space="preserve">El USUARIO PORDRA ELIMIAR A LOS USUARIOS QUE YA NO HAGAN PARTE DE LA INSTITUCION (QUE SE HALLAN RETIRADO) </w:t>
            </w:r>
          </w:p>
          <w:p w:rsidR="00BF6CD2" w:rsidRDefault="00BF6CD2" w:rsidP="00BF6CD2"/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414" w:type="dxa"/>
          </w:tcPr>
          <w:p w:rsidR="00BF6CD2" w:rsidRDefault="00BF6CD2" w:rsidP="00BF6CD2">
            <w:r>
              <w:t>EL SISTEMA SERA ACCESIBLE POR EL USUARIO Y EL MODERADOR Y EL DESARROLADOR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A17C97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CC1487" w:rsidRPr="00CF63E5" w:rsidRDefault="00CC148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RNF08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BF6CD2" w:rsidRDefault="00A17C97" w:rsidP="003B7542">
            <w:pPr>
              <w:tabs>
                <w:tab w:val="left" w:pos="1095"/>
              </w:tabs>
            </w:pPr>
            <w:r>
              <w:t>RNF12</w:t>
            </w:r>
            <w:r w:rsidR="003B7542">
              <w:tab/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>
            <w:r>
              <w:t>RNF20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ALTA</w:t>
            </w:r>
          </w:p>
        </w:tc>
      </w:tr>
    </w:tbl>
    <w:p w:rsidR="00087A24" w:rsidRDefault="00087A24" w:rsidP="00C26360">
      <w:pPr>
        <w:ind w:firstLine="708"/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0"/>
        <w:gridCol w:w="4393"/>
      </w:tblGrid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RF15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4E13C2">
            <w:r>
              <w:t xml:space="preserve">LIMITE INTENTOS DE </w:t>
            </w:r>
            <w:r w:rsidR="004E13C2">
              <w:t>INGRESO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397A30">
            <w:r>
              <w:t xml:space="preserve">A EL PROGRAMA SE LE ASIGNARA UNA SERIE DE LIMITES DE INTENTOS DE INGRESO MAX DE 4 Y AUTOMATICAMENTE BLOQUEARA EL INGRESO DE EL USUARIO POR UN MOMENTO (2MIN) </w:t>
            </w:r>
          </w:p>
          <w:p w:rsidR="00C265BB" w:rsidRDefault="00C265BB" w:rsidP="00397A30"/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C265BB" w:rsidP="00397A30">
            <w:r>
              <w:t>EL SISTEMA SERA ACCESIBLE POR EL USUARIO Y EL MODERADOR Y EL DESARROLADOR</w:t>
            </w:r>
          </w:p>
        </w:tc>
      </w:tr>
      <w:tr w:rsidR="00C265BB" w:rsidRPr="00CF63E5" w:rsidTr="00397A30">
        <w:tc>
          <w:tcPr>
            <w:tcW w:w="4414" w:type="dxa"/>
          </w:tcPr>
          <w:p w:rsidR="00C265BB" w:rsidRDefault="00C265BB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A17C97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RNF11</w:t>
            </w:r>
          </w:p>
          <w:p w:rsidR="003B7542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RNF12</w:t>
            </w:r>
          </w:p>
          <w:p w:rsidR="003B7542" w:rsidRPr="002858F8" w:rsidRDefault="003B7542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RNF18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ALTA</w:t>
            </w:r>
          </w:p>
        </w:tc>
      </w:tr>
    </w:tbl>
    <w:p w:rsidR="004E13C2" w:rsidRDefault="004E13C2" w:rsidP="00C82E90">
      <w:pPr>
        <w:jc w:val="both"/>
      </w:pPr>
    </w:p>
    <w:p w:rsidR="004E13C2" w:rsidRDefault="004E13C2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5BB" w:rsidTr="00397A30">
        <w:tc>
          <w:tcPr>
            <w:tcW w:w="4414" w:type="dxa"/>
          </w:tcPr>
          <w:p w:rsidR="00C265BB" w:rsidRDefault="00C265BB" w:rsidP="00397A30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EB77C1" w:rsidP="00397A30">
            <w:r>
              <w:t>RF16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VERIFICACION EN DOS PASOS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397A30">
            <w:r>
              <w:t xml:space="preserve">A EL PROGRAMA LANZARA AL HACER UNA ACCION ESTABLECIDA (ELIMINAR USUARIO, CAMBIAR </w:t>
            </w:r>
            <w:r w:rsidR="00E83242">
              <w:t>CONTRASEÑA, RECUPERAR</w:t>
            </w:r>
            <w:r>
              <w:t xml:space="preserve"> CONTRASEÑA</w:t>
            </w:r>
          </w:p>
          <w:p w:rsidR="00C265BB" w:rsidRDefault="00C265BB" w:rsidP="00397A30"/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C265BB" w:rsidP="00397A30">
            <w:r>
              <w:t>EL SISTEMA SERA ACCESIBLE POR EL USUARIO Y EL MODERADOR Y EL DESARROLADOR</w:t>
            </w:r>
          </w:p>
        </w:tc>
      </w:tr>
      <w:tr w:rsidR="00C265BB" w:rsidRPr="00CF63E5" w:rsidTr="00397A30">
        <w:tc>
          <w:tcPr>
            <w:tcW w:w="4414" w:type="dxa"/>
          </w:tcPr>
          <w:p w:rsidR="00C265BB" w:rsidRDefault="00C265BB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CC1487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2858F8" w:rsidRPr="00CF63E5" w:rsidRDefault="002858F8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2858F8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C265BB" w:rsidRPr="00CF63E5" w:rsidRDefault="00A17C97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RNF12</w:t>
            </w:r>
          </w:p>
          <w:p w:rsidR="004E13C2" w:rsidRPr="00CF63E5" w:rsidRDefault="004E13C2" w:rsidP="00A17C97">
            <w:pPr>
              <w:rPr>
                <w:lang w:val="en-US"/>
              </w:rPr>
            </w:pPr>
            <w:r w:rsidRPr="00CF63E5">
              <w:rPr>
                <w:lang w:val="en-US"/>
              </w:rPr>
              <w:t>RNF19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RF17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HERRAMIENTAS DE DESARROLLADOR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E83242" w:rsidRDefault="00E83242" w:rsidP="00397A30">
            <w:r>
              <w:t>EL USUARIO REGISTRANTE PODRA UTILIZAR HERRAMIENTAS DE DEARROLLADOR PARA MODIFICAR EL REGISTRO</w:t>
            </w:r>
          </w:p>
          <w:p w:rsidR="00E83242" w:rsidRDefault="00E83242" w:rsidP="00397A30"/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>DESCRIPCION DEL REQUERIMIENTO</w:t>
            </w:r>
          </w:p>
        </w:tc>
        <w:tc>
          <w:tcPr>
            <w:tcW w:w="4414" w:type="dxa"/>
          </w:tcPr>
          <w:p w:rsidR="00E83242" w:rsidRDefault="00E83242" w:rsidP="00397A30">
            <w:r>
              <w:t>EL SISTEMA SERA ACCESIBLE POR EL USUARIO Y EL MODERADOR Y EL DESARROLADOR</w:t>
            </w:r>
          </w:p>
        </w:tc>
      </w:tr>
      <w:tr w:rsidR="00E83242" w:rsidRPr="00E83242" w:rsidTr="00397A30">
        <w:tc>
          <w:tcPr>
            <w:tcW w:w="4414" w:type="dxa"/>
          </w:tcPr>
          <w:p w:rsidR="00E83242" w:rsidRDefault="00E83242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RNF01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RNF02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RNF03</w:t>
            </w:r>
          </w:p>
          <w:p w:rsidR="002858F8" w:rsidRPr="00CF63E5" w:rsidRDefault="002858F8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RNF09</w:t>
            </w:r>
          </w:p>
          <w:p w:rsidR="002858F8" w:rsidRPr="00CF63E5" w:rsidRDefault="002858F8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RNF10</w:t>
            </w:r>
          </w:p>
          <w:p w:rsidR="00E83242" w:rsidRPr="00CF63E5" w:rsidRDefault="00E83242" w:rsidP="00E83242">
            <w:pPr>
              <w:rPr>
                <w:lang w:val="en-US"/>
              </w:rPr>
            </w:pPr>
            <w:r w:rsidRPr="00CF63E5">
              <w:rPr>
                <w:lang w:val="en-US"/>
              </w:rPr>
              <w:t>RNF11</w:t>
            </w:r>
          </w:p>
          <w:p w:rsidR="00E83242" w:rsidRDefault="00E83242" w:rsidP="00E83242">
            <w:r>
              <w:t>RNF12</w:t>
            </w:r>
          </w:p>
          <w:p w:rsidR="00CC1487" w:rsidRDefault="00CC1487" w:rsidP="00E83242">
            <w:r>
              <w:t>RNF13</w:t>
            </w:r>
          </w:p>
          <w:p w:rsidR="00E83242" w:rsidRPr="00E83242" w:rsidRDefault="00E83242" w:rsidP="00E83242">
            <w:pPr>
              <w:rPr>
                <w:lang w:val="en-US"/>
              </w:rPr>
            </w:pPr>
            <w:r>
              <w:t>RNF20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ALTA</w:t>
            </w:r>
          </w:p>
        </w:tc>
      </w:tr>
    </w:tbl>
    <w:p w:rsidR="00E852F9" w:rsidRDefault="00E852F9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89"/>
        <w:gridCol w:w="4394"/>
      </w:tblGrid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RF18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ASIGNACION DE ROLES 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EL RECTOR ASIGNARA ROLES A LOS MIEMBROS DE LA INSTITUCION (DOCENTES, ESTUDIANTES, COORDIANDORES…ETC) </w:t>
            </w:r>
          </w:p>
          <w:p w:rsidR="00CC1487" w:rsidRDefault="00CC1487" w:rsidP="00397A30"/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CC1487" w:rsidP="00397A30">
            <w:r>
              <w:t>EL SISTEMA SERA ACCESIBLE POR EL USUARIO Y EL MODERADOR Y EL DESARROLADOR</w:t>
            </w:r>
          </w:p>
        </w:tc>
      </w:tr>
      <w:tr w:rsidR="00CC1487" w:rsidRPr="00E83242" w:rsidTr="00397A30">
        <w:tc>
          <w:tcPr>
            <w:tcW w:w="4414" w:type="dxa"/>
          </w:tcPr>
          <w:p w:rsidR="00CC1487" w:rsidRDefault="00CC1487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397A3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RF19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RELACION ESTUDIANTES-PADRES 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LOS PROFESORES REALIZARAN LA RELACION DEL ALUMNO CON LOS PADRES </w:t>
            </w:r>
          </w:p>
          <w:p w:rsidR="00CC1487" w:rsidRDefault="00CC1487" w:rsidP="00397A30"/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CC1487" w:rsidP="00397A30">
            <w:r>
              <w:t>EL SISTEMA SERA ACCESIBLE POR EL USUARIO Y EL MODERADOR Y EL DESARROLADOR</w:t>
            </w:r>
          </w:p>
        </w:tc>
      </w:tr>
      <w:tr w:rsidR="00CC1487" w:rsidRPr="00E83242" w:rsidTr="00397A30">
        <w:tc>
          <w:tcPr>
            <w:tcW w:w="4414" w:type="dxa"/>
          </w:tcPr>
          <w:p w:rsidR="00CC1487" w:rsidRDefault="00CC1487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397A3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ALTA</w:t>
            </w:r>
          </w:p>
        </w:tc>
      </w:tr>
    </w:tbl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F63E5" w:rsidTr="00DC7392">
        <w:tc>
          <w:tcPr>
            <w:tcW w:w="4414" w:type="dxa"/>
          </w:tcPr>
          <w:p w:rsidR="00CF63E5" w:rsidRDefault="00CF63E5" w:rsidP="00DC739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F63E5" w:rsidRDefault="00CF63E5" w:rsidP="00DC7392">
            <w:r>
              <w:t>RF20</w:t>
            </w:r>
          </w:p>
        </w:tc>
      </w:tr>
      <w:tr w:rsidR="00CF63E5" w:rsidTr="00DC7392">
        <w:tc>
          <w:tcPr>
            <w:tcW w:w="4414" w:type="dxa"/>
          </w:tcPr>
          <w:p w:rsidR="00CF63E5" w:rsidRDefault="00CF63E5" w:rsidP="00DC7392">
            <w:r>
              <w:t xml:space="preserve">NOMBRE DEL REQUERIMIENTO </w:t>
            </w:r>
          </w:p>
        </w:tc>
        <w:tc>
          <w:tcPr>
            <w:tcW w:w="4414" w:type="dxa"/>
          </w:tcPr>
          <w:p w:rsidR="00CF63E5" w:rsidRDefault="00CF63E5" w:rsidP="00DC7392">
            <w:r>
              <w:t xml:space="preserve">LOGEO </w:t>
            </w:r>
          </w:p>
        </w:tc>
      </w:tr>
      <w:tr w:rsidR="00CF63E5" w:rsidTr="00DC7392">
        <w:tc>
          <w:tcPr>
            <w:tcW w:w="4414" w:type="dxa"/>
          </w:tcPr>
          <w:p w:rsidR="00CF63E5" w:rsidRDefault="00CF63E5" w:rsidP="00DC7392">
            <w:r>
              <w:t xml:space="preserve">CARACTERISTICAS </w:t>
            </w:r>
          </w:p>
        </w:tc>
        <w:tc>
          <w:tcPr>
            <w:tcW w:w="4414" w:type="dxa"/>
          </w:tcPr>
          <w:p w:rsidR="00CF63E5" w:rsidRDefault="00CF63E5" w:rsidP="00DC7392">
            <w:r>
              <w:t>PARA INGRESAR A EL SISTEMA DEBERAN LOGUEARSE CON USUARIO Y CONTRASEÑA</w:t>
            </w:r>
          </w:p>
          <w:p w:rsidR="00CF63E5" w:rsidRDefault="00CF63E5" w:rsidP="00DC7392"/>
        </w:tc>
      </w:tr>
      <w:tr w:rsidR="00CF63E5" w:rsidTr="00DC7392">
        <w:tc>
          <w:tcPr>
            <w:tcW w:w="4414" w:type="dxa"/>
          </w:tcPr>
          <w:p w:rsidR="00CF63E5" w:rsidRDefault="00CF63E5" w:rsidP="00DC7392">
            <w:r>
              <w:t>DESCRIPCION DEL REQUERIMIENTO</w:t>
            </w:r>
          </w:p>
        </w:tc>
        <w:tc>
          <w:tcPr>
            <w:tcW w:w="4414" w:type="dxa"/>
          </w:tcPr>
          <w:p w:rsidR="00CF63E5" w:rsidRDefault="00CF63E5" w:rsidP="00DC7392">
            <w:r>
              <w:t>EL SISTEMA SERA ACCESIBLE POR EL USUARIO Y EL MODERADOR Y EL DESARROLADOR</w:t>
            </w:r>
          </w:p>
        </w:tc>
      </w:tr>
      <w:tr w:rsidR="00CF63E5" w:rsidRPr="00CF63E5" w:rsidTr="00DC7392">
        <w:tc>
          <w:tcPr>
            <w:tcW w:w="4414" w:type="dxa"/>
          </w:tcPr>
          <w:p w:rsidR="00CF63E5" w:rsidRDefault="00CF63E5" w:rsidP="00DC7392">
            <w:r>
              <w:t xml:space="preserve">REQUERIMIENTOS NO FUNCIONALES </w:t>
            </w:r>
          </w:p>
        </w:tc>
        <w:tc>
          <w:tcPr>
            <w:tcW w:w="4414" w:type="dxa"/>
          </w:tcPr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RNF02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RBF03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RNF04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RNF06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RNF10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RNF11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RNF12</w:t>
            </w:r>
          </w:p>
          <w:p w:rsidR="00CF63E5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RNF14</w:t>
            </w:r>
          </w:p>
          <w:p w:rsidR="00CF63E5" w:rsidRPr="00E83242" w:rsidRDefault="00CF63E5" w:rsidP="00DC7392">
            <w:pPr>
              <w:rPr>
                <w:lang w:val="en-US"/>
              </w:rPr>
            </w:pPr>
            <w:r>
              <w:rPr>
                <w:lang w:val="en-US"/>
              </w:rPr>
              <w:t>RNF15</w:t>
            </w:r>
          </w:p>
        </w:tc>
      </w:tr>
      <w:tr w:rsidR="00CF63E5" w:rsidTr="00DC7392">
        <w:tc>
          <w:tcPr>
            <w:tcW w:w="4414" w:type="dxa"/>
          </w:tcPr>
          <w:p w:rsidR="00CF63E5" w:rsidRDefault="00CF63E5" w:rsidP="00DC7392">
            <w:r>
              <w:t xml:space="preserve">PRIORIDAD DEL REQUERIMIENTO </w:t>
            </w:r>
          </w:p>
        </w:tc>
        <w:tc>
          <w:tcPr>
            <w:tcW w:w="4414" w:type="dxa"/>
          </w:tcPr>
          <w:p w:rsidR="00CF63E5" w:rsidRDefault="00CF63E5" w:rsidP="00DC7392">
            <w:r>
              <w:t>ALTA</w:t>
            </w:r>
          </w:p>
        </w:tc>
      </w:tr>
    </w:tbl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p w:rsidR="002858F8" w:rsidRDefault="002858F8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  <w:bookmarkStart w:id="0" w:name="_GoBack"/>
      <w:bookmarkEnd w:id="0"/>
    </w:p>
    <w:p w:rsidR="00E366E1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lastRenderedPageBreak/>
        <w:t>REQUERIMIENTOS NO FUNCIONALES</w:t>
      </w:r>
    </w:p>
    <w:p w:rsidR="00C82E90" w:rsidRDefault="00C82E90" w:rsidP="00C82E90">
      <w:pPr>
        <w:jc w:val="center"/>
      </w:pPr>
    </w:p>
    <w:p w:rsidR="00A17C97" w:rsidRDefault="00A17C97" w:rsidP="00C82E90">
      <w:pPr>
        <w:jc w:val="center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RNF01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ALMACENAMIENTO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>SE DEBE PONER UN ALMACENAMIENTO PARA GUARDAR EL REGISTRO DE USUARIOS Y EL REGISTRO DE ASISTENCIAS E INASISTENCIAS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ALMACENAR REGISTRO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45"/>
        <w:gridCol w:w="4438"/>
      </w:tblGrid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RNF02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38" w:type="dxa"/>
          </w:tcPr>
          <w:p w:rsidR="00C82E90" w:rsidRDefault="00C82E90" w:rsidP="00BF6CD2">
            <w:r>
              <w:t>LA INTERFAZ SERA COMODA Y OPTIMA PARA LOS USUARIOS (DOCENTES, COORDINADORES, DESARROLADORESY MODERADORES)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 COMODA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RNF03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>EL ENCARGADO DE REALIZAR LA ASISTENCIA TENDRA LA OPCION DE VISTA PREVIA LA CUAL PERMITIRA VER DE UNA FORMA SENCILLA LOS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RNF04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PERMISOS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AL INICIAR EL REGISTRO SE DEBE IDENTIFICAR AL EL MAESTRO, CELADOR, O DIRECTIVOS… ETC PARA PODER REALIZAR EL REGISTRO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SEGURIDAD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CC1487" w:rsidRDefault="00CC1487" w:rsidP="00C82E90"/>
    <w:p w:rsidR="00CC1487" w:rsidRDefault="00CC1487" w:rsidP="00C82E90"/>
    <w:p w:rsidR="00CC1487" w:rsidRDefault="00CC1487" w:rsidP="00C82E90"/>
    <w:p w:rsidR="00CC1487" w:rsidRDefault="00CC1487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RNF05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SE </w:t>
            </w:r>
            <w:r w:rsidR="00FC7411">
              <w:t>NOTIFICARÁ</w:t>
            </w:r>
            <w:r>
              <w:t xml:space="preserve"> ALGUN FALLO O RETRASO DE LA ASISTENCIA DE ALGUN ALUMNO PARA QUE EL PROFESOR VERIFIQUE SI ASISTIO O NO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C1487" w:rsidRDefault="00CC1487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06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 xml:space="preserve">FUENTE DE LETRA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BF6CD2">
            <w:r>
              <w:t>EL TIPO DE LETRA QUE MANEJARA EL PROGRMAA PARA SU VISUALISACION-MANIPULACION SERA FUENTE TIMES NEW ROMAN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FUENTE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07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EFICACIA REGISTROS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E366E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EL SISTEMA DEBE SER CAPAZ DE PROCESAR UN NUMERO DE REGISTROS DE UNA FORMA EFICAS CON UNA RESPUESTA OPTIMA DE 1 SEGUNDO O MENOS.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EFICACA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ALTA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08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364CBC" w:rsidP="00BF6CD2">
            <w:r>
              <w:t>OFFLINE</w:t>
            </w:r>
            <w:r w:rsidR="00E366E1">
              <w:t xml:space="preserve">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364CBC" w:rsidP="00BF6CD2">
            <w:r>
              <w:t>EN CASO DE QUE EL ORDENADOR O EL DISPOSITIVO NO TENGAN ACCESO A INTERNET LA PLATAFORMA PODRA OPERAR DE MANERA OFFLINE Y SUS DATOS SE GUARDARÁN DE MANERA LOCAL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364CBC" w:rsidP="00BF6CD2">
            <w:r>
              <w:t>OPERABILIDAD OFFLINE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RNF</w:t>
            </w:r>
            <w:r w:rsidR="00C82E90">
              <w:t>09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364CBC" w:rsidRDefault="00891878" w:rsidP="00891878">
            <w:r>
              <w:t>ALMACENAMIENTO EN LA NUBE</w:t>
            </w:r>
            <w:r w:rsidR="00364CBC">
              <w:t xml:space="preserve"> 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364CBC" w:rsidRDefault="00891878" w:rsidP="00BF6CD2">
            <w:r>
              <w:t>EL ALMACENAMIENTO SE PODRA GUARDAR EN LA NUBE POR SI EL ARCHIVO LOCAL SE CORROMPE O SE BORRE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>DESCRIPCION DEL REQUERIMIENTO</w:t>
            </w:r>
          </w:p>
        </w:tc>
        <w:tc>
          <w:tcPr>
            <w:tcW w:w="4390" w:type="dxa"/>
          </w:tcPr>
          <w:p w:rsidR="00364CBC" w:rsidRDefault="00891878" w:rsidP="00BF6CD2">
            <w:r>
              <w:t>ALMACENAMIENTO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MEDIA</w:t>
            </w:r>
          </w:p>
        </w:tc>
      </w:tr>
    </w:tbl>
    <w:p w:rsidR="00087A24" w:rsidRDefault="00087A24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10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SERA BASADO EN EL ESCUDO DE LA INSTITUCION (ROJO, AZUL OSCURO Y BLANCO)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>COLOR INTERFAZ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B8324F" w:rsidRDefault="00B8324F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11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DE LA FUENTE SERA NEGRO PARA MAS COMODIDAD VISUAL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FUENTE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C82E90">
              <w:t>12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FUNCIONABILIDAD 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EL PROGRAMA PODRA FUNCIONAR EN CUALQUIER TIPO DE </w:t>
            </w:r>
            <w:r w:rsidR="00476A7C">
              <w:t>ORDENADOR (</w:t>
            </w:r>
            <w:r>
              <w:t>MAC LINUX MICROSOFT…ETC)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COLOR FUENTE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IDENTIFICACION DEL REQUERIMIENTO </w:t>
            </w:r>
          </w:p>
        </w:tc>
        <w:tc>
          <w:tcPr>
            <w:tcW w:w="4390" w:type="dxa"/>
          </w:tcPr>
          <w:p w:rsidR="00E83242" w:rsidRDefault="00E83242" w:rsidP="00397A30">
            <w:r w:rsidRPr="00E83242">
              <w:t>RNF13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PERMISOS ADMINISTRADOR  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EL USUARIO REGISTRANTE PODRA ACCEDER A LAS OPCIONES DE DESARROLLADOR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>DESCRIPCION DEL REQUERIMIENTO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COLOR FUENTE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E83242" w:rsidRDefault="00E83242" w:rsidP="00397A30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FC7411">
              <w:t>14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82E90" w:rsidP="00BF6CD2">
            <w:r>
              <w:t>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FC7411">
            <w:r>
              <w:t xml:space="preserve">EL PROGRAMA </w:t>
            </w:r>
            <w:r w:rsidR="00FC7411">
              <w:t xml:space="preserve">ENLAZARA CORREOS CON LAS CUENTAS CREADAS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82E90" w:rsidP="00C82E90">
            <w:r>
              <w:t>ENLAZAMIENTO 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FC7411" w:rsidP="00BF6CD2">
            <w:r>
              <w:t>ALTA</w:t>
            </w:r>
          </w:p>
        </w:tc>
      </w:tr>
    </w:tbl>
    <w:p w:rsidR="00FC7411" w:rsidRDefault="00FC7411"/>
    <w:p w:rsidR="00E852F9" w:rsidRDefault="00E852F9"/>
    <w:p w:rsidR="00E852F9" w:rsidRDefault="00E852F9"/>
    <w:p w:rsidR="00E852F9" w:rsidRDefault="00E852F9"/>
    <w:p w:rsidR="00E852F9" w:rsidRDefault="00E852F9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RNF15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 RECUPERAR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BF6CD2">
            <w:r>
              <w:t xml:space="preserve">EL PROGRAMA ENVIARA UNA NOTIFICACION AL CORREO REGISTRADO DONDE MUESTRE LA AUTORIZACION PARA MOSTRAR LA CONTRASEÑA ACTUAL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RNF16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 REESTABLECER CONTRASEÑA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FC7411">
            <w:r>
              <w:t xml:space="preserve">EL PROGRAMA ENVIARA UNA NOTIFICACION AL CORREO REGISTRADO DONDE MUESTRE LA AUTORIZACION REESTABLECER SU CONTRASEÑA 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RNF17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 xml:space="preserve">SEGURIDAD EN CONTRASEÑAS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651B5" w:rsidRDefault="00F651B5" w:rsidP="00F651B5">
            <w:r>
              <w:t xml:space="preserve">EL PROGRAMA FUNCIONARA CON CONTRASEÑAS DE NIVEL MEDIO Y ALTO, MANEJANDO CARACTERES COMO (@,.-1,2,3,4…ETC)  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390" w:type="dxa"/>
          </w:tcPr>
          <w:p w:rsidR="00F651B5" w:rsidRDefault="00BF6CD2" w:rsidP="00BF6CD2">
            <w:r>
              <w:t>SEGURIDAD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ALTA</w:t>
            </w:r>
          </w:p>
        </w:tc>
      </w:tr>
    </w:tbl>
    <w:p w:rsidR="00F651B5" w:rsidRDefault="00F651B5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RNF18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F6CD2" w:rsidRDefault="00C265BB" w:rsidP="00BF6CD2">
            <w:r>
              <w:t>NOTIFICACION LIMITE DE INTENTOS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F6CD2" w:rsidRDefault="00BF6CD2" w:rsidP="00C265BB">
            <w:r>
              <w:t xml:space="preserve">EL PROGRAMA </w:t>
            </w:r>
            <w:r w:rsidR="00C265BB">
              <w:t>SALTARA UNA NOTIFICACION DONDE SE EXPLICARÁ LA SANCION DE TIEMPO Y LA RAZON DE POR QUE (LIMITE DE INTENTOS)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390" w:type="dxa"/>
          </w:tcPr>
          <w:p w:rsidR="00BF6CD2" w:rsidRDefault="000F3557" w:rsidP="00BF6CD2">
            <w:r>
              <w:t>LIMITE INTENTOS</w:t>
            </w:r>
            <w:r w:rsidR="00BF6CD2">
              <w:t xml:space="preserve"> 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ALTA</w:t>
            </w:r>
          </w:p>
        </w:tc>
      </w:tr>
    </w:tbl>
    <w:p w:rsidR="000F3557" w:rsidRDefault="000F3557"/>
    <w:p w:rsidR="00E852F9" w:rsidRDefault="00E852F9"/>
    <w:p w:rsidR="00E852F9" w:rsidRDefault="00E852F9"/>
    <w:p w:rsidR="00E852F9" w:rsidRDefault="00E852F9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0F3557" w:rsidTr="00397A30">
        <w:tc>
          <w:tcPr>
            <w:tcW w:w="4393" w:type="dxa"/>
          </w:tcPr>
          <w:p w:rsidR="000F3557" w:rsidRDefault="000F3557" w:rsidP="00397A30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RNF19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INTERFAZ VERIFICACION EN DOS PASOS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0F3557" w:rsidRDefault="000F3557" w:rsidP="000F3557">
            <w:r>
              <w:t xml:space="preserve">EL PROGRAMA REALIZARA LA VERIFICACION EN 2 PASOS GRACIAS A LA HERRAMIENTA QUE OFRECE GOOGLE, PARA PROTEGER LOS REDIRECCIONAMIENTOS ESTO SE LLEVARA MEDIANTE NOTIFCACIONES 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>DESCRIPCION DEL REQUERIMIENTO</w:t>
            </w:r>
          </w:p>
        </w:tc>
        <w:tc>
          <w:tcPr>
            <w:tcW w:w="4390" w:type="dxa"/>
          </w:tcPr>
          <w:p w:rsidR="000F3557" w:rsidRDefault="000F3557" w:rsidP="00397A30">
            <w:r>
              <w:t xml:space="preserve">VERIFICACION EN DOS PASOS  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ALTA</w:t>
            </w:r>
          </w:p>
        </w:tc>
      </w:tr>
    </w:tbl>
    <w:p w:rsidR="004E13C2" w:rsidRDefault="004E13C2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IDENTIFICACION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RNF20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DOCUMENTACION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A17C97" w:rsidRDefault="00A17C97" w:rsidP="00397A30">
            <w:r>
              <w:t xml:space="preserve">SE DEBERAN DE RECOLECTAR CIERTA INFORMACION PARA EL DESARROLLO DE ACTIVIADES DE CONTEXTUALIZACION </w:t>
            </w:r>
            <w:r w:rsidR="004E13C2">
              <w:t>Y ACTUALIZACION DE LA PLATAFORMA (</w:t>
            </w:r>
            <w:r>
              <w:t xml:space="preserve">CAPACITACIONES, DATOS …ETC) 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>DESCRIPCION DEL REQUERIMIENTO</w:t>
            </w:r>
          </w:p>
        </w:tc>
        <w:tc>
          <w:tcPr>
            <w:tcW w:w="4390" w:type="dxa"/>
          </w:tcPr>
          <w:p w:rsidR="00A17C97" w:rsidRDefault="00A17C97" w:rsidP="00397A30">
            <w:r>
              <w:t xml:space="preserve">VERIFICACION EN DOS PASOS  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ALTA</w:t>
            </w:r>
          </w:p>
        </w:tc>
      </w:tr>
    </w:tbl>
    <w:p w:rsidR="00A17C97" w:rsidRDefault="00A17C97"/>
    <w:sectPr w:rsidR="00A17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8F" w:rsidRDefault="000B078F" w:rsidP="00E852F9">
      <w:pPr>
        <w:spacing w:after="0" w:line="240" w:lineRule="auto"/>
      </w:pPr>
      <w:r>
        <w:separator/>
      </w:r>
    </w:p>
  </w:endnote>
  <w:endnote w:type="continuationSeparator" w:id="0">
    <w:p w:rsidR="000B078F" w:rsidRDefault="000B078F" w:rsidP="00E8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8F" w:rsidRDefault="000B078F" w:rsidP="00E852F9">
      <w:pPr>
        <w:spacing w:after="0" w:line="240" w:lineRule="auto"/>
      </w:pPr>
      <w:r>
        <w:separator/>
      </w:r>
    </w:p>
  </w:footnote>
  <w:footnote w:type="continuationSeparator" w:id="0">
    <w:p w:rsidR="000B078F" w:rsidRDefault="000B078F" w:rsidP="00E8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1"/>
    <w:rsid w:val="00087A24"/>
    <w:rsid w:val="000B078F"/>
    <w:rsid w:val="000F3557"/>
    <w:rsid w:val="002858F8"/>
    <w:rsid w:val="00364CBC"/>
    <w:rsid w:val="003B7542"/>
    <w:rsid w:val="00476A7C"/>
    <w:rsid w:val="004E13C2"/>
    <w:rsid w:val="0053414E"/>
    <w:rsid w:val="006C2658"/>
    <w:rsid w:val="00763E6C"/>
    <w:rsid w:val="008376DD"/>
    <w:rsid w:val="00891878"/>
    <w:rsid w:val="00956370"/>
    <w:rsid w:val="00A17C97"/>
    <w:rsid w:val="00B8324F"/>
    <w:rsid w:val="00BE28D4"/>
    <w:rsid w:val="00BF6CD2"/>
    <w:rsid w:val="00C26360"/>
    <w:rsid w:val="00C265BB"/>
    <w:rsid w:val="00C82E90"/>
    <w:rsid w:val="00CC1487"/>
    <w:rsid w:val="00CF63E5"/>
    <w:rsid w:val="00E366E1"/>
    <w:rsid w:val="00E83242"/>
    <w:rsid w:val="00E852F9"/>
    <w:rsid w:val="00EB77C1"/>
    <w:rsid w:val="00F50524"/>
    <w:rsid w:val="00F651B5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3242E"/>
  <w15:chartTrackingRefBased/>
  <w15:docId w15:val="{7D83C0DF-8E53-43AD-9860-8DC8398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6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366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F9"/>
  </w:style>
  <w:style w:type="paragraph" w:styleId="Piedepgina">
    <w:name w:val="footer"/>
    <w:basedOn w:val="Normal"/>
    <w:link w:val="Piedepgina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2312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2019-12-10T22:45:00Z</dcterms:created>
  <dcterms:modified xsi:type="dcterms:W3CDTF">2019-12-10T22:45:00Z</dcterms:modified>
</cp:coreProperties>
</file>