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3DC" w:rsidRDefault="00F073A5">
      <w:r>
        <w:t>Cameron Reading</w:t>
      </w:r>
    </w:p>
    <w:p w:rsidR="00F073A5" w:rsidRDefault="00F073A5">
      <w:r>
        <w:t>Data 119 Python 1</w:t>
      </w:r>
    </w:p>
    <w:p w:rsidR="00F073A5" w:rsidRDefault="00F073A5">
      <w:r>
        <w:t>5/1/19</w:t>
      </w:r>
    </w:p>
    <w:p w:rsidR="00F073A5" w:rsidRDefault="00F073A5">
      <w:r>
        <w:t xml:space="preserve">Homework Week 11 – Count Letters of a string! </w:t>
      </w:r>
    </w:p>
    <w:p w:rsidR="00F073A5" w:rsidRDefault="00F073A5" w:rsidP="00F073A5">
      <w:pPr>
        <w:jc w:val="center"/>
      </w:pPr>
      <w:r>
        <w:t>Planning Document</w:t>
      </w:r>
    </w:p>
    <w:p w:rsidR="00F073A5" w:rsidRDefault="00F073A5" w:rsidP="00F073A5">
      <w:pPr>
        <w:jc w:val="center"/>
      </w:pPr>
    </w:p>
    <w:p w:rsidR="00F073A5" w:rsidRDefault="00491474" w:rsidP="00F073A5">
      <w:r>
        <w:t>Function list/Plan:</w:t>
      </w:r>
    </w:p>
    <w:p w:rsidR="00491474" w:rsidRDefault="00491474" w:rsidP="00F073A5">
      <w:r>
        <w:t>A function that creates a dictionary of all the letters of the alphabet.</w:t>
      </w:r>
    </w:p>
    <w:p w:rsidR="00491474" w:rsidRDefault="00491474" w:rsidP="00F073A5">
      <w:r>
        <w:tab/>
        <w:t>Will also prompt user for a string to examine</w:t>
      </w:r>
    </w:p>
    <w:p w:rsidR="00491474" w:rsidRDefault="00491474" w:rsidP="00F073A5">
      <w:r>
        <w:tab/>
        <w:t>And will then check each character in the string to see if it is a letter and will increase count of letter in the dictionary.</w:t>
      </w:r>
    </w:p>
    <w:p w:rsidR="00491474" w:rsidRDefault="00491474" w:rsidP="00F073A5"/>
    <w:p w:rsidR="00491474" w:rsidRDefault="00491474" w:rsidP="00F073A5">
      <w:r>
        <w:t>A function to print out the results of the st</w:t>
      </w:r>
      <w:r w:rsidR="00370264">
        <w:t>ring being examined.</w:t>
      </w:r>
    </w:p>
    <w:p w:rsidR="00370264" w:rsidRDefault="00370264" w:rsidP="00F073A5">
      <w:r>
        <w:tab/>
        <w:t>Will make a list of keys or get a tuple of the keys from the dictionary.</w:t>
      </w:r>
    </w:p>
    <w:p w:rsidR="00370264" w:rsidRDefault="00370264" w:rsidP="00F073A5">
      <w:r>
        <w:tab/>
        <w:t>And print out the keys and their values in two individual coumns!</w:t>
      </w:r>
      <w:bookmarkStart w:id="0" w:name="_GoBack"/>
      <w:bookmarkEnd w:id="0"/>
    </w:p>
    <w:sectPr w:rsidR="0037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A5"/>
    <w:rsid w:val="00297F2D"/>
    <w:rsid w:val="00370264"/>
    <w:rsid w:val="00491474"/>
    <w:rsid w:val="00527806"/>
    <w:rsid w:val="00F0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EA34"/>
  <w15:chartTrackingRefBased/>
  <w15:docId w15:val="{250C6A9F-4324-4AD8-BEB9-054C3090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1</cp:revision>
  <dcterms:created xsi:type="dcterms:W3CDTF">2019-05-01T16:45:00Z</dcterms:created>
  <dcterms:modified xsi:type="dcterms:W3CDTF">2019-05-01T17:13:00Z</dcterms:modified>
</cp:coreProperties>
</file>