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50C3" w14:textId="77777777" w:rsidR="007A5402" w:rsidRDefault="007A5402"/>
    <w:sectPr w:rsidR="007A5402" w:rsidSect="00F12032">
      <w:pgSz w:w="11906" w:h="16838" w:code="9"/>
      <w:pgMar w:top="1418" w:right="1134" w:bottom="1134" w:left="1985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B0B8D"/>
    <w:multiLevelType w:val="multilevel"/>
    <w:tmpl w:val="8634E3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DD82C39"/>
    <w:multiLevelType w:val="multilevel"/>
    <w:tmpl w:val="02A4C8E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655015">
    <w:abstractNumId w:val="1"/>
  </w:num>
  <w:num w:numId="2" w16cid:durableId="150019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4A"/>
    <w:rsid w:val="00010A29"/>
    <w:rsid w:val="00051A94"/>
    <w:rsid w:val="00071BC7"/>
    <w:rsid w:val="000C226A"/>
    <w:rsid w:val="001F011E"/>
    <w:rsid w:val="002D5619"/>
    <w:rsid w:val="0034364D"/>
    <w:rsid w:val="00413ADA"/>
    <w:rsid w:val="005832B9"/>
    <w:rsid w:val="005B1B4C"/>
    <w:rsid w:val="005B28B9"/>
    <w:rsid w:val="00624008"/>
    <w:rsid w:val="00792F80"/>
    <w:rsid w:val="007A5402"/>
    <w:rsid w:val="007F3FB6"/>
    <w:rsid w:val="0085106F"/>
    <w:rsid w:val="00883506"/>
    <w:rsid w:val="008D2E4A"/>
    <w:rsid w:val="0093723E"/>
    <w:rsid w:val="0098524E"/>
    <w:rsid w:val="00990EF1"/>
    <w:rsid w:val="00A10551"/>
    <w:rsid w:val="00AB6AFB"/>
    <w:rsid w:val="00B13F71"/>
    <w:rsid w:val="00B6429C"/>
    <w:rsid w:val="00C16908"/>
    <w:rsid w:val="00C94972"/>
    <w:rsid w:val="00D525EA"/>
    <w:rsid w:val="00D67441"/>
    <w:rsid w:val="00E02D1D"/>
    <w:rsid w:val="00E0475E"/>
    <w:rsid w:val="00F12032"/>
    <w:rsid w:val="00F72B15"/>
    <w:rsid w:val="00FA7F62"/>
    <w:rsid w:val="00FC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4C0F"/>
  <w15:chartTrackingRefBased/>
  <w15:docId w15:val="{95E95B9A-0249-4C9C-B44F-8DA2E9E4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29"/>
    <w:pPr>
      <w:keepNext/>
      <w:keepLines/>
      <w:numPr>
        <w:numId w:val="2"/>
      </w:numPr>
      <w:spacing w:before="360" w:after="80" w:line="360" w:lineRule="auto"/>
      <w:ind w:hanging="36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0A29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DANG</dc:creator>
  <cp:keywords/>
  <dc:description/>
  <cp:lastModifiedBy>TU DANG</cp:lastModifiedBy>
  <cp:revision>1</cp:revision>
  <dcterms:created xsi:type="dcterms:W3CDTF">2026-04-27T20:48:00Z</dcterms:created>
  <dcterms:modified xsi:type="dcterms:W3CDTF">2026-04-27T20:48:00Z</dcterms:modified>
</cp:coreProperties>
</file>