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84" w:rsidRDefault="00E03DC6" w:rsidP="00723039">
      <w:pPr>
        <w:pStyle w:val="Titre"/>
        <w:jc w:val="center"/>
      </w:pPr>
      <w:r>
        <w:t>TD/TP : représentation surfacique, polyèdres et quadriques</w:t>
      </w:r>
    </w:p>
    <w:p w:rsidR="00E03DC6" w:rsidRDefault="00E03DC6" w:rsidP="00723039">
      <w:pPr>
        <w:pStyle w:val="Titre1"/>
      </w:pPr>
      <w:r>
        <w:t xml:space="preserve">Exercice 1 : </w:t>
      </w:r>
    </w:p>
    <w:p w:rsidR="00E03DC6" w:rsidRDefault="00E03DC6" w:rsidP="00E03DC6">
      <w:pPr>
        <w:pStyle w:val="Paragraphedeliste"/>
        <w:numPr>
          <w:ilvl w:val="0"/>
          <w:numId w:val="1"/>
        </w:numPr>
      </w:pPr>
      <w:r>
        <w:t xml:space="preserve">Calculer les sommets de la facettisation d’un cylindre (de rayon 10 et </w:t>
      </w:r>
      <w:r w:rsidR="00183F81">
        <w:t xml:space="preserve">de </w:t>
      </w:r>
      <w:r>
        <w:t>hauteur 20) à partir de 1</w:t>
      </w:r>
      <w:r w:rsidR="008A7685">
        <w:t>0</w:t>
      </w:r>
      <w:r>
        <w:t xml:space="preserve"> méridiens.</w:t>
      </w:r>
    </w:p>
    <w:p w:rsidR="00E03DC6" w:rsidRDefault="00B2680B" w:rsidP="00E03DC6">
      <w:pPr>
        <w:pStyle w:val="Paragraphedeliste"/>
        <w:numPr>
          <w:ilvl w:val="0"/>
          <w:numId w:val="1"/>
        </w:numPr>
      </w:pPr>
      <w:r>
        <w:t>Programmer l’</w:t>
      </w:r>
      <w:r w:rsidR="00E03DC6">
        <w:t>affich</w:t>
      </w:r>
      <w:r>
        <w:t xml:space="preserve">age de </w:t>
      </w:r>
      <w:r w:rsidR="00E03DC6">
        <w:t xml:space="preserve"> sa</w:t>
      </w:r>
      <w:r>
        <w:t xml:space="preserve"> représentation en </w:t>
      </w:r>
      <w:proofErr w:type="spellStart"/>
      <w:r>
        <w:t>OpenGL</w:t>
      </w:r>
      <w:proofErr w:type="spellEnd"/>
      <w:r>
        <w:t>.</w:t>
      </w:r>
      <w:r w:rsidR="00E03DC6">
        <w:t xml:space="preserve"> </w:t>
      </w:r>
    </w:p>
    <w:p w:rsidR="00183F81" w:rsidRDefault="00E03DC6" w:rsidP="00723039">
      <w:pPr>
        <w:pStyle w:val="Titre1"/>
      </w:pPr>
      <w:r>
        <w:t>Exercice 2 :</w:t>
      </w:r>
      <w:r w:rsidR="00183F81" w:rsidRPr="00183F81">
        <w:t xml:space="preserve"> </w:t>
      </w:r>
    </w:p>
    <w:p w:rsidR="00E03DC6" w:rsidRDefault="008A7685" w:rsidP="00A42C78">
      <w:pPr>
        <w:pStyle w:val="Paragraphedeliste"/>
        <w:numPr>
          <w:ilvl w:val="0"/>
          <w:numId w:val="1"/>
        </w:numPr>
      </w:pPr>
      <w:r>
        <w:t xml:space="preserve">Ecrire un programme qui calcul et affiche la facettisation d’un </w:t>
      </w:r>
      <w:r w:rsidR="00183F81">
        <w:t>cône (de rayon pour la base 15, de sommet (0,</w:t>
      </w:r>
      <w:r w:rsidR="00703119">
        <w:t xml:space="preserve"> </w:t>
      </w:r>
      <w:r w:rsidR="00183F81">
        <w:t>0,</w:t>
      </w:r>
      <w:r w:rsidR="00703119">
        <w:t xml:space="preserve"> </w:t>
      </w:r>
      <w:r w:rsidR="00183F81">
        <w:t>20) et de</w:t>
      </w:r>
      <w:r w:rsidR="00130BFF">
        <w:t xml:space="preserve"> hauteur 20) à partir de </w:t>
      </w:r>
      <w:r>
        <w:t>n</w:t>
      </w:r>
      <w:r w:rsidR="00183F81">
        <w:t xml:space="preserve"> méridiens</w:t>
      </w:r>
      <w:r w:rsidR="0010694D">
        <w:t> ; n étant le paramètre d’entrée de la fonction</w:t>
      </w:r>
      <w:r w:rsidR="00183F81">
        <w:t>.</w:t>
      </w:r>
    </w:p>
    <w:p w:rsidR="00E03DC6" w:rsidRDefault="00E03DC6" w:rsidP="00723039">
      <w:pPr>
        <w:pStyle w:val="Titre1"/>
      </w:pPr>
      <w:r>
        <w:t>Exercice </w:t>
      </w:r>
      <w:r w:rsidR="00A42C78">
        <w:t xml:space="preserve"> 3</w:t>
      </w:r>
      <w:r w:rsidR="005C0490">
        <w:t xml:space="preserve"> </w:t>
      </w:r>
      <w:r>
        <w:t>:</w:t>
      </w:r>
      <w:r w:rsidR="005C0490">
        <w:t xml:space="preserve"> </w:t>
      </w:r>
    </w:p>
    <w:p w:rsidR="00A42C78" w:rsidRDefault="00A42C78" w:rsidP="00A42C78">
      <w:pPr>
        <w:pStyle w:val="Paragraphedeliste"/>
        <w:numPr>
          <w:ilvl w:val="0"/>
          <w:numId w:val="1"/>
        </w:numPr>
      </w:pPr>
      <w:r>
        <w:t>Ecrire un programme qui calcul et affiche la facettisation d’une sphère</w:t>
      </w:r>
      <w:r w:rsidR="00265439">
        <w:t xml:space="preserve"> </w:t>
      </w:r>
      <w:r>
        <w:t>de rayon</w:t>
      </w:r>
      <w:r w:rsidR="00265439">
        <w:t xml:space="preserve"> 20,</w:t>
      </w:r>
      <w:r>
        <w:t xml:space="preserve"> à partir de </w:t>
      </w:r>
      <w:r w:rsidR="00265439">
        <w:t>8</w:t>
      </w:r>
      <w:r>
        <w:t xml:space="preserve"> méridiens</w:t>
      </w:r>
      <w:r w:rsidR="00265439">
        <w:t xml:space="preserve"> et 8 parallèle</w:t>
      </w:r>
      <w:r w:rsidR="00E2657C">
        <w:t>s</w:t>
      </w:r>
      <w:r>
        <w:t>.</w:t>
      </w:r>
    </w:p>
    <w:p w:rsidR="00BD6D29" w:rsidRDefault="00E2657C" w:rsidP="00A42C78">
      <w:pPr>
        <w:pStyle w:val="Paragraphedeliste"/>
        <w:numPr>
          <w:ilvl w:val="0"/>
          <w:numId w:val="1"/>
        </w:numPr>
      </w:pPr>
      <w:r>
        <w:t>Ajouter la fonctionnalité suivante : l’</w:t>
      </w:r>
      <w:r w:rsidR="00A625B6">
        <w:t>appui</w:t>
      </w:r>
      <w:r>
        <w:t xml:space="preserve"> de la touche ``+’’ augmente le nombre de méridiens et celui de parallèles de 1. De la même manière l’appuie sur la touche ``-‘’  diminue de 1 le nombre de méridiens et celui de parallèle.</w:t>
      </w:r>
    </w:p>
    <w:p w:rsidR="005C0490" w:rsidRPr="005C0490" w:rsidRDefault="008202C1" w:rsidP="00A42C78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Exercice à</w:t>
      </w:r>
      <w:r w:rsidR="005C0490" w:rsidRPr="005C0490">
        <w:rPr>
          <w:color w:val="FF0000"/>
        </w:rPr>
        <w:t xml:space="preserve"> présenter avant le 1</w:t>
      </w:r>
      <w:r w:rsidR="00793B1E">
        <w:rPr>
          <w:color w:val="FF0000"/>
        </w:rPr>
        <w:t>6</w:t>
      </w:r>
      <w:r w:rsidR="005C0490" w:rsidRPr="005C0490">
        <w:rPr>
          <w:color w:val="FF0000"/>
        </w:rPr>
        <w:t>/03</w:t>
      </w:r>
      <w:r w:rsidR="00B311A1">
        <w:rPr>
          <w:color w:val="FF0000"/>
        </w:rPr>
        <w:t>/1</w:t>
      </w:r>
      <w:bookmarkStart w:id="0" w:name="_GoBack"/>
      <w:bookmarkEnd w:id="0"/>
      <w:r w:rsidR="00793B1E">
        <w:rPr>
          <w:color w:val="FF0000"/>
        </w:rPr>
        <w:t>5</w:t>
      </w:r>
      <w:r w:rsidR="005C0490" w:rsidRPr="005C0490">
        <w:rPr>
          <w:color w:val="FF0000"/>
        </w:rPr>
        <w:t xml:space="preserve"> pour correction et notation</w:t>
      </w:r>
    </w:p>
    <w:p w:rsidR="00BD6D29" w:rsidRDefault="00BD6D29" w:rsidP="00723039">
      <w:pPr>
        <w:pStyle w:val="Titre1"/>
      </w:pPr>
      <w:r>
        <w:t>Exercice supplémentaire :</w:t>
      </w:r>
    </w:p>
    <w:p w:rsidR="00A42C78" w:rsidRDefault="00E2657C" w:rsidP="00C0025A">
      <w:pPr>
        <w:pStyle w:val="Paragraphedeliste"/>
        <w:numPr>
          <w:ilvl w:val="0"/>
          <w:numId w:val="1"/>
        </w:numPr>
      </w:pPr>
      <w:r>
        <w:t xml:space="preserve"> </w:t>
      </w:r>
      <w:r w:rsidR="00C0025A">
        <w:t>Ecrire un programme qui calcul et affiche la facettisation d’un cylindre de rayon 20 et dont la droite à pour vecteur directeur (</w:t>
      </w:r>
      <w:r w:rsidR="00B27CE7">
        <w:t>0, 1, 0</w:t>
      </w:r>
      <w:r w:rsidR="00C0025A">
        <w:t>)</w:t>
      </w:r>
      <w:r w:rsidR="006036C7">
        <w:t>,</w:t>
      </w:r>
      <w:r w:rsidR="00C0025A">
        <w:t xml:space="preserve"> pour point </w:t>
      </w:r>
      <w:r w:rsidR="006036C7">
        <w:t xml:space="preserve">de départ </w:t>
      </w:r>
      <w:r w:rsidR="00C0025A">
        <w:t>P (</w:t>
      </w:r>
      <w:r w:rsidR="006036C7">
        <w:t xml:space="preserve">4, </w:t>
      </w:r>
      <w:r w:rsidR="00C0025A">
        <w:t>5,</w:t>
      </w:r>
      <w:r w:rsidR="006036C7">
        <w:t xml:space="preserve"> </w:t>
      </w:r>
      <w:r w:rsidR="00B27CE7">
        <w:t>-3</w:t>
      </w:r>
      <w:r w:rsidR="00C0025A">
        <w:t>)</w:t>
      </w:r>
      <w:r w:rsidR="006036C7">
        <w:t xml:space="preserve"> et une hauteur de </w:t>
      </w:r>
      <w:r w:rsidR="00B27CE7">
        <w:t>10</w:t>
      </w:r>
      <w:r w:rsidR="00C0025A">
        <w:t>.</w:t>
      </w:r>
    </w:p>
    <w:p w:rsidR="00E03DC6" w:rsidRDefault="00E03DC6"/>
    <w:sectPr w:rsidR="00E03DC6" w:rsidSect="00F1358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2A9" w:rsidRDefault="00A372A9" w:rsidP="00476776">
      <w:pPr>
        <w:spacing w:after="0" w:line="240" w:lineRule="auto"/>
      </w:pPr>
      <w:r>
        <w:separator/>
      </w:r>
    </w:p>
  </w:endnote>
  <w:endnote w:type="continuationSeparator" w:id="0">
    <w:p w:rsidR="00A372A9" w:rsidRDefault="00A372A9" w:rsidP="0047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776" w:rsidRDefault="00793B1E">
    <w:pPr>
      <w:pStyle w:val="Pieddepage"/>
    </w:pPr>
    <w:r>
      <w:t>23</w:t>
    </w:r>
    <w:r w:rsidR="00476776">
      <w:t>/02/201</w:t>
    </w:r>
    <w:r w:rsidR="00DC3998">
      <w:t>5</w:t>
    </w:r>
    <w:r w:rsidR="00476776">
      <w:ptab w:relativeTo="margin" w:alignment="center" w:leader="none"/>
    </w:r>
    <w:r w:rsidR="00476776">
      <w:t>roseline.beniere@c4w.com</w:t>
    </w:r>
    <w:r w:rsidR="00476776">
      <w:ptab w:relativeTo="margin" w:alignment="right" w:leader="none"/>
    </w:r>
    <w:r w:rsidR="00476776">
      <w:t>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2A9" w:rsidRDefault="00A372A9" w:rsidP="00476776">
      <w:pPr>
        <w:spacing w:after="0" w:line="240" w:lineRule="auto"/>
      </w:pPr>
      <w:r>
        <w:separator/>
      </w:r>
    </w:p>
  </w:footnote>
  <w:footnote w:type="continuationSeparator" w:id="0">
    <w:p w:rsidR="00A372A9" w:rsidRDefault="00A372A9" w:rsidP="0047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50935"/>
    <w:multiLevelType w:val="hybridMultilevel"/>
    <w:tmpl w:val="B77ECDBE"/>
    <w:lvl w:ilvl="0" w:tplc="1D36E1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DC6"/>
    <w:rsid w:val="0010694D"/>
    <w:rsid w:val="00130BFF"/>
    <w:rsid w:val="001368DC"/>
    <w:rsid w:val="00183F81"/>
    <w:rsid w:val="001C3A6F"/>
    <w:rsid w:val="00265439"/>
    <w:rsid w:val="002A2BC1"/>
    <w:rsid w:val="00476776"/>
    <w:rsid w:val="005C0490"/>
    <w:rsid w:val="005C2C14"/>
    <w:rsid w:val="006036C7"/>
    <w:rsid w:val="00703119"/>
    <w:rsid w:val="00723039"/>
    <w:rsid w:val="00793B1E"/>
    <w:rsid w:val="008202C1"/>
    <w:rsid w:val="008A7685"/>
    <w:rsid w:val="009F1B7A"/>
    <w:rsid w:val="00A372A9"/>
    <w:rsid w:val="00A42C78"/>
    <w:rsid w:val="00A625B6"/>
    <w:rsid w:val="00AC2366"/>
    <w:rsid w:val="00B2680B"/>
    <w:rsid w:val="00B27CE7"/>
    <w:rsid w:val="00B311A1"/>
    <w:rsid w:val="00BD6D29"/>
    <w:rsid w:val="00BF2B8B"/>
    <w:rsid w:val="00C0025A"/>
    <w:rsid w:val="00C129F6"/>
    <w:rsid w:val="00D523ED"/>
    <w:rsid w:val="00D575FB"/>
    <w:rsid w:val="00DC3998"/>
    <w:rsid w:val="00E03DC6"/>
    <w:rsid w:val="00E2657C"/>
    <w:rsid w:val="00E26E04"/>
    <w:rsid w:val="00F13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84"/>
  </w:style>
  <w:style w:type="paragraph" w:styleId="Titre1">
    <w:name w:val="heading 1"/>
    <w:basedOn w:val="Normal"/>
    <w:next w:val="Normal"/>
    <w:link w:val="Titre1Car"/>
    <w:uiPriority w:val="9"/>
    <w:qFormat/>
    <w:rsid w:val="00723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DC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23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3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76776"/>
  </w:style>
  <w:style w:type="paragraph" w:styleId="Pieddepage">
    <w:name w:val="footer"/>
    <w:basedOn w:val="Normal"/>
    <w:link w:val="PieddepageCar"/>
    <w:uiPriority w:val="99"/>
    <w:semiHidden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76776"/>
  </w:style>
  <w:style w:type="paragraph" w:styleId="Textedebulles">
    <w:name w:val="Balloon Text"/>
    <w:basedOn w:val="Normal"/>
    <w:link w:val="TextedebullesCar"/>
    <w:uiPriority w:val="99"/>
    <w:semiHidden/>
    <w:unhideWhenUsed/>
    <w:rsid w:val="0047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Roseline</dc:creator>
  <cp:lastModifiedBy>Roseline</cp:lastModifiedBy>
  <cp:revision>26</cp:revision>
  <dcterms:created xsi:type="dcterms:W3CDTF">2013-02-02T17:36:00Z</dcterms:created>
  <dcterms:modified xsi:type="dcterms:W3CDTF">2015-02-22T20:12:00Z</dcterms:modified>
</cp:coreProperties>
</file>