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6C9B" w14:textId="740966DF" w:rsidR="00077FB0" w:rsidRDefault="00077FB0" w:rsidP="004850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77FB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ПРАКТИЧЕСКИЕ УПРАЖНЕНИЯ К УЧЕБНОЙ ДИСЦИПЛИНЕ «УПРАВЛЕНИЕ ИТ-ПРОЕКТАМИ»</w:t>
      </w:r>
    </w:p>
    <w:p w14:paraId="3FF37C7A" w14:textId="1007C9F5" w:rsidR="00734A7A" w:rsidRPr="0060356C" w:rsidRDefault="00734A7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Название проекта: </w:t>
      </w:r>
      <w:r w:rsidR="0060356C" w:rsidRPr="006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Внедрение </w:t>
      </w:r>
      <w:r w:rsidR="0060356C" w:rsidRPr="0060356C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="0060356C" w:rsidRPr="006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в ООО «Близнецы»</w:t>
      </w:r>
    </w:p>
    <w:p w14:paraId="0FE1DB2F" w14:textId="77777777" w:rsidR="00734A7A" w:rsidRDefault="00734A7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C43A35B" w14:textId="77777777" w:rsidR="00734A7A" w:rsidRDefault="00734A7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2003802" w14:textId="77777777" w:rsidR="00B77D63" w:rsidRDefault="00734A7A" w:rsidP="00B77D6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34A7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Команда проекта (слушатели)</w:t>
      </w:r>
    </w:p>
    <w:p w14:paraId="55426027" w14:textId="77777777" w:rsidR="00B77D63" w:rsidRDefault="0007795E" w:rsidP="00B77D6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Руководитель проекта:</w:t>
      </w:r>
    </w:p>
    <w:p w14:paraId="694AC0B8" w14:textId="1495E36C" w:rsidR="0007795E" w:rsidRPr="00B77D63" w:rsidRDefault="0007795E" w:rsidP="00B77D6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Нгуен Као </w:t>
      </w:r>
      <w:proofErr w:type="spellStart"/>
      <w:r w:rsidRPr="00B77D63">
        <w:rPr>
          <w:rFonts w:ascii="Times New Roman" w:hAnsi="Times New Roman" w:cs="Times New Roman"/>
          <w:sz w:val="28"/>
          <w:szCs w:val="28"/>
          <w:lang w:val="ru-RU"/>
        </w:rPr>
        <w:t>Бач</w:t>
      </w:r>
      <w:proofErr w:type="spellEnd"/>
    </w:p>
    <w:p w14:paraId="1339A014" w14:textId="77777777" w:rsidR="00B77D63" w:rsidRDefault="0007795E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Члены проектной команды:</w:t>
      </w:r>
    </w:p>
    <w:p w14:paraId="7CCF296E" w14:textId="77777777" w:rsidR="00B77D63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Бизнес-аналитик </w:t>
      </w:r>
    </w:p>
    <w:p w14:paraId="7CA450AE" w14:textId="77777777" w:rsidR="00B77D63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Системный архитектор </w:t>
      </w:r>
    </w:p>
    <w:p w14:paraId="4916EF0F" w14:textId="77777777" w:rsidR="00B77D63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Программист </w:t>
      </w:r>
      <w:r w:rsidRPr="00B77D63">
        <w:rPr>
          <w:rFonts w:ascii="Times New Roman" w:hAnsi="Times New Roman" w:cs="Times New Roman"/>
          <w:sz w:val="28"/>
          <w:szCs w:val="28"/>
        </w:rPr>
        <w:t>CRM</w:t>
      </w: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1D2A267" w14:textId="77777777" w:rsidR="00B77D63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Интегратор </w:t>
      </w:r>
    </w:p>
    <w:p w14:paraId="7D56D3D9" w14:textId="77777777" w:rsidR="00B77D63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Специалист по миграции данных </w:t>
      </w:r>
    </w:p>
    <w:p w14:paraId="1C97BE76" w14:textId="77777777" w:rsidR="00B77D63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Тестировщик </w:t>
      </w:r>
    </w:p>
    <w:p w14:paraId="18C46D3C" w14:textId="77777777" w:rsidR="00B77D63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Руководитель обучения </w:t>
      </w:r>
    </w:p>
    <w:p w14:paraId="49EEFF0A" w14:textId="77777777" w:rsidR="00B77D63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 xml:space="preserve">Администратор системы </w:t>
      </w:r>
    </w:p>
    <w:p w14:paraId="69656B82" w14:textId="73D19285" w:rsidR="0007795E" w:rsidRPr="00B77D63" w:rsidRDefault="0007795E" w:rsidP="00B77D6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77D63">
        <w:rPr>
          <w:rFonts w:ascii="Times New Roman" w:hAnsi="Times New Roman" w:cs="Times New Roman"/>
          <w:sz w:val="28"/>
          <w:szCs w:val="28"/>
          <w:lang w:val="ru-RU"/>
        </w:rPr>
        <w:t>Тренер / инструктор</w:t>
      </w:r>
    </w:p>
    <w:p w14:paraId="515DF598" w14:textId="77777777" w:rsidR="00734A7A" w:rsidRDefault="00734A7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47CA0D4" w14:textId="77777777" w:rsidR="00B77D63" w:rsidRDefault="00B77D6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48B29CD" w14:textId="77777777" w:rsidR="00B77D63" w:rsidRDefault="00734A7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7795E">
        <w:rPr>
          <w:rFonts w:ascii="Times New Roman" w:hAnsi="Times New Roman" w:cs="Times New Roman"/>
          <w:b/>
          <w:bCs/>
          <w:sz w:val="28"/>
          <w:szCs w:val="28"/>
          <w:lang w:val="ru-RU"/>
        </w:rPr>
        <w:t>Куратор проекта (тренер</w:t>
      </w:r>
      <w:proofErr w:type="gramStart"/>
      <w:r w:rsidRPr="000779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</w:p>
    <w:p w14:paraId="1577FB75" w14:textId="329933AF" w:rsidR="00077FB0" w:rsidRPr="00B77D63" w:rsidRDefault="00B0796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7965">
        <w:rPr>
          <w:rFonts w:ascii="Times New Roman" w:hAnsi="Times New Roman" w:cs="Times New Roman"/>
          <w:sz w:val="28"/>
          <w:szCs w:val="28"/>
          <w:lang w:val="ru-RU"/>
        </w:rPr>
        <w:t xml:space="preserve">Нгуен Као </w:t>
      </w:r>
      <w:proofErr w:type="spellStart"/>
      <w:r w:rsidRPr="00B07965">
        <w:rPr>
          <w:rFonts w:ascii="Times New Roman" w:hAnsi="Times New Roman" w:cs="Times New Roman"/>
          <w:sz w:val="28"/>
          <w:szCs w:val="28"/>
          <w:lang w:val="ru-RU"/>
        </w:rPr>
        <w:t>Бач</w:t>
      </w:r>
      <w:proofErr w:type="spellEnd"/>
      <w:r w:rsidRPr="00B079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7FB0" w:rsidRPr="00B77D63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6BCEE5A" w14:textId="4A540CB3" w:rsidR="0071412A" w:rsidRPr="001955EC" w:rsidRDefault="00732BA0" w:rsidP="001858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упражнение №1 — Схема 1.1 “Участники проекта”</w:t>
      </w:r>
    </w:p>
    <w:p w14:paraId="35FCD439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(Team)</w:t>
      </w:r>
    </w:p>
    <w:p w14:paraId="3F6658BD" w14:textId="400EB170" w:rsidR="00EE54DB" w:rsidRPr="001955EC" w:rsidRDefault="00EE54DB" w:rsidP="001E51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Руководитель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B30D50" w:rsidRPr="001955EC">
        <w:rPr>
          <w:rFonts w:ascii="Times New Roman" w:hAnsi="Times New Roman" w:cs="Times New Roman"/>
          <w:sz w:val="28"/>
          <w:szCs w:val="28"/>
        </w:rPr>
        <w:t>Нгуен</w:t>
      </w:r>
      <w:proofErr w:type="spellEnd"/>
      <w:r w:rsidR="00B30D50"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D50" w:rsidRPr="001955EC">
        <w:rPr>
          <w:rFonts w:ascii="Times New Roman" w:hAnsi="Times New Roman" w:cs="Times New Roman"/>
          <w:sz w:val="28"/>
          <w:szCs w:val="28"/>
        </w:rPr>
        <w:t>Као</w:t>
      </w:r>
      <w:proofErr w:type="spellEnd"/>
      <w:r w:rsidR="00B30D50"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0D50" w:rsidRPr="001955EC">
        <w:rPr>
          <w:rFonts w:ascii="Times New Roman" w:hAnsi="Times New Roman" w:cs="Times New Roman"/>
          <w:sz w:val="28"/>
          <w:szCs w:val="28"/>
        </w:rPr>
        <w:t>Бач</w:t>
      </w:r>
      <w:proofErr w:type="spellEnd"/>
    </w:p>
    <w:p w14:paraId="54670FD1" w14:textId="77777777" w:rsidR="00EE54DB" w:rsidRPr="001955EC" w:rsidRDefault="00EE54DB" w:rsidP="001E51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Бизнес-аналитик</w:t>
      </w:r>
      <w:proofErr w:type="spellEnd"/>
    </w:p>
    <w:p w14:paraId="10D6B7DE" w14:textId="77777777" w:rsidR="00EE54DB" w:rsidRPr="001955EC" w:rsidRDefault="00EE54DB" w:rsidP="001E51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Системный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аналитик</w:t>
      </w:r>
      <w:proofErr w:type="spellEnd"/>
    </w:p>
    <w:p w14:paraId="18588B8E" w14:textId="77777777" w:rsidR="00EE54DB" w:rsidRPr="001955EC" w:rsidRDefault="00EE54DB" w:rsidP="001E51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Разработчик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CRM</w:t>
      </w:r>
    </w:p>
    <w:p w14:paraId="17EE7A24" w14:textId="77777777" w:rsidR="00EE54DB" w:rsidRPr="001955EC" w:rsidRDefault="00EE54DB" w:rsidP="001E51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</w:p>
    <w:p w14:paraId="32D0695B" w14:textId="77777777" w:rsidR="00EE54DB" w:rsidRPr="001955EC" w:rsidRDefault="00EE54DB" w:rsidP="001E51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>IT-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поддержка</w:t>
      </w:r>
      <w:proofErr w:type="spellEnd"/>
    </w:p>
    <w:p w14:paraId="00669D55" w14:textId="77777777" w:rsidR="00EE54DB" w:rsidRPr="001955EC" w:rsidRDefault="00EE54DB" w:rsidP="001E510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Представитель отдела продаж ООО «БЛИЗНЕЦЫ»</w:t>
      </w:r>
    </w:p>
    <w:p w14:paraId="7BAE6E1D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760D071B" w14:textId="2CD1F34A" w:rsidR="00EE54DB" w:rsidRPr="001955EC" w:rsidRDefault="00EE54DB" w:rsidP="001E51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Нгуен Као </w:t>
      </w:r>
      <w:proofErr w:type="spellStart"/>
      <w:r w:rsidRPr="001955EC">
        <w:rPr>
          <w:rFonts w:ascii="Times New Roman" w:hAnsi="Times New Roman" w:cs="Times New Roman"/>
          <w:sz w:val="28"/>
          <w:szCs w:val="28"/>
          <w:lang w:val="ru-RU"/>
        </w:rPr>
        <w:t>Бач</w:t>
      </w:r>
      <w:proofErr w:type="spellEnd"/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CD69B34" w14:textId="13140443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Заказчик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00D1899" w14:textId="77777777" w:rsidR="00EE54DB" w:rsidRPr="001955EC" w:rsidRDefault="00EE54DB" w:rsidP="001E510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>ООО «БЛИЗНЕЦЫ»</w:t>
      </w:r>
    </w:p>
    <w:p w14:paraId="5ECC5BC6" w14:textId="7995CF6E" w:rsidR="00EE54DB" w:rsidRPr="001955EC" w:rsidRDefault="00EE54DB" w:rsidP="001E510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Генеральный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директор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Сафронов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Игорь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Викторович</w:t>
      </w:r>
      <w:proofErr w:type="spellEnd"/>
    </w:p>
    <w:p w14:paraId="60E9B18F" w14:textId="7BC1484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Владелец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04DA188" w14:textId="77777777" w:rsidR="00EE54DB" w:rsidRPr="001955EC" w:rsidRDefault="00EE54DB" w:rsidP="001E510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Генеральный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директор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ООО «БЛИЗНЕЦЫ»</w:t>
      </w:r>
    </w:p>
    <w:p w14:paraId="090FD2E5" w14:textId="46A57240" w:rsidR="00EE54DB" w:rsidRPr="001955EC" w:rsidRDefault="00EE54DB" w:rsidP="001E510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Или: Директор по развитию / Коммерческий директор</w:t>
      </w:r>
    </w:p>
    <w:p w14:paraId="3F1A4467" w14:textId="25DF1F52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Инициатор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6DBEF982" w14:textId="77777777" w:rsidR="00EE54DB" w:rsidRPr="001955EC" w:rsidRDefault="00EE54DB" w:rsidP="001E510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Коммерческий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директор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ООО «БЛИЗНЕЦЫ»</w:t>
      </w:r>
    </w:p>
    <w:p w14:paraId="5276E51D" w14:textId="77777777" w:rsidR="00EE54DB" w:rsidRPr="001955EC" w:rsidRDefault="00EE54DB" w:rsidP="001E510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Отдел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продаж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маркетинга</w:t>
      </w:r>
      <w:proofErr w:type="spellEnd"/>
    </w:p>
    <w:p w14:paraId="614213C0" w14:textId="09427179" w:rsidR="00EE54DB" w:rsidRPr="001955EC" w:rsidRDefault="00EE54DB" w:rsidP="001E510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Руководитель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spellEnd"/>
    </w:p>
    <w:p w14:paraId="3EFC8F22" w14:textId="01F43A83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Потребители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конечной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продукции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0BD1C8" w14:textId="77777777" w:rsidR="00EE54DB" w:rsidRPr="001955EC" w:rsidRDefault="00EE54DB" w:rsidP="001E510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Менеджеры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продажам</w:t>
      </w:r>
      <w:proofErr w:type="spellEnd"/>
    </w:p>
    <w:p w14:paraId="327BDBF8" w14:textId="77777777" w:rsidR="00EE54DB" w:rsidRPr="001955EC" w:rsidRDefault="00EE54DB" w:rsidP="001E510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Сотрудники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магазинов</w:t>
      </w:r>
      <w:proofErr w:type="spellEnd"/>
    </w:p>
    <w:p w14:paraId="54B28BBD" w14:textId="77777777" w:rsidR="00EE54DB" w:rsidRPr="001955EC" w:rsidRDefault="00EE54DB" w:rsidP="001E510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lastRenderedPageBreak/>
        <w:t>Маркетинговый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отдел</w:t>
      </w:r>
      <w:proofErr w:type="spellEnd"/>
    </w:p>
    <w:p w14:paraId="60A7B8E9" w14:textId="77777777" w:rsidR="00EE54DB" w:rsidRPr="001955EC" w:rsidRDefault="00EE54DB" w:rsidP="001E510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Отдел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</w:p>
    <w:p w14:paraId="12D3BECE" w14:textId="466D86B0" w:rsidR="00EE54DB" w:rsidRPr="001955EC" w:rsidRDefault="00EE54DB" w:rsidP="001E510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Руководство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компании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(Dashboard CRM)</w:t>
      </w:r>
    </w:p>
    <w:p w14:paraId="604BA965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Подрядчики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Поставщики</w:t>
      </w:r>
      <w:proofErr w:type="spellEnd"/>
    </w:p>
    <w:p w14:paraId="51AE693F" w14:textId="3D744996" w:rsidR="00EE54DB" w:rsidRPr="001955EC" w:rsidRDefault="00EE54DB" w:rsidP="001E510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Поставщик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CRM-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платформы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0882C2" w14:textId="77777777" w:rsidR="00EE54DB" w:rsidRPr="001955EC" w:rsidRDefault="00EE54DB" w:rsidP="001E510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Поставщик оборудования (сервер, рабочие станции)</w:t>
      </w:r>
    </w:p>
    <w:p w14:paraId="008D2366" w14:textId="77777777" w:rsidR="00EE54DB" w:rsidRPr="001955EC" w:rsidRDefault="00EE54DB" w:rsidP="001E510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Поставщик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интернет-услуг</w:t>
      </w:r>
      <w:proofErr w:type="spellEnd"/>
    </w:p>
    <w:p w14:paraId="58A64DBC" w14:textId="61D960C9" w:rsidR="00EE54DB" w:rsidRPr="001955EC" w:rsidRDefault="00EE54DB" w:rsidP="001E510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Консультанты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внедрению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CRM</w:t>
      </w:r>
    </w:p>
    <w:p w14:paraId="7F0116BC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Лицензиары</w:t>
      </w:r>
      <w:proofErr w:type="spellEnd"/>
    </w:p>
    <w:p w14:paraId="67D22AA6" w14:textId="77777777" w:rsidR="00EE54DB" w:rsidRPr="001955EC" w:rsidRDefault="00EE54DB" w:rsidP="001E510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Поставщик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лицензионного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ПО</w:t>
      </w:r>
    </w:p>
    <w:p w14:paraId="04BB01FE" w14:textId="0A620930" w:rsidR="00EE54DB" w:rsidRPr="001955EC" w:rsidRDefault="00EE54DB" w:rsidP="001E510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Провайдер облачного хостинга (</w:t>
      </w:r>
      <w:r w:rsidRPr="001955EC">
        <w:rPr>
          <w:rFonts w:ascii="Times New Roman" w:hAnsi="Times New Roman" w:cs="Times New Roman"/>
          <w:sz w:val="28"/>
          <w:szCs w:val="28"/>
        </w:rPr>
        <w:t>Heroku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gramStart"/>
      <w:r w:rsidRPr="001955EC">
        <w:rPr>
          <w:rFonts w:ascii="Times New Roman" w:hAnsi="Times New Roman" w:cs="Times New Roman"/>
          <w:sz w:val="28"/>
          <w:szCs w:val="28"/>
        </w:rPr>
        <w:t>AWS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)</w:t>
      </w:r>
      <w:proofErr w:type="gramEnd"/>
    </w:p>
    <w:p w14:paraId="0ADB1A66" w14:textId="51021A30" w:rsidR="00EE54DB" w:rsidRPr="001955EC" w:rsidRDefault="00EE54DB" w:rsidP="001E510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Поставщик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антивирусных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защитных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решений</w:t>
      </w:r>
      <w:proofErr w:type="spellEnd"/>
    </w:p>
    <w:p w14:paraId="12908024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Органы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власти</w:t>
      </w:r>
      <w:proofErr w:type="spellEnd"/>
    </w:p>
    <w:p w14:paraId="4C90AAB0" w14:textId="77777777" w:rsidR="00EE54DB" w:rsidRPr="001955EC" w:rsidRDefault="00EE54DB" w:rsidP="001E510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>ФНС РФ (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налоговая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инспекция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>)</w:t>
      </w:r>
    </w:p>
    <w:p w14:paraId="64F0F1F6" w14:textId="77777777" w:rsidR="00EE54DB" w:rsidRPr="001955EC" w:rsidRDefault="00EE54DB" w:rsidP="001E510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Роскомнадзор (требования по защите персональных данных)</w:t>
      </w:r>
    </w:p>
    <w:p w14:paraId="4F5CF771" w14:textId="05907A84" w:rsidR="00EE54DB" w:rsidRPr="001955EC" w:rsidRDefault="00EE54DB" w:rsidP="001E510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Местные органы надзора за розничной торговлей</w:t>
      </w:r>
    </w:p>
    <w:p w14:paraId="3C8D93ED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Конкуренты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основных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участников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1E70B7D4" w14:textId="77777777" w:rsidR="00EE54DB" w:rsidRPr="001955EC" w:rsidRDefault="00EE54DB" w:rsidP="001E510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Магазины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розничной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торговли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регионе</w:t>
      </w:r>
      <w:proofErr w:type="spellEnd"/>
    </w:p>
    <w:p w14:paraId="6548F37D" w14:textId="77777777" w:rsidR="00EE54DB" w:rsidRPr="001955EC" w:rsidRDefault="00EE54DB" w:rsidP="001E510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Сетевые ритейлеры (Пятёрочка, Магнит, Дикси…)</w:t>
      </w:r>
    </w:p>
    <w:p w14:paraId="58E1C0CD" w14:textId="2367F541" w:rsidR="00EE54DB" w:rsidRPr="001955EC" w:rsidRDefault="00EE54DB" w:rsidP="001E510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Онлайн-магазины продуктов (например, </w:t>
      </w:r>
      <w:proofErr w:type="spellStart"/>
      <w:r w:rsidRPr="001955EC">
        <w:rPr>
          <w:rFonts w:ascii="Times New Roman" w:hAnsi="Times New Roman" w:cs="Times New Roman"/>
          <w:sz w:val="28"/>
          <w:szCs w:val="28"/>
          <w:lang w:val="ru-RU"/>
        </w:rPr>
        <w:t>СберМаркет</w:t>
      </w:r>
      <w:proofErr w:type="spellEnd"/>
      <w:r w:rsidRPr="001955E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7AE6D0F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Инвесторы</w:t>
      </w:r>
      <w:proofErr w:type="spellEnd"/>
    </w:p>
    <w:p w14:paraId="299ACA91" w14:textId="77777777" w:rsidR="00EE54DB" w:rsidRPr="001955EC" w:rsidRDefault="00EE54DB" w:rsidP="001E510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 xml:space="preserve">ООО «БЛИЗНЕЦЫ» —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собственные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средства</w:t>
      </w:r>
      <w:proofErr w:type="spellEnd"/>
    </w:p>
    <w:p w14:paraId="3259E8A7" w14:textId="77777777" w:rsidR="00EE54DB" w:rsidRPr="001955EC" w:rsidRDefault="00EE54DB" w:rsidP="001E510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Владелец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бизнеса</w:t>
      </w:r>
      <w:proofErr w:type="spellEnd"/>
    </w:p>
    <w:p w14:paraId="191008BF" w14:textId="3D6842B2" w:rsidR="00EE54DB" w:rsidRPr="001955EC" w:rsidRDefault="00EE54DB" w:rsidP="001E510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Возможные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частные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инвесторы</w:t>
      </w:r>
      <w:proofErr w:type="spellEnd"/>
    </w:p>
    <w:p w14:paraId="172C36AB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Другие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заинтересованные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стороны</w:t>
      </w:r>
      <w:proofErr w:type="spellEnd"/>
    </w:p>
    <w:p w14:paraId="163A0934" w14:textId="77777777" w:rsidR="00EE54DB" w:rsidRPr="001955EC" w:rsidRDefault="00EE54DB" w:rsidP="001E510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Клиенты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компании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покупатели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>)</w:t>
      </w:r>
    </w:p>
    <w:p w14:paraId="4B7FC384" w14:textId="77777777" w:rsidR="00EE54DB" w:rsidRPr="001955EC" w:rsidRDefault="00EE54DB" w:rsidP="001E510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Поставщики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товаров</w:t>
      </w:r>
      <w:proofErr w:type="spellEnd"/>
    </w:p>
    <w:p w14:paraId="7F7C7E8F" w14:textId="77777777" w:rsidR="00EE54DB" w:rsidRPr="001955EC" w:rsidRDefault="00EE54DB" w:rsidP="001E510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Логистические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партнёры</w:t>
      </w:r>
      <w:proofErr w:type="spellEnd"/>
    </w:p>
    <w:p w14:paraId="66102B75" w14:textId="77777777" w:rsidR="00EE54DB" w:rsidRPr="001955EC" w:rsidRDefault="00EE54DB" w:rsidP="001E510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>HR-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отдел</w:t>
      </w:r>
      <w:proofErr w:type="spellEnd"/>
    </w:p>
    <w:p w14:paraId="23422F0D" w14:textId="4559AF8A" w:rsidR="00EE54DB" w:rsidRPr="001955EC" w:rsidRDefault="00EE54DB" w:rsidP="001E510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Финансовый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отдел</w:t>
      </w:r>
      <w:proofErr w:type="spellEnd"/>
    </w:p>
    <w:p w14:paraId="3D13CABB" w14:textId="77777777" w:rsidR="00EE54DB" w:rsidRPr="001955EC" w:rsidRDefault="00EE54DB" w:rsidP="001E510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Общественные группы и организации, население</w:t>
      </w:r>
    </w:p>
    <w:p w14:paraId="3B554CF0" w14:textId="77777777" w:rsidR="00EE54DB" w:rsidRPr="001955EC" w:rsidRDefault="00EE54DB" w:rsidP="001E510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Местные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жители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покупатели</w:t>
      </w:r>
      <w:proofErr w:type="spellEnd"/>
    </w:p>
    <w:p w14:paraId="52756755" w14:textId="77777777" w:rsidR="00EE54DB" w:rsidRPr="001955EC" w:rsidRDefault="00EE54DB" w:rsidP="001E510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Сообщество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постоянных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</w:p>
    <w:p w14:paraId="7D0A010A" w14:textId="77777777" w:rsidR="00EE54DB" w:rsidRPr="001955EC" w:rsidRDefault="00EE54DB" w:rsidP="001E510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Профсоюз работников торговли (если есть)</w:t>
      </w:r>
    </w:p>
    <w:p w14:paraId="03D6E2AF" w14:textId="77777777" w:rsidR="00EE54DB" w:rsidRPr="001955EC" w:rsidRDefault="00EE54DB" w:rsidP="001E510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Онлайн-сообщества и группы отзывов о магазинах</w:t>
      </w:r>
    </w:p>
    <w:p w14:paraId="2328C58E" w14:textId="77777777" w:rsidR="001E510A" w:rsidRPr="001955EC" w:rsidRDefault="001E510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9A34275" w14:textId="48E5638C" w:rsidR="00732BA0" w:rsidRPr="001955EC" w:rsidRDefault="0018588B" w:rsidP="001858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упражнение №2. «Определение целей проекта»</w:t>
      </w:r>
    </w:p>
    <w:p w14:paraId="000AF2AC" w14:textId="5DC839BD" w:rsidR="00423FD4" w:rsidRPr="001955EC" w:rsidRDefault="001E510A" w:rsidP="00423FD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Определение целей проекта</w:t>
      </w:r>
    </w:p>
    <w:p w14:paraId="5D8CFCD9" w14:textId="77777777" w:rsidR="00AC1EF6" w:rsidRPr="001955EC" w:rsidRDefault="00AC1EF6" w:rsidP="00AC1EF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Проект: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-системы в ООО «Близнецы»</w:t>
      </w:r>
    </w:p>
    <w:p w14:paraId="7B123CFB" w14:textId="77777777" w:rsidR="00AC1EF6" w:rsidRPr="001955EC" w:rsidRDefault="00AC1EF6" w:rsidP="00AC1EF6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Цели 1-го уровня:</w:t>
      </w:r>
    </w:p>
    <w:p w14:paraId="571E841F" w14:textId="69B49B6D" w:rsidR="00AC1EF6" w:rsidRPr="001955EC" w:rsidRDefault="00AC1EF6" w:rsidP="0083258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Цель 1.1. Повышение эффективности взаимодействия с клиентами</w:t>
      </w:r>
      <w:r w:rsidRPr="001955E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Основано на исследовании: «повышение эффективности взаимодействия с клиентами… за счет внедрения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-системы»</w:t>
      </w:r>
    </w:p>
    <w:p w14:paraId="756A2BAE" w14:textId="77777777" w:rsidR="00AC1EF6" w:rsidRPr="001955EC" w:rsidRDefault="00AC1EF6" w:rsidP="0083258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Цель 1.2. Улучшение качества обслуживания клиентов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«значительно улучшает качество обслуживания клиентов»</w:t>
      </w:r>
    </w:p>
    <w:p w14:paraId="71146686" w14:textId="21B7FFCA" w:rsidR="00AC1EF6" w:rsidRPr="001955EC" w:rsidRDefault="00AC1EF6" w:rsidP="0083258B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Цель 1.3. Рост выручки и увеличение лояльности покупателей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«способствует росту выручки и прибыли компании»</w:t>
      </w:r>
    </w:p>
    <w:p w14:paraId="5B3BF071" w14:textId="77777777" w:rsidR="00064616" w:rsidRPr="001955EC" w:rsidRDefault="00064616" w:rsidP="0006461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Цели 2-го уровня:</w:t>
      </w:r>
    </w:p>
    <w:p w14:paraId="2583FC90" w14:textId="77777777" w:rsidR="00064616" w:rsidRPr="001955EC" w:rsidRDefault="00064616" w:rsidP="000646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цели 1.1:</w:t>
      </w:r>
    </w:p>
    <w:p w14:paraId="537CEE2A" w14:textId="77777777" w:rsidR="00064616" w:rsidRPr="001955EC" w:rsidRDefault="00064616" w:rsidP="0006461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Цель 2.1. Сокращение времени обработки клиентских запросов</w:t>
      </w:r>
    </w:p>
    <w:p w14:paraId="7AC99087" w14:textId="77777777" w:rsidR="00064616" w:rsidRPr="001955EC" w:rsidRDefault="00064616" w:rsidP="0006461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Цель 2.2. Сокращение количества рутинных операций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br/>
        <w:t>(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«автоматизирует рутинные операции»)</w:t>
      </w:r>
    </w:p>
    <w:p w14:paraId="21BA91FE" w14:textId="77777777" w:rsidR="00064616" w:rsidRPr="001955EC" w:rsidRDefault="00064616" w:rsidP="000646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1.2:</w:t>
      </w:r>
    </w:p>
    <w:p w14:paraId="0D7F75FF" w14:textId="77777777" w:rsidR="00064616" w:rsidRPr="001955EC" w:rsidRDefault="00064616" w:rsidP="0006461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Цель 2.3. Повышение прозрачности истории взаимодействий с клиентами</w:t>
      </w:r>
    </w:p>
    <w:p w14:paraId="6DDE7E5E" w14:textId="77777777" w:rsidR="00064616" w:rsidRPr="001955EC" w:rsidRDefault="00064616" w:rsidP="0006461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Цель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2.4.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Формирование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единой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клиентской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базы</w:t>
      </w:r>
      <w:proofErr w:type="spellEnd"/>
    </w:p>
    <w:p w14:paraId="0BA2C7F9" w14:textId="77777777" w:rsidR="00064616" w:rsidRPr="001955EC" w:rsidRDefault="00064616" w:rsidP="0006461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1.3:</w:t>
      </w:r>
    </w:p>
    <w:p w14:paraId="7EDE5D9D" w14:textId="77777777" w:rsidR="00064616" w:rsidRPr="001955EC" w:rsidRDefault="00064616" w:rsidP="0006461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Цель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2.5.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Увеличение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количества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повторных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покупок</w:t>
      </w:r>
      <w:proofErr w:type="spellEnd"/>
    </w:p>
    <w:p w14:paraId="33BA5F26" w14:textId="77777777" w:rsidR="00064616" w:rsidRPr="001955EC" w:rsidRDefault="00064616" w:rsidP="0006461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Цель 2.6. Применение персонализированных предложений для клиентов</w:t>
      </w:r>
    </w:p>
    <w:p w14:paraId="363EB862" w14:textId="6CD89AA7" w:rsidR="001E510A" w:rsidRPr="001955EC" w:rsidRDefault="00373849" w:rsidP="00423FD4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2.1.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Критерии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достижения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целей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04F55" w:rsidRPr="001955EC" w14:paraId="7C38A41B" w14:textId="77777777" w:rsidTr="00004F55">
        <w:tc>
          <w:tcPr>
            <w:tcW w:w="3116" w:type="dxa"/>
          </w:tcPr>
          <w:p w14:paraId="3B499479" w14:textId="24BAFD28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№</w:t>
            </w:r>
          </w:p>
        </w:tc>
        <w:tc>
          <w:tcPr>
            <w:tcW w:w="3117" w:type="dxa"/>
          </w:tcPr>
          <w:p w14:paraId="10D1C27F" w14:textId="0DEA3C0D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Цель</w:t>
            </w:r>
          </w:p>
        </w:tc>
        <w:tc>
          <w:tcPr>
            <w:tcW w:w="3117" w:type="dxa"/>
          </w:tcPr>
          <w:p w14:paraId="5A1F4220" w14:textId="69FC2F8B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Критерии</w:t>
            </w:r>
          </w:p>
        </w:tc>
      </w:tr>
      <w:tr w:rsidR="00004F55" w:rsidRPr="00BB3BE7" w14:paraId="400B88BA" w14:textId="77777777" w:rsidTr="00004F55">
        <w:tc>
          <w:tcPr>
            <w:tcW w:w="3116" w:type="dxa"/>
          </w:tcPr>
          <w:p w14:paraId="23FCA1E3" w14:textId="4FF7AC72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2.1</w:t>
            </w:r>
          </w:p>
        </w:tc>
        <w:tc>
          <w:tcPr>
            <w:tcW w:w="3117" w:type="dxa"/>
          </w:tcPr>
          <w:p w14:paraId="2DDB4188" w14:textId="77AB87D2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Сокращение времени обработки клиентских запросов</w:t>
            </w:r>
          </w:p>
        </w:tc>
        <w:tc>
          <w:tcPr>
            <w:tcW w:w="3117" w:type="dxa"/>
          </w:tcPr>
          <w:p w14:paraId="4F6DBD7F" w14:textId="483927D8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Время обработки одного запроса ≤ 30 секунд</w:t>
            </w:r>
          </w:p>
        </w:tc>
      </w:tr>
      <w:tr w:rsidR="00004F55" w:rsidRPr="001955EC" w14:paraId="14121DBC" w14:textId="77777777" w:rsidTr="00004F55">
        <w:tc>
          <w:tcPr>
            <w:tcW w:w="3116" w:type="dxa"/>
          </w:tcPr>
          <w:p w14:paraId="15892E60" w14:textId="3D69D477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2.2</w:t>
            </w:r>
          </w:p>
        </w:tc>
        <w:tc>
          <w:tcPr>
            <w:tcW w:w="3117" w:type="dxa"/>
          </w:tcPr>
          <w:p w14:paraId="4AC4D471" w14:textId="61A9FCCB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Сокращение количества рутинных операций</w:t>
            </w:r>
          </w:p>
        </w:tc>
        <w:tc>
          <w:tcPr>
            <w:tcW w:w="3117" w:type="dxa"/>
          </w:tcPr>
          <w:p w14:paraId="7C16DC66" w14:textId="2CD6F8DF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Автоматизация ≥ 50% рутинных операций</w:t>
            </w:r>
          </w:p>
        </w:tc>
      </w:tr>
      <w:tr w:rsidR="00004F55" w:rsidRPr="001955EC" w14:paraId="31E37DEC" w14:textId="77777777" w:rsidTr="00004F55">
        <w:tc>
          <w:tcPr>
            <w:tcW w:w="3116" w:type="dxa"/>
          </w:tcPr>
          <w:p w14:paraId="160B5F56" w14:textId="5EFF3EAE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2.3</w:t>
            </w:r>
          </w:p>
        </w:tc>
        <w:tc>
          <w:tcPr>
            <w:tcW w:w="3117" w:type="dxa"/>
          </w:tcPr>
          <w:p w14:paraId="4D5515E5" w14:textId="449EA3E6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Повышение прозрачности взаимодействий</w:t>
            </w:r>
          </w:p>
        </w:tc>
        <w:tc>
          <w:tcPr>
            <w:tcW w:w="3117" w:type="dxa"/>
          </w:tcPr>
          <w:p w14:paraId="5435E01C" w14:textId="340EA8EE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 обращений фиксируются в CRM</w:t>
            </w:r>
          </w:p>
        </w:tc>
      </w:tr>
      <w:tr w:rsidR="00004F55" w:rsidRPr="001955EC" w14:paraId="557DC356" w14:textId="77777777" w:rsidTr="00004F55">
        <w:tc>
          <w:tcPr>
            <w:tcW w:w="3116" w:type="dxa"/>
          </w:tcPr>
          <w:p w14:paraId="7F6281D9" w14:textId="31ED38AE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2.4</w:t>
            </w:r>
          </w:p>
        </w:tc>
        <w:tc>
          <w:tcPr>
            <w:tcW w:w="3117" w:type="dxa"/>
          </w:tcPr>
          <w:p w14:paraId="011C6E1A" w14:textId="27A92009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Создание единой клиентской базы</w:t>
            </w:r>
          </w:p>
        </w:tc>
        <w:tc>
          <w:tcPr>
            <w:tcW w:w="3117" w:type="dxa"/>
          </w:tcPr>
          <w:p w14:paraId="3AB8901F" w14:textId="5662C4D4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Заполненность данных о клиентах ≥ 90%</w:t>
            </w:r>
          </w:p>
        </w:tc>
      </w:tr>
      <w:tr w:rsidR="00004F55" w:rsidRPr="00BB3BE7" w14:paraId="5295B304" w14:textId="77777777" w:rsidTr="00004F55">
        <w:tc>
          <w:tcPr>
            <w:tcW w:w="3116" w:type="dxa"/>
          </w:tcPr>
          <w:p w14:paraId="54BBA9E2" w14:textId="0A2CE506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2.5</w:t>
            </w:r>
          </w:p>
        </w:tc>
        <w:tc>
          <w:tcPr>
            <w:tcW w:w="3117" w:type="dxa"/>
          </w:tcPr>
          <w:p w14:paraId="3E7135AB" w14:textId="2440D74E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Увеличение повторных покупок</w:t>
            </w:r>
          </w:p>
        </w:tc>
        <w:tc>
          <w:tcPr>
            <w:tcW w:w="3117" w:type="dxa"/>
          </w:tcPr>
          <w:p w14:paraId="1824B08C" w14:textId="4194B451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Рост повторных покупок ≥ 10% за 6 месяцев</w:t>
            </w:r>
          </w:p>
        </w:tc>
      </w:tr>
      <w:tr w:rsidR="00004F55" w:rsidRPr="00BB3BE7" w14:paraId="6A575EC0" w14:textId="77777777" w:rsidTr="00004F55">
        <w:tc>
          <w:tcPr>
            <w:tcW w:w="3116" w:type="dxa"/>
          </w:tcPr>
          <w:p w14:paraId="54017738" w14:textId="597419B5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2.6</w:t>
            </w:r>
          </w:p>
        </w:tc>
        <w:tc>
          <w:tcPr>
            <w:tcW w:w="3117" w:type="dxa"/>
          </w:tcPr>
          <w:p w14:paraId="57478638" w14:textId="1EB5BE36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Рост выручки</w:t>
            </w:r>
          </w:p>
        </w:tc>
        <w:tc>
          <w:tcPr>
            <w:tcW w:w="3117" w:type="dxa"/>
          </w:tcPr>
          <w:p w14:paraId="6DF4FB3E" w14:textId="0719FC10" w:rsidR="00004F55" w:rsidRPr="001955EC" w:rsidRDefault="00004F55" w:rsidP="00423F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Рост выручки ≥ 5% после внедрения CRM</w:t>
            </w:r>
          </w:p>
        </w:tc>
      </w:tr>
    </w:tbl>
    <w:p w14:paraId="22B6C81B" w14:textId="77777777" w:rsidR="00373849" w:rsidRPr="001955EC" w:rsidRDefault="00373849" w:rsidP="00423FD4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10E6F18" w14:textId="77777777" w:rsidR="00975EE6" w:rsidRPr="001955EC" w:rsidRDefault="00975EE6" w:rsidP="0083258B">
      <w:p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Ограничения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41C8AAE2" w14:textId="77777777" w:rsidR="00975EE6" w:rsidRPr="001955EC" w:rsidRDefault="00975EE6" w:rsidP="0083258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Ограниченный бюджет компании (активы — 20,1 млн ₽)</w:t>
      </w:r>
    </w:p>
    <w:p w14:paraId="4A507EA9" w14:textId="77777777" w:rsidR="00975EE6" w:rsidRPr="001955EC" w:rsidRDefault="00975EE6" w:rsidP="0083258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Ограниченные сроки внедрения (не более 3–4 месяцев)</w:t>
      </w:r>
    </w:p>
    <w:p w14:paraId="0D17FC14" w14:textId="77777777" w:rsidR="00975EE6" w:rsidRPr="001955EC" w:rsidRDefault="00975EE6" w:rsidP="0083258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Необходимость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обеспечивать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бесперебойную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работу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магазинов</w:t>
      </w:r>
      <w:proofErr w:type="spellEnd"/>
    </w:p>
    <w:p w14:paraId="6C2E4735" w14:textId="77777777" w:rsidR="00975EE6" w:rsidRPr="001955EC" w:rsidRDefault="00975EE6" w:rsidP="0083258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Ограничения законодательства РФ (152-ФЗ «О персональных данных»)</w:t>
      </w:r>
    </w:p>
    <w:p w14:paraId="466EA215" w14:textId="77777777" w:rsidR="00975EE6" w:rsidRPr="001955EC" w:rsidRDefault="00975EE6" w:rsidP="0083258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Ограниченная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доступность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ИТ-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персонала</w:t>
      </w:r>
      <w:proofErr w:type="spellEnd"/>
    </w:p>
    <w:p w14:paraId="1D4CD3C7" w14:textId="77777777" w:rsidR="00975EE6" w:rsidRPr="001955EC" w:rsidRDefault="00975EE6" w:rsidP="0083258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Зависимость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поставщика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CRM-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решения</w:t>
      </w:r>
      <w:proofErr w:type="spellEnd"/>
    </w:p>
    <w:p w14:paraId="6BAC50C6" w14:textId="77777777" w:rsidR="0083258B" w:rsidRPr="001955EC" w:rsidRDefault="0083258B" w:rsidP="0083258B">
      <w:p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Допущения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4CA3A1FB" w14:textId="77777777" w:rsidR="0083258B" w:rsidRPr="001955EC" w:rsidRDefault="0083258B" w:rsidP="0083258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Руководство ООО «Близнецы» поддерживает внедрение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</w:p>
    <w:p w14:paraId="3C8A034F" w14:textId="77777777" w:rsidR="0083258B" w:rsidRPr="001955EC" w:rsidRDefault="0083258B" w:rsidP="0083258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Сотрудники готовы проходить обучение и использовать систему</w:t>
      </w:r>
    </w:p>
    <w:p w14:paraId="15ADC179" w14:textId="77777777" w:rsidR="0083258B" w:rsidRPr="001955EC" w:rsidRDefault="0083258B" w:rsidP="0083258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Поставщик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выполнит обязательства по срокам и качеству</w:t>
      </w:r>
    </w:p>
    <w:p w14:paraId="45E3F548" w14:textId="77777777" w:rsidR="0083258B" w:rsidRPr="001955EC" w:rsidRDefault="0083258B" w:rsidP="0083258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Интернет-магазин и сеть обеспечат стабильный доступ</w:t>
      </w:r>
    </w:p>
    <w:p w14:paraId="55459915" w14:textId="77777777" w:rsidR="0083258B" w:rsidRPr="001955EC" w:rsidRDefault="0083258B" w:rsidP="0083258B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Все данные клиентов будут предоставлены для миграции</w:t>
      </w:r>
    </w:p>
    <w:p w14:paraId="634383D1" w14:textId="252404C8" w:rsidR="00A52300" w:rsidRPr="001955EC" w:rsidRDefault="0083258B" w:rsidP="00423FD4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Существующая ИТ-инфраструктура поддерживает интеграцию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</w:p>
    <w:p w14:paraId="71D839D4" w14:textId="77777777" w:rsidR="00A52300" w:rsidRPr="001955EC" w:rsidRDefault="00A523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B3AADA2" w14:textId="3AB7FA6B" w:rsidR="00975EE6" w:rsidRPr="001955EC" w:rsidRDefault="00A52300" w:rsidP="00A523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упражнение №3. «Определение содержания проекта»</w:t>
      </w:r>
    </w:p>
    <w:p w14:paraId="4AD0C8DB" w14:textId="77777777" w:rsidR="001F78A0" w:rsidRPr="001955EC" w:rsidRDefault="001F78A0" w:rsidP="001F78A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1. Конечный результат проекта</w:t>
      </w:r>
    </w:p>
    <w:p w14:paraId="46B659FE" w14:textId="77777777" w:rsidR="001F78A0" w:rsidRPr="001955EC" w:rsidRDefault="001F78A0" w:rsidP="001F78A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Конечным результатом проекта является внедрённая, настроенная и полностью функционирующая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-система в ООО «Близнецы», обеспечивающая автоматизацию взаимодействия с клиентами, ведение единой клиентской базы, повышение качества обслуживания и поддержку процессов продаж.</w:t>
      </w:r>
    </w:p>
    <w:p w14:paraId="23594238" w14:textId="09466F61" w:rsidR="00A52300" w:rsidRPr="001955EC" w:rsidRDefault="00A66EFC" w:rsidP="00A5230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2. Таблица 3.1. Высокоуровневые требования к конечному результату проекта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1506" w:rsidRPr="001955EC" w14:paraId="75D32DD4" w14:textId="77777777" w:rsidTr="00BC1506">
        <w:tc>
          <w:tcPr>
            <w:tcW w:w="4675" w:type="dxa"/>
          </w:tcPr>
          <w:p w14:paraId="5D73A738" w14:textId="1E659866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№</w:t>
            </w:r>
          </w:p>
        </w:tc>
        <w:tc>
          <w:tcPr>
            <w:tcW w:w="4675" w:type="dxa"/>
          </w:tcPr>
          <w:p w14:paraId="38E2F4B9" w14:textId="7F773451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Наименование требования</w:t>
            </w:r>
          </w:p>
        </w:tc>
      </w:tr>
      <w:tr w:rsidR="00BC1506" w:rsidRPr="00BB3BE7" w14:paraId="7F8B05C3" w14:textId="77777777" w:rsidTr="00BC1506">
        <w:tc>
          <w:tcPr>
            <w:tcW w:w="4675" w:type="dxa"/>
          </w:tcPr>
          <w:p w14:paraId="419208F0" w14:textId="4361D306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4675" w:type="dxa"/>
          </w:tcPr>
          <w:p w14:paraId="1A6DC0D2" w14:textId="25377F24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обеспечивать ведение единой клиентской базы</w:t>
            </w:r>
          </w:p>
        </w:tc>
      </w:tr>
      <w:tr w:rsidR="00BC1506" w:rsidRPr="00BB3BE7" w14:paraId="57148CA8" w14:textId="77777777" w:rsidTr="00BC1506">
        <w:tc>
          <w:tcPr>
            <w:tcW w:w="4675" w:type="dxa"/>
          </w:tcPr>
          <w:p w14:paraId="13690300" w14:textId="3644908C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4675" w:type="dxa"/>
          </w:tcPr>
          <w:p w14:paraId="3EA4E5E6" w14:textId="453AD150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фиксировать 100% обращений клиентов</w:t>
            </w:r>
          </w:p>
        </w:tc>
      </w:tr>
      <w:tr w:rsidR="00BC1506" w:rsidRPr="00BB3BE7" w14:paraId="08889B5B" w14:textId="77777777" w:rsidTr="00BC1506">
        <w:tc>
          <w:tcPr>
            <w:tcW w:w="4675" w:type="dxa"/>
          </w:tcPr>
          <w:p w14:paraId="4A64FCA5" w14:textId="3FF85E2E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4675" w:type="dxa"/>
          </w:tcPr>
          <w:p w14:paraId="1F3D2A33" w14:textId="3E86F05A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обеспечивать сегментацию клиентов</w:t>
            </w:r>
          </w:p>
        </w:tc>
      </w:tr>
      <w:tr w:rsidR="00BC1506" w:rsidRPr="00BB3BE7" w14:paraId="6F59A958" w14:textId="77777777" w:rsidTr="00BC1506">
        <w:tc>
          <w:tcPr>
            <w:tcW w:w="4675" w:type="dxa"/>
          </w:tcPr>
          <w:p w14:paraId="7BBCA7B4" w14:textId="0488D3E3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4675" w:type="dxa"/>
          </w:tcPr>
          <w:p w14:paraId="0F7AA6B2" w14:textId="70F00DD1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иметь модуль отчётности и аналитики</w:t>
            </w:r>
          </w:p>
        </w:tc>
      </w:tr>
      <w:tr w:rsidR="00BC1506" w:rsidRPr="00BB3BE7" w14:paraId="77977511" w14:textId="77777777" w:rsidTr="00BC1506">
        <w:tc>
          <w:tcPr>
            <w:tcW w:w="4675" w:type="dxa"/>
          </w:tcPr>
          <w:p w14:paraId="5DC27506" w14:textId="7D58C88A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4675" w:type="dxa"/>
          </w:tcPr>
          <w:p w14:paraId="0810624A" w14:textId="2FB8D47C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интегрироваться с интернет-магазином bliznetsy24.ru</w:t>
            </w:r>
          </w:p>
        </w:tc>
      </w:tr>
      <w:tr w:rsidR="00BC1506" w:rsidRPr="00BB3BE7" w14:paraId="59DACE7C" w14:textId="77777777" w:rsidTr="00BC1506">
        <w:tc>
          <w:tcPr>
            <w:tcW w:w="4675" w:type="dxa"/>
          </w:tcPr>
          <w:p w14:paraId="0872F242" w14:textId="62AE424A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4675" w:type="dxa"/>
          </w:tcPr>
          <w:p w14:paraId="3CC482CD" w14:textId="67AF96E2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поддерживать автоматизацию рутинных операций</w:t>
            </w:r>
          </w:p>
        </w:tc>
      </w:tr>
      <w:tr w:rsidR="00BC1506" w:rsidRPr="00BB3BE7" w14:paraId="0CA6CF0C" w14:textId="77777777" w:rsidTr="00BC1506">
        <w:tc>
          <w:tcPr>
            <w:tcW w:w="4675" w:type="dxa"/>
          </w:tcPr>
          <w:p w14:paraId="3A3046FC" w14:textId="0BBFAE43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4675" w:type="dxa"/>
          </w:tcPr>
          <w:p w14:paraId="69200683" w14:textId="35A92041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обеспечивать контроль выполнения задач сотрудников</w:t>
            </w:r>
          </w:p>
        </w:tc>
      </w:tr>
      <w:tr w:rsidR="00BC1506" w:rsidRPr="00BB3BE7" w14:paraId="0F1BC09E" w14:textId="77777777" w:rsidTr="00BC1506">
        <w:tc>
          <w:tcPr>
            <w:tcW w:w="4675" w:type="dxa"/>
          </w:tcPr>
          <w:p w14:paraId="7661B1B5" w14:textId="1703A98E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  <w:tc>
          <w:tcPr>
            <w:tcW w:w="4675" w:type="dxa"/>
          </w:tcPr>
          <w:p w14:paraId="1CEB6F5B" w14:textId="06DC3DCE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обеспечивать управление продажами (воронка продаж)</w:t>
            </w:r>
          </w:p>
        </w:tc>
      </w:tr>
      <w:tr w:rsidR="00BC1506" w:rsidRPr="00BB3BE7" w14:paraId="5DE611BA" w14:textId="77777777" w:rsidTr="00BC1506">
        <w:tc>
          <w:tcPr>
            <w:tcW w:w="4675" w:type="dxa"/>
          </w:tcPr>
          <w:p w14:paraId="36B9169C" w14:textId="30268F48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  <w:tc>
          <w:tcPr>
            <w:tcW w:w="4675" w:type="dxa"/>
          </w:tcPr>
          <w:p w14:paraId="75A534C3" w14:textId="0F25421D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обеспечивать защиту персональных данных (152-ФЗ)</w:t>
            </w:r>
          </w:p>
        </w:tc>
      </w:tr>
      <w:tr w:rsidR="00BC1506" w:rsidRPr="00BB3BE7" w14:paraId="746A1632" w14:textId="77777777" w:rsidTr="00BC1506">
        <w:tc>
          <w:tcPr>
            <w:tcW w:w="4675" w:type="dxa"/>
          </w:tcPr>
          <w:p w14:paraId="5E42F432" w14:textId="08787A13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</w:t>
            </w:r>
          </w:p>
        </w:tc>
        <w:tc>
          <w:tcPr>
            <w:tcW w:w="4675" w:type="dxa"/>
          </w:tcPr>
          <w:p w14:paraId="499F0405" w14:textId="6FD90165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иметь систему прав доступа для сотрудников</w:t>
            </w:r>
          </w:p>
        </w:tc>
      </w:tr>
      <w:tr w:rsidR="00BC1506" w:rsidRPr="00BB3BE7" w14:paraId="105E7700" w14:textId="77777777" w:rsidTr="00BC1506">
        <w:tc>
          <w:tcPr>
            <w:tcW w:w="4675" w:type="dxa"/>
          </w:tcPr>
          <w:p w14:paraId="24E268F6" w14:textId="58BBF754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11</w:t>
            </w:r>
          </w:p>
        </w:tc>
        <w:tc>
          <w:tcPr>
            <w:tcW w:w="4675" w:type="dxa"/>
          </w:tcPr>
          <w:p w14:paraId="1CE17551" w14:textId="66C6F8FC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иметь журнал истории взаимодействий с клиентами</w:t>
            </w:r>
          </w:p>
        </w:tc>
      </w:tr>
      <w:tr w:rsidR="00BC1506" w:rsidRPr="00BB3BE7" w14:paraId="7CCC6F42" w14:textId="77777777" w:rsidTr="00BC1506">
        <w:tc>
          <w:tcPr>
            <w:tcW w:w="4675" w:type="dxa"/>
          </w:tcPr>
          <w:p w14:paraId="1307F4EC" w14:textId="0CBB512F" w:rsidR="00BC1506" w:rsidRPr="001955EC" w:rsidRDefault="00BC150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12</w:t>
            </w:r>
          </w:p>
        </w:tc>
        <w:tc>
          <w:tcPr>
            <w:tcW w:w="4675" w:type="dxa"/>
          </w:tcPr>
          <w:p w14:paraId="334BC4DF" w14:textId="1DABEF10" w:rsidR="00BC1506" w:rsidRPr="001955EC" w:rsidRDefault="0020198D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должна быть доступна для сотрудников всех филиалов</w:t>
            </w:r>
          </w:p>
        </w:tc>
      </w:tr>
    </w:tbl>
    <w:p w14:paraId="06DA66D0" w14:textId="77777777" w:rsidR="00A66EFC" w:rsidRPr="001955EC" w:rsidRDefault="00A66EFC" w:rsidP="00A5230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6A4A985" w14:textId="4CB04BF6" w:rsidR="008309CD" w:rsidRPr="001955EC" w:rsidRDefault="00050899" w:rsidP="003674F8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</w:rPr>
        <w:lastRenderedPageBreak/>
        <w:t xml:space="preserve">Схема 3.1.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Декомпозиция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конечного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результата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4166201F" w14:textId="1556AD9E" w:rsidR="00F454F1" w:rsidRPr="001955EC" w:rsidRDefault="005F7569" w:rsidP="00A5230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94F4A0F" wp14:editId="66BD7D2B">
            <wp:extent cx="5943600" cy="3511550"/>
            <wp:effectExtent l="0" t="0" r="0" b="0"/>
            <wp:docPr id="1891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DAEA" w14:textId="77777777" w:rsidR="00327BD0" w:rsidRPr="001955EC" w:rsidRDefault="00327BD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9929E7C" w14:textId="3083F5C9" w:rsidR="003674F8" w:rsidRPr="001955EC" w:rsidRDefault="001E12A7" w:rsidP="001E12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упражнение №4. «Оценка сроков проекта»</w:t>
      </w:r>
    </w:p>
    <w:p w14:paraId="3F94C1C1" w14:textId="77777777" w:rsidR="0070362E" w:rsidRPr="001955EC" w:rsidRDefault="0070362E" w:rsidP="0070362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Определение состава операций и создание СДР</w:t>
      </w:r>
    </w:p>
    <w:p w14:paraId="563A5485" w14:textId="2520212A" w:rsidR="005A483C" w:rsidRPr="001955EC" w:rsidRDefault="005A483C" w:rsidP="0070362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t>Таблица 4.1.</w:t>
      </w:r>
    </w:p>
    <w:tbl>
      <w:tblPr>
        <w:tblStyle w:val="TableGrid"/>
        <w:tblW w:w="8879" w:type="dxa"/>
        <w:tblLook w:val="04A0" w:firstRow="1" w:lastRow="0" w:firstColumn="1" w:lastColumn="0" w:noHBand="0" w:noVBand="1"/>
      </w:tblPr>
      <w:tblGrid>
        <w:gridCol w:w="894"/>
        <w:gridCol w:w="893"/>
        <w:gridCol w:w="893"/>
        <w:gridCol w:w="2060"/>
        <w:gridCol w:w="1552"/>
        <w:gridCol w:w="1821"/>
        <w:gridCol w:w="1237"/>
      </w:tblGrid>
      <w:tr w:rsidR="005442BD" w:rsidRPr="001955EC" w14:paraId="3E97A470" w14:textId="246FF45F" w:rsidTr="005442BD">
        <w:tc>
          <w:tcPr>
            <w:tcW w:w="930" w:type="dxa"/>
          </w:tcPr>
          <w:p w14:paraId="3D18B940" w14:textId="30E2792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№ 1-го уровня</w:t>
            </w:r>
          </w:p>
        </w:tc>
        <w:tc>
          <w:tcPr>
            <w:tcW w:w="953" w:type="dxa"/>
          </w:tcPr>
          <w:p w14:paraId="7887B3F3" w14:textId="68755D3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№ 2-го уровня</w:t>
            </w:r>
          </w:p>
        </w:tc>
        <w:tc>
          <w:tcPr>
            <w:tcW w:w="929" w:type="dxa"/>
          </w:tcPr>
          <w:p w14:paraId="090F5A1B" w14:textId="4FAA58A5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№ 3-го уровня</w:t>
            </w:r>
          </w:p>
        </w:tc>
        <w:tc>
          <w:tcPr>
            <w:tcW w:w="2157" w:type="dxa"/>
          </w:tcPr>
          <w:p w14:paraId="2D0075C8" w14:textId="57DC2BC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Название задачи</w:t>
            </w:r>
          </w:p>
        </w:tc>
        <w:tc>
          <w:tcPr>
            <w:tcW w:w="1622" w:type="dxa"/>
          </w:tcPr>
          <w:p w14:paraId="05B34770" w14:textId="5E50AE79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Оценка длительности</w:t>
            </w:r>
          </w:p>
        </w:tc>
        <w:tc>
          <w:tcPr>
            <w:tcW w:w="1144" w:type="dxa"/>
          </w:tcPr>
          <w:p w14:paraId="13C8E546" w14:textId="411265A3" w:rsidR="005442BD" w:rsidRPr="001955EC" w:rsidRDefault="00B30D4F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Ресурсы</w:t>
            </w:r>
          </w:p>
        </w:tc>
        <w:tc>
          <w:tcPr>
            <w:tcW w:w="1144" w:type="dxa"/>
          </w:tcPr>
          <w:p w14:paraId="75FEB8C6" w14:textId="3B1F0EA5" w:rsidR="005442BD" w:rsidRPr="001955EC" w:rsidRDefault="00B30D4F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Оценка</w:t>
            </w:r>
            <w:r w:rsidRPr="001955EC">
              <w:rPr>
                <w:rFonts w:ascii="Times New Roman" w:hAnsi="Times New Roman" w:cs="Times New Roman"/>
                <w:lang w:val="ru-RU"/>
              </w:rPr>
              <w:cr/>
              <w:t>стоимости</w:t>
            </w:r>
          </w:p>
        </w:tc>
      </w:tr>
      <w:tr w:rsidR="005442BD" w:rsidRPr="001955EC" w14:paraId="2D55FDA1" w14:textId="48038315" w:rsidTr="005442BD">
        <w:tc>
          <w:tcPr>
            <w:tcW w:w="930" w:type="dxa"/>
          </w:tcPr>
          <w:p w14:paraId="5A8C1FF9" w14:textId="63199FB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</w:rPr>
            </w:pPr>
            <w:r w:rsidRPr="001955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53" w:type="dxa"/>
          </w:tcPr>
          <w:p w14:paraId="4CB371A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B1B86C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0A0E7735" w14:textId="3186FE5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Подготовительный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этап</w:t>
            </w:r>
            <w:proofErr w:type="spellEnd"/>
          </w:p>
        </w:tc>
        <w:tc>
          <w:tcPr>
            <w:tcW w:w="1622" w:type="dxa"/>
          </w:tcPr>
          <w:p w14:paraId="67FFE9D8" w14:textId="5ADEBD7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CBD180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49C89FE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11F307AD" w14:textId="30AB7AF9" w:rsidTr="005442BD">
        <w:tc>
          <w:tcPr>
            <w:tcW w:w="930" w:type="dxa"/>
          </w:tcPr>
          <w:p w14:paraId="56EFC62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792B17F" w14:textId="7EA1973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1.1</w:t>
            </w:r>
          </w:p>
        </w:tc>
        <w:tc>
          <w:tcPr>
            <w:tcW w:w="929" w:type="dxa"/>
          </w:tcPr>
          <w:p w14:paraId="61B0265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3DBC6D5D" w14:textId="1A33634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текущих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процессов</w:t>
            </w:r>
            <w:proofErr w:type="spellEnd"/>
          </w:p>
        </w:tc>
        <w:tc>
          <w:tcPr>
            <w:tcW w:w="1622" w:type="dxa"/>
          </w:tcPr>
          <w:p w14:paraId="00BC6FB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4356605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3D99675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4BC594E" w14:textId="411D657E" w:rsidTr="005442BD">
        <w:tc>
          <w:tcPr>
            <w:tcW w:w="930" w:type="dxa"/>
          </w:tcPr>
          <w:p w14:paraId="337A391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2EDC90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745F3ED" w14:textId="5FC1071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</w:rPr>
            </w:pPr>
            <w:r w:rsidRPr="001955EC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2157" w:type="dxa"/>
          </w:tcPr>
          <w:p w14:paraId="41AB919B" w14:textId="5EB51DCA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Интервью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специалистами</w:t>
            </w:r>
            <w:proofErr w:type="spellEnd"/>
          </w:p>
        </w:tc>
        <w:tc>
          <w:tcPr>
            <w:tcW w:w="1622" w:type="dxa"/>
          </w:tcPr>
          <w:p w14:paraId="6DFDBE39" w14:textId="2843B56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EFAA048" w14:textId="0F20F5BE" w:rsidR="005442BD" w:rsidRPr="001955EC" w:rsidRDefault="00F22363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T2 (Бизнес-аналитик)</w:t>
            </w:r>
          </w:p>
        </w:tc>
        <w:tc>
          <w:tcPr>
            <w:tcW w:w="1144" w:type="dxa"/>
          </w:tcPr>
          <w:p w14:paraId="1FCB6F2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56DF0097" w14:textId="5A74504F" w:rsidTr="005442BD">
        <w:tc>
          <w:tcPr>
            <w:tcW w:w="930" w:type="dxa"/>
          </w:tcPr>
          <w:p w14:paraId="38BAE33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4ABCC0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DBF564C" w14:textId="597CB48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2157" w:type="dxa"/>
          </w:tcPr>
          <w:p w14:paraId="305EAA81" w14:textId="6A9907E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AS-IS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процессов</w:t>
            </w:r>
            <w:proofErr w:type="spellEnd"/>
          </w:p>
        </w:tc>
        <w:tc>
          <w:tcPr>
            <w:tcW w:w="1622" w:type="dxa"/>
          </w:tcPr>
          <w:p w14:paraId="3ABFEB4F" w14:textId="4985477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3D488E01" w14:textId="7900E04E" w:rsidR="005442BD" w:rsidRPr="001955EC" w:rsidRDefault="00F22363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T2 (Бизнес-аналитик)</w:t>
            </w:r>
          </w:p>
        </w:tc>
        <w:tc>
          <w:tcPr>
            <w:tcW w:w="1144" w:type="dxa"/>
          </w:tcPr>
          <w:p w14:paraId="3B39CD6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42BD" w:rsidRPr="001955EC" w14:paraId="4C3EC052" w14:textId="338AA990" w:rsidTr="005442BD">
        <w:tc>
          <w:tcPr>
            <w:tcW w:w="930" w:type="dxa"/>
          </w:tcPr>
          <w:p w14:paraId="44268AF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5AD9446" w14:textId="08BD4C0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929" w:type="dxa"/>
          </w:tcPr>
          <w:p w14:paraId="3F1E0EE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7F2EAD1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22" w:type="dxa"/>
          </w:tcPr>
          <w:p w14:paraId="3CB2A71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901B95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997C06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BB3BE7" w14:paraId="6D9E071C" w14:textId="7DBDB12B" w:rsidTr="005442BD">
        <w:tc>
          <w:tcPr>
            <w:tcW w:w="930" w:type="dxa"/>
          </w:tcPr>
          <w:p w14:paraId="0B06196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409CCA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06FBFD28" w14:textId="0315E6D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2157" w:type="dxa"/>
          </w:tcPr>
          <w:p w14:paraId="0C2B91A5" w14:textId="63BE4730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Интервью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заказчика</w:t>
            </w:r>
            <w:proofErr w:type="spellEnd"/>
          </w:p>
        </w:tc>
        <w:tc>
          <w:tcPr>
            <w:tcW w:w="1622" w:type="dxa"/>
          </w:tcPr>
          <w:p w14:paraId="7E7F1D90" w14:textId="1ADF795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6CC6A74E" w14:textId="4DA45F44" w:rsidR="005442BD" w:rsidRPr="001955EC" w:rsidRDefault="00F22363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 (Руководитель проекта), T2 (Бизнес-аналитик)</w:t>
            </w:r>
          </w:p>
        </w:tc>
        <w:tc>
          <w:tcPr>
            <w:tcW w:w="1144" w:type="dxa"/>
          </w:tcPr>
          <w:p w14:paraId="7142B8D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BB3BE7" w14:paraId="7FC4671A" w14:textId="27B980BF" w:rsidTr="005442BD">
        <w:tc>
          <w:tcPr>
            <w:tcW w:w="930" w:type="dxa"/>
          </w:tcPr>
          <w:p w14:paraId="6283A94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002804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B00226C" w14:textId="725C8A9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2157" w:type="dxa"/>
          </w:tcPr>
          <w:p w14:paraId="3F35622D" w14:textId="52A699F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Формирование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требований</w:t>
            </w:r>
            <w:proofErr w:type="spellEnd"/>
          </w:p>
        </w:tc>
        <w:tc>
          <w:tcPr>
            <w:tcW w:w="1622" w:type="dxa"/>
          </w:tcPr>
          <w:p w14:paraId="7E04231F" w14:textId="1290344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3 дня</w:t>
            </w:r>
          </w:p>
        </w:tc>
        <w:tc>
          <w:tcPr>
            <w:tcW w:w="1144" w:type="dxa"/>
          </w:tcPr>
          <w:p w14:paraId="571D43DA" w14:textId="1D8B0529" w:rsidR="005442BD" w:rsidRPr="001955EC" w:rsidRDefault="00F22363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 (Руководитель проекта), T2 (Бизнес-аналитик)</w:t>
            </w:r>
          </w:p>
        </w:tc>
        <w:tc>
          <w:tcPr>
            <w:tcW w:w="1144" w:type="dxa"/>
          </w:tcPr>
          <w:p w14:paraId="128CF03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237D7014" w14:textId="43E90743" w:rsidTr="005442BD">
        <w:tc>
          <w:tcPr>
            <w:tcW w:w="930" w:type="dxa"/>
          </w:tcPr>
          <w:p w14:paraId="2CB4409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A1F9DBB" w14:textId="42E00ACA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1.3</w:t>
            </w:r>
          </w:p>
        </w:tc>
        <w:tc>
          <w:tcPr>
            <w:tcW w:w="929" w:type="dxa"/>
          </w:tcPr>
          <w:p w14:paraId="49F2C87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0201DD58" w14:textId="3449308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Определение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архитектуры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решения</w:t>
            </w:r>
            <w:proofErr w:type="spellEnd"/>
          </w:p>
        </w:tc>
        <w:tc>
          <w:tcPr>
            <w:tcW w:w="1622" w:type="dxa"/>
          </w:tcPr>
          <w:p w14:paraId="1C95377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F5CC41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DC86A8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228688BC" w14:textId="6CABD166" w:rsidTr="005442BD">
        <w:tc>
          <w:tcPr>
            <w:tcW w:w="930" w:type="dxa"/>
          </w:tcPr>
          <w:p w14:paraId="1E41815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20AAFE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F0C1D71" w14:textId="18247A55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1.3.1</w:t>
            </w:r>
          </w:p>
        </w:tc>
        <w:tc>
          <w:tcPr>
            <w:tcW w:w="2157" w:type="dxa"/>
          </w:tcPr>
          <w:p w14:paraId="0ED26C0B" w14:textId="730F399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CRM-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платформы</w:t>
            </w:r>
            <w:proofErr w:type="spellEnd"/>
          </w:p>
        </w:tc>
        <w:tc>
          <w:tcPr>
            <w:tcW w:w="1622" w:type="dxa"/>
          </w:tcPr>
          <w:p w14:paraId="39879C5E" w14:textId="5C798A8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67DD9CF4" w14:textId="5F9F1076" w:rsidR="005442BD" w:rsidRPr="001955EC" w:rsidRDefault="004D6758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T3 (Системный архитектор)</w:t>
            </w:r>
          </w:p>
        </w:tc>
        <w:tc>
          <w:tcPr>
            <w:tcW w:w="1144" w:type="dxa"/>
          </w:tcPr>
          <w:p w14:paraId="168D28C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6E985625" w14:textId="4061EB01" w:rsidTr="005442BD">
        <w:tc>
          <w:tcPr>
            <w:tcW w:w="930" w:type="dxa"/>
          </w:tcPr>
          <w:p w14:paraId="1E384BD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0C1819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A966B6E" w14:textId="7F344AFA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1.3.2</w:t>
            </w:r>
          </w:p>
        </w:tc>
        <w:tc>
          <w:tcPr>
            <w:tcW w:w="2157" w:type="dxa"/>
          </w:tcPr>
          <w:p w14:paraId="07A43D7F" w14:textId="6A97906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Определение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технических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требований</w:t>
            </w:r>
            <w:proofErr w:type="spellEnd"/>
          </w:p>
        </w:tc>
        <w:tc>
          <w:tcPr>
            <w:tcW w:w="1622" w:type="dxa"/>
          </w:tcPr>
          <w:p w14:paraId="42D7DF25" w14:textId="3C01F70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1D667EE9" w14:textId="295C5D6E" w:rsidR="005442BD" w:rsidRPr="001955EC" w:rsidRDefault="004D6758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1144" w:type="dxa"/>
          </w:tcPr>
          <w:p w14:paraId="07814C4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013A11E7" w14:textId="0656E049" w:rsidTr="005442BD">
        <w:tc>
          <w:tcPr>
            <w:tcW w:w="930" w:type="dxa"/>
          </w:tcPr>
          <w:p w14:paraId="652DC31F" w14:textId="4704B93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953" w:type="dxa"/>
          </w:tcPr>
          <w:p w14:paraId="27A37BD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5D3B3F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65AAD22E" w14:textId="1154456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Техническая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инфраструктура</w:t>
            </w:r>
            <w:proofErr w:type="spellEnd"/>
          </w:p>
        </w:tc>
        <w:tc>
          <w:tcPr>
            <w:tcW w:w="1622" w:type="dxa"/>
          </w:tcPr>
          <w:p w14:paraId="654E204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4FD957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4DE70A5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59B09473" w14:textId="33857451" w:rsidTr="005442BD">
        <w:tc>
          <w:tcPr>
            <w:tcW w:w="930" w:type="dxa"/>
          </w:tcPr>
          <w:p w14:paraId="47B20DA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4C3AA8C" w14:textId="69951AC0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2.1</w:t>
            </w:r>
          </w:p>
        </w:tc>
        <w:tc>
          <w:tcPr>
            <w:tcW w:w="929" w:type="dxa"/>
          </w:tcPr>
          <w:p w14:paraId="31728AA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123D5786" w14:textId="0CA11B2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сервера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хостинга</w:t>
            </w:r>
            <w:proofErr w:type="spellEnd"/>
          </w:p>
        </w:tc>
        <w:tc>
          <w:tcPr>
            <w:tcW w:w="1622" w:type="dxa"/>
          </w:tcPr>
          <w:p w14:paraId="56536E05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7DAF10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1CC1BC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BB3BE7" w14:paraId="2A41998A" w14:textId="2E5328D1" w:rsidTr="005442BD">
        <w:tc>
          <w:tcPr>
            <w:tcW w:w="930" w:type="dxa"/>
          </w:tcPr>
          <w:p w14:paraId="663BE96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376D8C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16756DC" w14:textId="2C97BB1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2.1.1</w:t>
            </w:r>
          </w:p>
        </w:tc>
        <w:tc>
          <w:tcPr>
            <w:tcW w:w="2157" w:type="dxa"/>
          </w:tcPr>
          <w:p w14:paraId="147C0679" w14:textId="63F6C15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серверного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окружения</w:t>
            </w:r>
            <w:proofErr w:type="spellEnd"/>
          </w:p>
        </w:tc>
        <w:tc>
          <w:tcPr>
            <w:tcW w:w="1622" w:type="dxa"/>
          </w:tcPr>
          <w:p w14:paraId="75110D8C" w14:textId="375E76A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216DD5DF" w14:textId="4A7FE05A" w:rsidR="005442BD" w:rsidRPr="001955EC" w:rsidRDefault="00562D25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T3, T9 (Администрато</w:t>
            </w:r>
            <w:r w:rsidRPr="001955EC">
              <w:rPr>
                <w:rFonts w:ascii="Times New Roman" w:hAnsi="Times New Roman" w:cs="Times New Roman"/>
                <w:lang w:val="ru-RU"/>
              </w:rPr>
              <w:lastRenderedPageBreak/>
              <w:t>р системы), M1 (Сервер)</w:t>
            </w:r>
          </w:p>
        </w:tc>
        <w:tc>
          <w:tcPr>
            <w:tcW w:w="1144" w:type="dxa"/>
          </w:tcPr>
          <w:p w14:paraId="4751AD3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108F2A1D" w14:textId="23702321" w:rsidTr="005442BD">
        <w:tc>
          <w:tcPr>
            <w:tcW w:w="930" w:type="dxa"/>
          </w:tcPr>
          <w:p w14:paraId="31AC095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FEF300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0611C207" w14:textId="107A6CD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2.2.2</w:t>
            </w:r>
          </w:p>
        </w:tc>
        <w:tc>
          <w:tcPr>
            <w:tcW w:w="2157" w:type="dxa"/>
          </w:tcPr>
          <w:p w14:paraId="724D3F56" w14:textId="5762A275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Размещение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1622" w:type="dxa"/>
          </w:tcPr>
          <w:p w14:paraId="1883BA4F" w14:textId="1D33801A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75BA450F" w14:textId="625EA0A5" w:rsidR="005442BD" w:rsidRPr="001955EC" w:rsidRDefault="00562D25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T3, T9, M1</w:t>
            </w:r>
          </w:p>
        </w:tc>
        <w:tc>
          <w:tcPr>
            <w:tcW w:w="1144" w:type="dxa"/>
          </w:tcPr>
          <w:p w14:paraId="2000694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7D25F55E" w14:textId="4AD39CCA" w:rsidTr="005442BD">
        <w:tc>
          <w:tcPr>
            <w:tcW w:w="930" w:type="dxa"/>
          </w:tcPr>
          <w:p w14:paraId="5F4F63F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3BAD4E0" w14:textId="270DBEC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2.2</w:t>
            </w:r>
          </w:p>
        </w:tc>
        <w:tc>
          <w:tcPr>
            <w:tcW w:w="929" w:type="dxa"/>
          </w:tcPr>
          <w:p w14:paraId="3185363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5E7CE511" w14:textId="7AA448B9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станций</w:t>
            </w:r>
            <w:proofErr w:type="spellEnd"/>
          </w:p>
        </w:tc>
        <w:tc>
          <w:tcPr>
            <w:tcW w:w="1622" w:type="dxa"/>
          </w:tcPr>
          <w:p w14:paraId="786CB34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2AB23D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3332BC9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C8F8F05" w14:textId="3C7A9499" w:rsidTr="005442BD">
        <w:tc>
          <w:tcPr>
            <w:tcW w:w="930" w:type="dxa"/>
          </w:tcPr>
          <w:p w14:paraId="344303D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9F84B1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564A8D7" w14:textId="3F15A5F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2.2.1</w:t>
            </w:r>
          </w:p>
        </w:tc>
        <w:tc>
          <w:tcPr>
            <w:tcW w:w="2157" w:type="dxa"/>
          </w:tcPr>
          <w:p w14:paraId="51ADF587" w14:textId="5CD2441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клиентского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ПО</w:t>
            </w:r>
          </w:p>
        </w:tc>
        <w:tc>
          <w:tcPr>
            <w:tcW w:w="1622" w:type="dxa"/>
          </w:tcPr>
          <w:p w14:paraId="19B12971" w14:textId="43858B3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3D032476" w14:textId="66D6261C" w:rsidR="005442BD" w:rsidRPr="001955EC" w:rsidRDefault="00B562D5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T9, M2 (Рабочие станции)</w:t>
            </w:r>
          </w:p>
        </w:tc>
        <w:tc>
          <w:tcPr>
            <w:tcW w:w="1144" w:type="dxa"/>
          </w:tcPr>
          <w:p w14:paraId="45A388F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4535E3BF" w14:textId="2DC9A42D" w:rsidTr="005442BD">
        <w:tc>
          <w:tcPr>
            <w:tcW w:w="930" w:type="dxa"/>
          </w:tcPr>
          <w:p w14:paraId="6A6E8AC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DCEFDF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8F0AD83" w14:textId="69906E5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2.2.2</w:t>
            </w:r>
          </w:p>
        </w:tc>
        <w:tc>
          <w:tcPr>
            <w:tcW w:w="2157" w:type="dxa"/>
          </w:tcPr>
          <w:p w14:paraId="443D65D0" w14:textId="792BA85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подключения</w:t>
            </w:r>
            <w:proofErr w:type="spellEnd"/>
          </w:p>
        </w:tc>
        <w:tc>
          <w:tcPr>
            <w:tcW w:w="1622" w:type="dxa"/>
          </w:tcPr>
          <w:p w14:paraId="0277B3B5" w14:textId="0003B7C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77C518A5" w14:textId="686CACB8" w:rsidR="005442BD" w:rsidRPr="001955EC" w:rsidRDefault="00B562D5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T9, M3 (Сетевое оборудование)</w:t>
            </w:r>
          </w:p>
        </w:tc>
        <w:tc>
          <w:tcPr>
            <w:tcW w:w="1144" w:type="dxa"/>
          </w:tcPr>
          <w:p w14:paraId="2BAC1A4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1639E1E8" w14:textId="0478FE06" w:rsidTr="005442BD">
        <w:tc>
          <w:tcPr>
            <w:tcW w:w="930" w:type="dxa"/>
          </w:tcPr>
          <w:p w14:paraId="3F6EEAA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D2E1351" w14:textId="345C1E4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2.3</w:t>
            </w:r>
          </w:p>
        </w:tc>
        <w:tc>
          <w:tcPr>
            <w:tcW w:w="929" w:type="dxa"/>
          </w:tcPr>
          <w:p w14:paraId="0BA7D8C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41350A29" w14:textId="7B6A58C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сетевого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оборудования</w:t>
            </w:r>
            <w:proofErr w:type="spellEnd"/>
          </w:p>
        </w:tc>
        <w:tc>
          <w:tcPr>
            <w:tcW w:w="1622" w:type="dxa"/>
          </w:tcPr>
          <w:p w14:paraId="2AD3B0F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4FBFB1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30B5D2B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4632D503" w14:textId="4A60B813" w:rsidTr="005442BD">
        <w:tc>
          <w:tcPr>
            <w:tcW w:w="930" w:type="dxa"/>
          </w:tcPr>
          <w:p w14:paraId="459C4EC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8863B4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09CBB40" w14:textId="6C7AE95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2.3.1</w:t>
            </w:r>
          </w:p>
        </w:tc>
        <w:tc>
          <w:tcPr>
            <w:tcW w:w="2157" w:type="dxa"/>
          </w:tcPr>
          <w:p w14:paraId="47C889C0" w14:textId="4671394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Маршрутизаторы</w:t>
            </w:r>
            <w:proofErr w:type="spellEnd"/>
          </w:p>
        </w:tc>
        <w:tc>
          <w:tcPr>
            <w:tcW w:w="1622" w:type="dxa"/>
          </w:tcPr>
          <w:p w14:paraId="73595C32" w14:textId="3D877D8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410553B7" w14:textId="77D782D9" w:rsidR="005442BD" w:rsidRPr="001955EC" w:rsidRDefault="00935346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T9, M3</w:t>
            </w:r>
          </w:p>
        </w:tc>
        <w:tc>
          <w:tcPr>
            <w:tcW w:w="1144" w:type="dxa"/>
          </w:tcPr>
          <w:p w14:paraId="7B82A0B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09074F1D" w14:textId="5D5BA6CD" w:rsidTr="005442BD">
        <w:tc>
          <w:tcPr>
            <w:tcW w:w="930" w:type="dxa"/>
          </w:tcPr>
          <w:p w14:paraId="2722AED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899D39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056C96E" w14:textId="53DB39D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2.3.2</w:t>
            </w:r>
          </w:p>
        </w:tc>
        <w:tc>
          <w:tcPr>
            <w:tcW w:w="2157" w:type="dxa"/>
          </w:tcPr>
          <w:p w14:paraId="5C7A53C1" w14:textId="0011E9B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Каналы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связи</w:t>
            </w:r>
            <w:proofErr w:type="spellEnd"/>
          </w:p>
        </w:tc>
        <w:tc>
          <w:tcPr>
            <w:tcW w:w="1622" w:type="dxa"/>
          </w:tcPr>
          <w:p w14:paraId="5BEC084D" w14:textId="45038030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607CBDC0" w14:textId="785431BD" w:rsidR="005442BD" w:rsidRPr="001955EC" w:rsidRDefault="00935346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T9, M3</w:t>
            </w:r>
          </w:p>
        </w:tc>
        <w:tc>
          <w:tcPr>
            <w:tcW w:w="1144" w:type="dxa"/>
          </w:tcPr>
          <w:p w14:paraId="201AF41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490FC6A2" w14:textId="45130C98" w:rsidTr="005442BD">
        <w:tc>
          <w:tcPr>
            <w:tcW w:w="930" w:type="dxa"/>
          </w:tcPr>
          <w:p w14:paraId="7872B68A" w14:textId="5884E30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953" w:type="dxa"/>
          </w:tcPr>
          <w:p w14:paraId="63D1D66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0419FFA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7471C79D" w14:textId="2F31EBF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Программное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обеспечение</w:t>
            </w:r>
            <w:proofErr w:type="spellEnd"/>
          </w:p>
        </w:tc>
        <w:tc>
          <w:tcPr>
            <w:tcW w:w="1622" w:type="dxa"/>
          </w:tcPr>
          <w:p w14:paraId="4C03CE5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3F1090E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6D6EED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66D346C4" w14:textId="7E94D2B1" w:rsidTr="005442BD">
        <w:tc>
          <w:tcPr>
            <w:tcW w:w="930" w:type="dxa"/>
          </w:tcPr>
          <w:p w14:paraId="7D44055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58D1E24" w14:textId="5470701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3.1</w:t>
            </w:r>
          </w:p>
        </w:tc>
        <w:tc>
          <w:tcPr>
            <w:tcW w:w="929" w:type="dxa"/>
          </w:tcPr>
          <w:p w14:paraId="01CA0E9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3F9E8395" w14:textId="20679C0A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CRM-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1622" w:type="dxa"/>
          </w:tcPr>
          <w:p w14:paraId="3F2AC4F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E08155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E63B96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BB3BE7" w14:paraId="091D4D2C" w14:textId="42CD5E71" w:rsidTr="005442BD">
        <w:tc>
          <w:tcPr>
            <w:tcW w:w="930" w:type="dxa"/>
          </w:tcPr>
          <w:p w14:paraId="524EC3E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2BDD0E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3703136B" w14:textId="5A755C1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3.1.1</w:t>
            </w:r>
          </w:p>
        </w:tc>
        <w:tc>
          <w:tcPr>
            <w:tcW w:w="2157" w:type="dxa"/>
          </w:tcPr>
          <w:p w14:paraId="0C0CB4E2" w14:textId="7A833A5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Развёртывание</w:t>
            </w:r>
            <w:proofErr w:type="spellEnd"/>
          </w:p>
        </w:tc>
        <w:tc>
          <w:tcPr>
            <w:tcW w:w="1622" w:type="dxa"/>
          </w:tcPr>
          <w:p w14:paraId="5E8400BD" w14:textId="02A517A5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388C385" w14:textId="12F34E3E" w:rsidR="005442BD" w:rsidRPr="001955EC" w:rsidRDefault="00DC4C2C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T3, T4 (Программист CRM), M1</w:t>
            </w:r>
          </w:p>
        </w:tc>
        <w:tc>
          <w:tcPr>
            <w:tcW w:w="1144" w:type="dxa"/>
          </w:tcPr>
          <w:p w14:paraId="5BACF8B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0C28FDB" w14:textId="15CE0190" w:rsidTr="005442BD">
        <w:tc>
          <w:tcPr>
            <w:tcW w:w="930" w:type="dxa"/>
          </w:tcPr>
          <w:p w14:paraId="10C5CD3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F5F98F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617B3216" w14:textId="7DF5E99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3.1.2</w:t>
            </w:r>
          </w:p>
        </w:tc>
        <w:tc>
          <w:tcPr>
            <w:tcW w:w="2157" w:type="dxa"/>
          </w:tcPr>
          <w:p w14:paraId="4E3D5C58" w14:textId="7689613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Первичная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</w:p>
        </w:tc>
        <w:tc>
          <w:tcPr>
            <w:tcW w:w="1622" w:type="dxa"/>
          </w:tcPr>
          <w:p w14:paraId="230C7A75" w14:textId="2C2B44A9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36099145" w14:textId="7F9529E9" w:rsidR="005442BD" w:rsidRPr="001955EC" w:rsidRDefault="00DC4C2C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T4</w:t>
            </w:r>
          </w:p>
        </w:tc>
        <w:tc>
          <w:tcPr>
            <w:tcW w:w="1144" w:type="dxa"/>
          </w:tcPr>
          <w:p w14:paraId="1B1EA19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42BD" w:rsidRPr="001955EC" w14:paraId="4E9C999E" w14:textId="0129109F" w:rsidTr="005442BD">
        <w:tc>
          <w:tcPr>
            <w:tcW w:w="930" w:type="dxa"/>
          </w:tcPr>
          <w:p w14:paraId="331584A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B8DAD37" w14:textId="7AB1D7D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3.2</w:t>
            </w:r>
          </w:p>
        </w:tc>
        <w:tc>
          <w:tcPr>
            <w:tcW w:w="929" w:type="dxa"/>
          </w:tcPr>
          <w:p w14:paraId="653AEE9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20DF3DD8" w14:textId="1A8C2CE9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модулей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1622" w:type="dxa"/>
          </w:tcPr>
          <w:p w14:paraId="2F54430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90E090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F6F482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1FAC64B2" w14:textId="0B30CAD5" w:rsidTr="005442BD">
        <w:tc>
          <w:tcPr>
            <w:tcW w:w="930" w:type="dxa"/>
          </w:tcPr>
          <w:p w14:paraId="68BE2B1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287483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AEAA81E" w14:textId="5571B60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3.2.1</w:t>
            </w:r>
          </w:p>
        </w:tc>
        <w:tc>
          <w:tcPr>
            <w:tcW w:w="2157" w:type="dxa"/>
          </w:tcPr>
          <w:p w14:paraId="174078F1" w14:textId="249835D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продаж</w:t>
            </w:r>
            <w:proofErr w:type="spellEnd"/>
          </w:p>
        </w:tc>
        <w:tc>
          <w:tcPr>
            <w:tcW w:w="1622" w:type="dxa"/>
          </w:tcPr>
          <w:p w14:paraId="1F6C7AB6" w14:textId="42FE547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7ED37ED4" w14:textId="092ACF4D" w:rsidR="005442BD" w:rsidRPr="001955EC" w:rsidRDefault="00A63B1A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1144" w:type="dxa"/>
          </w:tcPr>
          <w:p w14:paraId="69E1FC3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7315DE9" w14:textId="1D96DB30" w:rsidTr="005442BD">
        <w:tc>
          <w:tcPr>
            <w:tcW w:w="930" w:type="dxa"/>
          </w:tcPr>
          <w:p w14:paraId="339FCC9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477B09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EBE697F" w14:textId="43C8CDF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3.2.2</w:t>
            </w:r>
          </w:p>
        </w:tc>
        <w:tc>
          <w:tcPr>
            <w:tcW w:w="2157" w:type="dxa"/>
          </w:tcPr>
          <w:p w14:paraId="79E20267" w14:textId="1E2085D5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маркетинга</w:t>
            </w:r>
            <w:proofErr w:type="spellEnd"/>
          </w:p>
        </w:tc>
        <w:tc>
          <w:tcPr>
            <w:tcW w:w="1622" w:type="dxa"/>
          </w:tcPr>
          <w:p w14:paraId="6E831E61" w14:textId="3547A51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9E3573D" w14:textId="620B9AAD" w:rsidR="005442BD" w:rsidRPr="001955EC" w:rsidRDefault="00A63B1A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1144" w:type="dxa"/>
          </w:tcPr>
          <w:p w14:paraId="3F63779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7356590B" w14:textId="65EF8357" w:rsidTr="005442BD">
        <w:tc>
          <w:tcPr>
            <w:tcW w:w="930" w:type="dxa"/>
          </w:tcPr>
          <w:p w14:paraId="7BEC720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8E08F0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9DCCB41" w14:textId="7FD8DD8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3.2.3</w:t>
            </w:r>
          </w:p>
        </w:tc>
        <w:tc>
          <w:tcPr>
            <w:tcW w:w="2157" w:type="dxa"/>
          </w:tcPr>
          <w:p w14:paraId="466E34CF" w14:textId="51A26F1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поддержки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клиентов</w:t>
            </w:r>
            <w:proofErr w:type="spellEnd"/>
          </w:p>
        </w:tc>
        <w:tc>
          <w:tcPr>
            <w:tcW w:w="1622" w:type="dxa"/>
          </w:tcPr>
          <w:p w14:paraId="0CECCBE2" w14:textId="62F503F9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37A2B281" w14:textId="475D4209" w:rsidR="005442BD" w:rsidRPr="001955EC" w:rsidRDefault="00A63B1A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1144" w:type="dxa"/>
          </w:tcPr>
          <w:p w14:paraId="308E963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866CF86" w14:textId="6926A91B" w:rsidTr="005442BD">
        <w:tc>
          <w:tcPr>
            <w:tcW w:w="930" w:type="dxa"/>
          </w:tcPr>
          <w:p w14:paraId="52A2E0D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D97D2CC" w14:textId="11AD63B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3.3</w:t>
            </w:r>
          </w:p>
        </w:tc>
        <w:tc>
          <w:tcPr>
            <w:tcW w:w="929" w:type="dxa"/>
          </w:tcPr>
          <w:p w14:paraId="547EB54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1BFD1E1E" w14:textId="032B97C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аналитики</w:t>
            </w:r>
            <w:proofErr w:type="spellEnd"/>
          </w:p>
        </w:tc>
        <w:tc>
          <w:tcPr>
            <w:tcW w:w="1622" w:type="dxa"/>
          </w:tcPr>
          <w:p w14:paraId="587916A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4E5D6B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B324FD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BB3BE7" w14:paraId="4BFC440D" w14:textId="242CEB0E" w:rsidTr="005442BD">
        <w:tc>
          <w:tcPr>
            <w:tcW w:w="930" w:type="dxa"/>
          </w:tcPr>
          <w:p w14:paraId="5B340CC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6DA80C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378C7B96" w14:textId="50DF8C9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3.3.1</w:t>
            </w:r>
          </w:p>
        </w:tc>
        <w:tc>
          <w:tcPr>
            <w:tcW w:w="2157" w:type="dxa"/>
          </w:tcPr>
          <w:p w14:paraId="236E0309" w14:textId="5637FB99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Дашборды</w:t>
            </w:r>
            <w:proofErr w:type="spellEnd"/>
          </w:p>
        </w:tc>
        <w:tc>
          <w:tcPr>
            <w:tcW w:w="1622" w:type="dxa"/>
          </w:tcPr>
          <w:p w14:paraId="4E772611" w14:textId="4C4448D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2356B01" w14:textId="2A6035BC" w:rsidR="005442BD" w:rsidRPr="001955EC" w:rsidRDefault="00C53A30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T4, T5 (Специалист по интеграции)</w:t>
            </w:r>
          </w:p>
        </w:tc>
        <w:tc>
          <w:tcPr>
            <w:tcW w:w="1144" w:type="dxa"/>
          </w:tcPr>
          <w:p w14:paraId="6A4241A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1B23FDB1" w14:textId="0ADDFED6" w:rsidTr="005442BD">
        <w:tc>
          <w:tcPr>
            <w:tcW w:w="930" w:type="dxa"/>
          </w:tcPr>
          <w:p w14:paraId="27CB737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318DC9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BD46B12" w14:textId="0A3A563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3.3.2</w:t>
            </w:r>
          </w:p>
        </w:tc>
        <w:tc>
          <w:tcPr>
            <w:tcW w:w="2157" w:type="dxa"/>
          </w:tcPr>
          <w:p w14:paraId="0F1C6AEF" w14:textId="5A83547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Отчеты</w:t>
            </w:r>
            <w:proofErr w:type="spellEnd"/>
          </w:p>
        </w:tc>
        <w:tc>
          <w:tcPr>
            <w:tcW w:w="1622" w:type="dxa"/>
          </w:tcPr>
          <w:p w14:paraId="503EFAAF" w14:textId="1DAD32F5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3A432E7" w14:textId="0163E77F" w:rsidR="005442BD" w:rsidRPr="001955EC" w:rsidRDefault="00C53A30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T4</w:t>
            </w:r>
          </w:p>
        </w:tc>
        <w:tc>
          <w:tcPr>
            <w:tcW w:w="1144" w:type="dxa"/>
          </w:tcPr>
          <w:p w14:paraId="018616B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6B0FC1CA" w14:textId="1021013B" w:rsidTr="005442BD">
        <w:tc>
          <w:tcPr>
            <w:tcW w:w="930" w:type="dxa"/>
          </w:tcPr>
          <w:p w14:paraId="4EC83B4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296F3AC" w14:textId="6FED6FD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3.4</w:t>
            </w:r>
          </w:p>
        </w:tc>
        <w:tc>
          <w:tcPr>
            <w:tcW w:w="929" w:type="dxa"/>
          </w:tcPr>
          <w:p w14:paraId="240F085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FC0D3CA" w14:textId="3EF5AFF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Интеграции</w:t>
            </w:r>
            <w:proofErr w:type="spellEnd"/>
          </w:p>
        </w:tc>
        <w:tc>
          <w:tcPr>
            <w:tcW w:w="1622" w:type="dxa"/>
          </w:tcPr>
          <w:p w14:paraId="5389DDD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EABE67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D38FD1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559DFCE8" w14:textId="6E532E37" w:rsidTr="005442BD">
        <w:tc>
          <w:tcPr>
            <w:tcW w:w="930" w:type="dxa"/>
          </w:tcPr>
          <w:p w14:paraId="568A4FE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3292685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CB7739D" w14:textId="30C1E51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3.4.1</w:t>
            </w:r>
          </w:p>
        </w:tc>
        <w:tc>
          <w:tcPr>
            <w:tcW w:w="2157" w:type="dxa"/>
          </w:tcPr>
          <w:p w14:paraId="14DB29D3" w14:textId="3DC2612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Интеграция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сайтом</w:t>
            </w:r>
            <w:proofErr w:type="spellEnd"/>
          </w:p>
        </w:tc>
        <w:tc>
          <w:tcPr>
            <w:tcW w:w="1622" w:type="dxa"/>
          </w:tcPr>
          <w:p w14:paraId="36E04AAF" w14:textId="706483E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043E5C25" w14:textId="33F96EE2" w:rsidR="005442BD" w:rsidRPr="001955EC" w:rsidRDefault="002E7896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T5</w:t>
            </w:r>
          </w:p>
        </w:tc>
        <w:tc>
          <w:tcPr>
            <w:tcW w:w="1144" w:type="dxa"/>
          </w:tcPr>
          <w:p w14:paraId="0820F31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42BD" w:rsidRPr="001955EC" w14:paraId="6BD60EFC" w14:textId="731962AF" w:rsidTr="005442BD">
        <w:tc>
          <w:tcPr>
            <w:tcW w:w="930" w:type="dxa"/>
          </w:tcPr>
          <w:p w14:paraId="28FC284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CA0DC2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22B2AF2" w14:textId="6504DAF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3.4.2</w:t>
            </w:r>
          </w:p>
        </w:tc>
        <w:tc>
          <w:tcPr>
            <w:tcW w:w="2157" w:type="dxa"/>
          </w:tcPr>
          <w:p w14:paraId="7D1B7122" w14:textId="67B80C70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Интеграция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почтой</w:t>
            </w:r>
            <w:proofErr w:type="spellEnd"/>
          </w:p>
        </w:tc>
        <w:tc>
          <w:tcPr>
            <w:tcW w:w="1622" w:type="dxa"/>
          </w:tcPr>
          <w:p w14:paraId="20D022DC" w14:textId="52188ED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4A647D2D" w14:textId="7C5232E4" w:rsidR="005442BD" w:rsidRPr="001955EC" w:rsidRDefault="002E7896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T5</w:t>
            </w:r>
          </w:p>
        </w:tc>
        <w:tc>
          <w:tcPr>
            <w:tcW w:w="1144" w:type="dxa"/>
          </w:tcPr>
          <w:p w14:paraId="2FEBC46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45BC31B7" w14:textId="02DB05A1" w:rsidTr="005442BD">
        <w:tc>
          <w:tcPr>
            <w:tcW w:w="930" w:type="dxa"/>
          </w:tcPr>
          <w:p w14:paraId="0E09DB2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B2A0A1E" w14:textId="4B1C6AE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3.5</w:t>
            </w:r>
          </w:p>
        </w:tc>
        <w:tc>
          <w:tcPr>
            <w:tcW w:w="929" w:type="dxa"/>
          </w:tcPr>
          <w:p w14:paraId="06D2E04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2F343FB" w14:textId="32B6711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прав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доступа</w:t>
            </w:r>
            <w:proofErr w:type="spellEnd"/>
          </w:p>
        </w:tc>
        <w:tc>
          <w:tcPr>
            <w:tcW w:w="1622" w:type="dxa"/>
          </w:tcPr>
          <w:p w14:paraId="2983F0DE" w14:textId="60E2627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084786B" w14:textId="5464D23B" w:rsidR="005442BD" w:rsidRPr="001955EC" w:rsidRDefault="009A289A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</w:t>
            </w:r>
          </w:p>
        </w:tc>
        <w:tc>
          <w:tcPr>
            <w:tcW w:w="1144" w:type="dxa"/>
          </w:tcPr>
          <w:p w14:paraId="2773B34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ECD0724" w14:textId="1CB170B5" w:rsidTr="005442BD">
        <w:tc>
          <w:tcPr>
            <w:tcW w:w="930" w:type="dxa"/>
          </w:tcPr>
          <w:p w14:paraId="5FCC14BE" w14:textId="4CBCC79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lastRenderedPageBreak/>
              <w:t>4</w:t>
            </w:r>
          </w:p>
        </w:tc>
        <w:tc>
          <w:tcPr>
            <w:tcW w:w="953" w:type="dxa"/>
          </w:tcPr>
          <w:p w14:paraId="3344A00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6ABB1E2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2781A00E" w14:textId="0A32176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622" w:type="dxa"/>
          </w:tcPr>
          <w:p w14:paraId="32E60EA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31C6BA8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E3D85E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BA95D3B" w14:textId="7947BB72" w:rsidTr="005442BD">
        <w:tc>
          <w:tcPr>
            <w:tcW w:w="930" w:type="dxa"/>
          </w:tcPr>
          <w:p w14:paraId="5A97CE3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CCDE6AD" w14:textId="783BBA5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4.1</w:t>
            </w:r>
          </w:p>
        </w:tc>
        <w:tc>
          <w:tcPr>
            <w:tcW w:w="929" w:type="dxa"/>
          </w:tcPr>
          <w:p w14:paraId="5217292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5D92A0BF" w14:textId="124EF36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Подготовка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1622" w:type="dxa"/>
          </w:tcPr>
          <w:p w14:paraId="5D2DA89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91610F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4FEF094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BB3BE7" w14:paraId="0516D87F" w14:textId="20432B21" w:rsidTr="005442BD">
        <w:tc>
          <w:tcPr>
            <w:tcW w:w="930" w:type="dxa"/>
          </w:tcPr>
          <w:p w14:paraId="6B6A78F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EB0C34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0E4133C6" w14:textId="07A14F3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4.1.1</w:t>
            </w:r>
          </w:p>
        </w:tc>
        <w:tc>
          <w:tcPr>
            <w:tcW w:w="2157" w:type="dxa"/>
          </w:tcPr>
          <w:p w14:paraId="766BDB77" w14:textId="68030FA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Сбор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клиентских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1622" w:type="dxa"/>
          </w:tcPr>
          <w:p w14:paraId="22CF4856" w14:textId="59A31FD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D323091" w14:textId="7038C437" w:rsidR="005442BD" w:rsidRPr="001955EC" w:rsidRDefault="005321A2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T6 (Специалист по миграции данных)</w:t>
            </w:r>
          </w:p>
        </w:tc>
        <w:tc>
          <w:tcPr>
            <w:tcW w:w="1144" w:type="dxa"/>
          </w:tcPr>
          <w:p w14:paraId="4BDA5805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BB3BE7" w14:paraId="3F7E3D38" w14:textId="126F9927" w:rsidTr="005442BD">
        <w:tc>
          <w:tcPr>
            <w:tcW w:w="930" w:type="dxa"/>
          </w:tcPr>
          <w:p w14:paraId="587C3E0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1646DB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4D27AF1" w14:textId="085308C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4.1.2</w:t>
            </w:r>
          </w:p>
        </w:tc>
        <w:tc>
          <w:tcPr>
            <w:tcW w:w="2157" w:type="dxa"/>
          </w:tcPr>
          <w:p w14:paraId="49C371DA" w14:textId="4ED4650A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Очистка</w:t>
            </w:r>
            <w:proofErr w:type="spellEnd"/>
          </w:p>
        </w:tc>
        <w:tc>
          <w:tcPr>
            <w:tcW w:w="1622" w:type="dxa"/>
          </w:tcPr>
          <w:p w14:paraId="69F38D3D" w14:textId="407C3D9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45CA514B" w14:textId="60CC3E4D" w:rsidR="005442BD" w:rsidRPr="001955EC" w:rsidRDefault="005321A2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T6 (Специалист по миграции данных)</w:t>
            </w:r>
          </w:p>
        </w:tc>
        <w:tc>
          <w:tcPr>
            <w:tcW w:w="1144" w:type="dxa"/>
          </w:tcPr>
          <w:p w14:paraId="5E531EC5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6690B410" w14:textId="35D04ED9" w:rsidTr="005442BD">
        <w:tc>
          <w:tcPr>
            <w:tcW w:w="930" w:type="dxa"/>
          </w:tcPr>
          <w:p w14:paraId="68FF61F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85D10CD" w14:textId="24206F40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4.2</w:t>
            </w:r>
          </w:p>
        </w:tc>
        <w:tc>
          <w:tcPr>
            <w:tcW w:w="929" w:type="dxa"/>
          </w:tcPr>
          <w:p w14:paraId="155A4F6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4A60953" w14:textId="3F1B339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Миграция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1622" w:type="dxa"/>
          </w:tcPr>
          <w:p w14:paraId="30C0913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7EE233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36DA829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EB28DEF" w14:textId="70D8F1C0" w:rsidTr="005442BD">
        <w:tc>
          <w:tcPr>
            <w:tcW w:w="930" w:type="dxa"/>
          </w:tcPr>
          <w:p w14:paraId="5858C10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FF1DCA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5CAA7B22" w14:textId="14DC7A7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4.2.1</w:t>
            </w:r>
          </w:p>
        </w:tc>
        <w:tc>
          <w:tcPr>
            <w:tcW w:w="2157" w:type="dxa"/>
          </w:tcPr>
          <w:p w14:paraId="1342B559" w14:textId="78704CFA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Загрузка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1622" w:type="dxa"/>
          </w:tcPr>
          <w:p w14:paraId="0133E3B0" w14:textId="1229B52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70C9E335" w14:textId="470B18D7" w:rsidR="005442BD" w:rsidRPr="001955EC" w:rsidRDefault="00451501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T6</w:t>
            </w:r>
          </w:p>
        </w:tc>
        <w:tc>
          <w:tcPr>
            <w:tcW w:w="1144" w:type="dxa"/>
          </w:tcPr>
          <w:p w14:paraId="4DBF502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42BD" w:rsidRPr="001955EC" w14:paraId="4BBAAB50" w14:textId="3F73D13F" w:rsidTr="005442BD">
        <w:tc>
          <w:tcPr>
            <w:tcW w:w="930" w:type="dxa"/>
          </w:tcPr>
          <w:p w14:paraId="62FBF01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636F86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35E5456A" w14:textId="784BC10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4.2.2</w:t>
            </w:r>
          </w:p>
        </w:tc>
        <w:tc>
          <w:tcPr>
            <w:tcW w:w="2157" w:type="dxa"/>
          </w:tcPr>
          <w:p w14:paraId="37A4C8DA" w14:textId="23A5512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корректности</w:t>
            </w:r>
            <w:proofErr w:type="spellEnd"/>
          </w:p>
        </w:tc>
        <w:tc>
          <w:tcPr>
            <w:tcW w:w="1622" w:type="dxa"/>
          </w:tcPr>
          <w:p w14:paraId="47BA28C3" w14:textId="3D7F3A75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4EA8BCC0" w14:textId="3F365D9F" w:rsidR="005442BD" w:rsidRPr="001955EC" w:rsidRDefault="00451501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T6, T7 (Тестировщик)</w:t>
            </w:r>
          </w:p>
        </w:tc>
        <w:tc>
          <w:tcPr>
            <w:tcW w:w="1144" w:type="dxa"/>
          </w:tcPr>
          <w:p w14:paraId="592F443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4BAAF94F" w14:textId="0559B6A6" w:rsidTr="005442BD">
        <w:tc>
          <w:tcPr>
            <w:tcW w:w="930" w:type="dxa"/>
          </w:tcPr>
          <w:p w14:paraId="534AFA2C" w14:textId="7354F9A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953" w:type="dxa"/>
          </w:tcPr>
          <w:p w14:paraId="7E6C493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B41BE0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4235CD2" w14:textId="33C1AFA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Документация</w:t>
            </w:r>
            <w:proofErr w:type="spellEnd"/>
          </w:p>
        </w:tc>
        <w:tc>
          <w:tcPr>
            <w:tcW w:w="1622" w:type="dxa"/>
          </w:tcPr>
          <w:p w14:paraId="1BACB51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815A865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DC0B3A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502B899F" w14:textId="44B8F418" w:rsidTr="005442BD">
        <w:tc>
          <w:tcPr>
            <w:tcW w:w="930" w:type="dxa"/>
          </w:tcPr>
          <w:p w14:paraId="792B250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737D1B7" w14:textId="134CE94A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5.1</w:t>
            </w:r>
          </w:p>
        </w:tc>
        <w:tc>
          <w:tcPr>
            <w:tcW w:w="929" w:type="dxa"/>
          </w:tcPr>
          <w:p w14:paraId="0375031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3B0375BF" w14:textId="0C7311C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Техническая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документация</w:t>
            </w:r>
            <w:proofErr w:type="spellEnd"/>
          </w:p>
        </w:tc>
        <w:tc>
          <w:tcPr>
            <w:tcW w:w="1622" w:type="dxa"/>
          </w:tcPr>
          <w:p w14:paraId="0EC900A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04136C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679222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3E8B18D" w14:textId="7020C993" w:rsidTr="005442BD">
        <w:tc>
          <w:tcPr>
            <w:tcW w:w="930" w:type="dxa"/>
          </w:tcPr>
          <w:p w14:paraId="314B690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508602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D5E47C9" w14:textId="6FF699E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5.1.1</w:t>
            </w:r>
          </w:p>
        </w:tc>
        <w:tc>
          <w:tcPr>
            <w:tcW w:w="2157" w:type="dxa"/>
          </w:tcPr>
          <w:p w14:paraId="44F4AEA7" w14:textId="0AEDBA6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архитектуры</w:t>
            </w:r>
            <w:proofErr w:type="spellEnd"/>
          </w:p>
        </w:tc>
        <w:tc>
          <w:tcPr>
            <w:tcW w:w="1622" w:type="dxa"/>
          </w:tcPr>
          <w:p w14:paraId="79DD2531" w14:textId="0EAF7E7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02BC5ED" w14:textId="352853B1" w:rsidR="005442BD" w:rsidRPr="001955EC" w:rsidRDefault="00C23AE1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T3</w:t>
            </w:r>
          </w:p>
        </w:tc>
        <w:tc>
          <w:tcPr>
            <w:tcW w:w="1144" w:type="dxa"/>
          </w:tcPr>
          <w:p w14:paraId="34E1F33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4E091D18" w14:textId="5B3BF3D2" w:rsidTr="005442BD">
        <w:tc>
          <w:tcPr>
            <w:tcW w:w="930" w:type="dxa"/>
          </w:tcPr>
          <w:p w14:paraId="00F045A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CAD63A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2D3B4F0" w14:textId="0CB6690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5.1.2</w:t>
            </w:r>
          </w:p>
        </w:tc>
        <w:tc>
          <w:tcPr>
            <w:tcW w:w="2157" w:type="dxa"/>
          </w:tcPr>
          <w:p w14:paraId="4ED128ED" w14:textId="56263890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модулей</w:t>
            </w:r>
            <w:proofErr w:type="spellEnd"/>
          </w:p>
        </w:tc>
        <w:tc>
          <w:tcPr>
            <w:tcW w:w="1622" w:type="dxa"/>
          </w:tcPr>
          <w:p w14:paraId="491BE410" w14:textId="3ABD98D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90A24BA" w14:textId="51059444" w:rsidR="005442BD" w:rsidRPr="001955EC" w:rsidRDefault="00C23AE1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T4</w:t>
            </w:r>
          </w:p>
        </w:tc>
        <w:tc>
          <w:tcPr>
            <w:tcW w:w="1144" w:type="dxa"/>
          </w:tcPr>
          <w:p w14:paraId="2605A8A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0C19AF51" w14:textId="42235DE4" w:rsidTr="005442BD">
        <w:tc>
          <w:tcPr>
            <w:tcW w:w="930" w:type="dxa"/>
          </w:tcPr>
          <w:p w14:paraId="4EADEF0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1B86439" w14:textId="6461B1D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5.2</w:t>
            </w:r>
          </w:p>
        </w:tc>
        <w:tc>
          <w:tcPr>
            <w:tcW w:w="929" w:type="dxa"/>
          </w:tcPr>
          <w:p w14:paraId="19E98F6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302F8B89" w14:textId="3D2266B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Пользовательские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инструкции</w:t>
            </w:r>
            <w:proofErr w:type="spellEnd"/>
          </w:p>
        </w:tc>
        <w:tc>
          <w:tcPr>
            <w:tcW w:w="1622" w:type="dxa"/>
          </w:tcPr>
          <w:p w14:paraId="2B08CFD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FD986A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1D5C42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BB3BE7" w14:paraId="0B8D1DB7" w14:textId="60D2DB37" w:rsidTr="005442BD">
        <w:tc>
          <w:tcPr>
            <w:tcW w:w="930" w:type="dxa"/>
          </w:tcPr>
          <w:p w14:paraId="4E4B406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7F255B5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66CED39F" w14:textId="74D5D54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5.2.1</w:t>
            </w:r>
          </w:p>
        </w:tc>
        <w:tc>
          <w:tcPr>
            <w:tcW w:w="2157" w:type="dxa"/>
          </w:tcPr>
          <w:p w14:paraId="279976EB" w14:textId="38B5EFC9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Руководство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для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менеджеров</w:t>
            </w:r>
            <w:proofErr w:type="spellEnd"/>
          </w:p>
        </w:tc>
        <w:tc>
          <w:tcPr>
            <w:tcW w:w="1622" w:type="dxa"/>
          </w:tcPr>
          <w:p w14:paraId="4573EE63" w14:textId="74C5527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6A817039" w14:textId="0264F87E" w:rsidR="005442BD" w:rsidRPr="001955EC" w:rsidRDefault="006140AC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 (Тренер), M6 (Учебные материалы)</w:t>
            </w:r>
          </w:p>
        </w:tc>
        <w:tc>
          <w:tcPr>
            <w:tcW w:w="1144" w:type="dxa"/>
          </w:tcPr>
          <w:p w14:paraId="1430BF0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5A9808D4" w14:textId="2D1D0E31" w:rsidTr="005442BD">
        <w:tc>
          <w:tcPr>
            <w:tcW w:w="930" w:type="dxa"/>
          </w:tcPr>
          <w:p w14:paraId="3FB9AF7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18DA56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421012BA" w14:textId="5AA83443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5.2.2</w:t>
            </w:r>
          </w:p>
        </w:tc>
        <w:tc>
          <w:tcPr>
            <w:tcW w:w="2157" w:type="dxa"/>
          </w:tcPr>
          <w:p w14:paraId="7DAB3206" w14:textId="3FC0C04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Руководство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для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администраторов</w:t>
            </w:r>
            <w:proofErr w:type="spellEnd"/>
          </w:p>
        </w:tc>
        <w:tc>
          <w:tcPr>
            <w:tcW w:w="1622" w:type="dxa"/>
          </w:tcPr>
          <w:p w14:paraId="2BAB02D2" w14:textId="3ABEF2B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1B8BF23" w14:textId="2A797B28" w:rsidR="005442BD" w:rsidRPr="001955EC" w:rsidRDefault="006140AC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T8, T9</w:t>
            </w:r>
          </w:p>
        </w:tc>
        <w:tc>
          <w:tcPr>
            <w:tcW w:w="1144" w:type="dxa"/>
          </w:tcPr>
          <w:p w14:paraId="4EB62C7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001B00AD" w14:textId="3DD3BF32" w:rsidTr="005442BD">
        <w:tc>
          <w:tcPr>
            <w:tcW w:w="930" w:type="dxa"/>
          </w:tcPr>
          <w:p w14:paraId="1597A55A" w14:textId="7D8A3E2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953" w:type="dxa"/>
          </w:tcPr>
          <w:p w14:paraId="75AF3C9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5EB4775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C527867" w14:textId="0B91127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Обучение пользователей</w:t>
            </w:r>
          </w:p>
        </w:tc>
        <w:tc>
          <w:tcPr>
            <w:tcW w:w="1622" w:type="dxa"/>
          </w:tcPr>
          <w:p w14:paraId="12E1EBA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32C895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F5ABA5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08BCF0F0" w14:textId="56AB0833" w:rsidTr="005442BD">
        <w:tc>
          <w:tcPr>
            <w:tcW w:w="930" w:type="dxa"/>
          </w:tcPr>
          <w:p w14:paraId="26F5A28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867BE13" w14:textId="50F75E5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6.1</w:t>
            </w:r>
          </w:p>
        </w:tc>
        <w:tc>
          <w:tcPr>
            <w:tcW w:w="929" w:type="dxa"/>
          </w:tcPr>
          <w:p w14:paraId="7EF3C24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8703245" w14:textId="1FE73BD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сотрудников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продаж</w:t>
            </w:r>
            <w:proofErr w:type="spellEnd"/>
          </w:p>
        </w:tc>
        <w:tc>
          <w:tcPr>
            <w:tcW w:w="1622" w:type="dxa"/>
          </w:tcPr>
          <w:p w14:paraId="3345683E" w14:textId="21AF4F29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44376FBA" w14:textId="653E7ABF" w:rsidR="005442BD" w:rsidRPr="001955EC" w:rsidRDefault="0063420A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T8, M6</w:t>
            </w:r>
          </w:p>
        </w:tc>
        <w:tc>
          <w:tcPr>
            <w:tcW w:w="1144" w:type="dxa"/>
          </w:tcPr>
          <w:p w14:paraId="7A6664B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429476C0" w14:textId="4532B8AA" w:rsidTr="005442BD">
        <w:tc>
          <w:tcPr>
            <w:tcW w:w="930" w:type="dxa"/>
          </w:tcPr>
          <w:p w14:paraId="5373D59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DD5063A" w14:textId="0BEEB1B0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6.2</w:t>
            </w:r>
          </w:p>
        </w:tc>
        <w:tc>
          <w:tcPr>
            <w:tcW w:w="929" w:type="dxa"/>
          </w:tcPr>
          <w:p w14:paraId="105C9DCA" w14:textId="3B6721E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C1E0322" w14:textId="1E377A8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операторов</w:t>
            </w:r>
            <w:proofErr w:type="spellEnd"/>
          </w:p>
        </w:tc>
        <w:tc>
          <w:tcPr>
            <w:tcW w:w="1622" w:type="dxa"/>
          </w:tcPr>
          <w:p w14:paraId="366B0465" w14:textId="4FC0F1F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0946798" w14:textId="3B256FFE" w:rsidR="005442BD" w:rsidRPr="001955EC" w:rsidRDefault="0063420A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T8, M6</w:t>
            </w:r>
          </w:p>
        </w:tc>
        <w:tc>
          <w:tcPr>
            <w:tcW w:w="1144" w:type="dxa"/>
          </w:tcPr>
          <w:p w14:paraId="45E33915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0622D26D" w14:textId="3911C6FA" w:rsidTr="005442BD">
        <w:tc>
          <w:tcPr>
            <w:tcW w:w="930" w:type="dxa"/>
          </w:tcPr>
          <w:p w14:paraId="549C7858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1C1A495" w14:textId="7A90BA7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6.3</w:t>
            </w:r>
          </w:p>
        </w:tc>
        <w:tc>
          <w:tcPr>
            <w:tcW w:w="929" w:type="dxa"/>
          </w:tcPr>
          <w:p w14:paraId="4CD3AF16" w14:textId="7E8D44D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FF0B95A" w14:textId="3178CDA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руководства</w:t>
            </w:r>
            <w:proofErr w:type="spellEnd"/>
          </w:p>
        </w:tc>
        <w:tc>
          <w:tcPr>
            <w:tcW w:w="1622" w:type="dxa"/>
          </w:tcPr>
          <w:p w14:paraId="0103B426" w14:textId="241321B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7B34B704" w14:textId="0A9BF40D" w:rsidR="005442BD" w:rsidRPr="001955EC" w:rsidRDefault="0063420A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T8, M6</w:t>
            </w:r>
          </w:p>
        </w:tc>
        <w:tc>
          <w:tcPr>
            <w:tcW w:w="1144" w:type="dxa"/>
          </w:tcPr>
          <w:p w14:paraId="7A0B315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79F3C6B" w14:textId="1A700217" w:rsidTr="005442BD">
        <w:tc>
          <w:tcPr>
            <w:tcW w:w="930" w:type="dxa"/>
          </w:tcPr>
          <w:p w14:paraId="00EF510E" w14:textId="79C11AF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953" w:type="dxa"/>
          </w:tcPr>
          <w:p w14:paraId="7805408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7C8AB0E6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FB160B6" w14:textId="4B1BBCC0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622" w:type="dxa"/>
          </w:tcPr>
          <w:p w14:paraId="02D81B6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EB21C65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60CE40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3A1DA834" w14:textId="4794B8CF" w:rsidTr="005442BD">
        <w:tc>
          <w:tcPr>
            <w:tcW w:w="930" w:type="dxa"/>
          </w:tcPr>
          <w:p w14:paraId="72DDA91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CACCE7E" w14:textId="724BCEE8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7.1</w:t>
            </w:r>
          </w:p>
        </w:tc>
        <w:tc>
          <w:tcPr>
            <w:tcW w:w="929" w:type="dxa"/>
          </w:tcPr>
          <w:p w14:paraId="4C7A8A6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141D1220" w14:textId="54D908A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Функциональное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622" w:type="dxa"/>
          </w:tcPr>
          <w:p w14:paraId="3A4D14A4" w14:textId="5B3CCBB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3AEE8940" w14:textId="704B8DA2" w:rsidR="005442BD" w:rsidRPr="001955EC" w:rsidRDefault="00532E51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T7</w:t>
            </w:r>
          </w:p>
        </w:tc>
        <w:tc>
          <w:tcPr>
            <w:tcW w:w="1144" w:type="dxa"/>
          </w:tcPr>
          <w:p w14:paraId="2F82B5F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42BD" w:rsidRPr="001955EC" w14:paraId="467EF8B2" w14:textId="448C8E1E" w:rsidTr="005442BD">
        <w:tc>
          <w:tcPr>
            <w:tcW w:w="930" w:type="dxa"/>
          </w:tcPr>
          <w:p w14:paraId="1ECA9774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D20F855" w14:textId="0772BA42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7.2</w:t>
            </w:r>
          </w:p>
        </w:tc>
        <w:tc>
          <w:tcPr>
            <w:tcW w:w="929" w:type="dxa"/>
          </w:tcPr>
          <w:p w14:paraId="54E3C1C0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08CB9AB" w14:textId="1CEFB74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Тестирование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нагрузки</w:t>
            </w:r>
            <w:proofErr w:type="spellEnd"/>
          </w:p>
        </w:tc>
        <w:tc>
          <w:tcPr>
            <w:tcW w:w="1622" w:type="dxa"/>
          </w:tcPr>
          <w:p w14:paraId="71BBA391" w14:textId="0CFE782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E7AC3A2" w14:textId="2A42B882" w:rsidR="005442BD" w:rsidRPr="001955EC" w:rsidRDefault="00532E51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T7</w:t>
            </w:r>
          </w:p>
        </w:tc>
        <w:tc>
          <w:tcPr>
            <w:tcW w:w="1144" w:type="dxa"/>
          </w:tcPr>
          <w:p w14:paraId="5F34DB4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6817B4FA" w14:textId="09CC3BF6" w:rsidTr="005442BD">
        <w:tc>
          <w:tcPr>
            <w:tcW w:w="930" w:type="dxa"/>
          </w:tcPr>
          <w:p w14:paraId="1017AAC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6FFF753" w14:textId="311C416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7.3</w:t>
            </w:r>
          </w:p>
        </w:tc>
        <w:tc>
          <w:tcPr>
            <w:tcW w:w="929" w:type="dxa"/>
          </w:tcPr>
          <w:p w14:paraId="54C0133A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7AE7D72" w14:textId="4C53A11D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Исправление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ошибок</w:t>
            </w:r>
            <w:proofErr w:type="spellEnd"/>
          </w:p>
        </w:tc>
        <w:tc>
          <w:tcPr>
            <w:tcW w:w="1622" w:type="dxa"/>
          </w:tcPr>
          <w:p w14:paraId="2C0F7567" w14:textId="140C781B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205BB048" w14:textId="29707EAE" w:rsidR="005442BD" w:rsidRPr="001955EC" w:rsidRDefault="00532E51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T4, T7</w:t>
            </w:r>
          </w:p>
        </w:tc>
        <w:tc>
          <w:tcPr>
            <w:tcW w:w="1144" w:type="dxa"/>
          </w:tcPr>
          <w:p w14:paraId="7B24FCB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442BD" w:rsidRPr="001955EC" w14:paraId="3D52F6EB" w14:textId="54FF1892" w:rsidTr="005442BD">
        <w:tc>
          <w:tcPr>
            <w:tcW w:w="930" w:type="dxa"/>
          </w:tcPr>
          <w:p w14:paraId="7086BC60" w14:textId="3767544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lastRenderedPageBreak/>
              <w:t>8</w:t>
            </w:r>
          </w:p>
        </w:tc>
        <w:tc>
          <w:tcPr>
            <w:tcW w:w="953" w:type="dxa"/>
          </w:tcPr>
          <w:p w14:paraId="7BF59BB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1864C562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CF4EFBB" w14:textId="1376750E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Ввод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эксплуатацию</w:t>
            </w:r>
            <w:proofErr w:type="spellEnd"/>
          </w:p>
        </w:tc>
        <w:tc>
          <w:tcPr>
            <w:tcW w:w="1622" w:type="dxa"/>
          </w:tcPr>
          <w:p w14:paraId="0B9DBC71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61A7C4D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95E860F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63F114BA" w14:textId="1A49D24E" w:rsidTr="005442BD">
        <w:tc>
          <w:tcPr>
            <w:tcW w:w="930" w:type="dxa"/>
          </w:tcPr>
          <w:p w14:paraId="32D7743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E92D3A1" w14:textId="177F26C5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8.1</w:t>
            </w:r>
          </w:p>
        </w:tc>
        <w:tc>
          <w:tcPr>
            <w:tcW w:w="929" w:type="dxa"/>
          </w:tcPr>
          <w:p w14:paraId="31CD72F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31BF953E" w14:textId="29A59EA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Пилотный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запуск</w:t>
            </w:r>
            <w:proofErr w:type="spellEnd"/>
          </w:p>
        </w:tc>
        <w:tc>
          <w:tcPr>
            <w:tcW w:w="1622" w:type="dxa"/>
          </w:tcPr>
          <w:p w14:paraId="1DCD3182" w14:textId="6D33DB9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53C1715" w14:textId="7FDA919A" w:rsidR="005442BD" w:rsidRPr="001955EC" w:rsidRDefault="00DF0E6F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T9</w:t>
            </w:r>
          </w:p>
        </w:tc>
        <w:tc>
          <w:tcPr>
            <w:tcW w:w="1144" w:type="dxa"/>
          </w:tcPr>
          <w:p w14:paraId="1D15C08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0474906B" w14:textId="668875E7" w:rsidTr="005442BD">
        <w:tc>
          <w:tcPr>
            <w:tcW w:w="930" w:type="dxa"/>
          </w:tcPr>
          <w:p w14:paraId="32B50ED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70838AE" w14:textId="6D31A6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8.2</w:t>
            </w:r>
          </w:p>
        </w:tc>
        <w:tc>
          <w:tcPr>
            <w:tcW w:w="929" w:type="dxa"/>
          </w:tcPr>
          <w:p w14:paraId="417369D7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03B035E6" w14:textId="57FE7DB4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Приёмка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заказчиком</w:t>
            </w:r>
            <w:proofErr w:type="spellEnd"/>
          </w:p>
        </w:tc>
        <w:tc>
          <w:tcPr>
            <w:tcW w:w="1622" w:type="dxa"/>
          </w:tcPr>
          <w:p w14:paraId="1A107566" w14:textId="46F2E931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39C177CB" w14:textId="3596EE91" w:rsidR="005442BD" w:rsidRPr="001955EC" w:rsidRDefault="00DF0E6F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Заказчик</w:t>
            </w:r>
          </w:p>
        </w:tc>
        <w:tc>
          <w:tcPr>
            <w:tcW w:w="1144" w:type="dxa"/>
          </w:tcPr>
          <w:p w14:paraId="1C1FFDDB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442BD" w:rsidRPr="001955EC" w14:paraId="0146F174" w14:textId="125A735B" w:rsidTr="005442BD">
        <w:tc>
          <w:tcPr>
            <w:tcW w:w="930" w:type="dxa"/>
          </w:tcPr>
          <w:p w14:paraId="06D4FB7E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3C0C11A" w14:textId="32093C46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8.3</w:t>
            </w:r>
          </w:p>
        </w:tc>
        <w:tc>
          <w:tcPr>
            <w:tcW w:w="929" w:type="dxa"/>
          </w:tcPr>
          <w:p w14:paraId="04BCE25C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5D4483B7" w14:textId="0D60F61F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Полноценный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запуск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1622" w:type="dxa"/>
          </w:tcPr>
          <w:p w14:paraId="287DE856" w14:textId="38F4851C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258A49F6" w14:textId="6522E9AB" w:rsidR="005442BD" w:rsidRPr="001955EC" w:rsidRDefault="00C512A8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T9</w:t>
            </w:r>
          </w:p>
        </w:tc>
        <w:tc>
          <w:tcPr>
            <w:tcW w:w="1144" w:type="dxa"/>
          </w:tcPr>
          <w:p w14:paraId="330837C3" w14:textId="77777777" w:rsidR="005442BD" w:rsidRPr="001955EC" w:rsidRDefault="005442BD" w:rsidP="00A52300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5E16CD89" w14:textId="77777777" w:rsidR="001E12A7" w:rsidRPr="001955EC" w:rsidRDefault="001E12A7" w:rsidP="00A5230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4B9324E" w14:textId="4839C302" w:rsidR="0068353D" w:rsidRPr="001955EC" w:rsidRDefault="0068353D" w:rsidP="00A5230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Определение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фаз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40BEC871" w14:textId="598BF540" w:rsidR="005A483C" w:rsidRPr="001955EC" w:rsidRDefault="005A483C" w:rsidP="00A523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t>Таблица 4.2.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"/>
        <w:gridCol w:w="1759"/>
        <w:gridCol w:w="2602"/>
        <w:gridCol w:w="2863"/>
        <w:gridCol w:w="1397"/>
      </w:tblGrid>
      <w:tr w:rsidR="0069333A" w:rsidRPr="001955EC" w14:paraId="6EFC1516" w14:textId="77777777" w:rsidTr="00953BB0">
        <w:tc>
          <w:tcPr>
            <w:tcW w:w="729" w:type="dxa"/>
          </w:tcPr>
          <w:p w14:paraId="21D8D06D" w14:textId="4FD80412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№</w:t>
            </w: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cr/>
              <w:t>фазы</w:t>
            </w:r>
          </w:p>
        </w:tc>
        <w:tc>
          <w:tcPr>
            <w:tcW w:w="1759" w:type="dxa"/>
          </w:tcPr>
          <w:p w14:paraId="15C09DB9" w14:textId="00D22281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Название</w:t>
            </w:r>
          </w:p>
        </w:tc>
        <w:tc>
          <w:tcPr>
            <w:tcW w:w="2602" w:type="dxa"/>
          </w:tcPr>
          <w:p w14:paraId="196F778F" w14:textId="20C9254B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Критерии перехода на другую</w:t>
            </w: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cr/>
              <w:t>фазу</w:t>
            </w:r>
          </w:p>
        </w:tc>
        <w:tc>
          <w:tcPr>
            <w:tcW w:w="2863" w:type="dxa"/>
          </w:tcPr>
          <w:p w14:paraId="644A6903" w14:textId="60BB4603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Оценка</w:t>
            </w: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cr/>
              <w:t>длительности/</w:t>
            </w: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cr/>
              <w:t>трудоемкост</w:t>
            </w:r>
            <w:r w:rsidR="00220E3F"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трудоемкости</w:t>
            </w:r>
          </w:p>
        </w:tc>
        <w:tc>
          <w:tcPr>
            <w:tcW w:w="1397" w:type="dxa"/>
          </w:tcPr>
          <w:p w14:paraId="15AB7D8C" w14:textId="7CD8D159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Оценка</w:t>
            </w: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cr/>
              <w:t>стоимости*</w:t>
            </w:r>
          </w:p>
        </w:tc>
      </w:tr>
      <w:tr w:rsidR="0069333A" w:rsidRPr="001955EC" w14:paraId="10A6AB03" w14:textId="77777777" w:rsidTr="00953BB0">
        <w:tc>
          <w:tcPr>
            <w:tcW w:w="729" w:type="dxa"/>
          </w:tcPr>
          <w:p w14:paraId="57C1D3CB" w14:textId="2703FB9E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759" w:type="dxa"/>
          </w:tcPr>
          <w:p w14:paraId="41E6F4AD" w14:textId="65D3DAAC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Аналитическая фаза</w:t>
            </w:r>
          </w:p>
        </w:tc>
        <w:tc>
          <w:tcPr>
            <w:tcW w:w="2602" w:type="dxa"/>
          </w:tcPr>
          <w:p w14:paraId="26D2D9B8" w14:textId="16E32715" w:rsidR="005113DC" w:rsidRPr="001955EC" w:rsidRDefault="005113DC" w:rsidP="009F20F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Завершено интервью со специалистами и заказчиком</w:t>
            </w:r>
          </w:p>
          <w:p w14:paraId="01F73087" w14:textId="172B2627" w:rsidR="005113DC" w:rsidRPr="001955EC" w:rsidRDefault="005113DC" w:rsidP="009F20F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Согласован список требований</w:t>
            </w:r>
          </w:p>
          <w:p w14:paraId="54457A32" w14:textId="332BFF95" w:rsidR="0069333A" w:rsidRPr="001955EC" w:rsidRDefault="005113DC" w:rsidP="009F20F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Подписан документ «Требования к системе»</w:t>
            </w:r>
          </w:p>
        </w:tc>
        <w:tc>
          <w:tcPr>
            <w:tcW w:w="2863" w:type="dxa"/>
          </w:tcPr>
          <w:p w14:paraId="086DB8D8" w14:textId="3274749E" w:rsidR="0069333A" w:rsidRPr="001955EC" w:rsidRDefault="00F94D6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дней</w:t>
            </w:r>
            <w:r w:rsidR="00A25DC7"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</w:t>
            </w:r>
            <w:r w:rsidR="00A25DC7" w:rsidRPr="001955EC">
              <w:rPr>
                <w:rFonts w:ascii="Times New Roman" w:hAnsi="Times New Roman" w:cs="Times New Roman"/>
                <w:sz w:val="28"/>
                <w:szCs w:val="28"/>
              </w:rPr>
              <w:t>40 ч</w:t>
            </w:r>
          </w:p>
        </w:tc>
        <w:tc>
          <w:tcPr>
            <w:tcW w:w="1397" w:type="dxa"/>
          </w:tcPr>
          <w:p w14:paraId="7458E06D" w14:textId="77777777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69333A" w:rsidRPr="001955EC" w14:paraId="1C0C8602" w14:textId="77777777" w:rsidTr="00953BB0">
        <w:tc>
          <w:tcPr>
            <w:tcW w:w="729" w:type="dxa"/>
          </w:tcPr>
          <w:p w14:paraId="64FB5DD7" w14:textId="14CFE766" w:rsidR="0069333A" w:rsidRPr="001955EC" w:rsidRDefault="00072F3C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759" w:type="dxa"/>
          </w:tcPr>
          <w:p w14:paraId="1A4BF373" w14:textId="21361FAC" w:rsidR="0069333A" w:rsidRPr="001955EC" w:rsidRDefault="00072F3C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Техническая подготовка</w:t>
            </w:r>
          </w:p>
        </w:tc>
        <w:tc>
          <w:tcPr>
            <w:tcW w:w="2602" w:type="dxa"/>
          </w:tcPr>
          <w:p w14:paraId="58308E9F" w14:textId="39A0E4FF" w:rsidR="005113DC" w:rsidRPr="001955EC" w:rsidRDefault="005113DC" w:rsidP="009F20F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Установлено серверное окружение</w:t>
            </w:r>
          </w:p>
          <w:p w14:paraId="59DC3C1B" w14:textId="220BCC14" w:rsidR="005113DC" w:rsidRPr="001955EC" w:rsidRDefault="005113DC" w:rsidP="009F20F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Настроены рабочие станции</w:t>
            </w:r>
          </w:p>
          <w:p w14:paraId="6EC73D4B" w14:textId="00D41C35" w:rsidR="0069333A" w:rsidRPr="001955EC" w:rsidRDefault="005113DC" w:rsidP="009F20F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Обеспечена сетевая доступность CRM</w:t>
            </w:r>
          </w:p>
        </w:tc>
        <w:tc>
          <w:tcPr>
            <w:tcW w:w="2863" w:type="dxa"/>
          </w:tcPr>
          <w:p w14:paraId="6C876120" w14:textId="462CCDE5" w:rsidR="0069333A" w:rsidRPr="001955EC" w:rsidRDefault="00F94D6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 дня</w:t>
            </w:r>
            <w:r w:rsidR="00A25DC7"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/24 ч</w:t>
            </w:r>
          </w:p>
        </w:tc>
        <w:tc>
          <w:tcPr>
            <w:tcW w:w="1397" w:type="dxa"/>
          </w:tcPr>
          <w:p w14:paraId="20A604A2" w14:textId="77777777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69333A" w:rsidRPr="001955EC" w14:paraId="31EF3F42" w14:textId="77777777" w:rsidTr="00953BB0">
        <w:tc>
          <w:tcPr>
            <w:tcW w:w="729" w:type="dxa"/>
          </w:tcPr>
          <w:p w14:paraId="277DB553" w14:textId="4FD923DB" w:rsidR="0069333A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3</w:t>
            </w:r>
          </w:p>
        </w:tc>
        <w:tc>
          <w:tcPr>
            <w:tcW w:w="1759" w:type="dxa"/>
          </w:tcPr>
          <w:p w14:paraId="1CA1E647" w14:textId="40EF03A0" w:rsidR="0069333A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Разработка и настройка CRM</w:t>
            </w:r>
          </w:p>
        </w:tc>
        <w:tc>
          <w:tcPr>
            <w:tcW w:w="2602" w:type="dxa"/>
          </w:tcPr>
          <w:p w14:paraId="1AF0C110" w14:textId="68F4E0B6" w:rsidR="00007925" w:rsidRPr="001955EC" w:rsidRDefault="00007925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CRM успешно установлена</w:t>
            </w:r>
          </w:p>
          <w:p w14:paraId="212B4487" w14:textId="339EAA37" w:rsidR="00007925" w:rsidRPr="001955EC" w:rsidRDefault="00007925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Настроены модули, аналитика и интеграции</w:t>
            </w:r>
          </w:p>
          <w:p w14:paraId="30CFAECB" w14:textId="1AB07447" w:rsidR="00C63455" w:rsidRPr="001955EC" w:rsidRDefault="00007925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Настроены права доступа</w:t>
            </w:r>
          </w:p>
          <w:p w14:paraId="0A0C0352" w14:textId="5CC7905F" w:rsidR="0069333A" w:rsidRPr="001955EC" w:rsidRDefault="00007925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Проведено внутреннее тестирование конфигурации</w:t>
            </w:r>
          </w:p>
        </w:tc>
        <w:tc>
          <w:tcPr>
            <w:tcW w:w="2863" w:type="dxa"/>
          </w:tcPr>
          <w:p w14:paraId="09E805E2" w14:textId="484E2E85" w:rsidR="0069333A" w:rsidRPr="001955EC" w:rsidRDefault="00F94D6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proofErr w:type="spellStart"/>
            <w:r w:rsidRPr="001955EC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  <w:proofErr w:type="spellEnd"/>
            <w:r w:rsidR="00A25DC7"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/48</w:t>
            </w:r>
            <w:r w:rsidR="00A25DC7" w:rsidRPr="001955EC">
              <w:rPr>
                <w:rFonts w:ascii="Times New Roman" w:hAnsi="Times New Roman" w:cs="Times New Roman"/>
                <w:sz w:val="28"/>
                <w:szCs w:val="28"/>
              </w:rPr>
              <w:t xml:space="preserve"> ч</w:t>
            </w:r>
          </w:p>
        </w:tc>
        <w:tc>
          <w:tcPr>
            <w:tcW w:w="1397" w:type="dxa"/>
          </w:tcPr>
          <w:p w14:paraId="25365F35" w14:textId="77777777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69333A" w:rsidRPr="001955EC" w14:paraId="7C108A01" w14:textId="77777777" w:rsidTr="00953BB0">
        <w:tc>
          <w:tcPr>
            <w:tcW w:w="729" w:type="dxa"/>
          </w:tcPr>
          <w:p w14:paraId="425A99FF" w14:textId="14CF71F1" w:rsidR="0069333A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759" w:type="dxa"/>
          </w:tcPr>
          <w:p w14:paraId="28D2AF5E" w14:textId="662A36AC" w:rsidR="0069333A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Работа с данными</w:t>
            </w:r>
          </w:p>
        </w:tc>
        <w:tc>
          <w:tcPr>
            <w:tcW w:w="2602" w:type="dxa"/>
          </w:tcPr>
          <w:p w14:paraId="54D6E9DF" w14:textId="308280A1" w:rsidR="00330673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Подготовлены и очищены клиентские данные</w:t>
            </w:r>
          </w:p>
          <w:p w14:paraId="53D7020D" w14:textId="198D7F46" w:rsidR="00330673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Выполнена миграция данных</w:t>
            </w:r>
          </w:p>
          <w:p w14:paraId="359E79EC" w14:textId="645871A6" w:rsidR="0069333A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Проверена корректность загруженной информации</w:t>
            </w:r>
          </w:p>
        </w:tc>
        <w:tc>
          <w:tcPr>
            <w:tcW w:w="2863" w:type="dxa"/>
          </w:tcPr>
          <w:p w14:paraId="1BB8253C" w14:textId="1EEB8033" w:rsidR="0069333A" w:rsidRPr="001955EC" w:rsidRDefault="00F94D6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дней</w:t>
            </w:r>
            <w:r w:rsidR="00A25DC7"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/40 ч</w:t>
            </w:r>
          </w:p>
        </w:tc>
        <w:tc>
          <w:tcPr>
            <w:tcW w:w="1397" w:type="dxa"/>
          </w:tcPr>
          <w:p w14:paraId="027921C1" w14:textId="77777777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69333A" w:rsidRPr="001955EC" w14:paraId="3488FA57" w14:textId="77777777" w:rsidTr="00953BB0">
        <w:tc>
          <w:tcPr>
            <w:tcW w:w="729" w:type="dxa"/>
          </w:tcPr>
          <w:p w14:paraId="218B3E9B" w14:textId="3AB47D13" w:rsidR="0069333A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759" w:type="dxa"/>
          </w:tcPr>
          <w:p w14:paraId="75ED7C9F" w14:textId="7A0FF357" w:rsidR="0069333A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Обучение и документация</w:t>
            </w:r>
          </w:p>
        </w:tc>
        <w:tc>
          <w:tcPr>
            <w:tcW w:w="2602" w:type="dxa"/>
          </w:tcPr>
          <w:p w14:paraId="0BDDA403" w14:textId="300CE99D" w:rsidR="00330673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Готова техническая документация</w:t>
            </w:r>
          </w:p>
          <w:p w14:paraId="50E9D05E" w14:textId="7A6AEC9F" w:rsidR="00330673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Подготовлены пользовательские инструкции</w:t>
            </w:r>
          </w:p>
          <w:p w14:paraId="32D2E86F" w14:textId="73047FA0" w:rsidR="0069333A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Проведено обучение персонала</w:t>
            </w:r>
          </w:p>
        </w:tc>
        <w:tc>
          <w:tcPr>
            <w:tcW w:w="2863" w:type="dxa"/>
          </w:tcPr>
          <w:p w14:paraId="602BA9C9" w14:textId="6191F5E7" w:rsidR="0069333A" w:rsidRPr="001955EC" w:rsidRDefault="00D97C56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 дней</w:t>
            </w:r>
            <w:r w:rsidR="00A25DC7"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/40 ч</w:t>
            </w:r>
          </w:p>
        </w:tc>
        <w:tc>
          <w:tcPr>
            <w:tcW w:w="1397" w:type="dxa"/>
          </w:tcPr>
          <w:p w14:paraId="061D7E75" w14:textId="77777777" w:rsidR="0069333A" w:rsidRPr="001955EC" w:rsidRDefault="0069333A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905F02" w:rsidRPr="001955EC" w14:paraId="50D7749A" w14:textId="77777777" w:rsidTr="00953BB0">
        <w:tc>
          <w:tcPr>
            <w:tcW w:w="729" w:type="dxa"/>
          </w:tcPr>
          <w:p w14:paraId="53AFF567" w14:textId="6A924DF8" w:rsidR="00905F02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759" w:type="dxa"/>
          </w:tcPr>
          <w:p w14:paraId="20664D1B" w14:textId="57C1F4CB" w:rsidR="00905F02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Тестирование и ввод в </w:t>
            </w: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эксплуатацию</w:t>
            </w:r>
          </w:p>
        </w:tc>
        <w:tc>
          <w:tcPr>
            <w:tcW w:w="2602" w:type="dxa"/>
          </w:tcPr>
          <w:p w14:paraId="078CAA64" w14:textId="77777777" w:rsidR="009F20FD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Завершено функциональ</w:t>
            </w: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ное и нагрузочное тестирование</w:t>
            </w:r>
          </w:p>
          <w:p w14:paraId="529C3A30" w14:textId="025EBD31" w:rsidR="00330673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Исправлены критические ошибки</w:t>
            </w:r>
          </w:p>
          <w:p w14:paraId="4E71381A" w14:textId="3AEC4B6F" w:rsidR="00330673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Подписан акт приёмки</w:t>
            </w:r>
          </w:p>
          <w:p w14:paraId="0FA8D2BD" w14:textId="2C11010C" w:rsidR="00905F02" w:rsidRPr="001955EC" w:rsidRDefault="00330673" w:rsidP="00BE10DD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Система введена в промышленную эксплуатацию</w:t>
            </w:r>
          </w:p>
        </w:tc>
        <w:tc>
          <w:tcPr>
            <w:tcW w:w="2863" w:type="dxa"/>
          </w:tcPr>
          <w:p w14:paraId="5AA94C8A" w14:textId="683C1C73" w:rsidR="00905F02" w:rsidRPr="001955EC" w:rsidRDefault="008E4670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12 дней</w:t>
            </w:r>
            <w:r w:rsidR="00A25DC7"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/96 ч</w:t>
            </w:r>
          </w:p>
        </w:tc>
        <w:tc>
          <w:tcPr>
            <w:tcW w:w="1397" w:type="dxa"/>
          </w:tcPr>
          <w:p w14:paraId="2BEA2699" w14:textId="77777777" w:rsidR="00905F02" w:rsidRPr="001955EC" w:rsidRDefault="00905F02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953BB0" w:rsidRPr="001955EC" w14:paraId="7C347AA2" w14:textId="77777777" w:rsidTr="00264D4B">
        <w:tc>
          <w:tcPr>
            <w:tcW w:w="5090" w:type="dxa"/>
            <w:gridSpan w:val="3"/>
          </w:tcPr>
          <w:p w14:paraId="23DAD67C" w14:textId="55B2A3A8" w:rsidR="00953BB0" w:rsidRPr="001955EC" w:rsidRDefault="00953BB0" w:rsidP="00953B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Итого проект</w:t>
            </w:r>
          </w:p>
        </w:tc>
        <w:tc>
          <w:tcPr>
            <w:tcW w:w="2863" w:type="dxa"/>
          </w:tcPr>
          <w:p w14:paraId="1D630FBE" w14:textId="79A300DC" w:rsidR="00953BB0" w:rsidRPr="001955EC" w:rsidRDefault="00124B39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</w:rPr>
              <w:t xml:space="preserve">36 </w:t>
            </w:r>
            <w:proofErr w:type="spellStart"/>
            <w:r w:rsidRPr="001955EC">
              <w:rPr>
                <w:rFonts w:ascii="Times New Roman" w:hAnsi="Times New Roman" w:cs="Times New Roman"/>
                <w:sz w:val="28"/>
                <w:szCs w:val="28"/>
              </w:rPr>
              <w:t>дней</w:t>
            </w:r>
            <w:proofErr w:type="spellEnd"/>
            <w:r w:rsidR="00E35F47"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/</w:t>
            </w:r>
            <w:r w:rsidR="00E35F47" w:rsidRPr="001955EC">
              <w:rPr>
                <w:rFonts w:ascii="Times New Roman" w:hAnsi="Times New Roman" w:cs="Times New Roman"/>
                <w:sz w:val="28"/>
                <w:szCs w:val="28"/>
              </w:rPr>
              <w:t xml:space="preserve">288 </w:t>
            </w:r>
            <w:proofErr w:type="spellStart"/>
            <w:r w:rsidR="00E35F47" w:rsidRPr="001955EC">
              <w:rPr>
                <w:rFonts w:ascii="Times New Roman" w:hAnsi="Times New Roman" w:cs="Times New Roman"/>
                <w:sz w:val="28"/>
                <w:szCs w:val="28"/>
              </w:rPr>
              <w:t>часов</w:t>
            </w:r>
            <w:proofErr w:type="spellEnd"/>
          </w:p>
        </w:tc>
        <w:tc>
          <w:tcPr>
            <w:tcW w:w="1397" w:type="dxa"/>
          </w:tcPr>
          <w:p w14:paraId="7C5FA471" w14:textId="77777777" w:rsidR="00953BB0" w:rsidRPr="001955EC" w:rsidRDefault="00953BB0" w:rsidP="00A5230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01DA9340" w14:textId="3E0077A8" w:rsidR="00B23F40" w:rsidRPr="00D54A8C" w:rsidRDefault="00B23F40" w:rsidP="005C06B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0EB954F" w14:textId="1883FDDB" w:rsidR="00AC0315" w:rsidRPr="001955EC" w:rsidRDefault="006C5EC6" w:rsidP="00AC0315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C5EC6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AAE66FE" wp14:editId="2FB1ED19">
            <wp:extent cx="2162477" cy="7020905"/>
            <wp:effectExtent l="0" t="0" r="9525" b="0"/>
            <wp:docPr id="19207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17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E698" w14:textId="77777777" w:rsidR="00EB2808" w:rsidRPr="001955EC" w:rsidRDefault="00EB2808" w:rsidP="00EB280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1955EC">
        <w:rPr>
          <w:rFonts w:ascii="Times New Roman" w:eastAsia="Times New Roman" w:hAnsi="Times New Roman" w:cs="Times New Roman"/>
          <w:b/>
          <w:bCs/>
          <w:color w:val="000000"/>
          <w:kern w:val="0"/>
          <w:lang w:val="ru-RU"/>
          <w14:ligatures w14:val="none"/>
        </w:rPr>
        <w:t>Схема 4.1. Сетевая диаграмма проекта</w:t>
      </w:r>
    </w:p>
    <w:p w14:paraId="018316C6" w14:textId="77777777" w:rsidR="003C0303" w:rsidRPr="001955EC" w:rsidRDefault="003C0303" w:rsidP="003C030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E050FA7" w14:textId="77777777" w:rsidR="0073694F" w:rsidRDefault="0073694F" w:rsidP="0073694F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3694F">
        <w:rPr>
          <w:rFonts w:ascii="Times New Roman" w:hAnsi="Times New Roman" w:cs="Times New Roman"/>
          <w:sz w:val="28"/>
          <w:szCs w:val="28"/>
          <w:lang w:val="ru-RU"/>
        </w:rPr>
        <w:t xml:space="preserve">Данная блочная сетевая диаграмма отражает логику выполнения проекта по внедрению </w:t>
      </w:r>
      <w:r w:rsidRPr="0073694F">
        <w:rPr>
          <w:rFonts w:ascii="Times New Roman" w:hAnsi="Times New Roman" w:cs="Times New Roman"/>
          <w:sz w:val="28"/>
          <w:szCs w:val="28"/>
        </w:rPr>
        <w:t>CRM</w:t>
      </w:r>
      <w:r w:rsidRPr="0073694F">
        <w:rPr>
          <w:rFonts w:ascii="Times New Roman" w:hAnsi="Times New Roman" w:cs="Times New Roman"/>
          <w:sz w:val="28"/>
          <w:szCs w:val="28"/>
          <w:lang w:val="ru-RU"/>
        </w:rPr>
        <w:t xml:space="preserve"> и показывает основную последовательность и </w:t>
      </w:r>
      <w:r w:rsidRPr="0073694F">
        <w:rPr>
          <w:rFonts w:ascii="Times New Roman" w:hAnsi="Times New Roman" w:cs="Times New Roman"/>
          <w:sz w:val="28"/>
          <w:szCs w:val="28"/>
          <w:lang w:val="ru-RU"/>
        </w:rPr>
        <w:lastRenderedPageBreak/>
        <w:t>взаимозависимость работ. Параллельные ветки обозначают задачи, которые могут выполняться одновременно различными командами, а их схождение указывает на необходимость завершения всех предыдущих работ перед переходом к следующему этапу. Линейные цепочки демонстрируют строгую последовательность действий.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419B0944" w14:textId="21394B28" w:rsidR="0073694F" w:rsidRPr="0073694F" w:rsidRDefault="0073694F" w:rsidP="007369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94F">
        <w:rPr>
          <w:rFonts w:ascii="Times New Roman" w:hAnsi="Times New Roman" w:cs="Times New Roman"/>
          <w:sz w:val="28"/>
          <w:szCs w:val="28"/>
          <w:lang w:val="ru-RU"/>
        </w:rPr>
        <w:t>На этапе анализа (1.1–1.3) ветки расходятся, так как анализ процессов, сбор требований и определение архитектуры выполняются параллельно. Затем они объединяются для перехода к технической подготовке.</w:t>
      </w:r>
    </w:p>
    <w:p w14:paraId="73BF5B87" w14:textId="77777777" w:rsidR="0073694F" w:rsidRPr="0073694F" w:rsidRDefault="0073694F" w:rsidP="007369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94F">
        <w:rPr>
          <w:rFonts w:ascii="Times New Roman" w:hAnsi="Times New Roman" w:cs="Times New Roman"/>
          <w:sz w:val="28"/>
          <w:szCs w:val="28"/>
          <w:lang w:val="ru-RU"/>
        </w:rPr>
        <w:t xml:space="preserve">Этап инфраструктуры (2.1–2.3) также выполняется параллельно — сервер, рабочие станции и сеть настраиваются независимо, после чего результаты сходятся перед установкой </w:t>
      </w:r>
      <w:r w:rsidRPr="0073694F">
        <w:rPr>
          <w:rFonts w:ascii="Times New Roman" w:hAnsi="Times New Roman" w:cs="Times New Roman"/>
          <w:sz w:val="28"/>
          <w:szCs w:val="28"/>
        </w:rPr>
        <w:t>CRM</w:t>
      </w:r>
      <w:r w:rsidRPr="007369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27447B" w14:textId="77777777" w:rsidR="0073694F" w:rsidRPr="0073694F" w:rsidRDefault="0073694F" w:rsidP="007369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94F">
        <w:rPr>
          <w:rFonts w:ascii="Times New Roman" w:hAnsi="Times New Roman" w:cs="Times New Roman"/>
          <w:sz w:val="28"/>
          <w:szCs w:val="28"/>
          <w:lang w:val="ru-RU"/>
        </w:rPr>
        <w:t>Работы по внедрению системы (3.1–3.5) выполняются последовательно, поскольку каждая операция зависит от завершения предыдущей.</w:t>
      </w:r>
    </w:p>
    <w:p w14:paraId="707ACEAA" w14:textId="77777777" w:rsidR="0073694F" w:rsidRPr="0073694F" w:rsidRDefault="0073694F" w:rsidP="007369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94F">
        <w:rPr>
          <w:rFonts w:ascii="Times New Roman" w:hAnsi="Times New Roman" w:cs="Times New Roman"/>
          <w:sz w:val="28"/>
          <w:szCs w:val="28"/>
          <w:lang w:val="ru-RU"/>
        </w:rPr>
        <w:t>Подготовка и миграция данных (4.1–4.2) также требуют строгой последовательности.</w:t>
      </w:r>
    </w:p>
    <w:p w14:paraId="32574180" w14:textId="77777777" w:rsidR="0073694F" w:rsidRPr="0073694F" w:rsidRDefault="0073694F" w:rsidP="007369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694F">
        <w:rPr>
          <w:rFonts w:ascii="Times New Roman" w:hAnsi="Times New Roman" w:cs="Times New Roman"/>
          <w:sz w:val="28"/>
          <w:szCs w:val="28"/>
          <w:lang w:val="ru-RU"/>
        </w:rPr>
        <w:t>Документация и обучение (5.1–5.3) выполняются параллельно, но перед тестированием их результаты должны быть объединены.</w:t>
      </w:r>
    </w:p>
    <w:p w14:paraId="7DD64BA2" w14:textId="26A16EBA" w:rsidR="00B8131A" w:rsidRPr="0073694F" w:rsidRDefault="0073694F" w:rsidP="00B8131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3694F">
        <w:rPr>
          <w:rFonts w:ascii="Times New Roman" w:hAnsi="Times New Roman" w:cs="Times New Roman"/>
          <w:sz w:val="28"/>
          <w:szCs w:val="28"/>
          <w:lang w:val="ru-RU"/>
        </w:rPr>
        <w:t xml:space="preserve">Заключительный этап (6.1–6.2) состоит из последовательного тестирования и запуска </w:t>
      </w:r>
      <w:r w:rsidRPr="0073694F">
        <w:rPr>
          <w:rFonts w:ascii="Times New Roman" w:hAnsi="Times New Roman" w:cs="Times New Roman"/>
          <w:sz w:val="28"/>
          <w:szCs w:val="28"/>
        </w:rPr>
        <w:t>CRM</w:t>
      </w:r>
      <w:r w:rsidRPr="0073694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5DD5" w:rsidRPr="003D5DD5" w14:paraId="1EA1E29E" w14:textId="77777777" w:rsidTr="003D5DD5">
        <w:tc>
          <w:tcPr>
            <w:tcW w:w="4675" w:type="dxa"/>
          </w:tcPr>
          <w:p w14:paraId="4BD69454" w14:textId="6EE5909F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Код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4675" w:type="dxa"/>
          </w:tcPr>
          <w:p w14:paraId="0205412C" w14:textId="77EA040B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</w:tr>
      <w:tr w:rsidR="003D5DD5" w:rsidRPr="003D5DD5" w14:paraId="1066FE64" w14:textId="77777777" w:rsidTr="003D5DD5">
        <w:tc>
          <w:tcPr>
            <w:tcW w:w="4675" w:type="dxa"/>
          </w:tcPr>
          <w:p w14:paraId="437F92A1" w14:textId="67AA0391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4675" w:type="dxa"/>
          </w:tcPr>
          <w:p w14:paraId="1029030F" w14:textId="0057CF56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текущих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процессов</w:t>
            </w:r>
            <w:proofErr w:type="spellEnd"/>
          </w:p>
        </w:tc>
      </w:tr>
      <w:tr w:rsidR="003D5DD5" w:rsidRPr="003D5DD5" w14:paraId="76605600" w14:textId="77777777" w:rsidTr="003D5DD5">
        <w:tc>
          <w:tcPr>
            <w:tcW w:w="4675" w:type="dxa"/>
          </w:tcPr>
          <w:p w14:paraId="5A39EEAF" w14:textId="43B9BACF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4675" w:type="dxa"/>
          </w:tcPr>
          <w:p w14:paraId="7B869DCA" w14:textId="47406341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Сбор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требований</w:t>
            </w:r>
            <w:proofErr w:type="spellEnd"/>
          </w:p>
        </w:tc>
      </w:tr>
      <w:tr w:rsidR="003D5DD5" w:rsidRPr="003D5DD5" w14:paraId="5428AC41" w14:textId="77777777" w:rsidTr="003D5DD5">
        <w:tc>
          <w:tcPr>
            <w:tcW w:w="4675" w:type="dxa"/>
          </w:tcPr>
          <w:p w14:paraId="68D03582" w14:textId="0C2C847E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4675" w:type="dxa"/>
          </w:tcPr>
          <w:p w14:paraId="16A1B1A4" w14:textId="22E37B04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Определение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архитектуры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решения</w:t>
            </w:r>
            <w:proofErr w:type="spellEnd"/>
          </w:p>
        </w:tc>
      </w:tr>
      <w:tr w:rsidR="003D5DD5" w:rsidRPr="003D5DD5" w14:paraId="0776415F" w14:textId="77777777" w:rsidTr="003D5DD5">
        <w:tc>
          <w:tcPr>
            <w:tcW w:w="4675" w:type="dxa"/>
          </w:tcPr>
          <w:p w14:paraId="376524FD" w14:textId="0BF3067F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4675" w:type="dxa"/>
          </w:tcPr>
          <w:p w14:paraId="3E48BC8D" w14:textId="054CF8E7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сервера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хостинга</w:t>
            </w:r>
            <w:proofErr w:type="spellEnd"/>
          </w:p>
        </w:tc>
      </w:tr>
      <w:tr w:rsidR="003D5DD5" w:rsidRPr="003D5DD5" w14:paraId="3A894F81" w14:textId="77777777" w:rsidTr="003D5DD5">
        <w:tc>
          <w:tcPr>
            <w:tcW w:w="4675" w:type="dxa"/>
          </w:tcPr>
          <w:p w14:paraId="5EB68C50" w14:textId="74F56352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4675" w:type="dxa"/>
          </w:tcPr>
          <w:p w14:paraId="1C31B8C0" w14:textId="04F043D8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станций</w:t>
            </w:r>
            <w:proofErr w:type="spellEnd"/>
          </w:p>
        </w:tc>
      </w:tr>
      <w:tr w:rsidR="003D5DD5" w:rsidRPr="003D5DD5" w14:paraId="2143ED12" w14:textId="77777777" w:rsidTr="003D5DD5">
        <w:tc>
          <w:tcPr>
            <w:tcW w:w="4675" w:type="dxa"/>
          </w:tcPr>
          <w:p w14:paraId="40BBD2B8" w14:textId="10675D1C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4675" w:type="dxa"/>
          </w:tcPr>
          <w:p w14:paraId="008FA1EF" w14:textId="686BB204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сетевого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оборудования</w:t>
            </w:r>
            <w:proofErr w:type="spellEnd"/>
          </w:p>
        </w:tc>
      </w:tr>
      <w:tr w:rsidR="003D5DD5" w:rsidRPr="003D5DD5" w14:paraId="53390F8B" w14:textId="77777777" w:rsidTr="003D5DD5">
        <w:tc>
          <w:tcPr>
            <w:tcW w:w="4675" w:type="dxa"/>
          </w:tcPr>
          <w:p w14:paraId="45EA9B90" w14:textId="06994229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4675" w:type="dxa"/>
          </w:tcPr>
          <w:p w14:paraId="545EC85A" w14:textId="408BD84A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CRM-</w:t>
            </w:r>
            <w:proofErr w:type="spellStart"/>
            <w:r w:rsidRPr="003D5DD5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</w:tr>
      <w:tr w:rsidR="003D5DD5" w:rsidRPr="003D5DD5" w14:paraId="20BB5A4E" w14:textId="77777777" w:rsidTr="003D5DD5">
        <w:tc>
          <w:tcPr>
            <w:tcW w:w="4675" w:type="dxa"/>
          </w:tcPr>
          <w:p w14:paraId="4F162215" w14:textId="4FF56DF7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4675" w:type="dxa"/>
          </w:tcPr>
          <w:p w14:paraId="1F2670A0" w14:textId="158889D4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модулей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CRM</w:t>
            </w:r>
          </w:p>
        </w:tc>
      </w:tr>
      <w:tr w:rsidR="003D5DD5" w:rsidRPr="003D5DD5" w14:paraId="27C696B0" w14:textId="77777777" w:rsidTr="003D5DD5">
        <w:tc>
          <w:tcPr>
            <w:tcW w:w="4675" w:type="dxa"/>
          </w:tcPr>
          <w:p w14:paraId="4E84344F" w14:textId="321C4F7A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4675" w:type="dxa"/>
          </w:tcPr>
          <w:p w14:paraId="40D78999" w14:textId="0321BD69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аналитики</w:t>
            </w:r>
            <w:proofErr w:type="spellEnd"/>
          </w:p>
        </w:tc>
      </w:tr>
      <w:tr w:rsidR="003D5DD5" w:rsidRPr="003D5DD5" w14:paraId="4B9D457D" w14:textId="77777777" w:rsidTr="003D5DD5">
        <w:tc>
          <w:tcPr>
            <w:tcW w:w="4675" w:type="dxa"/>
          </w:tcPr>
          <w:p w14:paraId="088FAB31" w14:textId="406C2090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4675" w:type="dxa"/>
          </w:tcPr>
          <w:p w14:paraId="0AA734B2" w14:textId="0F2A0FBB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Интеграции</w:t>
            </w:r>
            <w:proofErr w:type="spellEnd"/>
          </w:p>
        </w:tc>
      </w:tr>
      <w:tr w:rsidR="003D5DD5" w:rsidRPr="003D5DD5" w14:paraId="42855407" w14:textId="77777777" w:rsidTr="003D5DD5">
        <w:tc>
          <w:tcPr>
            <w:tcW w:w="4675" w:type="dxa"/>
          </w:tcPr>
          <w:p w14:paraId="6B7FA86B" w14:textId="5BAA3420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4675" w:type="dxa"/>
          </w:tcPr>
          <w:p w14:paraId="1B6D132D" w14:textId="2B9E9C7F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прав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доступа</w:t>
            </w:r>
            <w:proofErr w:type="spellEnd"/>
          </w:p>
        </w:tc>
      </w:tr>
      <w:tr w:rsidR="003D5DD5" w:rsidRPr="003D5DD5" w14:paraId="1701C2BF" w14:textId="77777777" w:rsidTr="003D5DD5">
        <w:tc>
          <w:tcPr>
            <w:tcW w:w="4675" w:type="dxa"/>
          </w:tcPr>
          <w:p w14:paraId="0FF5709B" w14:textId="7EE68B0D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4675" w:type="dxa"/>
          </w:tcPr>
          <w:p w14:paraId="55ED988A" w14:textId="6D716689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Подготовка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</w:tr>
      <w:tr w:rsidR="003D5DD5" w:rsidRPr="003D5DD5" w14:paraId="07731AF8" w14:textId="77777777" w:rsidTr="003D5DD5">
        <w:tc>
          <w:tcPr>
            <w:tcW w:w="4675" w:type="dxa"/>
          </w:tcPr>
          <w:p w14:paraId="3998E058" w14:textId="32777681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4675" w:type="dxa"/>
          </w:tcPr>
          <w:p w14:paraId="38E36A55" w14:textId="2C09F986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Миграция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</w:tr>
      <w:tr w:rsidR="003D5DD5" w:rsidRPr="003D5DD5" w14:paraId="4955DD47" w14:textId="77777777" w:rsidTr="003D5DD5">
        <w:tc>
          <w:tcPr>
            <w:tcW w:w="4675" w:type="dxa"/>
          </w:tcPr>
          <w:p w14:paraId="65DE58A2" w14:textId="15B6482C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4675" w:type="dxa"/>
          </w:tcPr>
          <w:p w14:paraId="1DFB3611" w14:textId="0CFB8632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Техническая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документация</w:t>
            </w:r>
            <w:proofErr w:type="spellEnd"/>
          </w:p>
        </w:tc>
      </w:tr>
      <w:tr w:rsidR="003D5DD5" w:rsidRPr="003D5DD5" w14:paraId="4E2C76D9" w14:textId="77777777" w:rsidTr="003D5DD5">
        <w:tc>
          <w:tcPr>
            <w:tcW w:w="4675" w:type="dxa"/>
          </w:tcPr>
          <w:p w14:paraId="7E16C1FC" w14:textId="2857E736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4675" w:type="dxa"/>
          </w:tcPr>
          <w:p w14:paraId="4A1CCE8B" w14:textId="4F4DBB30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Пользовательские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инструкции</w:t>
            </w:r>
            <w:proofErr w:type="spellEnd"/>
          </w:p>
        </w:tc>
      </w:tr>
      <w:tr w:rsidR="003D5DD5" w:rsidRPr="003D5DD5" w14:paraId="6DA89CC8" w14:textId="77777777" w:rsidTr="003D5DD5">
        <w:tc>
          <w:tcPr>
            <w:tcW w:w="4675" w:type="dxa"/>
          </w:tcPr>
          <w:p w14:paraId="1AD84032" w14:textId="7412FF98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lastRenderedPageBreak/>
              <w:t>5.3</w:t>
            </w:r>
          </w:p>
        </w:tc>
        <w:tc>
          <w:tcPr>
            <w:tcW w:w="4675" w:type="dxa"/>
          </w:tcPr>
          <w:p w14:paraId="75237E13" w14:textId="17E45E49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5DD5">
              <w:rPr>
                <w:rFonts w:ascii="Times New Roman" w:hAnsi="Times New Roman" w:cs="Times New Roman"/>
              </w:rPr>
              <w:t>сотрудников</w:t>
            </w:r>
            <w:proofErr w:type="spellEnd"/>
          </w:p>
        </w:tc>
      </w:tr>
      <w:tr w:rsidR="003D5DD5" w:rsidRPr="003D5DD5" w14:paraId="37CB98CA" w14:textId="77777777" w:rsidTr="003D5DD5">
        <w:tc>
          <w:tcPr>
            <w:tcW w:w="4675" w:type="dxa"/>
          </w:tcPr>
          <w:p w14:paraId="7893847D" w14:textId="2F01D7EF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4675" w:type="dxa"/>
          </w:tcPr>
          <w:p w14:paraId="4E4E9589" w14:textId="74C5B540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Тестирование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CRM</w:t>
            </w:r>
          </w:p>
        </w:tc>
      </w:tr>
      <w:tr w:rsidR="003D5DD5" w:rsidRPr="003D5DD5" w14:paraId="320164AB" w14:textId="77777777" w:rsidTr="003D5DD5">
        <w:tc>
          <w:tcPr>
            <w:tcW w:w="4675" w:type="dxa"/>
          </w:tcPr>
          <w:p w14:paraId="18B14611" w14:textId="5FC758C0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r w:rsidRPr="003D5DD5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4675" w:type="dxa"/>
          </w:tcPr>
          <w:p w14:paraId="63D9B4FE" w14:textId="7DA4AB5E" w:rsidR="003D5DD5" w:rsidRPr="003D5DD5" w:rsidRDefault="003D5DD5" w:rsidP="003D5DD5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3D5DD5">
              <w:rPr>
                <w:rFonts w:ascii="Times New Roman" w:hAnsi="Times New Roman" w:cs="Times New Roman"/>
              </w:rPr>
              <w:t>Запуск</w:t>
            </w:r>
            <w:proofErr w:type="spellEnd"/>
            <w:r w:rsidRPr="003D5DD5">
              <w:rPr>
                <w:rFonts w:ascii="Times New Roman" w:hAnsi="Times New Roman" w:cs="Times New Roman"/>
              </w:rPr>
              <w:t xml:space="preserve"> CRM</w:t>
            </w:r>
          </w:p>
        </w:tc>
      </w:tr>
    </w:tbl>
    <w:p w14:paraId="70ADB81B" w14:textId="529D2AA6" w:rsidR="00D101A5" w:rsidRPr="001955EC" w:rsidRDefault="00D101A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727A09DB" w14:textId="6E91E0C7" w:rsidR="003C0303" w:rsidRPr="001955EC" w:rsidRDefault="00D101A5" w:rsidP="002034C8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упражнение №5 — Оценка ресурсов операций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E519C8" w14:textId="38A7F2FA" w:rsidR="00D101A5" w:rsidRPr="001955EC" w:rsidRDefault="0082023C" w:rsidP="003C030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1. Определение ресурсов операций</w:t>
      </w:r>
    </w:p>
    <w:p w14:paraId="7FAB150F" w14:textId="7CFEACDB" w:rsidR="00984A5F" w:rsidRPr="001955EC" w:rsidRDefault="00984A5F" w:rsidP="00984A5F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Таблица 5.1. Человеческие ресурсы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15B6B" w:rsidRPr="001955EC" w14:paraId="1ED33FFB" w14:textId="77777777" w:rsidTr="00515B6B">
        <w:tc>
          <w:tcPr>
            <w:tcW w:w="3116" w:type="dxa"/>
          </w:tcPr>
          <w:p w14:paraId="44BC7ABD" w14:textId="47502903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7" w:type="dxa"/>
          </w:tcPr>
          <w:p w14:paraId="0DBD773C" w14:textId="69423419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Название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ресурса</w:t>
            </w:r>
            <w:proofErr w:type="spellEnd"/>
          </w:p>
        </w:tc>
        <w:tc>
          <w:tcPr>
            <w:tcW w:w="3117" w:type="dxa"/>
          </w:tcPr>
          <w:p w14:paraId="3893F2B8" w14:textId="2BD5A562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Оценка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стоимости</w:t>
            </w:r>
            <w:proofErr w:type="spellEnd"/>
            <w:r w:rsidRPr="001955EC">
              <w:rPr>
                <w:rFonts w:ascii="Times New Roman" w:hAnsi="Times New Roman" w:cs="Times New Roman"/>
              </w:rPr>
              <w:t>*</w:t>
            </w:r>
          </w:p>
        </w:tc>
      </w:tr>
      <w:tr w:rsidR="00515B6B" w:rsidRPr="001955EC" w14:paraId="0FBF93C4" w14:textId="77777777" w:rsidTr="00515B6B">
        <w:tc>
          <w:tcPr>
            <w:tcW w:w="3116" w:type="dxa"/>
          </w:tcPr>
          <w:p w14:paraId="294A506F" w14:textId="3E367592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3117" w:type="dxa"/>
          </w:tcPr>
          <w:p w14:paraId="22FC7A68" w14:textId="4A493B21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проекта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(РП)</w:t>
            </w:r>
          </w:p>
        </w:tc>
        <w:tc>
          <w:tcPr>
            <w:tcW w:w="3117" w:type="dxa"/>
          </w:tcPr>
          <w:p w14:paraId="4AF0B794" w14:textId="766E39B3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15B6B" w:rsidRPr="001955EC" w14:paraId="1FFAF3BE" w14:textId="77777777" w:rsidTr="00515B6B">
        <w:tc>
          <w:tcPr>
            <w:tcW w:w="3116" w:type="dxa"/>
          </w:tcPr>
          <w:p w14:paraId="4394885D" w14:textId="7DA88AA0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3117" w:type="dxa"/>
          </w:tcPr>
          <w:p w14:paraId="34404089" w14:textId="45DB0D0B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Бизнес-аналитик</w:t>
            </w:r>
            <w:proofErr w:type="spellEnd"/>
          </w:p>
        </w:tc>
        <w:tc>
          <w:tcPr>
            <w:tcW w:w="3117" w:type="dxa"/>
          </w:tcPr>
          <w:p w14:paraId="1FF89F10" w14:textId="7F902EA4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15B6B" w:rsidRPr="001955EC" w14:paraId="63B0FF59" w14:textId="77777777" w:rsidTr="00515B6B">
        <w:tc>
          <w:tcPr>
            <w:tcW w:w="3116" w:type="dxa"/>
          </w:tcPr>
          <w:p w14:paraId="79658C13" w14:textId="595A4D00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3117" w:type="dxa"/>
          </w:tcPr>
          <w:p w14:paraId="47BB9CC1" w14:textId="7848E9EA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Системный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архитектор</w:t>
            </w:r>
            <w:proofErr w:type="spellEnd"/>
          </w:p>
        </w:tc>
        <w:tc>
          <w:tcPr>
            <w:tcW w:w="3117" w:type="dxa"/>
          </w:tcPr>
          <w:p w14:paraId="037968AA" w14:textId="2042ABF2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15B6B" w:rsidRPr="001955EC" w14:paraId="1AC93B80" w14:textId="77777777" w:rsidTr="00515B6B">
        <w:tc>
          <w:tcPr>
            <w:tcW w:w="3116" w:type="dxa"/>
          </w:tcPr>
          <w:p w14:paraId="1840DF03" w14:textId="38CB3928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3117" w:type="dxa"/>
          </w:tcPr>
          <w:p w14:paraId="0BB83C3A" w14:textId="675C8FFE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Программист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разработчик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3117" w:type="dxa"/>
          </w:tcPr>
          <w:p w14:paraId="35EB3125" w14:textId="650CE2A8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15B6B" w:rsidRPr="001955EC" w14:paraId="4E18CDDD" w14:textId="77777777" w:rsidTr="00515B6B">
        <w:tc>
          <w:tcPr>
            <w:tcW w:w="3116" w:type="dxa"/>
          </w:tcPr>
          <w:p w14:paraId="34FC55EC" w14:textId="3A6029A3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3117" w:type="dxa"/>
          </w:tcPr>
          <w:p w14:paraId="4F790FF5" w14:textId="162A2D8E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Специалист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интеграции</w:t>
            </w:r>
            <w:proofErr w:type="spellEnd"/>
          </w:p>
        </w:tc>
        <w:tc>
          <w:tcPr>
            <w:tcW w:w="3117" w:type="dxa"/>
          </w:tcPr>
          <w:p w14:paraId="7265FFF2" w14:textId="6B22642B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15B6B" w:rsidRPr="001955EC" w14:paraId="77432D3E" w14:textId="77777777" w:rsidTr="00515B6B">
        <w:tc>
          <w:tcPr>
            <w:tcW w:w="3116" w:type="dxa"/>
          </w:tcPr>
          <w:p w14:paraId="289E874E" w14:textId="2169BFAE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T6</w:t>
            </w:r>
          </w:p>
        </w:tc>
        <w:tc>
          <w:tcPr>
            <w:tcW w:w="3117" w:type="dxa"/>
          </w:tcPr>
          <w:p w14:paraId="64B98404" w14:textId="70EB4C00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Специалист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миграции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3117" w:type="dxa"/>
          </w:tcPr>
          <w:p w14:paraId="3C0A6EA3" w14:textId="0DCF9B62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15B6B" w:rsidRPr="001955EC" w14:paraId="7C3EB028" w14:textId="77777777" w:rsidTr="00515B6B">
        <w:tc>
          <w:tcPr>
            <w:tcW w:w="3116" w:type="dxa"/>
          </w:tcPr>
          <w:p w14:paraId="672B8F0B" w14:textId="7088A9FB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T7</w:t>
            </w:r>
          </w:p>
        </w:tc>
        <w:tc>
          <w:tcPr>
            <w:tcW w:w="3117" w:type="dxa"/>
          </w:tcPr>
          <w:p w14:paraId="0D1B8C04" w14:textId="45EE08E8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Тестировщик</w:t>
            </w:r>
            <w:proofErr w:type="spellEnd"/>
          </w:p>
        </w:tc>
        <w:tc>
          <w:tcPr>
            <w:tcW w:w="3117" w:type="dxa"/>
          </w:tcPr>
          <w:p w14:paraId="74D721F5" w14:textId="57D87689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15B6B" w:rsidRPr="001955EC" w14:paraId="6ECC0D22" w14:textId="77777777" w:rsidTr="00515B6B">
        <w:tc>
          <w:tcPr>
            <w:tcW w:w="3116" w:type="dxa"/>
          </w:tcPr>
          <w:p w14:paraId="0BF8EDFD" w14:textId="26483FD6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T8</w:t>
            </w:r>
          </w:p>
        </w:tc>
        <w:tc>
          <w:tcPr>
            <w:tcW w:w="3117" w:type="dxa"/>
          </w:tcPr>
          <w:p w14:paraId="67CEB556" w14:textId="3CC5B4F5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Тренер / специалист по обучению пользователей</w:t>
            </w:r>
          </w:p>
        </w:tc>
        <w:tc>
          <w:tcPr>
            <w:tcW w:w="3117" w:type="dxa"/>
          </w:tcPr>
          <w:p w14:paraId="000F8774" w14:textId="07BBE809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15B6B" w:rsidRPr="001955EC" w14:paraId="701BE1A1" w14:textId="77777777" w:rsidTr="00515B6B">
        <w:tc>
          <w:tcPr>
            <w:tcW w:w="3116" w:type="dxa"/>
          </w:tcPr>
          <w:p w14:paraId="2520C0B3" w14:textId="4EC14A41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T9</w:t>
            </w:r>
          </w:p>
        </w:tc>
        <w:tc>
          <w:tcPr>
            <w:tcW w:w="3117" w:type="dxa"/>
          </w:tcPr>
          <w:p w14:paraId="748D5124" w14:textId="684A8729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Администратор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3117" w:type="dxa"/>
          </w:tcPr>
          <w:p w14:paraId="6C6EC22B" w14:textId="0E303126" w:rsidR="00515B6B" w:rsidRPr="001955EC" w:rsidRDefault="00515B6B" w:rsidP="00515B6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BB3BE7" w:rsidRPr="001955EC" w14:paraId="60BAB06A" w14:textId="77777777" w:rsidTr="00515B6B">
        <w:tc>
          <w:tcPr>
            <w:tcW w:w="3116" w:type="dxa"/>
          </w:tcPr>
          <w:p w14:paraId="6A718996" w14:textId="5694B453" w:rsidR="00BB3BE7" w:rsidRPr="001955EC" w:rsidRDefault="00BB3BE7" w:rsidP="00515B6B">
            <w:pPr>
              <w:jc w:val="both"/>
              <w:rPr>
                <w:rFonts w:ascii="Times New Roman" w:hAnsi="Times New Roman" w:cs="Times New Roman"/>
              </w:rPr>
            </w:pPr>
            <w:r w:rsidRPr="001955EC">
              <w:rPr>
                <w:rFonts w:ascii="Times New Roman" w:hAnsi="Times New Roman" w:cs="Times New Roman"/>
              </w:rPr>
              <w:t>T1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20B823C0" w14:textId="5DBB4D50" w:rsidR="00BB3BE7" w:rsidRPr="00BB3BE7" w:rsidRDefault="00BB3BE7" w:rsidP="00515B6B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Тренер</w:t>
            </w:r>
          </w:p>
        </w:tc>
        <w:tc>
          <w:tcPr>
            <w:tcW w:w="3117" w:type="dxa"/>
          </w:tcPr>
          <w:p w14:paraId="53403193" w14:textId="77777777" w:rsidR="00BB3BE7" w:rsidRPr="001955EC" w:rsidRDefault="00BB3BE7" w:rsidP="00515B6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C1D7F80" w14:textId="77777777" w:rsidR="00502074" w:rsidRPr="001955EC" w:rsidRDefault="00502074" w:rsidP="003C030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87C4465" w14:textId="51E5D70D" w:rsidR="001A4B82" w:rsidRPr="008277C6" w:rsidRDefault="0082677D" w:rsidP="008277C6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Таблица 5.2. Материальные ресурсы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4765E" w:rsidRPr="001955EC" w14:paraId="16C4E2B2" w14:textId="77777777" w:rsidTr="0054765E">
        <w:tc>
          <w:tcPr>
            <w:tcW w:w="2337" w:type="dxa"/>
          </w:tcPr>
          <w:p w14:paraId="02B14B91" w14:textId="3CD567CF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37" w:type="dxa"/>
          </w:tcPr>
          <w:p w14:paraId="66ACA32F" w14:textId="61FC51E7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Название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ресурса</w:t>
            </w:r>
            <w:proofErr w:type="spellEnd"/>
          </w:p>
        </w:tc>
        <w:tc>
          <w:tcPr>
            <w:tcW w:w="2338" w:type="dxa"/>
          </w:tcPr>
          <w:p w14:paraId="07FD340C" w14:textId="27DF05BA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Оценка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количества</w:t>
            </w:r>
            <w:proofErr w:type="spellEnd"/>
          </w:p>
        </w:tc>
        <w:tc>
          <w:tcPr>
            <w:tcW w:w="2338" w:type="dxa"/>
          </w:tcPr>
          <w:p w14:paraId="17C25F0B" w14:textId="31EB7F3F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Оценка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стоимости</w:t>
            </w:r>
            <w:proofErr w:type="spellEnd"/>
            <w:r w:rsidRPr="001955EC">
              <w:rPr>
                <w:rFonts w:ascii="Times New Roman" w:hAnsi="Times New Roman" w:cs="Times New Roman"/>
              </w:rPr>
              <w:t>*</w:t>
            </w:r>
          </w:p>
        </w:tc>
      </w:tr>
      <w:tr w:rsidR="0054765E" w:rsidRPr="001955EC" w14:paraId="0FEA9E43" w14:textId="77777777" w:rsidTr="0054765E">
        <w:tc>
          <w:tcPr>
            <w:tcW w:w="2337" w:type="dxa"/>
          </w:tcPr>
          <w:p w14:paraId="1A3974E6" w14:textId="327D6316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2337" w:type="dxa"/>
          </w:tcPr>
          <w:p w14:paraId="294651CE" w14:textId="0F4F1C9C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Сервер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хостинг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09BD12CC" w14:textId="69094970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шт</w:t>
            </w:r>
            <w:proofErr w:type="spellEnd"/>
            <w:r w:rsidRPr="001955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3586D01C" w14:textId="24533371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4765E" w:rsidRPr="001955EC" w14:paraId="2D2C2EB8" w14:textId="77777777" w:rsidTr="0054765E">
        <w:tc>
          <w:tcPr>
            <w:tcW w:w="2337" w:type="dxa"/>
          </w:tcPr>
          <w:p w14:paraId="36C62CE2" w14:textId="26E94327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2337" w:type="dxa"/>
          </w:tcPr>
          <w:p w14:paraId="6BB4AAF2" w14:textId="5DC2057C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Рабочие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станции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сотрудников</w:t>
            </w:r>
            <w:proofErr w:type="spellEnd"/>
          </w:p>
        </w:tc>
        <w:tc>
          <w:tcPr>
            <w:tcW w:w="2338" w:type="dxa"/>
          </w:tcPr>
          <w:p w14:paraId="0D0F05BF" w14:textId="77594979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10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шт</w:t>
            </w:r>
            <w:proofErr w:type="spellEnd"/>
            <w:r w:rsidRPr="001955EC">
              <w:rPr>
                <w:rFonts w:ascii="Times New Roman" w:hAnsi="Times New Roman" w:cs="Times New Roman"/>
              </w:rPr>
              <w:t>. (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примерно</w:t>
            </w:r>
            <w:proofErr w:type="spellEnd"/>
            <w:r w:rsidRPr="001955E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145C1F5F" w14:textId="3764A895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4765E" w:rsidRPr="001955EC" w14:paraId="6AEA0F8F" w14:textId="77777777" w:rsidTr="0054765E">
        <w:tc>
          <w:tcPr>
            <w:tcW w:w="2337" w:type="dxa"/>
          </w:tcPr>
          <w:p w14:paraId="13090CF5" w14:textId="2BA43F43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337" w:type="dxa"/>
          </w:tcPr>
          <w:p w14:paraId="5D42CAC0" w14:textId="571BACBA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Сетевое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оборудование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роутеры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коммутаторы</w:t>
            </w:r>
            <w:proofErr w:type="spellEnd"/>
            <w:r w:rsidRPr="001955E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666906FB" w14:textId="5BBE4F09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шт</w:t>
            </w:r>
            <w:proofErr w:type="spellEnd"/>
            <w:r w:rsidRPr="001955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663DC637" w14:textId="2EEAE297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4765E" w:rsidRPr="001955EC" w14:paraId="3EF949FF" w14:textId="77777777" w:rsidTr="0054765E">
        <w:tc>
          <w:tcPr>
            <w:tcW w:w="2337" w:type="dxa"/>
          </w:tcPr>
          <w:p w14:paraId="3063CA26" w14:textId="040377ED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2337" w:type="dxa"/>
          </w:tcPr>
          <w:p w14:paraId="7F4EEE8A" w14:textId="141C7400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Лицензия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CRM-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2338" w:type="dxa"/>
          </w:tcPr>
          <w:p w14:paraId="12222311" w14:textId="229AE09E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комплект</w:t>
            </w:r>
            <w:proofErr w:type="spellEnd"/>
          </w:p>
        </w:tc>
        <w:tc>
          <w:tcPr>
            <w:tcW w:w="2338" w:type="dxa"/>
          </w:tcPr>
          <w:p w14:paraId="42A7EB43" w14:textId="2AA7E537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4765E" w:rsidRPr="001955EC" w14:paraId="4B12B714" w14:textId="77777777" w:rsidTr="0054765E">
        <w:tc>
          <w:tcPr>
            <w:tcW w:w="2337" w:type="dxa"/>
          </w:tcPr>
          <w:p w14:paraId="7C98A19C" w14:textId="06114454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2337" w:type="dxa"/>
          </w:tcPr>
          <w:p w14:paraId="067CE60C" w14:textId="5F76F9B8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Лицензии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пользователей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0091FDF4" w14:textId="7256F250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~ 20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шт</w:t>
            </w:r>
            <w:proofErr w:type="spellEnd"/>
            <w:r w:rsidRPr="001955E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7BC837D4" w14:textId="0C9AEB8A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  <w:tr w:rsidR="0054765E" w:rsidRPr="001955EC" w14:paraId="03978C76" w14:textId="77777777" w:rsidTr="0054765E">
        <w:tc>
          <w:tcPr>
            <w:tcW w:w="2337" w:type="dxa"/>
          </w:tcPr>
          <w:p w14:paraId="28065169" w14:textId="2E4AC601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M6</w:t>
            </w:r>
          </w:p>
        </w:tc>
        <w:tc>
          <w:tcPr>
            <w:tcW w:w="2337" w:type="dxa"/>
          </w:tcPr>
          <w:p w14:paraId="156DE624" w14:textId="059AE909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Обучающие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материалы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презентации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инструкции</w:t>
            </w:r>
            <w:proofErr w:type="spellEnd"/>
            <w:r w:rsidRPr="001955E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3422A103" w14:textId="22EABB7D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комплект</w:t>
            </w:r>
            <w:proofErr w:type="spellEnd"/>
          </w:p>
        </w:tc>
        <w:tc>
          <w:tcPr>
            <w:tcW w:w="2338" w:type="dxa"/>
          </w:tcPr>
          <w:p w14:paraId="2F87B0D4" w14:textId="22276D40" w:rsidR="0054765E" w:rsidRPr="001955EC" w:rsidRDefault="0054765E" w:rsidP="0054765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6C39F4E8" w14:textId="3BFF6245" w:rsidR="00F70A33" w:rsidRPr="001955EC" w:rsidRDefault="00F70A33" w:rsidP="003C030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F69CF1A" w14:textId="77777777" w:rsidR="00F70A33" w:rsidRPr="001955EC" w:rsidRDefault="00F70A3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2499D14E" w14:textId="2FAFD706" w:rsidR="0082677D" w:rsidRPr="001955EC" w:rsidRDefault="00F70A33" w:rsidP="008F5A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упражнение №6. «Планирование человеческих ресурсов»</w:t>
      </w:r>
    </w:p>
    <w:p w14:paraId="67267D45" w14:textId="66CA2DF1" w:rsidR="00F70A33" w:rsidRPr="001955EC" w:rsidRDefault="00ED382C" w:rsidP="003C0303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Разработка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организационной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структуры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команды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5014139C" w14:textId="4925AF99" w:rsidR="00ED382C" w:rsidRPr="001955EC" w:rsidRDefault="006615A6" w:rsidP="003C0303">
      <w:p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45CE5A0C" wp14:editId="7F35AC9A">
            <wp:extent cx="5943600" cy="3676015"/>
            <wp:effectExtent l="0" t="0" r="0" b="635"/>
            <wp:docPr id="10162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83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B493" w14:textId="7980C5CA" w:rsidR="00C36272" w:rsidRPr="001955EC" w:rsidRDefault="00CE7DB3" w:rsidP="00CE7DB3">
      <w:pPr>
        <w:jc w:val="center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 xml:space="preserve">Схема 6.1.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Организационная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структура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команды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926"/>
        <w:gridCol w:w="1224"/>
        <w:gridCol w:w="1223"/>
        <w:gridCol w:w="1223"/>
        <w:gridCol w:w="1224"/>
        <w:gridCol w:w="1224"/>
      </w:tblGrid>
      <w:tr w:rsidR="00B07DFE" w:rsidRPr="001955EC" w14:paraId="3FD9EE9E" w14:textId="77777777" w:rsidTr="00AD61FE">
        <w:tc>
          <w:tcPr>
            <w:tcW w:w="3232" w:type="dxa"/>
            <w:gridSpan w:val="2"/>
            <w:vMerge w:val="restart"/>
            <w:vAlign w:val="center"/>
          </w:tcPr>
          <w:p w14:paraId="43B74193" w14:textId="3677812E" w:rsidR="00B07DFE" w:rsidRPr="001955EC" w:rsidRDefault="00B07D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6118" w:type="dxa"/>
            <w:gridSpan w:val="5"/>
            <w:vAlign w:val="center"/>
          </w:tcPr>
          <w:p w14:paraId="2B78441E" w14:textId="79668CFD" w:rsidR="00B07DFE" w:rsidRPr="001955EC" w:rsidRDefault="00B07DFE" w:rsidP="00AD61F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Ресурсы</w:t>
            </w:r>
          </w:p>
        </w:tc>
      </w:tr>
      <w:tr w:rsidR="00B07DFE" w:rsidRPr="001955EC" w14:paraId="6C5B73EF" w14:textId="77777777" w:rsidTr="00AD61FE">
        <w:tc>
          <w:tcPr>
            <w:tcW w:w="3232" w:type="dxa"/>
            <w:gridSpan w:val="2"/>
            <w:vMerge/>
            <w:vAlign w:val="center"/>
          </w:tcPr>
          <w:p w14:paraId="69F3BEF5" w14:textId="77777777" w:rsidR="00B07DFE" w:rsidRPr="001955EC" w:rsidRDefault="00B07D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4" w:type="dxa"/>
            <w:vAlign w:val="center"/>
          </w:tcPr>
          <w:p w14:paraId="46F1B94F" w14:textId="3014BE39" w:rsidR="00B07DFE" w:rsidRPr="001955EC" w:rsidRDefault="001D2956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РП</w:t>
            </w:r>
          </w:p>
        </w:tc>
        <w:tc>
          <w:tcPr>
            <w:tcW w:w="1223" w:type="dxa"/>
            <w:vAlign w:val="center"/>
          </w:tcPr>
          <w:p w14:paraId="425EF2A7" w14:textId="074145D0" w:rsidR="00B07DFE" w:rsidRPr="001955EC" w:rsidRDefault="001D2956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ГИП</w:t>
            </w:r>
          </w:p>
        </w:tc>
        <w:tc>
          <w:tcPr>
            <w:tcW w:w="1223" w:type="dxa"/>
            <w:vAlign w:val="center"/>
          </w:tcPr>
          <w:p w14:paraId="4F8FBA2C" w14:textId="7D14A364" w:rsidR="00B07DFE" w:rsidRPr="001955EC" w:rsidRDefault="001D2956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ПС</w:t>
            </w:r>
          </w:p>
        </w:tc>
        <w:tc>
          <w:tcPr>
            <w:tcW w:w="1224" w:type="dxa"/>
            <w:vAlign w:val="center"/>
          </w:tcPr>
          <w:p w14:paraId="57E60B17" w14:textId="5614F92F" w:rsidR="00B07DFE" w:rsidRPr="001955EC" w:rsidRDefault="001D2956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ТС</w:t>
            </w:r>
          </w:p>
        </w:tc>
        <w:tc>
          <w:tcPr>
            <w:tcW w:w="1224" w:type="dxa"/>
            <w:vAlign w:val="center"/>
          </w:tcPr>
          <w:p w14:paraId="2F445AC8" w14:textId="643800C5" w:rsidR="00B07DFE" w:rsidRPr="001955EC" w:rsidRDefault="001D2956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ОБУЧ</w:t>
            </w:r>
          </w:p>
        </w:tc>
      </w:tr>
      <w:tr w:rsidR="00B12D57" w:rsidRPr="001955EC" w14:paraId="2C3CA13B" w14:textId="77777777" w:rsidTr="00AD61FE">
        <w:tc>
          <w:tcPr>
            <w:tcW w:w="1306" w:type="dxa"/>
            <w:vMerge w:val="restart"/>
            <w:textDirection w:val="btLr"/>
            <w:vAlign w:val="center"/>
          </w:tcPr>
          <w:p w14:paraId="13928D6D" w14:textId="30FE2EF5" w:rsidR="00B12D57" w:rsidRPr="001955EC" w:rsidRDefault="00B12D57" w:rsidP="00AD61FE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Задачи</w:t>
            </w:r>
          </w:p>
        </w:tc>
        <w:tc>
          <w:tcPr>
            <w:tcW w:w="1926" w:type="dxa"/>
            <w:vAlign w:val="center"/>
          </w:tcPr>
          <w:p w14:paraId="26A3F453" w14:textId="318E670B" w:rsidR="00B12D57" w:rsidRPr="001955EC" w:rsidRDefault="001225FA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1. Определение требований</w:t>
            </w:r>
          </w:p>
        </w:tc>
        <w:tc>
          <w:tcPr>
            <w:tcW w:w="1224" w:type="dxa"/>
            <w:vAlign w:val="center"/>
          </w:tcPr>
          <w:p w14:paraId="7AE0CE38" w14:textId="42E56B10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К</w:t>
            </w:r>
          </w:p>
        </w:tc>
        <w:tc>
          <w:tcPr>
            <w:tcW w:w="1223" w:type="dxa"/>
            <w:vAlign w:val="center"/>
          </w:tcPr>
          <w:p w14:paraId="1D5431C8" w14:textId="1FB527EE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С</w:t>
            </w:r>
          </w:p>
        </w:tc>
        <w:tc>
          <w:tcPr>
            <w:tcW w:w="1223" w:type="dxa"/>
            <w:vAlign w:val="center"/>
          </w:tcPr>
          <w:p w14:paraId="42068DD0" w14:textId="2B810B3F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</w:t>
            </w:r>
          </w:p>
        </w:tc>
        <w:tc>
          <w:tcPr>
            <w:tcW w:w="1224" w:type="dxa"/>
            <w:vAlign w:val="center"/>
          </w:tcPr>
          <w:p w14:paraId="107B3B55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4" w:type="dxa"/>
            <w:vAlign w:val="center"/>
          </w:tcPr>
          <w:p w14:paraId="629FEC64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12D57" w:rsidRPr="001955EC" w14:paraId="13D2357B" w14:textId="77777777" w:rsidTr="00AD61FE">
        <w:tc>
          <w:tcPr>
            <w:tcW w:w="1306" w:type="dxa"/>
            <w:vMerge/>
            <w:vAlign w:val="center"/>
          </w:tcPr>
          <w:p w14:paraId="0610509B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26" w:type="dxa"/>
            <w:vAlign w:val="center"/>
          </w:tcPr>
          <w:p w14:paraId="2D02134D" w14:textId="6BA4F9AF" w:rsidR="00B12D57" w:rsidRPr="001955EC" w:rsidRDefault="001225FA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 Настройка серверного окружения</w:t>
            </w:r>
          </w:p>
        </w:tc>
        <w:tc>
          <w:tcPr>
            <w:tcW w:w="1224" w:type="dxa"/>
            <w:vAlign w:val="center"/>
          </w:tcPr>
          <w:p w14:paraId="43AB33A9" w14:textId="13FF65E9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К</w:t>
            </w:r>
          </w:p>
        </w:tc>
        <w:tc>
          <w:tcPr>
            <w:tcW w:w="1223" w:type="dxa"/>
            <w:vAlign w:val="center"/>
          </w:tcPr>
          <w:p w14:paraId="19E9A733" w14:textId="272776F8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</w:t>
            </w:r>
          </w:p>
        </w:tc>
        <w:tc>
          <w:tcPr>
            <w:tcW w:w="1223" w:type="dxa"/>
            <w:vAlign w:val="center"/>
          </w:tcPr>
          <w:p w14:paraId="33C009F9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4" w:type="dxa"/>
            <w:vAlign w:val="center"/>
          </w:tcPr>
          <w:p w14:paraId="694B6301" w14:textId="07373F34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И</w:t>
            </w:r>
          </w:p>
        </w:tc>
        <w:tc>
          <w:tcPr>
            <w:tcW w:w="1224" w:type="dxa"/>
            <w:vAlign w:val="center"/>
          </w:tcPr>
          <w:p w14:paraId="0C221D7F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12D57" w:rsidRPr="001955EC" w14:paraId="0B01FD12" w14:textId="77777777" w:rsidTr="00AD61FE">
        <w:tc>
          <w:tcPr>
            <w:tcW w:w="1306" w:type="dxa"/>
            <w:vMerge/>
            <w:vAlign w:val="center"/>
          </w:tcPr>
          <w:p w14:paraId="4A281AFC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26" w:type="dxa"/>
            <w:vAlign w:val="center"/>
          </w:tcPr>
          <w:p w14:paraId="025A66D6" w14:textId="7B80FEFC" w:rsidR="00B12D57" w:rsidRPr="001955EC" w:rsidRDefault="001225FA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3. Установка CRM</w:t>
            </w:r>
          </w:p>
        </w:tc>
        <w:tc>
          <w:tcPr>
            <w:tcW w:w="1224" w:type="dxa"/>
            <w:vAlign w:val="center"/>
          </w:tcPr>
          <w:p w14:paraId="6127C73A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3" w:type="dxa"/>
            <w:vAlign w:val="center"/>
          </w:tcPr>
          <w:p w14:paraId="4E12F1B6" w14:textId="15326F8D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К</w:t>
            </w:r>
          </w:p>
        </w:tc>
        <w:tc>
          <w:tcPr>
            <w:tcW w:w="1223" w:type="dxa"/>
            <w:vAlign w:val="center"/>
          </w:tcPr>
          <w:p w14:paraId="47CFA457" w14:textId="4E79AFF7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</w:t>
            </w:r>
          </w:p>
        </w:tc>
        <w:tc>
          <w:tcPr>
            <w:tcW w:w="1224" w:type="dxa"/>
            <w:vAlign w:val="center"/>
          </w:tcPr>
          <w:p w14:paraId="03E0738D" w14:textId="15E35717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И</w:t>
            </w:r>
          </w:p>
        </w:tc>
        <w:tc>
          <w:tcPr>
            <w:tcW w:w="1224" w:type="dxa"/>
            <w:vAlign w:val="center"/>
          </w:tcPr>
          <w:p w14:paraId="54BDA8CF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12D57" w:rsidRPr="001955EC" w14:paraId="2A64CE9F" w14:textId="77777777" w:rsidTr="00AD61FE">
        <w:tc>
          <w:tcPr>
            <w:tcW w:w="1306" w:type="dxa"/>
            <w:vMerge/>
            <w:vAlign w:val="center"/>
          </w:tcPr>
          <w:p w14:paraId="3AD71680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26" w:type="dxa"/>
            <w:vAlign w:val="center"/>
          </w:tcPr>
          <w:p w14:paraId="66565648" w14:textId="74290331" w:rsidR="00B12D57" w:rsidRPr="001955EC" w:rsidRDefault="001225FA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 Миграция данных</w:t>
            </w:r>
          </w:p>
        </w:tc>
        <w:tc>
          <w:tcPr>
            <w:tcW w:w="1224" w:type="dxa"/>
            <w:vAlign w:val="center"/>
          </w:tcPr>
          <w:p w14:paraId="1938F195" w14:textId="54FBBCAA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К</w:t>
            </w:r>
          </w:p>
        </w:tc>
        <w:tc>
          <w:tcPr>
            <w:tcW w:w="1223" w:type="dxa"/>
            <w:vAlign w:val="center"/>
          </w:tcPr>
          <w:p w14:paraId="3898AA69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3" w:type="dxa"/>
            <w:vAlign w:val="center"/>
          </w:tcPr>
          <w:p w14:paraId="53CE4A59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4" w:type="dxa"/>
            <w:vAlign w:val="center"/>
          </w:tcPr>
          <w:p w14:paraId="2C0707C2" w14:textId="22C69E8D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</w:t>
            </w:r>
          </w:p>
        </w:tc>
        <w:tc>
          <w:tcPr>
            <w:tcW w:w="1224" w:type="dxa"/>
            <w:vAlign w:val="center"/>
          </w:tcPr>
          <w:p w14:paraId="24C165A2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B12D57" w:rsidRPr="001955EC" w14:paraId="1CE84E15" w14:textId="77777777" w:rsidTr="00AD61FE">
        <w:tc>
          <w:tcPr>
            <w:tcW w:w="1306" w:type="dxa"/>
            <w:vMerge/>
            <w:vAlign w:val="center"/>
          </w:tcPr>
          <w:p w14:paraId="1C7BA6C4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926" w:type="dxa"/>
            <w:vAlign w:val="center"/>
          </w:tcPr>
          <w:p w14:paraId="78576A46" w14:textId="32110B76" w:rsidR="00B12D57" w:rsidRPr="001955EC" w:rsidRDefault="001225FA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5. Обучение пользователей</w:t>
            </w:r>
          </w:p>
        </w:tc>
        <w:tc>
          <w:tcPr>
            <w:tcW w:w="1224" w:type="dxa"/>
            <w:vAlign w:val="center"/>
          </w:tcPr>
          <w:p w14:paraId="4C94E854" w14:textId="5B3713B8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К</w:t>
            </w:r>
          </w:p>
        </w:tc>
        <w:tc>
          <w:tcPr>
            <w:tcW w:w="1223" w:type="dxa"/>
            <w:vAlign w:val="center"/>
          </w:tcPr>
          <w:p w14:paraId="07A1C3BF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3" w:type="dxa"/>
            <w:vAlign w:val="center"/>
          </w:tcPr>
          <w:p w14:paraId="63DF3912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4" w:type="dxa"/>
            <w:vAlign w:val="center"/>
          </w:tcPr>
          <w:p w14:paraId="059D5AB5" w14:textId="77777777" w:rsidR="00B12D57" w:rsidRPr="001955EC" w:rsidRDefault="00B12D57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224" w:type="dxa"/>
            <w:vAlign w:val="center"/>
          </w:tcPr>
          <w:p w14:paraId="00AD8C34" w14:textId="01AADD9F" w:rsidR="00B12D57" w:rsidRPr="001955EC" w:rsidRDefault="00AD61FE" w:rsidP="00AD61F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О</w:t>
            </w:r>
          </w:p>
        </w:tc>
      </w:tr>
    </w:tbl>
    <w:p w14:paraId="5A20792B" w14:textId="43C7DCB2" w:rsidR="00CE7DB3" w:rsidRPr="001955EC" w:rsidRDefault="00E01584" w:rsidP="00E0158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Таблица 6.1. Матрица ответственности</w:t>
      </w:r>
    </w:p>
    <w:p w14:paraId="50860FF7" w14:textId="77777777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lastRenderedPageBreak/>
        <w:t>О — Ответственный (главный за выполнение)</w:t>
      </w:r>
    </w:p>
    <w:p w14:paraId="421F4E06" w14:textId="77777777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И — Исполнитель (выполняет работу)</w:t>
      </w:r>
    </w:p>
    <w:p w14:paraId="4601071C" w14:textId="77777777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К — Контролирующий (контролирует сроки/качество)</w:t>
      </w:r>
    </w:p>
    <w:p w14:paraId="307A893A" w14:textId="77777777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С — Согласующий (согласует решения)</w:t>
      </w:r>
    </w:p>
    <w:p w14:paraId="67EF378E" w14:textId="77777777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У — Утверждает (утверждает результаты)</w:t>
      </w:r>
    </w:p>
    <w:p w14:paraId="69EB6D06" w14:textId="5F333958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П — Принимает (принимает результат)</w:t>
      </w:r>
    </w:p>
    <w:p w14:paraId="49E31F39" w14:textId="528E7878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РП —  Руководитель проекта</w:t>
      </w:r>
    </w:p>
    <w:p w14:paraId="4ED8585E" w14:textId="61B97F75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ГИП —  Главный инженер проекта</w:t>
      </w:r>
    </w:p>
    <w:p w14:paraId="6148DC3A" w14:textId="36C9B283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ПС —  Руководитель группы ПС (ПС = Программные средства)</w:t>
      </w:r>
    </w:p>
    <w:p w14:paraId="6DD497A4" w14:textId="76CF4CBB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ТС —  Руководитель группы ТС (ТС = Технические средства)</w:t>
      </w:r>
    </w:p>
    <w:p w14:paraId="197E76C2" w14:textId="19DFC297" w:rsidR="004F2969" w:rsidRPr="001955EC" w:rsidRDefault="004F2969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ОБУЧ</w:t>
      </w:r>
      <w:r w:rsidR="00177803" w:rsidRPr="001955EC">
        <w:rPr>
          <w:rFonts w:ascii="Times New Roman" w:hAnsi="Times New Roman" w:cs="Times New Roman"/>
          <w:sz w:val="28"/>
          <w:szCs w:val="28"/>
          <w:lang w:val="vi-VN"/>
        </w:rPr>
        <w:t xml:space="preserve"> — </w:t>
      </w:r>
      <w:r w:rsidRPr="001955EC">
        <w:rPr>
          <w:rFonts w:ascii="Times New Roman" w:hAnsi="Times New Roman" w:cs="Times New Roman"/>
          <w:sz w:val="28"/>
          <w:szCs w:val="28"/>
          <w:lang w:val="vi-VN"/>
        </w:rPr>
        <w:t xml:space="preserve"> Руководитель группы обучения</w:t>
      </w:r>
    </w:p>
    <w:p w14:paraId="12812E58" w14:textId="00DB9567" w:rsidR="00B458CE" w:rsidRPr="001955EC" w:rsidRDefault="00B458C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02FF4313" w14:textId="544124BC" w:rsidR="00B458CE" w:rsidRPr="001955EC" w:rsidRDefault="00B458CE" w:rsidP="00B458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Практическое упражнение №7 – Стоимостная оценка проекта</w:t>
      </w:r>
    </w:p>
    <w:p w14:paraId="2880120C" w14:textId="2B648386" w:rsidR="00B458CE" w:rsidRPr="001955EC" w:rsidRDefault="002F615F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Часть 1. Стоимость ресурсов</w:t>
      </w:r>
    </w:p>
    <w:p w14:paraId="0A73FBEC" w14:textId="27C19DD2" w:rsidR="00EB6BB9" w:rsidRPr="001955EC" w:rsidRDefault="00EB6BB9" w:rsidP="004F2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t>Таблица 5.1. Человеческие ресурсы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62CC" w:rsidRPr="001955EC" w14:paraId="2ECC47FB" w14:textId="77777777" w:rsidTr="00FD62CC">
        <w:tc>
          <w:tcPr>
            <w:tcW w:w="3116" w:type="dxa"/>
          </w:tcPr>
          <w:p w14:paraId="2A834C78" w14:textId="7B633F17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7" w:type="dxa"/>
          </w:tcPr>
          <w:p w14:paraId="0A195351" w14:textId="297859D5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Название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ресурса</w:t>
            </w:r>
            <w:proofErr w:type="spellEnd"/>
          </w:p>
        </w:tc>
        <w:tc>
          <w:tcPr>
            <w:tcW w:w="3117" w:type="dxa"/>
          </w:tcPr>
          <w:p w14:paraId="089DF4FD" w14:textId="091AF941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Оценка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стоимости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  <w:r w:rsidRPr="001955EC">
              <w:rPr>
                <w:rFonts w:ascii="Times New Roman" w:hAnsi="Times New Roman" w:cs="Times New Roman"/>
              </w:rPr>
              <w:t>)</w:t>
            </w:r>
          </w:p>
        </w:tc>
      </w:tr>
      <w:tr w:rsidR="00FD62CC" w:rsidRPr="001955EC" w14:paraId="70916DDD" w14:textId="77777777" w:rsidTr="00FD62CC">
        <w:tc>
          <w:tcPr>
            <w:tcW w:w="3116" w:type="dxa"/>
          </w:tcPr>
          <w:p w14:paraId="6DF23941" w14:textId="6AD8E0EB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3117" w:type="dxa"/>
          </w:tcPr>
          <w:p w14:paraId="008B60FD" w14:textId="1D397AF4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проекта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(РП)</w:t>
            </w:r>
          </w:p>
        </w:tc>
        <w:tc>
          <w:tcPr>
            <w:tcW w:w="3117" w:type="dxa"/>
          </w:tcPr>
          <w:p w14:paraId="7E146C73" w14:textId="412EA58D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10 000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7E9A55EA" w14:textId="77777777" w:rsidTr="00FD62CC">
        <w:tc>
          <w:tcPr>
            <w:tcW w:w="3116" w:type="dxa"/>
          </w:tcPr>
          <w:p w14:paraId="1630A6DB" w14:textId="3591F3EE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3117" w:type="dxa"/>
          </w:tcPr>
          <w:p w14:paraId="637DE4DE" w14:textId="3B47C5E8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Главный инженер проекта (ГИП) / Системный архитектор</w:t>
            </w:r>
          </w:p>
        </w:tc>
        <w:tc>
          <w:tcPr>
            <w:tcW w:w="3117" w:type="dxa"/>
          </w:tcPr>
          <w:p w14:paraId="6FC1F329" w14:textId="4B8023F5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9 000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4D1E69FB" w14:textId="77777777" w:rsidTr="00FD62CC">
        <w:tc>
          <w:tcPr>
            <w:tcW w:w="3116" w:type="dxa"/>
          </w:tcPr>
          <w:p w14:paraId="01DEF31D" w14:textId="0DF03D35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3117" w:type="dxa"/>
          </w:tcPr>
          <w:p w14:paraId="612151CF" w14:textId="5468CD81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группы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ПС</w:t>
            </w:r>
          </w:p>
        </w:tc>
        <w:tc>
          <w:tcPr>
            <w:tcW w:w="3117" w:type="dxa"/>
          </w:tcPr>
          <w:p w14:paraId="564C6DD5" w14:textId="53A0B0FE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8 000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01ABD75A" w14:textId="77777777" w:rsidTr="00FD62CC">
        <w:tc>
          <w:tcPr>
            <w:tcW w:w="3116" w:type="dxa"/>
          </w:tcPr>
          <w:p w14:paraId="22D4A7B7" w14:textId="56B2E606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3117" w:type="dxa"/>
          </w:tcPr>
          <w:p w14:paraId="5332CFAD" w14:textId="282F67A5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Программист</w:t>
            </w:r>
            <w:proofErr w:type="spellEnd"/>
          </w:p>
        </w:tc>
        <w:tc>
          <w:tcPr>
            <w:tcW w:w="3117" w:type="dxa"/>
          </w:tcPr>
          <w:p w14:paraId="5F560287" w14:textId="3DA7FB42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6 000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0B86AC34" w14:textId="77777777" w:rsidTr="00FD62CC">
        <w:tc>
          <w:tcPr>
            <w:tcW w:w="3116" w:type="dxa"/>
          </w:tcPr>
          <w:p w14:paraId="38715729" w14:textId="705EF667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3117" w:type="dxa"/>
          </w:tcPr>
          <w:p w14:paraId="6F2993F7" w14:textId="061FCF0C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Интегратор</w:t>
            </w:r>
            <w:proofErr w:type="spellEnd"/>
          </w:p>
        </w:tc>
        <w:tc>
          <w:tcPr>
            <w:tcW w:w="3117" w:type="dxa"/>
          </w:tcPr>
          <w:p w14:paraId="291E53EE" w14:textId="0D56BC21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6 000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4FDC3BFD" w14:textId="77777777" w:rsidTr="00FD62CC">
        <w:tc>
          <w:tcPr>
            <w:tcW w:w="3116" w:type="dxa"/>
          </w:tcPr>
          <w:p w14:paraId="4888F918" w14:textId="537BFD60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T6</w:t>
            </w:r>
          </w:p>
        </w:tc>
        <w:tc>
          <w:tcPr>
            <w:tcW w:w="3117" w:type="dxa"/>
          </w:tcPr>
          <w:p w14:paraId="49C8DC05" w14:textId="56B43F57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Специалист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миграции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3117" w:type="dxa"/>
          </w:tcPr>
          <w:p w14:paraId="39AD7E8A" w14:textId="5BEEC2EC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6 000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53653D6C" w14:textId="77777777" w:rsidTr="00FD62CC">
        <w:tc>
          <w:tcPr>
            <w:tcW w:w="3116" w:type="dxa"/>
          </w:tcPr>
          <w:p w14:paraId="4EF63A2B" w14:textId="71B8BB29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T7</w:t>
            </w:r>
          </w:p>
        </w:tc>
        <w:tc>
          <w:tcPr>
            <w:tcW w:w="3117" w:type="dxa"/>
          </w:tcPr>
          <w:p w14:paraId="5722549E" w14:textId="56F11585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Тестировщик</w:t>
            </w:r>
            <w:proofErr w:type="spellEnd"/>
          </w:p>
        </w:tc>
        <w:tc>
          <w:tcPr>
            <w:tcW w:w="3117" w:type="dxa"/>
          </w:tcPr>
          <w:p w14:paraId="5B1518CC" w14:textId="79D37271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5 000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74DE566A" w14:textId="77777777" w:rsidTr="00FD62CC">
        <w:tc>
          <w:tcPr>
            <w:tcW w:w="3116" w:type="dxa"/>
          </w:tcPr>
          <w:p w14:paraId="6DF246FA" w14:textId="3FDA652B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T8</w:t>
            </w:r>
          </w:p>
        </w:tc>
        <w:tc>
          <w:tcPr>
            <w:tcW w:w="3117" w:type="dxa"/>
          </w:tcPr>
          <w:p w14:paraId="0299D07F" w14:textId="3867EFDF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группы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обучения</w:t>
            </w:r>
            <w:proofErr w:type="spellEnd"/>
          </w:p>
        </w:tc>
        <w:tc>
          <w:tcPr>
            <w:tcW w:w="3117" w:type="dxa"/>
          </w:tcPr>
          <w:p w14:paraId="61E04C5C" w14:textId="066A2245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7 000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184EE073" w14:textId="77777777" w:rsidTr="00FD62CC">
        <w:tc>
          <w:tcPr>
            <w:tcW w:w="3116" w:type="dxa"/>
          </w:tcPr>
          <w:p w14:paraId="10A60E0E" w14:textId="30B165E4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T9</w:t>
            </w:r>
          </w:p>
        </w:tc>
        <w:tc>
          <w:tcPr>
            <w:tcW w:w="3117" w:type="dxa"/>
          </w:tcPr>
          <w:p w14:paraId="4D75F824" w14:textId="209EB7D8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Администратор системы / Руководитель группы ТС</w:t>
            </w:r>
          </w:p>
        </w:tc>
        <w:tc>
          <w:tcPr>
            <w:tcW w:w="3117" w:type="dxa"/>
          </w:tcPr>
          <w:p w14:paraId="41BD5ABD" w14:textId="03FF8F0C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7 000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FD62CC" w:rsidRPr="001955EC" w14:paraId="709354CA" w14:textId="77777777" w:rsidTr="00FD62CC">
        <w:tc>
          <w:tcPr>
            <w:tcW w:w="3116" w:type="dxa"/>
          </w:tcPr>
          <w:p w14:paraId="250562D0" w14:textId="7E1F6DF6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T10</w:t>
            </w:r>
          </w:p>
        </w:tc>
        <w:tc>
          <w:tcPr>
            <w:tcW w:w="3117" w:type="dxa"/>
          </w:tcPr>
          <w:p w14:paraId="5AAC8088" w14:textId="16CA75D3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Тренер</w:t>
            </w:r>
            <w:proofErr w:type="spellEnd"/>
          </w:p>
        </w:tc>
        <w:tc>
          <w:tcPr>
            <w:tcW w:w="3117" w:type="dxa"/>
          </w:tcPr>
          <w:p w14:paraId="26CBB960" w14:textId="7016D214" w:rsidR="00FD62CC" w:rsidRPr="001955EC" w:rsidRDefault="00FD62CC" w:rsidP="00FD62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5 000 ₽/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734D98" w:rsidRPr="001955EC" w14:paraId="49F8C6CC" w14:textId="77777777" w:rsidTr="00FD62CC">
        <w:tc>
          <w:tcPr>
            <w:tcW w:w="3116" w:type="dxa"/>
          </w:tcPr>
          <w:p w14:paraId="55955A4A" w14:textId="77777777" w:rsidR="00734D98" w:rsidRPr="001955EC" w:rsidRDefault="00734D98" w:rsidP="00FD62C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DB5BA3F" w14:textId="77777777" w:rsidR="00734D98" w:rsidRPr="001955EC" w:rsidRDefault="00734D98" w:rsidP="00FD62C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FB6FC46" w14:textId="77777777" w:rsidR="00734D98" w:rsidRPr="001955EC" w:rsidRDefault="00734D98" w:rsidP="00FD62C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A135342" w14:textId="77777777" w:rsidR="002F615F" w:rsidRPr="001955EC" w:rsidRDefault="002F615F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D0ECA0F" w14:textId="5CF925AD" w:rsidR="00E60AC2" w:rsidRPr="001955EC" w:rsidRDefault="00E60AC2" w:rsidP="004F2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t>Таблица 5.2. Материальные ресурсы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21C5D" w:rsidRPr="001955EC" w14:paraId="5F2290D5" w14:textId="77777777" w:rsidTr="00321C5D">
        <w:tc>
          <w:tcPr>
            <w:tcW w:w="2337" w:type="dxa"/>
          </w:tcPr>
          <w:p w14:paraId="2D145B7F" w14:textId="70C28EA8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37" w:type="dxa"/>
          </w:tcPr>
          <w:p w14:paraId="0106E105" w14:textId="72E7B119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Название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ресурса</w:t>
            </w:r>
            <w:proofErr w:type="spellEnd"/>
          </w:p>
        </w:tc>
        <w:tc>
          <w:tcPr>
            <w:tcW w:w="2338" w:type="dxa"/>
          </w:tcPr>
          <w:p w14:paraId="7FF33409" w14:textId="3D8205D7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Кол-во</w:t>
            </w:r>
            <w:proofErr w:type="spellEnd"/>
          </w:p>
        </w:tc>
        <w:tc>
          <w:tcPr>
            <w:tcW w:w="2338" w:type="dxa"/>
          </w:tcPr>
          <w:p w14:paraId="30203874" w14:textId="4026E963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Оценка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стоимости</w:t>
            </w:r>
            <w:proofErr w:type="spellEnd"/>
          </w:p>
        </w:tc>
      </w:tr>
      <w:tr w:rsidR="00321C5D" w:rsidRPr="001955EC" w14:paraId="43DE4E4E" w14:textId="77777777" w:rsidTr="00321C5D">
        <w:tc>
          <w:tcPr>
            <w:tcW w:w="2337" w:type="dxa"/>
          </w:tcPr>
          <w:p w14:paraId="4C1B1B49" w14:textId="2FD46477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2337" w:type="dxa"/>
          </w:tcPr>
          <w:p w14:paraId="46F2AC8A" w14:textId="021EF97C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Сервер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для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66D20EFC" w14:textId="7955ABC3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2338" w:type="dxa"/>
          </w:tcPr>
          <w:p w14:paraId="2395C61F" w14:textId="66AB4E01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150 000 ₽</w:t>
            </w:r>
          </w:p>
        </w:tc>
      </w:tr>
      <w:tr w:rsidR="00321C5D" w:rsidRPr="001955EC" w14:paraId="0FE4A388" w14:textId="77777777" w:rsidTr="00321C5D">
        <w:tc>
          <w:tcPr>
            <w:tcW w:w="2337" w:type="dxa"/>
          </w:tcPr>
          <w:p w14:paraId="426EE545" w14:textId="54DC5800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2337" w:type="dxa"/>
          </w:tcPr>
          <w:p w14:paraId="335E673A" w14:textId="2428D776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Рабочие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станции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(PC)</w:t>
            </w:r>
          </w:p>
        </w:tc>
        <w:tc>
          <w:tcPr>
            <w:tcW w:w="2338" w:type="dxa"/>
          </w:tcPr>
          <w:p w14:paraId="47AAE9C5" w14:textId="4DDE8D14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2338" w:type="dxa"/>
          </w:tcPr>
          <w:p w14:paraId="02D71245" w14:textId="6DD70F7B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180 000 ₽</w:t>
            </w:r>
          </w:p>
        </w:tc>
      </w:tr>
      <w:tr w:rsidR="00321C5D" w:rsidRPr="001955EC" w14:paraId="36F2013A" w14:textId="77777777" w:rsidTr="00321C5D">
        <w:tc>
          <w:tcPr>
            <w:tcW w:w="2337" w:type="dxa"/>
          </w:tcPr>
          <w:p w14:paraId="5162504E" w14:textId="6E79CC01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337" w:type="dxa"/>
          </w:tcPr>
          <w:p w14:paraId="43AF9E25" w14:textId="519438F9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Сетевое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оборудование</w:t>
            </w:r>
            <w:proofErr w:type="spellEnd"/>
          </w:p>
        </w:tc>
        <w:tc>
          <w:tcPr>
            <w:tcW w:w="2338" w:type="dxa"/>
          </w:tcPr>
          <w:p w14:paraId="4352DB2A" w14:textId="3E5A96FA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комп</w:t>
            </w:r>
            <w:proofErr w:type="spellEnd"/>
          </w:p>
        </w:tc>
        <w:tc>
          <w:tcPr>
            <w:tcW w:w="2338" w:type="dxa"/>
          </w:tcPr>
          <w:p w14:paraId="5CAEBF69" w14:textId="345ECB97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60 000 ₽</w:t>
            </w:r>
          </w:p>
        </w:tc>
      </w:tr>
      <w:tr w:rsidR="00321C5D" w:rsidRPr="001955EC" w14:paraId="2FB7AFE7" w14:textId="77777777" w:rsidTr="00321C5D">
        <w:tc>
          <w:tcPr>
            <w:tcW w:w="2337" w:type="dxa"/>
          </w:tcPr>
          <w:p w14:paraId="7D25DEFD" w14:textId="33B5205F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2337" w:type="dxa"/>
          </w:tcPr>
          <w:p w14:paraId="30E896B5" w14:textId="46A79F0C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Лицензия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 +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поддержка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(1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год</w:t>
            </w:r>
            <w:proofErr w:type="spellEnd"/>
            <w:r w:rsidRPr="001955E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65EA6EE6" w14:textId="278D7497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6DAD62E4" w14:textId="78BE878A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200 000 ₽</w:t>
            </w:r>
          </w:p>
        </w:tc>
      </w:tr>
      <w:tr w:rsidR="00321C5D" w:rsidRPr="001955EC" w14:paraId="389A612A" w14:textId="77777777" w:rsidTr="00321C5D">
        <w:tc>
          <w:tcPr>
            <w:tcW w:w="2337" w:type="dxa"/>
          </w:tcPr>
          <w:p w14:paraId="34E3FA20" w14:textId="4062AC4C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2337" w:type="dxa"/>
          </w:tcPr>
          <w:p w14:paraId="28FF62DC" w14:textId="2478C07E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ПО для сервера (БД, ОС)</w:t>
            </w:r>
          </w:p>
        </w:tc>
        <w:tc>
          <w:tcPr>
            <w:tcW w:w="2338" w:type="dxa"/>
          </w:tcPr>
          <w:p w14:paraId="68806577" w14:textId="477D764B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20C17461" w14:textId="332FF0E4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40 000 ₽</w:t>
            </w:r>
          </w:p>
        </w:tc>
      </w:tr>
      <w:tr w:rsidR="00321C5D" w:rsidRPr="001955EC" w14:paraId="091573F1" w14:textId="77777777" w:rsidTr="00321C5D">
        <w:tc>
          <w:tcPr>
            <w:tcW w:w="2337" w:type="dxa"/>
          </w:tcPr>
          <w:p w14:paraId="158E5D61" w14:textId="513925E8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M6</w:t>
            </w:r>
          </w:p>
        </w:tc>
        <w:tc>
          <w:tcPr>
            <w:tcW w:w="2337" w:type="dxa"/>
          </w:tcPr>
          <w:p w14:paraId="11A112E8" w14:textId="18700F46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Учебные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материалы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тестовый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стенд</w:t>
            </w:r>
            <w:proofErr w:type="spellEnd"/>
          </w:p>
        </w:tc>
        <w:tc>
          <w:tcPr>
            <w:tcW w:w="2338" w:type="dxa"/>
          </w:tcPr>
          <w:p w14:paraId="6B5EF863" w14:textId="1E06A9AD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356BF151" w14:textId="00A82300" w:rsidR="00321C5D" w:rsidRPr="001955EC" w:rsidRDefault="00321C5D" w:rsidP="00321C5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25 000 ₽</w:t>
            </w:r>
          </w:p>
        </w:tc>
      </w:tr>
    </w:tbl>
    <w:p w14:paraId="4525A5E2" w14:textId="77777777" w:rsidR="00E60AC2" w:rsidRPr="001955EC" w:rsidRDefault="00E60AC2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B5C5487" w14:textId="5953A638" w:rsidR="009D6707" w:rsidRPr="001955EC" w:rsidRDefault="009D6707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4.1.</w:t>
      </w:r>
    </w:p>
    <w:tbl>
      <w:tblPr>
        <w:tblStyle w:val="TableGrid"/>
        <w:tblW w:w="8879" w:type="dxa"/>
        <w:tblLook w:val="04A0" w:firstRow="1" w:lastRow="0" w:firstColumn="1" w:lastColumn="0" w:noHBand="0" w:noVBand="1"/>
      </w:tblPr>
      <w:tblGrid>
        <w:gridCol w:w="894"/>
        <w:gridCol w:w="893"/>
        <w:gridCol w:w="893"/>
        <w:gridCol w:w="2060"/>
        <w:gridCol w:w="1552"/>
        <w:gridCol w:w="1821"/>
        <w:gridCol w:w="1237"/>
      </w:tblGrid>
      <w:tr w:rsidR="00734D98" w:rsidRPr="001955EC" w14:paraId="33BFD862" w14:textId="77777777" w:rsidTr="00423D7E">
        <w:tc>
          <w:tcPr>
            <w:tcW w:w="930" w:type="dxa"/>
          </w:tcPr>
          <w:p w14:paraId="1C37A73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 xml:space="preserve">№ 1-го </w:t>
            </w:r>
            <w:r w:rsidRPr="001955EC">
              <w:rPr>
                <w:rFonts w:ascii="Times New Roman" w:hAnsi="Times New Roman" w:cs="Times New Roman"/>
                <w:lang w:val="ru-RU"/>
              </w:rPr>
              <w:lastRenderedPageBreak/>
              <w:t>уровня</w:t>
            </w:r>
          </w:p>
        </w:tc>
        <w:tc>
          <w:tcPr>
            <w:tcW w:w="953" w:type="dxa"/>
          </w:tcPr>
          <w:p w14:paraId="1E1700C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lastRenderedPageBreak/>
              <w:t xml:space="preserve">№ 2-го </w:t>
            </w:r>
            <w:r w:rsidRPr="001955EC">
              <w:rPr>
                <w:rFonts w:ascii="Times New Roman" w:hAnsi="Times New Roman" w:cs="Times New Roman"/>
                <w:lang w:val="ru-RU"/>
              </w:rPr>
              <w:lastRenderedPageBreak/>
              <w:t>уровня</w:t>
            </w:r>
          </w:p>
        </w:tc>
        <w:tc>
          <w:tcPr>
            <w:tcW w:w="929" w:type="dxa"/>
          </w:tcPr>
          <w:p w14:paraId="7385F90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lastRenderedPageBreak/>
              <w:t xml:space="preserve">№ 3-го </w:t>
            </w:r>
            <w:r w:rsidRPr="001955EC">
              <w:rPr>
                <w:rFonts w:ascii="Times New Roman" w:hAnsi="Times New Roman" w:cs="Times New Roman"/>
                <w:lang w:val="ru-RU"/>
              </w:rPr>
              <w:lastRenderedPageBreak/>
              <w:t>уровня</w:t>
            </w:r>
          </w:p>
        </w:tc>
        <w:tc>
          <w:tcPr>
            <w:tcW w:w="2157" w:type="dxa"/>
          </w:tcPr>
          <w:p w14:paraId="75AEA15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lastRenderedPageBreak/>
              <w:t>Название задачи</w:t>
            </w:r>
          </w:p>
        </w:tc>
        <w:tc>
          <w:tcPr>
            <w:tcW w:w="1622" w:type="dxa"/>
          </w:tcPr>
          <w:p w14:paraId="4770316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Оценка длительности</w:t>
            </w:r>
          </w:p>
        </w:tc>
        <w:tc>
          <w:tcPr>
            <w:tcW w:w="1144" w:type="dxa"/>
          </w:tcPr>
          <w:p w14:paraId="3623986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Ресурсы</w:t>
            </w:r>
          </w:p>
        </w:tc>
        <w:tc>
          <w:tcPr>
            <w:tcW w:w="1144" w:type="dxa"/>
          </w:tcPr>
          <w:p w14:paraId="0E998CE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Оценка</w:t>
            </w:r>
            <w:r w:rsidRPr="001955EC">
              <w:rPr>
                <w:rFonts w:ascii="Times New Roman" w:hAnsi="Times New Roman" w:cs="Times New Roman"/>
                <w:lang w:val="ru-RU"/>
              </w:rPr>
              <w:cr/>
              <w:t>стоимости</w:t>
            </w:r>
          </w:p>
        </w:tc>
      </w:tr>
      <w:tr w:rsidR="00734D98" w:rsidRPr="001955EC" w14:paraId="040AA655" w14:textId="77777777" w:rsidTr="00423D7E">
        <w:tc>
          <w:tcPr>
            <w:tcW w:w="930" w:type="dxa"/>
          </w:tcPr>
          <w:p w14:paraId="61DCE63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</w:rPr>
            </w:pPr>
            <w:r w:rsidRPr="001955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53" w:type="dxa"/>
          </w:tcPr>
          <w:p w14:paraId="7279ACA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0E1F54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378BD15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Подготовительный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этап</w:t>
            </w:r>
            <w:proofErr w:type="spellEnd"/>
          </w:p>
        </w:tc>
        <w:tc>
          <w:tcPr>
            <w:tcW w:w="1622" w:type="dxa"/>
          </w:tcPr>
          <w:p w14:paraId="09EB4FC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35F3B5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775249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5FE80811" w14:textId="77777777" w:rsidTr="00423D7E">
        <w:tc>
          <w:tcPr>
            <w:tcW w:w="930" w:type="dxa"/>
          </w:tcPr>
          <w:p w14:paraId="279BB1B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AFCB09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1.1</w:t>
            </w:r>
          </w:p>
        </w:tc>
        <w:tc>
          <w:tcPr>
            <w:tcW w:w="929" w:type="dxa"/>
          </w:tcPr>
          <w:p w14:paraId="6B0F49C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448F191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текущих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процессов</w:t>
            </w:r>
            <w:proofErr w:type="spellEnd"/>
          </w:p>
        </w:tc>
        <w:tc>
          <w:tcPr>
            <w:tcW w:w="1622" w:type="dxa"/>
          </w:tcPr>
          <w:p w14:paraId="40C326B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9B0B7F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B8D1EE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5CEEC5E5" w14:textId="77777777" w:rsidTr="00423D7E">
        <w:tc>
          <w:tcPr>
            <w:tcW w:w="930" w:type="dxa"/>
          </w:tcPr>
          <w:p w14:paraId="638A673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FA595A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E6BBD4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</w:rPr>
            </w:pPr>
            <w:r w:rsidRPr="001955EC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2157" w:type="dxa"/>
          </w:tcPr>
          <w:p w14:paraId="264925C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Интервью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специалистами</w:t>
            </w:r>
            <w:proofErr w:type="spellEnd"/>
          </w:p>
        </w:tc>
        <w:tc>
          <w:tcPr>
            <w:tcW w:w="1622" w:type="dxa"/>
          </w:tcPr>
          <w:p w14:paraId="5F3C47F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26A0EF4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T2 (Бизнес-аналитик)</w:t>
            </w:r>
          </w:p>
        </w:tc>
        <w:tc>
          <w:tcPr>
            <w:tcW w:w="1144" w:type="dxa"/>
          </w:tcPr>
          <w:p w14:paraId="07081A8A" w14:textId="0B6FDAB3" w:rsidR="00734D98" w:rsidRPr="001955EC" w:rsidRDefault="002C455A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38 000 ₽</w:t>
            </w:r>
          </w:p>
        </w:tc>
      </w:tr>
      <w:tr w:rsidR="00734D98" w:rsidRPr="001955EC" w14:paraId="6DA2F445" w14:textId="77777777" w:rsidTr="00423D7E">
        <w:tc>
          <w:tcPr>
            <w:tcW w:w="930" w:type="dxa"/>
          </w:tcPr>
          <w:p w14:paraId="4F2AD10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8A12C5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A2FE88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2157" w:type="dxa"/>
          </w:tcPr>
          <w:p w14:paraId="3AF8E08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AS-IS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процессов</w:t>
            </w:r>
            <w:proofErr w:type="spellEnd"/>
          </w:p>
        </w:tc>
        <w:tc>
          <w:tcPr>
            <w:tcW w:w="1622" w:type="dxa"/>
          </w:tcPr>
          <w:p w14:paraId="78CA988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0F4B163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T2 (Бизнес-аналитик)</w:t>
            </w:r>
          </w:p>
        </w:tc>
        <w:tc>
          <w:tcPr>
            <w:tcW w:w="1144" w:type="dxa"/>
          </w:tcPr>
          <w:p w14:paraId="4EA0106D" w14:textId="116D3927" w:rsidR="00734D98" w:rsidRPr="001955EC" w:rsidRDefault="002C455A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57 000 ₽</w:t>
            </w:r>
          </w:p>
        </w:tc>
      </w:tr>
      <w:tr w:rsidR="00734D98" w:rsidRPr="001955EC" w14:paraId="70969DCA" w14:textId="77777777" w:rsidTr="00423D7E">
        <w:tc>
          <w:tcPr>
            <w:tcW w:w="930" w:type="dxa"/>
          </w:tcPr>
          <w:p w14:paraId="1F81F0A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6F92A2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929" w:type="dxa"/>
          </w:tcPr>
          <w:p w14:paraId="2FD3EA7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6FD5F90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22" w:type="dxa"/>
          </w:tcPr>
          <w:p w14:paraId="7EC00ED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905FAB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56F0EC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5F8EF003" w14:textId="77777777" w:rsidTr="00423D7E">
        <w:tc>
          <w:tcPr>
            <w:tcW w:w="930" w:type="dxa"/>
          </w:tcPr>
          <w:p w14:paraId="5D3042B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F7D76A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B3E83C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2157" w:type="dxa"/>
          </w:tcPr>
          <w:p w14:paraId="1852DE6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Интервью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заказчика</w:t>
            </w:r>
            <w:proofErr w:type="spellEnd"/>
          </w:p>
        </w:tc>
        <w:tc>
          <w:tcPr>
            <w:tcW w:w="1622" w:type="dxa"/>
          </w:tcPr>
          <w:p w14:paraId="3E2A351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74426A0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 (Руководитель проекта), T2 (Бизнес-аналитик)</w:t>
            </w:r>
          </w:p>
        </w:tc>
        <w:tc>
          <w:tcPr>
            <w:tcW w:w="1144" w:type="dxa"/>
          </w:tcPr>
          <w:p w14:paraId="32EA3F66" w14:textId="2E8F328D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19 000 ₽</w:t>
            </w:r>
          </w:p>
        </w:tc>
      </w:tr>
      <w:tr w:rsidR="00734D98" w:rsidRPr="001955EC" w14:paraId="31A0745A" w14:textId="77777777" w:rsidTr="00423D7E">
        <w:tc>
          <w:tcPr>
            <w:tcW w:w="930" w:type="dxa"/>
          </w:tcPr>
          <w:p w14:paraId="099A99A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B04769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546C5D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2157" w:type="dxa"/>
          </w:tcPr>
          <w:p w14:paraId="472199E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Формирование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требований</w:t>
            </w:r>
            <w:proofErr w:type="spellEnd"/>
          </w:p>
        </w:tc>
        <w:tc>
          <w:tcPr>
            <w:tcW w:w="1622" w:type="dxa"/>
          </w:tcPr>
          <w:p w14:paraId="6F1A455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3 дня</w:t>
            </w:r>
          </w:p>
        </w:tc>
        <w:tc>
          <w:tcPr>
            <w:tcW w:w="1144" w:type="dxa"/>
          </w:tcPr>
          <w:p w14:paraId="5DE27E8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 (Руководитель проекта), T2 (Бизнес-аналитик)</w:t>
            </w:r>
          </w:p>
        </w:tc>
        <w:tc>
          <w:tcPr>
            <w:tcW w:w="1144" w:type="dxa"/>
          </w:tcPr>
          <w:p w14:paraId="551C16B8" w14:textId="48D467E9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57 000 ₽</w:t>
            </w:r>
          </w:p>
        </w:tc>
      </w:tr>
      <w:tr w:rsidR="00734D98" w:rsidRPr="001955EC" w14:paraId="23FD76A0" w14:textId="77777777" w:rsidTr="00423D7E">
        <w:tc>
          <w:tcPr>
            <w:tcW w:w="930" w:type="dxa"/>
          </w:tcPr>
          <w:p w14:paraId="739C5C8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097DF2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1.3</w:t>
            </w:r>
          </w:p>
        </w:tc>
        <w:tc>
          <w:tcPr>
            <w:tcW w:w="929" w:type="dxa"/>
          </w:tcPr>
          <w:p w14:paraId="6D59735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1BAA16E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Определение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архитектуры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решения</w:t>
            </w:r>
            <w:proofErr w:type="spellEnd"/>
          </w:p>
        </w:tc>
        <w:tc>
          <w:tcPr>
            <w:tcW w:w="1622" w:type="dxa"/>
          </w:tcPr>
          <w:p w14:paraId="673DC7E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4829D76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839945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653E01DB" w14:textId="77777777" w:rsidTr="00423D7E">
        <w:tc>
          <w:tcPr>
            <w:tcW w:w="930" w:type="dxa"/>
          </w:tcPr>
          <w:p w14:paraId="4DBC8C8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566E31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6721D17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1.3.1</w:t>
            </w:r>
          </w:p>
        </w:tc>
        <w:tc>
          <w:tcPr>
            <w:tcW w:w="2157" w:type="dxa"/>
          </w:tcPr>
          <w:p w14:paraId="176E080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Выбор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CRM-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платформы</w:t>
            </w:r>
            <w:proofErr w:type="spellEnd"/>
          </w:p>
        </w:tc>
        <w:tc>
          <w:tcPr>
            <w:tcW w:w="1622" w:type="dxa"/>
          </w:tcPr>
          <w:p w14:paraId="733755D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2CE56D7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T3 (Системный архитектор)</w:t>
            </w:r>
          </w:p>
        </w:tc>
        <w:tc>
          <w:tcPr>
            <w:tcW w:w="1144" w:type="dxa"/>
          </w:tcPr>
          <w:p w14:paraId="78A4CC49" w14:textId="5747E483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18 000 ₽</w:t>
            </w:r>
          </w:p>
        </w:tc>
      </w:tr>
      <w:tr w:rsidR="00734D98" w:rsidRPr="001955EC" w14:paraId="119F0DF0" w14:textId="77777777" w:rsidTr="00423D7E">
        <w:tc>
          <w:tcPr>
            <w:tcW w:w="930" w:type="dxa"/>
          </w:tcPr>
          <w:p w14:paraId="16DA19C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81BE4B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122699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1.3.2</w:t>
            </w:r>
          </w:p>
        </w:tc>
        <w:tc>
          <w:tcPr>
            <w:tcW w:w="2157" w:type="dxa"/>
          </w:tcPr>
          <w:p w14:paraId="5039C4A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Определение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технических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требований</w:t>
            </w:r>
            <w:proofErr w:type="spellEnd"/>
          </w:p>
        </w:tc>
        <w:tc>
          <w:tcPr>
            <w:tcW w:w="1622" w:type="dxa"/>
          </w:tcPr>
          <w:p w14:paraId="5339619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B6145B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1144" w:type="dxa"/>
          </w:tcPr>
          <w:p w14:paraId="3DBCDE0A" w14:textId="05519BEB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18 000 ₽</w:t>
            </w:r>
          </w:p>
        </w:tc>
      </w:tr>
      <w:tr w:rsidR="00734D98" w:rsidRPr="001955EC" w14:paraId="6EF83064" w14:textId="77777777" w:rsidTr="00423D7E">
        <w:tc>
          <w:tcPr>
            <w:tcW w:w="930" w:type="dxa"/>
          </w:tcPr>
          <w:p w14:paraId="1DE65DA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953" w:type="dxa"/>
          </w:tcPr>
          <w:p w14:paraId="29A44CC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F22381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7ECEEDB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Техническая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инфраструктура</w:t>
            </w:r>
            <w:proofErr w:type="spellEnd"/>
          </w:p>
        </w:tc>
        <w:tc>
          <w:tcPr>
            <w:tcW w:w="1622" w:type="dxa"/>
          </w:tcPr>
          <w:p w14:paraId="6381C4F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46E28F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125B75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3F2D07EF" w14:textId="77777777" w:rsidTr="00423D7E">
        <w:tc>
          <w:tcPr>
            <w:tcW w:w="930" w:type="dxa"/>
          </w:tcPr>
          <w:p w14:paraId="426562B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688E00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2.1</w:t>
            </w:r>
          </w:p>
        </w:tc>
        <w:tc>
          <w:tcPr>
            <w:tcW w:w="929" w:type="dxa"/>
          </w:tcPr>
          <w:p w14:paraId="0C06FBF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02FD8FB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сервера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хостинга</w:t>
            </w:r>
            <w:proofErr w:type="spellEnd"/>
          </w:p>
        </w:tc>
        <w:tc>
          <w:tcPr>
            <w:tcW w:w="1622" w:type="dxa"/>
          </w:tcPr>
          <w:p w14:paraId="547E6C6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111122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6F2E44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1800C56D" w14:textId="77777777" w:rsidTr="00423D7E">
        <w:tc>
          <w:tcPr>
            <w:tcW w:w="930" w:type="dxa"/>
          </w:tcPr>
          <w:p w14:paraId="3D962AE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4F79F0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6A9DA11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2.1.1</w:t>
            </w:r>
          </w:p>
        </w:tc>
        <w:tc>
          <w:tcPr>
            <w:tcW w:w="2157" w:type="dxa"/>
          </w:tcPr>
          <w:p w14:paraId="3C39FAB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серверного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окружения</w:t>
            </w:r>
            <w:proofErr w:type="spellEnd"/>
          </w:p>
        </w:tc>
        <w:tc>
          <w:tcPr>
            <w:tcW w:w="1622" w:type="dxa"/>
          </w:tcPr>
          <w:p w14:paraId="17545F5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1ADAD8D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T3, T9 (Администратор системы), M1 (Сервер)</w:t>
            </w:r>
          </w:p>
        </w:tc>
        <w:tc>
          <w:tcPr>
            <w:tcW w:w="1144" w:type="dxa"/>
          </w:tcPr>
          <w:p w14:paraId="58BE4F9B" w14:textId="525BDFDA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14 000 ₽</w:t>
            </w:r>
          </w:p>
        </w:tc>
      </w:tr>
      <w:tr w:rsidR="00734D98" w:rsidRPr="001955EC" w14:paraId="53805DAD" w14:textId="77777777" w:rsidTr="00423D7E">
        <w:tc>
          <w:tcPr>
            <w:tcW w:w="930" w:type="dxa"/>
          </w:tcPr>
          <w:p w14:paraId="70A2B17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C7E743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0A3D9AD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2.2.2</w:t>
            </w:r>
          </w:p>
        </w:tc>
        <w:tc>
          <w:tcPr>
            <w:tcW w:w="2157" w:type="dxa"/>
          </w:tcPr>
          <w:p w14:paraId="786994F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Размещение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1622" w:type="dxa"/>
          </w:tcPr>
          <w:p w14:paraId="05850C1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5C2EB7E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T3, T9, M1</w:t>
            </w:r>
          </w:p>
        </w:tc>
        <w:tc>
          <w:tcPr>
            <w:tcW w:w="1144" w:type="dxa"/>
          </w:tcPr>
          <w:p w14:paraId="075142E7" w14:textId="012AAE5B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7 000 ₽</w:t>
            </w:r>
          </w:p>
        </w:tc>
      </w:tr>
      <w:tr w:rsidR="00734D98" w:rsidRPr="001955EC" w14:paraId="2A06880A" w14:textId="77777777" w:rsidTr="00423D7E">
        <w:tc>
          <w:tcPr>
            <w:tcW w:w="930" w:type="dxa"/>
          </w:tcPr>
          <w:p w14:paraId="7E9693C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1B13D7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2.2</w:t>
            </w:r>
          </w:p>
        </w:tc>
        <w:tc>
          <w:tcPr>
            <w:tcW w:w="929" w:type="dxa"/>
          </w:tcPr>
          <w:p w14:paraId="37910E2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52D7A52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станций</w:t>
            </w:r>
            <w:proofErr w:type="spellEnd"/>
          </w:p>
        </w:tc>
        <w:tc>
          <w:tcPr>
            <w:tcW w:w="1622" w:type="dxa"/>
          </w:tcPr>
          <w:p w14:paraId="35E6FC7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96F54E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3F18808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6CFB53F2" w14:textId="77777777" w:rsidTr="00423D7E">
        <w:tc>
          <w:tcPr>
            <w:tcW w:w="930" w:type="dxa"/>
          </w:tcPr>
          <w:p w14:paraId="579DC3C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A6D2C9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9559C7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2.2.1</w:t>
            </w:r>
          </w:p>
        </w:tc>
        <w:tc>
          <w:tcPr>
            <w:tcW w:w="2157" w:type="dxa"/>
          </w:tcPr>
          <w:p w14:paraId="5461414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клиентского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ПО</w:t>
            </w:r>
          </w:p>
        </w:tc>
        <w:tc>
          <w:tcPr>
            <w:tcW w:w="1622" w:type="dxa"/>
          </w:tcPr>
          <w:p w14:paraId="321105E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21D082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T9, M2 (Рабочие станции)</w:t>
            </w:r>
          </w:p>
        </w:tc>
        <w:tc>
          <w:tcPr>
            <w:tcW w:w="1144" w:type="dxa"/>
          </w:tcPr>
          <w:p w14:paraId="3ECD81DA" w14:textId="5E87EF5C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14 000 ₽</w:t>
            </w:r>
          </w:p>
        </w:tc>
      </w:tr>
      <w:tr w:rsidR="00734D98" w:rsidRPr="001955EC" w14:paraId="470D79DC" w14:textId="77777777" w:rsidTr="00423D7E">
        <w:tc>
          <w:tcPr>
            <w:tcW w:w="930" w:type="dxa"/>
          </w:tcPr>
          <w:p w14:paraId="00D05D4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49667A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913076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2.2.2</w:t>
            </w:r>
          </w:p>
        </w:tc>
        <w:tc>
          <w:tcPr>
            <w:tcW w:w="2157" w:type="dxa"/>
          </w:tcPr>
          <w:p w14:paraId="5A0FACE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подключения</w:t>
            </w:r>
            <w:proofErr w:type="spellEnd"/>
          </w:p>
        </w:tc>
        <w:tc>
          <w:tcPr>
            <w:tcW w:w="1622" w:type="dxa"/>
          </w:tcPr>
          <w:p w14:paraId="26699D8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3CCDC61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T9, M3 (Сетевое оборудование)</w:t>
            </w:r>
          </w:p>
        </w:tc>
        <w:tc>
          <w:tcPr>
            <w:tcW w:w="1144" w:type="dxa"/>
          </w:tcPr>
          <w:p w14:paraId="3D357670" w14:textId="2A320431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7 000 ₽</w:t>
            </w:r>
          </w:p>
        </w:tc>
      </w:tr>
      <w:tr w:rsidR="00734D98" w:rsidRPr="001955EC" w14:paraId="119D9D53" w14:textId="77777777" w:rsidTr="00423D7E">
        <w:tc>
          <w:tcPr>
            <w:tcW w:w="930" w:type="dxa"/>
          </w:tcPr>
          <w:p w14:paraId="6B08B83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890519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2.3</w:t>
            </w:r>
          </w:p>
        </w:tc>
        <w:tc>
          <w:tcPr>
            <w:tcW w:w="929" w:type="dxa"/>
          </w:tcPr>
          <w:p w14:paraId="6397543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3F85AE1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сетевого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оборудования</w:t>
            </w:r>
            <w:proofErr w:type="spellEnd"/>
          </w:p>
        </w:tc>
        <w:tc>
          <w:tcPr>
            <w:tcW w:w="1622" w:type="dxa"/>
          </w:tcPr>
          <w:p w14:paraId="0673D35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47E77A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2C2435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07106646" w14:textId="77777777" w:rsidTr="00423D7E">
        <w:tc>
          <w:tcPr>
            <w:tcW w:w="930" w:type="dxa"/>
          </w:tcPr>
          <w:p w14:paraId="66A9284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27B35A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BC676A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2.3.1</w:t>
            </w:r>
          </w:p>
        </w:tc>
        <w:tc>
          <w:tcPr>
            <w:tcW w:w="2157" w:type="dxa"/>
          </w:tcPr>
          <w:p w14:paraId="17C1B6F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Маршрутизаторы</w:t>
            </w:r>
            <w:proofErr w:type="spellEnd"/>
          </w:p>
        </w:tc>
        <w:tc>
          <w:tcPr>
            <w:tcW w:w="1622" w:type="dxa"/>
          </w:tcPr>
          <w:p w14:paraId="7D95D0B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7775D1C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T9, M3</w:t>
            </w:r>
          </w:p>
        </w:tc>
        <w:tc>
          <w:tcPr>
            <w:tcW w:w="1144" w:type="dxa"/>
          </w:tcPr>
          <w:p w14:paraId="7DFDA784" w14:textId="5AAB3241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7 000 ₽</w:t>
            </w:r>
          </w:p>
        </w:tc>
      </w:tr>
      <w:tr w:rsidR="00734D98" w:rsidRPr="001955EC" w14:paraId="0E1A3848" w14:textId="77777777" w:rsidTr="00423D7E">
        <w:tc>
          <w:tcPr>
            <w:tcW w:w="930" w:type="dxa"/>
          </w:tcPr>
          <w:p w14:paraId="1B302D8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24F39F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546F426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2.3.2</w:t>
            </w:r>
          </w:p>
        </w:tc>
        <w:tc>
          <w:tcPr>
            <w:tcW w:w="2157" w:type="dxa"/>
          </w:tcPr>
          <w:p w14:paraId="4B53071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Каналы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связи</w:t>
            </w:r>
            <w:proofErr w:type="spellEnd"/>
          </w:p>
        </w:tc>
        <w:tc>
          <w:tcPr>
            <w:tcW w:w="1622" w:type="dxa"/>
          </w:tcPr>
          <w:p w14:paraId="4B43D47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043BEF7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T9, M3</w:t>
            </w:r>
          </w:p>
        </w:tc>
        <w:tc>
          <w:tcPr>
            <w:tcW w:w="1144" w:type="dxa"/>
          </w:tcPr>
          <w:p w14:paraId="0A5F8912" w14:textId="46D69471" w:rsidR="00734D98" w:rsidRPr="001955EC" w:rsidRDefault="00B376E9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7 000 ₽</w:t>
            </w:r>
          </w:p>
        </w:tc>
      </w:tr>
      <w:tr w:rsidR="00734D98" w:rsidRPr="001955EC" w14:paraId="2CDF6C66" w14:textId="77777777" w:rsidTr="00423D7E">
        <w:tc>
          <w:tcPr>
            <w:tcW w:w="930" w:type="dxa"/>
          </w:tcPr>
          <w:p w14:paraId="1EEDD33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953" w:type="dxa"/>
          </w:tcPr>
          <w:p w14:paraId="24CD7DA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A5AA69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02B4F14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Программное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обеспечение</w:t>
            </w:r>
            <w:proofErr w:type="spellEnd"/>
          </w:p>
        </w:tc>
        <w:tc>
          <w:tcPr>
            <w:tcW w:w="1622" w:type="dxa"/>
          </w:tcPr>
          <w:p w14:paraId="7298FA2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1C156F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132973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39C34957" w14:textId="77777777" w:rsidTr="00423D7E">
        <w:tc>
          <w:tcPr>
            <w:tcW w:w="930" w:type="dxa"/>
          </w:tcPr>
          <w:p w14:paraId="124E5BF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32B2DE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3.1</w:t>
            </w:r>
          </w:p>
        </w:tc>
        <w:tc>
          <w:tcPr>
            <w:tcW w:w="929" w:type="dxa"/>
          </w:tcPr>
          <w:p w14:paraId="0A8CFDF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157" w:type="dxa"/>
          </w:tcPr>
          <w:p w14:paraId="5DF6C62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CRM-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1622" w:type="dxa"/>
          </w:tcPr>
          <w:p w14:paraId="5F1D1B4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AABC9A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B64169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0E5A8C25" w14:textId="77777777" w:rsidTr="00423D7E">
        <w:tc>
          <w:tcPr>
            <w:tcW w:w="930" w:type="dxa"/>
          </w:tcPr>
          <w:p w14:paraId="13E1681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9624FB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5B99A6E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3.1.1</w:t>
            </w:r>
          </w:p>
        </w:tc>
        <w:tc>
          <w:tcPr>
            <w:tcW w:w="2157" w:type="dxa"/>
          </w:tcPr>
          <w:p w14:paraId="30A5C4D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Развёртывание</w:t>
            </w:r>
            <w:proofErr w:type="spellEnd"/>
          </w:p>
        </w:tc>
        <w:tc>
          <w:tcPr>
            <w:tcW w:w="1622" w:type="dxa"/>
          </w:tcPr>
          <w:p w14:paraId="627C3CE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33A100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T3, T4 (Программист CRM), M1</w:t>
            </w:r>
          </w:p>
        </w:tc>
        <w:tc>
          <w:tcPr>
            <w:tcW w:w="1144" w:type="dxa"/>
          </w:tcPr>
          <w:p w14:paraId="75851A9A" w14:textId="4FA1BC6A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24 000 ₽</w:t>
            </w:r>
          </w:p>
        </w:tc>
      </w:tr>
      <w:tr w:rsidR="00734D98" w:rsidRPr="001955EC" w14:paraId="7B76AF12" w14:textId="77777777" w:rsidTr="00423D7E">
        <w:tc>
          <w:tcPr>
            <w:tcW w:w="930" w:type="dxa"/>
          </w:tcPr>
          <w:p w14:paraId="42BF273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A4FE5D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2631047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3.1.2</w:t>
            </w:r>
          </w:p>
        </w:tc>
        <w:tc>
          <w:tcPr>
            <w:tcW w:w="2157" w:type="dxa"/>
          </w:tcPr>
          <w:p w14:paraId="4184BB7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Первичная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</w:p>
        </w:tc>
        <w:tc>
          <w:tcPr>
            <w:tcW w:w="1622" w:type="dxa"/>
          </w:tcPr>
          <w:p w14:paraId="1C17CE1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5849513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T4</w:t>
            </w:r>
          </w:p>
        </w:tc>
        <w:tc>
          <w:tcPr>
            <w:tcW w:w="1144" w:type="dxa"/>
          </w:tcPr>
          <w:p w14:paraId="0FBDB287" w14:textId="6686DE82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36 000 ₽</w:t>
            </w:r>
          </w:p>
        </w:tc>
      </w:tr>
      <w:tr w:rsidR="00734D98" w:rsidRPr="001955EC" w14:paraId="65DCD95E" w14:textId="77777777" w:rsidTr="00423D7E">
        <w:tc>
          <w:tcPr>
            <w:tcW w:w="930" w:type="dxa"/>
          </w:tcPr>
          <w:p w14:paraId="1327311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191FF7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3.2</w:t>
            </w:r>
          </w:p>
        </w:tc>
        <w:tc>
          <w:tcPr>
            <w:tcW w:w="929" w:type="dxa"/>
          </w:tcPr>
          <w:p w14:paraId="39024B1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2807FA3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модулей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1622" w:type="dxa"/>
          </w:tcPr>
          <w:p w14:paraId="5517CF2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D73C31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D10501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35D6A4DD" w14:textId="77777777" w:rsidTr="00423D7E">
        <w:tc>
          <w:tcPr>
            <w:tcW w:w="930" w:type="dxa"/>
          </w:tcPr>
          <w:p w14:paraId="648BDDA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4C2A50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1A42168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3.2.1</w:t>
            </w:r>
          </w:p>
        </w:tc>
        <w:tc>
          <w:tcPr>
            <w:tcW w:w="2157" w:type="dxa"/>
          </w:tcPr>
          <w:p w14:paraId="7467CF4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продаж</w:t>
            </w:r>
            <w:proofErr w:type="spellEnd"/>
          </w:p>
        </w:tc>
        <w:tc>
          <w:tcPr>
            <w:tcW w:w="1622" w:type="dxa"/>
          </w:tcPr>
          <w:p w14:paraId="4D86B4A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43CD1B7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1144" w:type="dxa"/>
          </w:tcPr>
          <w:p w14:paraId="2EA2C7C5" w14:textId="0C1BEE2E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12 000 ₽</w:t>
            </w:r>
          </w:p>
        </w:tc>
      </w:tr>
      <w:tr w:rsidR="00734D98" w:rsidRPr="001955EC" w14:paraId="386D92FF" w14:textId="77777777" w:rsidTr="00423D7E">
        <w:tc>
          <w:tcPr>
            <w:tcW w:w="930" w:type="dxa"/>
          </w:tcPr>
          <w:p w14:paraId="067F730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26C849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828A0A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3.2.2</w:t>
            </w:r>
          </w:p>
        </w:tc>
        <w:tc>
          <w:tcPr>
            <w:tcW w:w="2157" w:type="dxa"/>
          </w:tcPr>
          <w:p w14:paraId="49A7044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маркетинга</w:t>
            </w:r>
            <w:proofErr w:type="spellEnd"/>
          </w:p>
        </w:tc>
        <w:tc>
          <w:tcPr>
            <w:tcW w:w="1622" w:type="dxa"/>
          </w:tcPr>
          <w:p w14:paraId="275CC04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2C4980D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1144" w:type="dxa"/>
          </w:tcPr>
          <w:p w14:paraId="1AE0AD85" w14:textId="275616CE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12 000 ₽</w:t>
            </w:r>
          </w:p>
        </w:tc>
      </w:tr>
      <w:tr w:rsidR="00734D98" w:rsidRPr="001955EC" w14:paraId="4D4936DE" w14:textId="77777777" w:rsidTr="00423D7E">
        <w:tc>
          <w:tcPr>
            <w:tcW w:w="930" w:type="dxa"/>
          </w:tcPr>
          <w:p w14:paraId="5EAD05A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EBE6FF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5AD96B0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3.2.3</w:t>
            </w:r>
          </w:p>
        </w:tc>
        <w:tc>
          <w:tcPr>
            <w:tcW w:w="2157" w:type="dxa"/>
          </w:tcPr>
          <w:p w14:paraId="61ECF79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Модуль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поддержки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клиентов</w:t>
            </w:r>
            <w:proofErr w:type="spellEnd"/>
          </w:p>
        </w:tc>
        <w:tc>
          <w:tcPr>
            <w:tcW w:w="1622" w:type="dxa"/>
          </w:tcPr>
          <w:p w14:paraId="5AE421B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7CEE67F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1144" w:type="dxa"/>
          </w:tcPr>
          <w:p w14:paraId="61171338" w14:textId="5B108072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12 000 ₽</w:t>
            </w:r>
          </w:p>
        </w:tc>
      </w:tr>
      <w:tr w:rsidR="00734D98" w:rsidRPr="001955EC" w14:paraId="5465A745" w14:textId="77777777" w:rsidTr="00423D7E">
        <w:tc>
          <w:tcPr>
            <w:tcW w:w="930" w:type="dxa"/>
          </w:tcPr>
          <w:p w14:paraId="0CCAAF3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6B10FF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3.3</w:t>
            </w:r>
          </w:p>
        </w:tc>
        <w:tc>
          <w:tcPr>
            <w:tcW w:w="929" w:type="dxa"/>
          </w:tcPr>
          <w:p w14:paraId="61BE9D5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8A81E2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аналитики</w:t>
            </w:r>
            <w:proofErr w:type="spellEnd"/>
          </w:p>
        </w:tc>
        <w:tc>
          <w:tcPr>
            <w:tcW w:w="1622" w:type="dxa"/>
          </w:tcPr>
          <w:p w14:paraId="1499937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2B9FE4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45D251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230E314A" w14:textId="77777777" w:rsidTr="00423D7E">
        <w:tc>
          <w:tcPr>
            <w:tcW w:w="930" w:type="dxa"/>
          </w:tcPr>
          <w:p w14:paraId="5ACEE4D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E2D359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376CB70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3.3.1</w:t>
            </w:r>
          </w:p>
        </w:tc>
        <w:tc>
          <w:tcPr>
            <w:tcW w:w="2157" w:type="dxa"/>
          </w:tcPr>
          <w:p w14:paraId="60B60F4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Дашборды</w:t>
            </w:r>
            <w:proofErr w:type="spellEnd"/>
          </w:p>
        </w:tc>
        <w:tc>
          <w:tcPr>
            <w:tcW w:w="1622" w:type="dxa"/>
          </w:tcPr>
          <w:p w14:paraId="43744C0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F9504A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T4, T5 (Специалист по интеграции)</w:t>
            </w:r>
          </w:p>
        </w:tc>
        <w:tc>
          <w:tcPr>
            <w:tcW w:w="1144" w:type="dxa"/>
          </w:tcPr>
          <w:p w14:paraId="72E05448" w14:textId="780D5F34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16 000 ₽</w:t>
            </w:r>
          </w:p>
        </w:tc>
      </w:tr>
      <w:tr w:rsidR="00734D98" w:rsidRPr="001955EC" w14:paraId="5D339576" w14:textId="77777777" w:rsidTr="00423D7E">
        <w:tc>
          <w:tcPr>
            <w:tcW w:w="930" w:type="dxa"/>
          </w:tcPr>
          <w:p w14:paraId="7285A35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BD8616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071D7EC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3.3.2</w:t>
            </w:r>
          </w:p>
        </w:tc>
        <w:tc>
          <w:tcPr>
            <w:tcW w:w="2157" w:type="dxa"/>
          </w:tcPr>
          <w:p w14:paraId="1194F09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Отчеты</w:t>
            </w:r>
            <w:proofErr w:type="spellEnd"/>
          </w:p>
        </w:tc>
        <w:tc>
          <w:tcPr>
            <w:tcW w:w="1622" w:type="dxa"/>
          </w:tcPr>
          <w:p w14:paraId="19DE53A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13B169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T4</w:t>
            </w:r>
          </w:p>
        </w:tc>
        <w:tc>
          <w:tcPr>
            <w:tcW w:w="1144" w:type="dxa"/>
          </w:tcPr>
          <w:p w14:paraId="52DF57AE" w14:textId="4F851C87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16 000 ₽</w:t>
            </w:r>
          </w:p>
        </w:tc>
      </w:tr>
      <w:tr w:rsidR="00734D98" w:rsidRPr="001955EC" w14:paraId="4B1653A5" w14:textId="77777777" w:rsidTr="00423D7E">
        <w:tc>
          <w:tcPr>
            <w:tcW w:w="930" w:type="dxa"/>
          </w:tcPr>
          <w:p w14:paraId="1EF9C0B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E62CEB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3.4</w:t>
            </w:r>
          </w:p>
        </w:tc>
        <w:tc>
          <w:tcPr>
            <w:tcW w:w="929" w:type="dxa"/>
          </w:tcPr>
          <w:p w14:paraId="5FA1696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E56226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Интеграции</w:t>
            </w:r>
            <w:proofErr w:type="spellEnd"/>
          </w:p>
        </w:tc>
        <w:tc>
          <w:tcPr>
            <w:tcW w:w="1622" w:type="dxa"/>
          </w:tcPr>
          <w:p w14:paraId="5971F4B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3C739D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D031A5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391B25F9" w14:textId="77777777" w:rsidTr="00423D7E">
        <w:tc>
          <w:tcPr>
            <w:tcW w:w="930" w:type="dxa"/>
          </w:tcPr>
          <w:p w14:paraId="3293CB3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AE6E00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362C71F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3.4.1</w:t>
            </w:r>
          </w:p>
        </w:tc>
        <w:tc>
          <w:tcPr>
            <w:tcW w:w="2157" w:type="dxa"/>
          </w:tcPr>
          <w:p w14:paraId="621CBDE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Интеграция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сайтом</w:t>
            </w:r>
            <w:proofErr w:type="spellEnd"/>
          </w:p>
        </w:tc>
        <w:tc>
          <w:tcPr>
            <w:tcW w:w="1622" w:type="dxa"/>
          </w:tcPr>
          <w:p w14:paraId="03AE81C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58B5FCA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T5</w:t>
            </w:r>
          </w:p>
        </w:tc>
        <w:tc>
          <w:tcPr>
            <w:tcW w:w="1144" w:type="dxa"/>
          </w:tcPr>
          <w:p w14:paraId="58AB279A" w14:textId="37CDEB73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18 000 ₽</w:t>
            </w:r>
          </w:p>
        </w:tc>
      </w:tr>
      <w:tr w:rsidR="00734D98" w:rsidRPr="001955EC" w14:paraId="69BDEF40" w14:textId="77777777" w:rsidTr="00423D7E">
        <w:tc>
          <w:tcPr>
            <w:tcW w:w="930" w:type="dxa"/>
          </w:tcPr>
          <w:p w14:paraId="618C91E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8C7347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3D33E33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3.4.2</w:t>
            </w:r>
          </w:p>
        </w:tc>
        <w:tc>
          <w:tcPr>
            <w:tcW w:w="2157" w:type="dxa"/>
          </w:tcPr>
          <w:p w14:paraId="0AA07AB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Интеграция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почтой</w:t>
            </w:r>
            <w:proofErr w:type="spellEnd"/>
          </w:p>
        </w:tc>
        <w:tc>
          <w:tcPr>
            <w:tcW w:w="1622" w:type="dxa"/>
          </w:tcPr>
          <w:p w14:paraId="4991829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6E4CDF0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T5</w:t>
            </w:r>
          </w:p>
        </w:tc>
        <w:tc>
          <w:tcPr>
            <w:tcW w:w="1144" w:type="dxa"/>
          </w:tcPr>
          <w:p w14:paraId="16161F5D" w14:textId="77B336EC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12 000 ₽</w:t>
            </w:r>
          </w:p>
        </w:tc>
      </w:tr>
      <w:tr w:rsidR="00734D98" w:rsidRPr="001955EC" w14:paraId="3E97D44D" w14:textId="77777777" w:rsidTr="00423D7E">
        <w:tc>
          <w:tcPr>
            <w:tcW w:w="930" w:type="dxa"/>
          </w:tcPr>
          <w:p w14:paraId="36905A7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AEC715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3.5</w:t>
            </w:r>
          </w:p>
        </w:tc>
        <w:tc>
          <w:tcPr>
            <w:tcW w:w="929" w:type="dxa"/>
          </w:tcPr>
          <w:p w14:paraId="3BC5AB3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294734A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прав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доступа</w:t>
            </w:r>
            <w:proofErr w:type="spellEnd"/>
          </w:p>
        </w:tc>
        <w:tc>
          <w:tcPr>
            <w:tcW w:w="1622" w:type="dxa"/>
          </w:tcPr>
          <w:p w14:paraId="2BBCB1C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0FE075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T9</w:t>
            </w:r>
          </w:p>
        </w:tc>
        <w:tc>
          <w:tcPr>
            <w:tcW w:w="1144" w:type="dxa"/>
          </w:tcPr>
          <w:p w14:paraId="2C6BCCAD" w14:textId="1913213F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14 000 ₽</w:t>
            </w:r>
          </w:p>
        </w:tc>
      </w:tr>
      <w:tr w:rsidR="00734D98" w:rsidRPr="001955EC" w14:paraId="5AA1731E" w14:textId="77777777" w:rsidTr="00423D7E">
        <w:tc>
          <w:tcPr>
            <w:tcW w:w="930" w:type="dxa"/>
          </w:tcPr>
          <w:p w14:paraId="61B86FF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953" w:type="dxa"/>
          </w:tcPr>
          <w:p w14:paraId="7BAB4A2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549106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0F068BC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Данные</w:t>
            </w:r>
            <w:proofErr w:type="spellEnd"/>
          </w:p>
        </w:tc>
        <w:tc>
          <w:tcPr>
            <w:tcW w:w="1622" w:type="dxa"/>
          </w:tcPr>
          <w:p w14:paraId="092DBEE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3B0109F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31E934F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4FB760BB" w14:textId="77777777" w:rsidTr="00423D7E">
        <w:tc>
          <w:tcPr>
            <w:tcW w:w="930" w:type="dxa"/>
          </w:tcPr>
          <w:p w14:paraId="7ECA371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EB13EF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4.1</w:t>
            </w:r>
          </w:p>
        </w:tc>
        <w:tc>
          <w:tcPr>
            <w:tcW w:w="929" w:type="dxa"/>
          </w:tcPr>
          <w:p w14:paraId="60CA0F4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2BA014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Подготовка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1622" w:type="dxa"/>
          </w:tcPr>
          <w:p w14:paraId="74D091E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07A4E3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F1690A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599C4742" w14:textId="77777777" w:rsidTr="00423D7E">
        <w:tc>
          <w:tcPr>
            <w:tcW w:w="930" w:type="dxa"/>
          </w:tcPr>
          <w:p w14:paraId="4906CF0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542463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7A8CAF0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4.1.1</w:t>
            </w:r>
          </w:p>
        </w:tc>
        <w:tc>
          <w:tcPr>
            <w:tcW w:w="2157" w:type="dxa"/>
          </w:tcPr>
          <w:p w14:paraId="022393D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Сбор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клиентских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1622" w:type="dxa"/>
          </w:tcPr>
          <w:p w14:paraId="29EB289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3D82383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T6 (Специалист по миграции данных)</w:t>
            </w:r>
          </w:p>
        </w:tc>
        <w:tc>
          <w:tcPr>
            <w:tcW w:w="1144" w:type="dxa"/>
          </w:tcPr>
          <w:p w14:paraId="47B3D918" w14:textId="48B42879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12 000 ₽</w:t>
            </w:r>
          </w:p>
        </w:tc>
      </w:tr>
      <w:tr w:rsidR="00734D98" w:rsidRPr="001955EC" w14:paraId="75F7D62A" w14:textId="77777777" w:rsidTr="00423D7E">
        <w:tc>
          <w:tcPr>
            <w:tcW w:w="930" w:type="dxa"/>
          </w:tcPr>
          <w:p w14:paraId="5B668B2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7F4A79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FCE189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4.1.2</w:t>
            </w:r>
          </w:p>
        </w:tc>
        <w:tc>
          <w:tcPr>
            <w:tcW w:w="2157" w:type="dxa"/>
          </w:tcPr>
          <w:p w14:paraId="3091E5F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Очистка</w:t>
            </w:r>
            <w:proofErr w:type="spellEnd"/>
          </w:p>
        </w:tc>
        <w:tc>
          <w:tcPr>
            <w:tcW w:w="1622" w:type="dxa"/>
          </w:tcPr>
          <w:p w14:paraId="68302CC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1B32349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T6 (Специалист по миграции данных)</w:t>
            </w:r>
          </w:p>
        </w:tc>
        <w:tc>
          <w:tcPr>
            <w:tcW w:w="1144" w:type="dxa"/>
          </w:tcPr>
          <w:p w14:paraId="70187971" w14:textId="19750555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12 000 ₽</w:t>
            </w:r>
          </w:p>
        </w:tc>
      </w:tr>
      <w:tr w:rsidR="00734D98" w:rsidRPr="001955EC" w14:paraId="681260C7" w14:textId="77777777" w:rsidTr="00423D7E">
        <w:tc>
          <w:tcPr>
            <w:tcW w:w="930" w:type="dxa"/>
          </w:tcPr>
          <w:p w14:paraId="3FDFFBA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EC6DD6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4.2</w:t>
            </w:r>
          </w:p>
        </w:tc>
        <w:tc>
          <w:tcPr>
            <w:tcW w:w="929" w:type="dxa"/>
          </w:tcPr>
          <w:p w14:paraId="7E28DC8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00A05F7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Миграция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1622" w:type="dxa"/>
          </w:tcPr>
          <w:p w14:paraId="237C066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80EFFB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27470A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67AF88F7" w14:textId="77777777" w:rsidTr="00423D7E">
        <w:tc>
          <w:tcPr>
            <w:tcW w:w="930" w:type="dxa"/>
          </w:tcPr>
          <w:p w14:paraId="24178F4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6E0809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5DB20CF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4.2.1</w:t>
            </w:r>
          </w:p>
        </w:tc>
        <w:tc>
          <w:tcPr>
            <w:tcW w:w="2157" w:type="dxa"/>
          </w:tcPr>
          <w:p w14:paraId="12A8B0C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Загрузка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1622" w:type="dxa"/>
          </w:tcPr>
          <w:p w14:paraId="6C92B9F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53F4A28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T6</w:t>
            </w:r>
          </w:p>
        </w:tc>
        <w:tc>
          <w:tcPr>
            <w:tcW w:w="1144" w:type="dxa"/>
          </w:tcPr>
          <w:p w14:paraId="6B0CDE0D" w14:textId="697446DE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18 000 ₽</w:t>
            </w:r>
          </w:p>
        </w:tc>
      </w:tr>
      <w:tr w:rsidR="00734D98" w:rsidRPr="001955EC" w14:paraId="7ABB1075" w14:textId="77777777" w:rsidTr="00423D7E">
        <w:tc>
          <w:tcPr>
            <w:tcW w:w="930" w:type="dxa"/>
          </w:tcPr>
          <w:p w14:paraId="5426497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BDD3CF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517978D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4.2.2</w:t>
            </w:r>
          </w:p>
        </w:tc>
        <w:tc>
          <w:tcPr>
            <w:tcW w:w="2157" w:type="dxa"/>
          </w:tcPr>
          <w:p w14:paraId="3C1CF1F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корректности</w:t>
            </w:r>
            <w:proofErr w:type="spellEnd"/>
          </w:p>
        </w:tc>
        <w:tc>
          <w:tcPr>
            <w:tcW w:w="1622" w:type="dxa"/>
          </w:tcPr>
          <w:p w14:paraId="3D7C981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6FE32C4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T6, T7 (Тестировщик)</w:t>
            </w:r>
          </w:p>
        </w:tc>
        <w:tc>
          <w:tcPr>
            <w:tcW w:w="1144" w:type="dxa"/>
          </w:tcPr>
          <w:p w14:paraId="79277B88" w14:textId="21BA8DCE" w:rsidR="00734D98" w:rsidRPr="001955EC" w:rsidRDefault="003C4E5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12 000 ₽</w:t>
            </w:r>
          </w:p>
        </w:tc>
      </w:tr>
      <w:tr w:rsidR="00734D98" w:rsidRPr="001955EC" w14:paraId="6A0724F6" w14:textId="77777777" w:rsidTr="00423D7E">
        <w:tc>
          <w:tcPr>
            <w:tcW w:w="930" w:type="dxa"/>
          </w:tcPr>
          <w:p w14:paraId="757342A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953" w:type="dxa"/>
          </w:tcPr>
          <w:p w14:paraId="61D1CF8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4913181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7C8F8D4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Документация</w:t>
            </w:r>
            <w:proofErr w:type="spellEnd"/>
          </w:p>
        </w:tc>
        <w:tc>
          <w:tcPr>
            <w:tcW w:w="1622" w:type="dxa"/>
          </w:tcPr>
          <w:p w14:paraId="2A2BF11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72CC51B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3680EA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6E9806D5" w14:textId="77777777" w:rsidTr="00423D7E">
        <w:tc>
          <w:tcPr>
            <w:tcW w:w="930" w:type="dxa"/>
          </w:tcPr>
          <w:p w14:paraId="2F21DAB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40D0872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5.1</w:t>
            </w:r>
          </w:p>
        </w:tc>
        <w:tc>
          <w:tcPr>
            <w:tcW w:w="929" w:type="dxa"/>
          </w:tcPr>
          <w:p w14:paraId="1ADDD9D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BFB759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Техническая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документация</w:t>
            </w:r>
            <w:proofErr w:type="spellEnd"/>
          </w:p>
        </w:tc>
        <w:tc>
          <w:tcPr>
            <w:tcW w:w="1622" w:type="dxa"/>
          </w:tcPr>
          <w:p w14:paraId="08DBAD5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E961AB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F8B506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129169CF" w14:textId="77777777" w:rsidTr="00423D7E">
        <w:tc>
          <w:tcPr>
            <w:tcW w:w="930" w:type="dxa"/>
          </w:tcPr>
          <w:p w14:paraId="594B18E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1075C1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0265AA9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5.1.1</w:t>
            </w:r>
          </w:p>
        </w:tc>
        <w:tc>
          <w:tcPr>
            <w:tcW w:w="2157" w:type="dxa"/>
          </w:tcPr>
          <w:p w14:paraId="114E257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архитектуры</w:t>
            </w:r>
            <w:proofErr w:type="spellEnd"/>
          </w:p>
        </w:tc>
        <w:tc>
          <w:tcPr>
            <w:tcW w:w="1622" w:type="dxa"/>
          </w:tcPr>
          <w:p w14:paraId="7E00326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689B7B8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T3</w:t>
            </w:r>
          </w:p>
        </w:tc>
        <w:tc>
          <w:tcPr>
            <w:tcW w:w="1144" w:type="dxa"/>
          </w:tcPr>
          <w:p w14:paraId="2FDED4AB" w14:textId="2D796367" w:rsidR="00734D98" w:rsidRPr="001955EC" w:rsidRDefault="00BC3F5D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16 000 ₽</w:t>
            </w:r>
          </w:p>
        </w:tc>
      </w:tr>
      <w:tr w:rsidR="00734D98" w:rsidRPr="001955EC" w14:paraId="58BB1485" w14:textId="77777777" w:rsidTr="00423D7E">
        <w:tc>
          <w:tcPr>
            <w:tcW w:w="930" w:type="dxa"/>
          </w:tcPr>
          <w:p w14:paraId="6F94DAD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3C9BCC6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29" w:type="dxa"/>
          </w:tcPr>
          <w:p w14:paraId="3FFE9AD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5.1.2</w:t>
            </w:r>
          </w:p>
        </w:tc>
        <w:tc>
          <w:tcPr>
            <w:tcW w:w="2157" w:type="dxa"/>
          </w:tcPr>
          <w:p w14:paraId="2587D04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Описание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модулей</w:t>
            </w:r>
            <w:proofErr w:type="spellEnd"/>
          </w:p>
        </w:tc>
        <w:tc>
          <w:tcPr>
            <w:tcW w:w="1622" w:type="dxa"/>
          </w:tcPr>
          <w:p w14:paraId="664DEBE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56604BB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T4</w:t>
            </w:r>
          </w:p>
        </w:tc>
        <w:tc>
          <w:tcPr>
            <w:tcW w:w="1144" w:type="dxa"/>
          </w:tcPr>
          <w:p w14:paraId="4745B845" w14:textId="0CEC5739" w:rsidR="00734D98" w:rsidRPr="001955EC" w:rsidRDefault="00BC3F5D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16 000 ₽</w:t>
            </w:r>
          </w:p>
        </w:tc>
      </w:tr>
      <w:tr w:rsidR="00734D98" w:rsidRPr="001955EC" w14:paraId="7C1640FE" w14:textId="77777777" w:rsidTr="00423D7E">
        <w:tc>
          <w:tcPr>
            <w:tcW w:w="930" w:type="dxa"/>
          </w:tcPr>
          <w:p w14:paraId="1C0F09E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07FBF01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5.2</w:t>
            </w:r>
          </w:p>
        </w:tc>
        <w:tc>
          <w:tcPr>
            <w:tcW w:w="929" w:type="dxa"/>
          </w:tcPr>
          <w:p w14:paraId="6736378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25FE524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Пользовательские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инструкции</w:t>
            </w:r>
            <w:proofErr w:type="spellEnd"/>
          </w:p>
        </w:tc>
        <w:tc>
          <w:tcPr>
            <w:tcW w:w="1622" w:type="dxa"/>
          </w:tcPr>
          <w:p w14:paraId="28A8164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536BBED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785338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6EA9A7D9" w14:textId="77777777" w:rsidTr="00423D7E">
        <w:tc>
          <w:tcPr>
            <w:tcW w:w="930" w:type="dxa"/>
          </w:tcPr>
          <w:p w14:paraId="7CC83BA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8A50E0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5F17B10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5.2.1</w:t>
            </w:r>
          </w:p>
        </w:tc>
        <w:tc>
          <w:tcPr>
            <w:tcW w:w="2157" w:type="dxa"/>
          </w:tcPr>
          <w:p w14:paraId="2AEE4F6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Руководство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для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менеджеров</w:t>
            </w:r>
            <w:proofErr w:type="spellEnd"/>
          </w:p>
        </w:tc>
        <w:tc>
          <w:tcPr>
            <w:tcW w:w="1622" w:type="dxa"/>
          </w:tcPr>
          <w:p w14:paraId="1367F1D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15B48D8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 (Тренер), M6 (Учебные материалы)</w:t>
            </w:r>
          </w:p>
        </w:tc>
        <w:tc>
          <w:tcPr>
            <w:tcW w:w="1144" w:type="dxa"/>
          </w:tcPr>
          <w:p w14:paraId="4AA6737F" w14:textId="7E0D0D4D" w:rsidR="00734D98" w:rsidRPr="001955EC" w:rsidRDefault="00BC3F5D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14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000 ₽</w:t>
            </w:r>
          </w:p>
        </w:tc>
      </w:tr>
      <w:tr w:rsidR="00734D98" w:rsidRPr="001955EC" w14:paraId="0EE83CFD" w14:textId="77777777" w:rsidTr="00423D7E">
        <w:tc>
          <w:tcPr>
            <w:tcW w:w="930" w:type="dxa"/>
          </w:tcPr>
          <w:p w14:paraId="7D99326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93096E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5819056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5.2.2</w:t>
            </w:r>
          </w:p>
        </w:tc>
        <w:tc>
          <w:tcPr>
            <w:tcW w:w="2157" w:type="dxa"/>
          </w:tcPr>
          <w:p w14:paraId="52F0841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Руководство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для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администраторов</w:t>
            </w:r>
            <w:proofErr w:type="spellEnd"/>
          </w:p>
        </w:tc>
        <w:tc>
          <w:tcPr>
            <w:tcW w:w="1622" w:type="dxa"/>
          </w:tcPr>
          <w:p w14:paraId="7008AAD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178DF7C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T8, T9</w:t>
            </w:r>
          </w:p>
        </w:tc>
        <w:tc>
          <w:tcPr>
            <w:tcW w:w="1144" w:type="dxa"/>
          </w:tcPr>
          <w:p w14:paraId="3C68789F" w14:textId="6E2CFB2D" w:rsidR="00734D98" w:rsidRPr="001955EC" w:rsidRDefault="00BC3F5D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14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000 ₽</w:t>
            </w:r>
          </w:p>
        </w:tc>
      </w:tr>
      <w:tr w:rsidR="00734D98" w:rsidRPr="001955EC" w14:paraId="47177C94" w14:textId="77777777" w:rsidTr="00423D7E">
        <w:tc>
          <w:tcPr>
            <w:tcW w:w="930" w:type="dxa"/>
          </w:tcPr>
          <w:p w14:paraId="7E78657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953" w:type="dxa"/>
          </w:tcPr>
          <w:p w14:paraId="6BDA535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31BCE07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35FB17C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Обучение пользователей</w:t>
            </w:r>
          </w:p>
        </w:tc>
        <w:tc>
          <w:tcPr>
            <w:tcW w:w="1622" w:type="dxa"/>
          </w:tcPr>
          <w:p w14:paraId="7CCD21F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649DACD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0FFBB9E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113410A6" w14:textId="77777777" w:rsidTr="00423D7E">
        <w:tc>
          <w:tcPr>
            <w:tcW w:w="930" w:type="dxa"/>
          </w:tcPr>
          <w:p w14:paraId="6B13134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5D8737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6.1</w:t>
            </w:r>
          </w:p>
        </w:tc>
        <w:tc>
          <w:tcPr>
            <w:tcW w:w="929" w:type="dxa"/>
          </w:tcPr>
          <w:p w14:paraId="6BD3B92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3473348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сотрудников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продаж</w:t>
            </w:r>
            <w:proofErr w:type="spellEnd"/>
          </w:p>
        </w:tc>
        <w:tc>
          <w:tcPr>
            <w:tcW w:w="1622" w:type="dxa"/>
          </w:tcPr>
          <w:p w14:paraId="42B423B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13CA440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T8, M6</w:t>
            </w:r>
          </w:p>
        </w:tc>
        <w:tc>
          <w:tcPr>
            <w:tcW w:w="1144" w:type="dxa"/>
          </w:tcPr>
          <w:p w14:paraId="51A06448" w14:textId="4DACA995" w:rsidR="00734D98" w:rsidRPr="001955EC" w:rsidRDefault="00C609FE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25 000 ₽</w:t>
            </w:r>
          </w:p>
        </w:tc>
      </w:tr>
      <w:tr w:rsidR="00734D98" w:rsidRPr="001955EC" w14:paraId="095BDADE" w14:textId="77777777" w:rsidTr="00423D7E">
        <w:tc>
          <w:tcPr>
            <w:tcW w:w="930" w:type="dxa"/>
          </w:tcPr>
          <w:p w14:paraId="156F78C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0789D1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6.2</w:t>
            </w:r>
          </w:p>
        </w:tc>
        <w:tc>
          <w:tcPr>
            <w:tcW w:w="929" w:type="dxa"/>
          </w:tcPr>
          <w:p w14:paraId="5E305E4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009E275C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операторов</w:t>
            </w:r>
            <w:proofErr w:type="spellEnd"/>
          </w:p>
        </w:tc>
        <w:tc>
          <w:tcPr>
            <w:tcW w:w="1622" w:type="dxa"/>
          </w:tcPr>
          <w:p w14:paraId="4E58AC2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3AD1CCD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T8, M6</w:t>
            </w:r>
          </w:p>
        </w:tc>
        <w:tc>
          <w:tcPr>
            <w:tcW w:w="1144" w:type="dxa"/>
          </w:tcPr>
          <w:p w14:paraId="1DACCDB2" w14:textId="4501E9A7" w:rsidR="00734D98" w:rsidRPr="001955EC" w:rsidRDefault="00C609FE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25 000 ₽</w:t>
            </w:r>
          </w:p>
        </w:tc>
      </w:tr>
      <w:tr w:rsidR="00734D98" w:rsidRPr="001955EC" w14:paraId="59E1596A" w14:textId="77777777" w:rsidTr="00423D7E">
        <w:tc>
          <w:tcPr>
            <w:tcW w:w="930" w:type="dxa"/>
          </w:tcPr>
          <w:p w14:paraId="23E828C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C7121A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6.3</w:t>
            </w:r>
          </w:p>
        </w:tc>
        <w:tc>
          <w:tcPr>
            <w:tcW w:w="929" w:type="dxa"/>
          </w:tcPr>
          <w:p w14:paraId="3B23CDF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7A16A9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руководства</w:t>
            </w:r>
            <w:proofErr w:type="spellEnd"/>
          </w:p>
        </w:tc>
        <w:tc>
          <w:tcPr>
            <w:tcW w:w="1622" w:type="dxa"/>
          </w:tcPr>
          <w:p w14:paraId="36826E2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44C9C05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T8, M6</w:t>
            </w:r>
          </w:p>
        </w:tc>
        <w:tc>
          <w:tcPr>
            <w:tcW w:w="1144" w:type="dxa"/>
          </w:tcPr>
          <w:p w14:paraId="0AE3A298" w14:textId="4ADEA285" w:rsidR="00734D98" w:rsidRPr="001955EC" w:rsidRDefault="00C609FE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25 000 ₽</w:t>
            </w:r>
          </w:p>
        </w:tc>
      </w:tr>
      <w:tr w:rsidR="00734D98" w:rsidRPr="001955EC" w14:paraId="013C2F87" w14:textId="77777777" w:rsidTr="00423D7E">
        <w:tc>
          <w:tcPr>
            <w:tcW w:w="930" w:type="dxa"/>
          </w:tcPr>
          <w:p w14:paraId="35301A3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953" w:type="dxa"/>
          </w:tcPr>
          <w:p w14:paraId="116985B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183CAFD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6B33124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622" w:type="dxa"/>
          </w:tcPr>
          <w:p w14:paraId="21508CE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A3A377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166D7C0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6959E195" w14:textId="77777777" w:rsidTr="00423D7E">
        <w:tc>
          <w:tcPr>
            <w:tcW w:w="930" w:type="dxa"/>
          </w:tcPr>
          <w:p w14:paraId="7CF801B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5167BC9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7.1</w:t>
            </w:r>
          </w:p>
        </w:tc>
        <w:tc>
          <w:tcPr>
            <w:tcW w:w="929" w:type="dxa"/>
          </w:tcPr>
          <w:p w14:paraId="13BB389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1076A7C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Функциональное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тестирование</w:t>
            </w:r>
            <w:proofErr w:type="spellEnd"/>
          </w:p>
        </w:tc>
        <w:tc>
          <w:tcPr>
            <w:tcW w:w="1622" w:type="dxa"/>
          </w:tcPr>
          <w:p w14:paraId="330EB27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55E0614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T7</w:t>
            </w:r>
          </w:p>
        </w:tc>
        <w:tc>
          <w:tcPr>
            <w:tcW w:w="1144" w:type="dxa"/>
          </w:tcPr>
          <w:p w14:paraId="1C00E4E5" w14:textId="1F553C8E" w:rsidR="00734D98" w:rsidRPr="001955EC" w:rsidRDefault="004304DA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15 000 ₽</w:t>
            </w:r>
          </w:p>
        </w:tc>
      </w:tr>
      <w:tr w:rsidR="00734D98" w:rsidRPr="001955EC" w14:paraId="59FE21E9" w14:textId="77777777" w:rsidTr="00423D7E">
        <w:tc>
          <w:tcPr>
            <w:tcW w:w="930" w:type="dxa"/>
          </w:tcPr>
          <w:p w14:paraId="382FFA6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23A6232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7.2</w:t>
            </w:r>
          </w:p>
        </w:tc>
        <w:tc>
          <w:tcPr>
            <w:tcW w:w="929" w:type="dxa"/>
          </w:tcPr>
          <w:p w14:paraId="379E571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507F1C3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Тестирование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нагрузки</w:t>
            </w:r>
            <w:proofErr w:type="spellEnd"/>
          </w:p>
        </w:tc>
        <w:tc>
          <w:tcPr>
            <w:tcW w:w="1622" w:type="dxa"/>
          </w:tcPr>
          <w:p w14:paraId="376A392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0120735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T7</w:t>
            </w:r>
          </w:p>
        </w:tc>
        <w:tc>
          <w:tcPr>
            <w:tcW w:w="1144" w:type="dxa"/>
          </w:tcPr>
          <w:p w14:paraId="54F51A48" w14:textId="3C466C19" w:rsidR="00734D98" w:rsidRPr="001955EC" w:rsidRDefault="004304DA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10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000 ₽</w:t>
            </w:r>
          </w:p>
        </w:tc>
      </w:tr>
      <w:tr w:rsidR="00734D98" w:rsidRPr="001955EC" w14:paraId="6E1DD4E2" w14:textId="77777777" w:rsidTr="00423D7E">
        <w:tc>
          <w:tcPr>
            <w:tcW w:w="930" w:type="dxa"/>
          </w:tcPr>
          <w:p w14:paraId="0567C03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7845A5E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7.3</w:t>
            </w:r>
          </w:p>
        </w:tc>
        <w:tc>
          <w:tcPr>
            <w:tcW w:w="929" w:type="dxa"/>
          </w:tcPr>
          <w:p w14:paraId="22FAFB1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117F8F9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Исправление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ошибок</w:t>
            </w:r>
            <w:proofErr w:type="spellEnd"/>
          </w:p>
        </w:tc>
        <w:tc>
          <w:tcPr>
            <w:tcW w:w="1622" w:type="dxa"/>
          </w:tcPr>
          <w:p w14:paraId="65B3DBA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дня</w:t>
            </w:r>
          </w:p>
        </w:tc>
        <w:tc>
          <w:tcPr>
            <w:tcW w:w="1144" w:type="dxa"/>
          </w:tcPr>
          <w:p w14:paraId="3FFEB36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T4, T7</w:t>
            </w:r>
          </w:p>
        </w:tc>
        <w:tc>
          <w:tcPr>
            <w:tcW w:w="1144" w:type="dxa"/>
          </w:tcPr>
          <w:p w14:paraId="2934EABB" w14:textId="566D52D6" w:rsidR="00734D98" w:rsidRPr="001955EC" w:rsidRDefault="00D55DB3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15 000 ₽</w:t>
            </w:r>
          </w:p>
        </w:tc>
      </w:tr>
      <w:tr w:rsidR="00734D98" w:rsidRPr="001955EC" w14:paraId="78363D3B" w14:textId="77777777" w:rsidTr="00423D7E">
        <w:tc>
          <w:tcPr>
            <w:tcW w:w="930" w:type="dxa"/>
          </w:tcPr>
          <w:p w14:paraId="097CD0D9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953" w:type="dxa"/>
          </w:tcPr>
          <w:p w14:paraId="1464DA4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929" w:type="dxa"/>
          </w:tcPr>
          <w:p w14:paraId="7C17315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20CC6BAA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Ввод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эксплуатацию</w:t>
            </w:r>
            <w:proofErr w:type="spellEnd"/>
          </w:p>
        </w:tc>
        <w:tc>
          <w:tcPr>
            <w:tcW w:w="1622" w:type="dxa"/>
          </w:tcPr>
          <w:p w14:paraId="5D4B0DE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236068A0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44" w:type="dxa"/>
          </w:tcPr>
          <w:p w14:paraId="449A8D94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4D98" w:rsidRPr="001955EC" w14:paraId="2464D281" w14:textId="77777777" w:rsidTr="00423D7E">
        <w:tc>
          <w:tcPr>
            <w:tcW w:w="930" w:type="dxa"/>
          </w:tcPr>
          <w:p w14:paraId="53D7F1CD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1E641892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8.1</w:t>
            </w:r>
          </w:p>
        </w:tc>
        <w:tc>
          <w:tcPr>
            <w:tcW w:w="929" w:type="dxa"/>
          </w:tcPr>
          <w:p w14:paraId="010F5D6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457DF88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Пилотный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запуск</w:t>
            </w:r>
            <w:proofErr w:type="spellEnd"/>
          </w:p>
        </w:tc>
        <w:tc>
          <w:tcPr>
            <w:tcW w:w="1622" w:type="dxa"/>
          </w:tcPr>
          <w:p w14:paraId="0CB425EB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2 дня</w:t>
            </w:r>
          </w:p>
        </w:tc>
        <w:tc>
          <w:tcPr>
            <w:tcW w:w="1144" w:type="dxa"/>
          </w:tcPr>
          <w:p w14:paraId="761F6343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T9</w:t>
            </w:r>
          </w:p>
        </w:tc>
        <w:tc>
          <w:tcPr>
            <w:tcW w:w="1144" w:type="dxa"/>
          </w:tcPr>
          <w:p w14:paraId="2D2FF8B4" w14:textId="5C6D1321" w:rsidR="00734D98" w:rsidRPr="001955EC" w:rsidRDefault="00D55DB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14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000 ₽</w:t>
            </w:r>
          </w:p>
        </w:tc>
      </w:tr>
      <w:tr w:rsidR="00734D98" w:rsidRPr="001955EC" w14:paraId="668DC5C3" w14:textId="77777777" w:rsidTr="00423D7E">
        <w:tc>
          <w:tcPr>
            <w:tcW w:w="930" w:type="dxa"/>
          </w:tcPr>
          <w:p w14:paraId="4AEC72C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BFC4D4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8.2</w:t>
            </w:r>
          </w:p>
        </w:tc>
        <w:tc>
          <w:tcPr>
            <w:tcW w:w="929" w:type="dxa"/>
          </w:tcPr>
          <w:p w14:paraId="492D88D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72E7773F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Приёмка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заказчиком</w:t>
            </w:r>
            <w:proofErr w:type="spellEnd"/>
          </w:p>
        </w:tc>
        <w:tc>
          <w:tcPr>
            <w:tcW w:w="1622" w:type="dxa"/>
          </w:tcPr>
          <w:p w14:paraId="34D68F3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264211F8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Заказчик</w:t>
            </w:r>
          </w:p>
        </w:tc>
        <w:tc>
          <w:tcPr>
            <w:tcW w:w="1144" w:type="dxa"/>
          </w:tcPr>
          <w:p w14:paraId="4FB825C5" w14:textId="6DC46279" w:rsidR="00734D98" w:rsidRPr="001955EC" w:rsidRDefault="00D55DB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10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000 ₽</w:t>
            </w:r>
          </w:p>
        </w:tc>
      </w:tr>
      <w:tr w:rsidR="00734D98" w:rsidRPr="001955EC" w14:paraId="20FF6EBE" w14:textId="77777777" w:rsidTr="00423D7E">
        <w:tc>
          <w:tcPr>
            <w:tcW w:w="930" w:type="dxa"/>
          </w:tcPr>
          <w:p w14:paraId="67E8C9D1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53" w:type="dxa"/>
          </w:tcPr>
          <w:p w14:paraId="68933A0E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8.3</w:t>
            </w:r>
          </w:p>
        </w:tc>
        <w:tc>
          <w:tcPr>
            <w:tcW w:w="929" w:type="dxa"/>
          </w:tcPr>
          <w:p w14:paraId="732710D6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2157" w:type="dxa"/>
          </w:tcPr>
          <w:p w14:paraId="3CBDD53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Полноценный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запуск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1622" w:type="dxa"/>
          </w:tcPr>
          <w:p w14:paraId="59A928A5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1 день</w:t>
            </w:r>
          </w:p>
        </w:tc>
        <w:tc>
          <w:tcPr>
            <w:tcW w:w="1144" w:type="dxa"/>
          </w:tcPr>
          <w:p w14:paraId="49892C57" w14:textId="77777777" w:rsidR="00734D98" w:rsidRPr="001955EC" w:rsidRDefault="00734D98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T1, T9</w:t>
            </w:r>
          </w:p>
        </w:tc>
        <w:tc>
          <w:tcPr>
            <w:tcW w:w="1144" w:type="dxa"/>
          </w:tcPr>
          <w:p w14:paraId="2E76DCC0" w14:textId="2101DE89" w:rsidR="00734D98" w:rsidRPr="001955EC" w:rsidRDefault="00D55DB3" w:rsidP="00423D7E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7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000 ₽</w:t>
            </w:r>
          </w:p>
        </w:tc>
      </w:tr>
    </w:tbl>
    <w:p w14:paraId="516C5924" w14:textId="69D057C3" w:rsidR="008501BD" w:rsidRPr="001955EC" w:rsidRDefault="008501BD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lastRenderedPageBreak/>
        <w:t>3. Оценка бюджета проекта (Таблица 4.2 после оценки стоимости)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1741"/>
        <w:gridCol w:w="2674"/>
        <w:gridCol w:w="2830"/>
        <w:gridCol w:w="1383"/>
      </w:tblGrid>
      <w:tr w:rsidR="008B4407" w:rsidRPr="001955EC" w14:paraId="5E3427EC" w14:textId="77777777" w:rsidTr="00423D7E">
        <w:tc>
          <w:tcPr>
            <w:tcW w:w="729" w:type="dxa"/>
          </w:tcPr>
          <w:p w14:paraId="2DDE3931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№</w:t>
            </w:r>
            <w:r w:rsidRPr="001955EC">
              <w:rPr>
                <w:rFonts w:ascii="Times New Roman" w:hAnsi="Times New Roman" w:cs="Times New Roman"/>
                <w:lang w:val="vi-VN"/>
              </w:rPr>
              <w:cr/>
              <w:t>фазы</w:t>
            </w:r>
          </w:p>
        </w:tc>
        <w:tc>
          <w:tcPr>
            <w:tcW w:w="1759" w:type="dxa"/>
          </w:tcPr>
          <w:p w14:paraId="4144D46F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Название</w:t>
            </w:r>
          </w:p>
        </w:tc>
        <w:tc>
          <w:tcPr>
            <w:tcW w:w="2602" w:type="dxa"/>
          </w:tcPr>
          <w:p w14:paraId="089672AE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Критерии перехода на другую</w:t>
            </w:r>
            <w:r w:rsidRPr="001955EC">
              <w:rPr>
                <w:rFonts w:ascii="Times New Roman" w:hAnsi="Times New Roman" w:cs="Times New Roman"/>
                <w:lang w:val="vi-VN"/>
              </w:rPr>
              <w:cr/>
              <w:t>фазу</w:t>
            </w:r>
          </w:p>
        </w:tc>
        <w:tc>
          <w:tcPr>
            <w:tcW w:w="2863" w:type="dxa"/>
          </w:tcPr>
          <w:p w14:paraId="0EBA3436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Оценка</w:t>
            </w:r>
            <w:r w:rsidRPr="001955EC">
              <w:rPr>
                <w:rFonts w:ascii="Times New Roman" w:hAnsi="Times New Roman" w:cs="Times New Roman"/>
                <w:lang w:val="vi-VN"/>
              </w:rPr>
              <w:cr/>
              <w:t>длительности/</w:t>
            </w:r>
            <w:r w:rsidRPr="001955EC">
              <w:rPr>
                <w:rFonts w:ascii="Times New Roman" w:hAnsi="Times New Roman" w:cs="Times New Roman"/>
                <w:lang w:val="vi-VN"/>
              </w:rPr>
              <w:cr/>
              <w:t>трудоемкосттрудоемкости</w:t>
            </w:r>
          </w:p>
        </w:tc>
        <w:tc>
          <w:tcPr>
            <w:tcW w:w="1397" w:type="dxa"/>
          </w:tcPr>
          <w:p w14:paraId="1871BB89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Оценка</w:t>
            </w:r>
            <w:r w:rsidRPr="001955EC">
              <w:rPr>
                <w:rFonts w:ascii="Times New Roman" w:hAnsi="Times New Roman" w:cs="Times New Roman"/>
                <w:lang w:val="vi-VN"/>
              </w:rPr>
              <w:cr/>
              <w:t>стоимости*</w:t>
            </w:r>
          </w:p>
        </w:tc>
      </w:tr>
      <w:tr w:rsidR="008B4407" w:rsidRPr="001955EC" w14:paraId="0E25AA51" w14:textId="77777777" w:rsidTr="00423D7E">
        <w:tc>
          <w:tcPr>
            <w:tcW w:w="729" w:type="dxa"/>
          </w:tcPr>
          <w:p w14:paraId="11EC6892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759" w:type="dxa"/>
          </w:tcPr>
          <w:p w14:paraId="357468BB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Аналитическая фаза</w:t>
            </w:r>
          </w:p>
        </w:tc>
        <w:tc>
          <w:tcPr>
            <w:tcW w:w="2602" w:type="dxa"/>
          </w:tcPr>
          <w:p w14:paraId="4DE2908B" w14:textId="77777777" w:rsidR="008B4407" w:rsidRPr="001955EC" w:rsidRDefault="008B4407" w:rsidP="008B440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Завершено интервью со специалистами и заказчиком</w:t>
            </w:r>
          </w:p>
          <w:p w14:paraId="07D010B2" w14:textId="77777777" w:rsidR="008B4407" w:rsidRPr="001955EC" w:rsidRDefault="008B4407" w:rsidP="008B440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Согласован список требований</w:t>
            </w:r>
          </w:p>
          <w:p w14:paraId="541D3B3A" w14:textId="77777777" w:rsidR="008B4407" w:rsidRPr="001955EC" w:rsidRDefault="008B4407" w:rsidP="008B440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Подписан документ «Требования к системе»</w:t>
            </w:r>
          </w:p>
        </w:tc>
        <w:tc>
          <w:tcPr>
            <w:tcW w:w="2863" w:type="dxa"/>
          </w:tcPr>
          <w:p w14:paraId="0076139D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 дней/</w:t>
            </w:r>
            <w:r w:rsidRPr="001955EC">
              <w:rPr>
                <w:rFonts w:ascii="Times New Roman" w:hAnsi="Times New Roman" w:cs="Times New Roman"/>
              </w:rPr>
              <w:t>40 ч</w:t>
            </w:r>
          </w:p>
        </w:tc>
        <w:tc>
          <w:tcPr>
            <w:tcW w:w="1397" w:type="dxa"/>
          </w:tcPr>
          <w:p w14:paraId="4CDB24F5" w14:textId="04BC985E" w:rsidR="008B4407" w:rsidRPr="001955EC" w:rsidRDefault="009878E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207 000 ₽</w:t>
            </w:r>
          </w:p>
        </w:tc>
      </w:tr>
      <w:tr w:rsidR="008B4407" w:rsidRPr="001955EC" w14:paraId="5CC190BE" w14:textId="77777777" w:rsidTr="00423D7E">
        <w:tc>
          <w:tcPr>
            <w:tcW w:w="729" w:type="dxa"/>
          </w:tcPr>
          <w:p w14:paraId="5603A62A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759" w:type="dxa"/>
          </w:tcPr>
          <w:p w14:paraId="650A70B2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Техническая подготовка</w:t>
            </w:r>
          </w:p>
        </w:tc>
        <w:tc>
          <w:tcPr>
            <w:tcW w:w="2602" w:type="dxa"/>
          </w:tcPr>
          <w:p w14:paraId="5C925BE4" w14:textId="77777777" w:rsidR="008B4407" w:rsidRPr="001955EC" w:rsidRDefault="008B4407" w:rsidP="008B4407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Установлено серверное окружение</w:t>
            </w:r>
          </w:p>
          <w:p w14:paraId="75DC2400" w14:textId="77777777" w:rsidR="008B4407" w:rsidRPr="001955EC" w:rsidRDefault="008B4407" w:rsidP="008B4407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Настроены рабочие станции</w:t>
            </w:r>
          </w:p>
          <w:p w14:paraId="195DFC9A" w14:textId="77777777" w:rsidR="008B4407" w:rsidRPr="001955EC" w:rsidRDefault="008B4407" w:rsidP="008B4407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Обеспечена сетевая доступность CRM</w:t>
            </w:r>
          </w:p>
        </w:tc>
        <w:tc>
          <w:tcPr>
            <w:tcW w:w="2863" w:type="dxa"/>
          </w:tcPr>
          <w:p w14:paraId="45B0694D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 дня/24 ч</w:t>
            </w:r>
          </w:p>
        </w:tc>
        <w:tc>
          <w:tcPr>
            <w:tcW w:w="1397" w:type="dxa"/>
          </w:tcPr>
          <w:p w14:paraId="1BC48225" w14:textId="543D7214" w:rsidR="008B4407" w:rsidRPr="001955EC" w:rsidRDefault="009878E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56 000 ₽</w:t>
            </w:r>
          </w:p>
        </w:tc>
      </w:tr>
      <w:tr w:rsidR="008B4407" w:rsidRPr="001955EC" w14:paraId="18C2E69B" w14:textId="77777777" w:rsidTr="00423D7E">
        <w:tc>
          <w:tcPr>
            <w:tcW w:w="729" w:type="dxa"/>
          </w:tcPr>
          <w:p w14:paraId="08DAB7EC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759" w:type="dxa"/>
          </w:tcPr>
          <w:p w14:paraId="49CE859E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Разработка и настройка CRM</w:t>
            </w:r>
          </w:p>
        </w:tc>
        <w:tc>
          <w:tcPr>
            <w:tcW w:w="2602" w:type="dxa"/>
          </w:tcPr>
          <w:p w14:paraId="12E8D0AC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CRM успешно установлена</w:t>
            </w:r>
          </w:p>
          <w:p w14:paraId="089A1AE6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Настроены модули, аналитика и интеграции</w:t>
            </w:r>
          </w:p>
          <w:p w14:paraId="1B0696D0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Настроены права доступа</w:t>
            </w:r>
          </w:p>
          <w:p w14:paraId="66D4784F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Проведено внутреннее тестирование конфигурации</w:t>
            </w:r>
          </w:p>
        </w:tc>
        <w:tc>
          <w:tcPr>
            <w:tcW w:w="2863" w:type="dxa"/>
          </w:tcPr>
          <w:p w14:paraId="00186B3C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дней</w:t>
            </w:r>
            <w:proofErr w:type="spellEnd"/>
            <w:r w:rsidRPr="001955EC">
              <w:rPr>
                <w:rFonts w:ascii="Times New Roman" w:hAnsi="Times New Roman" w:cs="Times New Roman"/>
                <w:lang w:val="vi-VN"/>
              </w:rPr>
              <w:t>/48</w:t>
            </w:r>
            <w:r w:rsidRPr="001955EC">
              <w:rPr>
                <w:rFonts w:ascii="Times New Roman" w:hAnsi="Times New Roman" w:cs="Times New Roman"/>
              </w:rPr>
              <w:t xml:space="preserve"> ч</w:t>
            </w:r>
          </w:p>
        </w:tc>
        <w:tc>
          <w:tcPr>
            <w:tcW w:w="1397" w:type="dxa"/>
          </w:tcPr>
          <w:p w14:paraId="43D68BED" w14:textId="39EB1E78" w:rsidR="008B4407" w:rsidRPr="001955EC" w:rsidRDefault="009878E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172 000 ₽</w:t>
            </w:r>
          </w:p>
        </w:tc>
      </w:tr>
      <w:tr w:rsidR="008B4407" w:rsidRPr="001955EC" w14:paraId="74FF93C4" w14:textId="77777777" w:rsidTr="00423D7E">
        <w:tc>
          <w:tcPr>
            <w:tcW w:w="729" w:type="dxa"/>
          </w:tcPr>
          <w:p w14:paraId="081591D1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759" w:type="dxa"/>
          </w:tcPr>
          <w:p w14:paraId="3E87B9AC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Работа с данными</w:t>
            </w:r>
          </w:p>
        </w:tc>
        <w:tc>
          <w:tcPr>
            <w:tcW w:w="2602" w:type="dxa"/>
          </w:tcPr>
          <w:p w14:paraId="77EABE8B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Подготовлены и очищены клиентские данные</w:t>
            </w:r>
          </w:p>
          <w:p w14:paraId="039CCA25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Выполнена миграция данных</w:t>
            </w:r>
          </w:p>
          <w:p w14:paraId="3103936E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lastRenderedPageBreak/>
              <w:t>Проверена корректность загруженной информации</w:t>
            </w:r>
          </w:p>
        </w:tc>
        <w:tc>
          <w:tcPr>
            <w:tcW w:w="2863" w:type="dxa"/>
          </w:tcPr>
          <w:p w14:paraId="713BC052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lastRenderedPageBreak/>
              <w:t>5 дней/40 ч</w:t>
            </w:r>
          </w:p>
        </w:tc>
        <w:tc>
          <w:tcPr>
            <w:tcW w:w="1397" w:type="dxa"/>
          </w:tcPr>
          <w:p w14:paraId="1C4DF012" w14:textId="02DA532B" w:rsidR="008B4407" w:rsidRPr="001955EC" w:rsidRDefault="009878E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54 000 ₽</w:t>
            </w:r>
          </w:p>
        </w:tc>
      </w:tr>
      <w:tr w:rsidR="008B4407" w:rsidRPr="001955EC" w14:paraId="7F1E3DBD" w14:textId="77777777" w:rsidTr="00423D7E">
        <w:tc>
          <w:tcPr>
            <w:tcW w:w="729" w:type="dxa"/>
          </w:tcPr>
          <w:p w14:paraId="0BD4AD02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759" w:type="dxa"/>
          </w:tcPr>
          <w:p w14:paraId="78FDE14B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Обучение и документация</w:t>
            </w:r>
          </w:p>
        </w:tc>
        <w:tc>
          <w:tcPr>
            <w:tcW w:w="2602" w:type="dxa"/>
          </w:tcPr>
          <w:p w14:paraId="3EB8E398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Готова техническая документация</w:t>
            </w:r>
          </w:p>
          <w:p w14:paraId="5600270B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Подготовлены пользовательские инструкции</w:t>
            </w:r>
          </w:p>
          <w:p w14:paraId="5EE6AF41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Проведено обучение персонала</w:t>
            </w:r>
          </w:p>
        </w:tc>
        <w:tc>
          <w:tcPr>
            <w:tcW w:w="2863" w:type="dxa"/>
          </w:tcPr>
          <w:p w14:paraId="52DE3DC8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 дней/40 ч</w:t>
            </w:r>
          </w:p>
        </w:tc>
        <w:tc>
          <w:tcPr>
            <w:tcW w:w="1397" w:type="dxa"/>
          </w:tcPr>
          <w:p w14:paraId="32F51473" w14:textId="4977DE16" w:rsidR="008B4407" w:rsidRPr="001955EC" w:rsidRDefault="009878E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85 000 ₽</w:t>
            </w:r>
          </w:p>
        </w:tc>
      </w:tr>
      <w:tr w:rsidR="008B4407" w:rsidRPr="001955EC" w14:paraId="72AE4E10" w14:textId="77777777" w:rsidTr="00423D7E">
        <w:tc>
          <w:tcPr>
            <w:tcW w:w="729" w:type="dxa"/>
          </w:tcPr>
          <w:p w14:paraId="4633842E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759" w:type="dxa"/>
          </w:tcPr>
          <w:p w14:paraId="4162B0C0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Тестирование и ввод в эксплуатацию</w:t>
            </w:r>
          </w:p>
        </w:tc>
        <w:tc>
          <w:tcPr>
            <w:tcW w:w="2602" w:type="dxa"/>
          </w:tcPr>
          <w:p w14:paraId="0223A001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Завершено функциональное и нагрузочное тестирование</w:t>
            </w:r>
          </w:p>
          <w:p w14:paraId="2BBDE935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Исправлены критические ошибки</w:t>
            </w:r>
          </w:p>
          <w:p w14:paraId="2FA85B7E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Подписан акт приёмки</w:t>
            </w:r>
          </w:p>
          <w:p w14:paraId="68CAB4F5" w14:textId="77777777" w:rsidR="008B4407" w:rsidRPr="001955EC" w:rsidRDefault="008B4407" w:rsidP="008B4407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Система введена в промышленную эксплуатацию</w:t>
            </w:r>
          </w:p>
        </w:tc>
        <w:tc>
          <w:tcPr>
            <w:tcW w:w="2863" w:type="dxa"/>
          </w:tcPr>
          <w:p w14:paraId="438D0015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12 дней/96 ч</w:t>
            </w:r>
          </w:p>
        </w:tc>
        <w:tc>
          <w:tcPr>
            <w:tcW w:w="1397" w:type="dxa"/>
          </w:tcPr>
          <w:p w14:paraId="134900BF" w14:textId="519CBFC6" w:rsidR="008B4407" w:rsidRPr="001955EC" w:rsidRDefault="009878E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68 000 ₽</w:t>
            </w:r>
          </w:p>
        </w:tc>
      </w:tr>
      <w:tr w:rsidR="008B4407" w:rsidRPr="001955EC" w14:paraId="1A73DC4B" w14:textId="77777777" w:rsidTr="00423D7E">
        <w:tc>
          <w:tcPr>
            <w:tcW w:w="5090" w:type="dxa"/>
            <w:gridSpan w:val="3"/>
          </w:tcPr>
          <w:p w14:paraId="23F5C23C" w14:textId="77777777" w:rsidR="008B4407" w:rsidRPr="001955EC" w:rsidRDefault="008B4407" w:rsidP="00423D7E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1955EC">
              <w:rPr>
                <w:rFonts w:ascii="Times New Roman" w:hAnsi="Times New Roman" w:cs="Times New Roman"/>
                <w:b/>
                <w:bCs/>
                <w:lang w:val="vi-VN"/>
              </w:rPr>
              <w:t>Итого проект</w:t>
            </w:r>
          </w:p>
        </w:tc>
        <w:tc>
          <w:tcPr>
            <w:tcW w:w="2863" w:type="dxa"/>
          </w:tcPr>
          <w:p w14:paraId="26294C8B" w14:textId="77777777" w:rsidR="008B4407" w:rsidRPr="001955EC" w:rsidRDefault="008B4407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36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дней</w:t>
            </w:r>
            <w:proofErr w:type="spellEnd"/>
            <w:r w:rsidRPr="001955EC">
              <w:rPr>
                <w:rFonts w:ascii="Times New Roman" w:hAnsi="Times New Roman" w:cs="Times New Roman"/>
                <w:lang w:val="vi-VN"/>
              </w:rPr>
              <w:t>/</w:t>
            </w:r>
            <w:r w:rsidRPr="001955EC">
              <w:rPr>
                <w:rFonts w:ascii="Times New Roman" w:hAnsi="Times New Roman" w:cs="Times New Roman"/>
              </w:rPr>
              <w:t xml:space="preserve">288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часов</w:t>
            </w:r>
            <w:proofErr w:type="spellEnd"/>
          </w:p>
        </w:tc>
        <w:tc>
          <w:tcPr>
            <w:tcW w:w="1397" w:type="dxa"/>
          </w:tcPr>
          <w:p w14:paraId="196A34AF" w14:textId="440396A7" w:rsidR="008B4407" w:rsidRPr="001955EC" w:rsidRDefault="00D23A78" w:rsidP="00423D7E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642 000 ₽</w:t>
            </w:r>
          </w:p>
        </w:tc>
      </w:tr>
    </w:tbl>
    <w:p w14:paraId="173064CC" w14:textId="6105E31F" w:rsidR="00C253A1" w:rsidRPr="001955EC" w:rsidRDefault="00C253A1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9E6FF64" w14:textId="77777777" w:rsidR="00C253A1" w:rsidRPr="001955EC" w:rsidRDefault="00C253A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75CD5369" w14:textId="4D500148" w:rsidR="00371419" w:rsidRPr="001955EC" w:rsidRDefault="00C253A1" w:rsidP="00C253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Практическое упражнение №8. «Идентификация и анализ рисков</w:t>
      </w: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cr/>
        <w:t>проекта»</w:t>
      </w:r>
    </w:p>
    <w:p w14:paraId="797D5D50" w14:textId="75154AEF" w:rsidR="00C253A1" w:rsidRPr="001955EC" w:rsidRDefault="00C22F44" w:rsidP="004F29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Идентификация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рисков</w:t>
      </w:r>
      <w:proofErr w:type="spellEnd"/>
    </w:p>
    <w:p w14:paraId="7CFFEFBA" w14:textId="3C3A5B75" w:rsidR="00C22F44" w:rsidRPr="001955EC" w:rsidRDefault="00C22F44" w:rsidP="004318E4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Таблица 8.</w:t>
      </w:r>
      <w:r w:rsidR="007A770E" w:rsidRPr="001955EC">
        <w:rPr>
          <w:rFonts w:ascii="Times New Roman" w:hAnsi="Times New Roman" w:cs="Times New Roman"/>
          <w:sz w:val="28"/>
          <w:szCs w:val="28"/>
          <w:lang w:val="vi-VN"/>
        </w:rPr>
        <w:t>1. Риски проекта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0850" w:rsidRPr="001955EC" w14:paraId="17F2CD97" w14:textId="77777777" w:rsidTr="00710850">
        <w:tc>
          <w:tcPr>
            <w:tcW w:w="2337" w:type="dxa"/>
          </w:tcPr>
          <w:p w14:paraId="1E917F63" w14:textId="14EB2727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37" w:type="dxa"/>
          </w:tcPr>
          <w:p w14:paraId="4ED0B6B5" w14:textId="1C49CDA6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риска</w:t>
            </w:r>
            <w:proofErr w:type="spellEnd"/>
          </w:p>
        </w:tc>
        <w:tc>
          <w:tcPr>
            <w:tcW w:w="2338" w:type="dxa"/>
          </w:tcPr>
          <w:p w14:paraId="37FE0B01" w14:textId="566321E9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Вероятность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возникновения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(1–5)</w:t>
            </w:r>
          </w:p>
        </w:tc>
        <w:tc>
          <w:tcPr>
            <w:tcW w:w="2338" w:type="dxa"/>
          </w:tcPr>
          <w:p w14:paraId="27F9099E" w14:textId="3418C1DC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Влияние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на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ход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проекта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(1–5)</w:t>
            </w:r>
          </w:p>
        </w:tc>
      </w:tr>
      <w:tr w:rsidR="00710850" w:rsidRPr="001955EC" w14:paraId="3CC689DE" w14:textId="77777777" w:rsidTr="00710850">
        <w:tc>
          <w:tcPr>
            <w:tcW w:w="2337" w:type="dxa"/>
          </w:tcPr>
          <w:p w14:paraId="58C5CF81" w14:textId="34D1E313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37B663CD" w14:textId="730114AF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Задержка предоставления данных от заказчика</w:t>
            </w:r>
          </w:p>
        </w:tc>
        <w:tc>
          <w:tcPr>
            <w:tcW w:w="2338" w:type="dxa"/>
          </w:tcPr>
          <w:p w14:paraId="6B1F8470" w14:textId="0B83740A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8" w:type="dxa"/>
          </w:tcPr>
          <w:p w14:paraId="3328BC24" w14:textId="4D075DDA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4</w:t>
            </w:r>
          </w:p>
        </w:tc>
      </w:tr>
      <w:tr w:rsidR="00710850" w:rsidRPr="001955EC" w14:paraId="10517BF4" w14:textId="77777777" w:rsidTr="00710850">
        <w:tc>
          <w:tcPr>
            <w:tcW w:w="2337" w:type="dxa"/>
          </w:tcPr>
          <w:p w14:paraId="27A3ECDB" w14:textId="2EA85335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56C253EA" w14:textId="0A8CD805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Ошибки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миграции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2338" w:type="dxa"/>
          </w:tcPr>
          <w:p w14:paraId="781A2759" w14:textId="58480165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1E647E64" w14:textId="5D6A67C4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5</w:t>
            </w:r>
          </w:p>
        </w:tc>
      </w:tr>
      <w:tr w:rsidR="00710850" w:rsidRPr="001955EC" w14:paraId="5C0EBB0B" w14:textId="77777777" w:rsidTr="00710850">
        <w:tc>
          <w:tcPr>
            <w:tcW w:w="2337" w:type="dxa"/>
          </w:tcPr>
          <w:p w14:paraId="210CE6E8" w14:textId="561BAF81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07030CA7" w14:textId="7F28D7E1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Низкое качество настройки интеграций (почта, сайт)</w:t>
            </w:r>
          </w:p>
        </w:tc>
        <w:tc>
          <w:tcPr>
            <w:tcW w:w="2338" w:type="dxa"/>
          </w:tcPr>
          <w:p w14:paraId="1B092941" w14:textId="5CEEC1C8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49805A23" w14:textId="4E8CF6FD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4</w:t>
            </w:r>
          </w:p>
        </w:tc>
      </w:tr>
      <w:tr w:rsidR="00710850" w:rsidRPr="001955EC" w14:paraId="23A1A8D6" w14:textId="77777777" w:rsidTr="00710850">
        <w:tc>
          <w:tcPr>
            <w:tcW w:w="2337" w:type="dxa"/>
          </w:tcPr>
          <w:p w14:paraId="3C2A7607" w14:textId="10EC1FE1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7" w:type="dxa"/>
          </w:tcPr>
          <w:p w14:paraId="43FECD00" w14:textId="4D8FB7A8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 xml:space="preserve">Срыв сроков разработки модулей </w:t>
            </w:r>
            <w:r w:rsidRPr="001955EC">
              <w:rPr>
                <w:rFonts w:ascii="Times New Roman" w:hAnsi="Times New Roman" w:cs="Times New Roman"/>
              </w:rPr>
              <w:t>CRM</w:t>
            </w:r>
          </w:p>
        </w:tc>
        <w:tc>
          <w:tcPr>
            <w:tcW w:w="2338" w:type="dxa"/>
          </w:tcPr>
          <w:p w14:paraId="210B4667" w14:textId="1D85755C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4898A93F" w14:textId="23F40F48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4</w:t>
            </w:r>
          </w:p>
        </w:tc>
      </w:tr>
      <w:tr w:rsidR="00710850" w:rsidRPr="001955EC" w14:paraId="3CC430CF" w14:textId="77777777" w:rsidTr="00710850">
        <w:tc>
          <w:tcPr>
            <w:tcW w:w="2337" w:type="dxa"/>
          </w:tcPr>
          <w:p w14:paraId="0BD6D025" w14:textId="64FB1439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</w:tcPr>
          <w:p w14:paraId="4AFBC9F9" w14:textId="0F43AB19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Снижение доступности сервера / сбой инфраструктуры</w:t>
            </w:r>
          </w:p>
        </w:tc>
        <w:tc>
          <w:tcPr>
            <w:tcW w:w="2338" w:type="dxa"/>
          </w:tcPr>
          <w:p w14:paraId="38802794" w14:textId="32079023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277B359B" w14:textId="67314F14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5</w:t>
            </w:r>
          </w:p>
        </w:tc>
      </w:tr>
      <w:tr w:rsidR="00710850" w:rsidRPr="001955EC" w14:paraId="29BDEF90" w14:textId="77777777" w:rsidTr="00710850">
        <w:tc>
          <w:tcPr>
            <w:tcW w:w="2337" w:type="dxa"/>
          </w:tcPr>
          <w:p w14:paraId="4D914333" w14:textId="69B38D3A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7" w:type="dxa"/>
          </w:tcPr>
          <w:p w14:paraId="58CBD8BD" w14:textId="283DD78B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Недостаточное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сотрудников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заказчика</w:t>
            </w:r>
            <w:proofErr w:type="spellEnd"/>
          </w:p>
        </w:tc>
        <w:tc>
          <w:tcPr>
            <w:tcW w:w="2338" w:type="dxa"/>
          </w:tcPr>
          <w:p w14:paraId="1F46A301" w14:textId="6782B16E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8" w:type="dxa"/>
          </w:tcPr>
          <w:p w14:paraId="73E816C1" w14:textId="1BDDC32C" w:rsidR="00710850" w:rsidRPr="001955EC" w:rsidRDefault="00710850" w:rsidP="0071085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3</w:t>
            </w:r>
          </w:p>
        </w:tc>
      </w:tr>
    </w:tbl>
    <w:p w14:paraId="0458D245" w14:textId="77777777" w:rsidR="001C2424" w:rsidRPr="001955EC" w:rsidRDefault="001C2424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77B9137" w14:textId="77777777" w:rsidR="003044F1" w:rsidRPr="001955EC" w:rsidRDefault="003044F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49B41001" w14:textId="5A08CC0E" w:rsidR="007A770E" w:rsidRPr="001955EC" w:rsidRDefault="00D06F85" w:rsidP="003044F1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lastRenderedPageBreak/>
        <w:t>Таблица 8.2. Анализ рисков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1375"/>
        <w:gridCol w:w="1077"/>
        <w:gridCol w:w="1923"/>
        <w:gridCol w:w="1395"/>
        <w:gridCol w:w="1750"/>
        <w:gridCol w:w="1165"/>
      </w:tblGrid>
      <w:tr w:rsidR="0050760B" w:rsidRPr="001955EC" w14:paraId="7F6A2747" w14:textId="77777777" w:rsidTr="00211213">
        <w:tc>
          <w:tcPr>
            <w:tcW w:w="895" w:type="dxa"/>
            <w:vMerge w:val="restart"/>
            <w:textDirection w:val="btLr"/>
            <w:vAlign w:val="center"/>
          </w:tcPr>
          <w:p w14:paraId="36664C90" w14:textId="4881EE94" w:rsidR="0050760B" w:rsidRPr="001955EC" w:rsidRDefault="0050760B" w:rsidP="0050760B">
            <w:pPr>
              <w:ind w:left="113" w:right="113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Влияние на ход проекта</w:t>
            </w:r>
          </w:p>
        </w:tc>
        <w:tc>
          <w:tcPr>
            <w:tcW w:w="1775" w:type="dxa"/>
          </w:tcPr>
          <w:p w14:paraId="0D93FE9E" w14:textId="47E1AD11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 — Крайне высокое влияние</w:t>
            </w:r>
          </w:p>
        </w:tc>
        <w:tc>
          <w:tcPr>
            <w:tcW w:w="1336" w:type="dxa"/>
          </w:tcPr>
          <w:p w14:paraId="019B9FC3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4A4C9D55" w14:textId="2EBD4FFB" w:rsidR="0050760B" w:rsidRPr="001955EC" w:rsidRDefault="00DC0CE4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Сбои инфраструктуры</w:t>
            </w:r>
          </w:p>
        </w:tc>
        <w:tc>
          <w:tcPr>
            <w:tcW w:w="1336" w:type="dxa"/>
          </w:tcPr>
          <w:p w14:paraId="783CA722" w14:textId="64CD9D9B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Ошибки в миграции данных</w:t>
            </w:r>
          </w:p>
        </w:tc>
        <w:tc>
          <w:tcPr>
            <w:tcW w:w="1336" w:type="dxa"/>
          </w:tcPr>
          <w:p w14:paraId="49E4C62D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68938BE1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0760B" w:rsidRPr="001955EC" w14:paraId="0E38CE67" w14:textId="77777777" w:rsidTr="00211213">
        <w:tc>
          <w:tcPr>
            <w:tcW w:w="895" w:type="dxa"/>
            <w:vMerge/>
          </w:tcPr>
          <w:p w14:paraId="2671C841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775" w:type="dxa"/>
          </w:tcPr>
          <w:p w14:paraId="761C2A05" w14:textId="37B9435D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 — Высокое влияние</w:t>
            </w:r>
          </w:p>
        </w:tc>
        <w:tc>
          <w:tcPr>
            <w:tcW w:w="1336" w:type="dxa"/>
          </w:tcPr>
          <w:p w14:paraId="3184FBCD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55BCB639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700BDD34" w14:textId="6AFDED83" w:rsidR="0050760B" w:rsidRPr="001955EC" w:rsidRDefault="00B70950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 xml:space="preserve">- </w:t>
            </w:r>
            <w:r w:rsidR="00913E15" w:rsidRPr="001955EC">
              <w:rPr>
                <w:rFonts w:ascii="Times New Roman" w:hAnsi="Times New Roman" w:cs="Times New Roman"/>
                <w:lang w:val="vi-VN"/>
              </w:rPr>
              <w:t>Низкое качество интеграций</w:t>
            </w:r>
          </w:p>
          <w:p w14:paraId="3E0E7B8A" w14:textId="77777777" w:rsidR="0095199B" w:rsidRPr="001955EC" w:rsidRDefault="0095199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  <w:p w14:paraId="43A77EE0" w14:textId="1CAEBE6F" w:rsidR="0095199B" w:rsidRPr="001955EC" w:rsidRDefault="00B70950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 xml:space="preserve">- </w:t>
            </w:r>
            <w:r w:rsidR="0095199B" w:rsidRPr="001955EC">
              <w:rPr>
                <w:rFonts w:ascii="Times New Roman" w:hAnsi="Times New Roman" w:cs="Times New Roman"/>
                <w:lang w:val="vi-VN"/>
              </w:rPr>
              <w:t>Срыв сроков разработки</w:t>
            </w:r>
          </w:p>
        </w:tc>
        <w:tc>
          <w:tcPr>
            <w:tcW w:w="1336" w:type="dxa"/>
          </w:tcPr>
          <w:p w14:paraId="0BBB2CDF" w14:textId="7B54233A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Задержка данных от заказчика</w:t>
            </w:r>
          </w:p>
        </w:tc>
        <w:tc>
          <w:tcPr>
            <w:tcW w:w="1336" w:type="dxa"/>
          </w:tcPr>
          <w:p w14:paraId="26B52428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0760B" w:rsidRPr="001955EC" w14:paraId="60B738B1" w14:textId="77777777" w:rsidTr="00211213">
        <w:tc>
          <w:tcPr>
            <w:tcW w:w="895" w:type="dxa"/>
            <w:vMerge/>
          </w:tcPr>
          <w:p w14:paraId="3452FDEA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775" w:type="dxa"/>
          </w:tcPr>
          <w:p w14:paraId="6EE3D232" w14:textId="595A069F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 — Среднее влияние</w:t>
            </w:r>
          </w:p>
        </w:tc>
        <w:tc>
          <w:tcPr>
            <w:tcW w:w="1336" w:type="dxa"/>
          </w:tcPr>
          <w:p w14:paraId="3503C05A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6BF6FDA8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7D6E0260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005E0FE5" w14:textId="05CD692F" w:rsidR="0050760B" w:rsidRPr="001955EC" w:rsidRDefault="00B70950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Недостаточное обучение сотрудников</w:t>
            </w:r>
          </w:p>
        </w:tc>
        <w:tc>
          <w:tcPr>
            <w:tcW w:w="1336" w:type="dxa"/>
          </w:tcPr>
          <w:p w14:paraId="339470C6" w14:textId="7845C713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0760B" w:rsidRPr="001955EC" w14:paraId="650780BE" w14:textId="77777777" w:rsidTr="00211213">
        <w:tc>
          <w:tcPr>
            <w:tcW w:w="895" w:type="dxa"/>
            <w:vMerge/>
          </w:tcPr>
          <w:p w14:paraId="7006C194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775" w:type="dxa"/>
          </w:tcPr>
          <w:p w14:paraId="4E3D3E74" w14:textId="6DBCF8AC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 — Низкое влияние</w:t>
            </w:r>
          </w:p>
        </w:tc>
        <w:tc>
          <w:tcPr>
            <w:tcW w:w="1336" w:type="dxa"/>
          </w:tcPr>
          <w:p w14:paraId="1E91D35E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5B666DDA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03912096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719BCC8B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0102D73A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0760B" w:rsidRPr="001955EC" w14:paraId="43B18CEC" w14:textId="77777777" w:rsidTr="00211213">
        <w:tc>
          <w:tcPr>
            <w:tcW w:w="895" w:type="dxa"/>
            <w:vMerge/>
          </w:tcPr>
          <w:p w14:paraId="6BE2ED76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775" w:type="dxa"/>
          </w:tcPr>
          <w:p w14:paraId="7BBCB782" w14:textId="059CC271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 — Очень низкое влияние</w:t>
            </w:r>
          </w:p>
        </w:tc>
        <w:tc>
          <w:tcPr>
            <w:tcW w:w="1336" w:type="dxa"/>
          </w:tcPr>
          <w:p w14:paraId="11D8E8F2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496D42FC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7FAFAACA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11380125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2C90A25D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0760B" w:rsidRPr="001955EC" w14:paraId="4F7DAF62" w14:textId="77777777" w:rsidTr="00211213">
        <w:tc>
          <w:tcPr>
            <w:tcW w:w="895" w:type="dxa"/>
            <w:vMerge/>
          </w:tcPr>
          <w:p w14:paraId="0D7809FC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775" w:type="dxa"/>
          </w:tcPr>
          <w:p w14:paraId="5123D0A1" w14:textId="39BD6B06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336" w:type="dxa"/>
          </w:tcPr>
          <w:p w14:paraId="66078049" w14:textId="1D0CEDDF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 — очень низкая</w:t>
            </w:r>
          </w:p>
        </w:tc>
        <w:tc>
          <w:tcPr>
            <w:tcW w:w="1336" w:type="dxa"/>
          </w:tcPr>
          <w:p w14:paraId="48D15B84" w14:textId="2B12326B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2 — низкая</w:t>
            </w:r>
          </w:p>
        </w:tc>
        <w:tc>
          <w:tcPr>
            <w:tcW w:w="1336" w:type="dxa"/>
          </w:tcPr>
          <w:p w14:paraId="22B0BF7B" w14:textId="2D0FED3F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3 — средняя</w:t>
            </w:r>
          </w:p>
        </w:tc>
        <w:tc>
          <w:tcPr>
            <w:tcW w:w="1336" w:type="dxa"/>
          </w:tcPr>
          <w:p w14:paraId="71AE9411" w14:textId="57BCE0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 — высокая</w:t>
            </w:r>
          </w:p>
        </w:tc>
        <w:tc>
          <w:tcPr>
            <w:tcW w:w="1336" w:type="dxa"/>
          </w:tcPr>
          <w:p w14:paraId="51734DD4" w14:textId="36F92C65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 — очень высокая</w:t>
            </w:r>
          </w:p>
        </w:tc>
      </w:tr>
      <w:tr w:rsidR="0050760B" w:rsidRPr="001955EC" w14:paraId="198939E1" w14:textId="77777777" w:rsidTr="00211213">
        <w:tc>
          <w:tcPr>
            <w:tcW w:w="895" w:type="dxa"/>
            <w:vMerge/>
          </w:tcPr>
          <w:p w14:paraId="23BE15A0" w14:textId="77777777" w:rsidR="0050760B" w:rsidRPr="001955EC" w:rsidRDefault="0050760B" w:rsidP="0050760B">
            <w:pPr>
              <w:jc w:val="both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455" w:type="dxa"/>
            <w:gridSpan w:val="6"/>
            <w:vAlign w:val="center"/>
          </w:tcPr>
          <w:p w14:paraId="211ABB1E" w14:textId="5D251E37" w:rsidR="0050760B" w:rsidRPr="001955EC" w:rsidRDefault="0050760B" w:rsidP="0050760B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Вероятность возникновения риска</w:t>
            </w:r>
          </w:p>
        </w:tc>
      </w:tr>
    </w:tbl>
    <w:p w14:paraId="288723BF" w14:textId="77777777" w:rsidR="00D06F85" w:rsidRPr="001955EC" w:rsidRDefault="00D06F85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067B9D4" w14:textId="77777777" w:rsidR="00EA6B58" w:rsidRPr="001955EC" w:rsidRDefault="00EA6B58" w:rsidP="004F296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37805C7" w14:textId="77777777" w:rsidR="00EA6B58" w:rsidRPr="001955EC" w:rsidRDefault="00EA6B58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0315290A" w14:textId="1A9B2FF9" w:rsidR="00D87DE7" w:rsidRPr="001955EC" w:rsidRDefault="00D87DE7" w:rsidP="00FA6F4F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8.3 — Мероприятия по предотвращению рисков проекта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"/>
        <w:gridCol w:w="1576"/>
        <w:gridCol w:w="1577"/>
        <w:gridCol w:w="1562"/>
        <w:gridCol w:w="858"/>
        <w:gridCol w:w="1817"/>
        <w:gridCol w:w="1562"/>
      </w:tblGrid>
      <w:tr w:rsidR="003876D9" w:rsidRPr="001955EC" w14:paraId="4276F065" w14:textId="77777777" w:rsidTr="00EA6B58">
        <w:tc>
          <w:tcPr>
            <w:tcW w:w="399" w:type="dxa"/>
            <w:vMerge w:val="restart"/>
            <w:vAlign w:val="center"/>
          </w:tcPr>
          <w:p w14:paraId="6843E7D0" w14:textId="01B065B4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№</w:t>
            </w:r>
          </w:p>
        </w:tc>
        <w:tc>
          <w:tcPr>
            <w:tcW w:w="1555" w:type="dxa"/>
            <w:vMerge w:val="restart"/>
            <w:vAlign w:val="center"/>
          </w:tcPr>
          <w:p w14:paraId="10210E87" w14:textId="53E4A476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Наименование риска</w:t>
            </w:r>
          </w:p>
        </w:tc>
        <w:tc>
          <w:tcPr>
            <w:tcW w:w="4008" w:type="dxa"/>
            <w:gridSpan w:val="3"/>
            <w:vAlign w:val="center"/>
          </w:tcPr>
          <w:p w14:paraId="095D5721" w14:textId="0E389AE2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Предупреждение риска — Действия</w:t>
            </w:r>
          </w:p>
        </w:tc>
        <w:tc>
          <w:tcPr>
            <w:tcW w:w="3388" w:type="dxa"/>
            <w:gridSpan w:val="2"/>
            <w:vAlign w:val="center"/>
          </w:tcPr>
          <w:p w14:paraId="39FD38C0" w14:textId="12AD7DBC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Устранение риска — Действия</w:t>
            </w:r>
          </w:p>
        </w:tc>
      </w:tr>
      <w:tr w:rsidR="006536FB" w:rsidRPr="001955EC" w14:paraId="58B90600" w14:textId="77777777" w:rsidTr="00EA6B58">
        <w:tc>
          <w:tcPr>
            <w:tcW w:w="399" w:type="dxa"/>
            <w:vMerge/>
            <w:vAlign w:val="center"/>
          </w:tcPr>
          <w:p w14:paraId="67F139F1" w14:textId="77777777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2C48B7EE" w14:textId="77777777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7CC4F615" w14:textId="62507236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Действия</w:t>
            </w:r>
          </w:p>
        </w:tc>
        <w:tc>
          <w:tcPr>
            <w:tcW w:w="1566" w:type="dxa"/>
            <w:vAlign w:val="center"/>
          </w:tcPr>
          <w:p w14:paraId="2B216E8E" w14:textId="7AA18B50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Ответственный</w:t>
            </w:r>
          </w:p>
        </w:tc>
        <w:tc>
          <w:tcPr>
            <w:tcW w:w="860" w:type="dxa"/>
            <w:vAlign w:val="center"/>
          </w:tcPr>
          <w:p w14:paraId="3C9AF8DB" w14:textId="321D6DB3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Дата</w:t>
            </w:r>
          </w:p>
        </w:tc>
        <w:tc>
          <w:tcPr>
            <w:tcW w:w="1822" w:type="dxa"/>
            <w:vAlign w:val="center"/>
          </w:tcPr>
          <w:p w14:paraId="2049B709" w14:textId="0D40DD91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Действия</w:t>
            </w:r>
          </w:p>
        </w:tc>
        <w:tc>
          <w:tcPr>
            <w:tcW w:w="1566" w:type="dxa"/>
            <w:vAlign w:val="center"/>
          </w:tcPr>
          <w:p w14:paraId="46FFA711" w14:textId="119E681C" w:rsidR="00CB4657" w:rsidRPr="001955EC" w:rsidRDefault="00CB4657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Ответственный</w:t>
            </w:r>
          </w:p>
        </w:tc>
      </w:tr>
      <w:tr w:rsidR="00EE4263" w:rsidRPr="00BB3BE7" w14:paraId="49DBA366" w14:textId="77777777" w:rsidTr="00EA6B58">
        <w:tc>
          <w:tcPr>
            <w:tcW w:w="399" w:type="dxa"/>
            <w:vMerge w:val="restart"/>
            <w:vAlign w:val="center"/>
          </w:tcPr>
          <w:p w14:paraId="4D280B23" w14:textId="6EB7E9A3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555" w:type="dxa"/>
            <w:vMerge w:val="restart"/>
            <w:vAlign w:val="center"/>
          </w:tcPr>
          <w:p w14:paraId="14400F17" w14:textId="1F34FC3E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Ошибки в миграции данных</w:t>
            </w:r>
          </w:p>
        </w:tc>
        <w:tc>
          <w:tcPr>
            <w:tcW w:w="1582" w:type="dxa"/>
            <w:vAlign w:val="center"/>
          </w:tcPr>
          <w:p w14:paraId="788FA2DE" w14:textId="543EB120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Проведение пробной миграции</w:t>
            </w:r>
          </w:p>
        </w:tc>
        <w:tc>
          <w:tcPr>
            <w:tcW w:w="1566" w:type="dxa"/>
            <w:vMerge w:val="restart"/>
            <w:vAlign w:val="center"/>
          </w:tcPr>
          <w:p w14:paraId="396823B9" w14:textId="751888D1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T6 (Специалист по миграции данных)</w:t>
            </w:r>
          </w:p>
        </w:tc>
        <w:tc>
          <w:tcPr>
            <w:tcW w:w="860" w:type="dxa"/>
            <w:vMerge w:val="restart"/>
            <w:vAlign w:val="center"/>
          </w:tcPr>
          <w:p w14:paraId="6B2F3A75" w14:textId="488CEB78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до начала фазы 4</w:t>
            </w:r>
          </w:p>
        </w:tc>
        <w:tc>
          <w:tcPr>
            <w:tcW w:w="1822" w:type="dxa"/>
            <w:vAlign w:val="center"/>
          </w:tcPr>
          <w:p w14:paraId="0DE29AEF" w14:textId="63853262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Откат данных из резервной копии</w:t>
            </w:r>
          </w:p>
        </w:tc>
        <w:tc>
          <w:tcPr>
            <w:tcW w:w="1566" w:type="dxa"/>
            <w:vMerge w:val="restart"/>
            <w:vAlign w:val="center"/>
          </w:tcPr>
          <w:p w14:paraId="495E8330" w14:textId="5B3B571D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T6 (Специалист по миграции данных)</w:t>
            </w:r>
          </w:p>
        </w:tc>
      </w:tr>
      <w:tr w:rsidR="00EE4263" w:rsidRPr="001955EC" w14:paraId="2338321F" w14:textId="77777777" w:rsidTr="00EA6B58">
        <w:tc>
          <w:tcPr>
            <w:tcW w:w="399" w:type="dxa"/>
            <w:vMerge/>
            <w:vAlign w:val="center"/>
          </w:tcPr>
          <w:p w14:paraId="0A186D87" w14:textId="57B65CAA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662E95FA" w14:textId="66153C47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243C9208" w14:textId="68ADFC49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Создание резервной копии</w:t>
            </w:r>
          </w:p>
        </w:tc>
        <w:tc>
          <w:tcPr>
            <w:tcW w:w="1566" w:type="dxa"/>
            <w:vMerge/>
            <w:vAlign w:val="center"/>
          </w:tcPr>
          <w:p w14:paraId="42BAFA33" w14:textId="6A0E3C0E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1A1D4056" w14:textId="04A7BB6A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Merge w:val="restart"/>
            <w:vAlign w:val="center"/>
          </w:tcPr>
          <w:p w14:paraId="6F39D37E" w14:textId="141425DA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Срочная корректировка скриптов миграции</w:t>
            </w:r>
          </w:p>
        </w:tc>
        <w:tc>
          <w:tcPr>
            <w:tcW w:w="1566" w:type="dxa"/>
            <w:vMerge/>
            <w:vAlign w:val="center"/>
          </w:tcPr>
          <w:p w14:paraId="18738814" w14:textId="693EC9CA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E4263" w:rsidRPr="001955EC" w14:paraId="6A29F6D7" w14:textId="77777777" w:rsidTr="00EA6B58">
        <w:tc>
          <w:tcPr>
            <w:tcW w:w="399" w:type="dxa"/>
            <w:vMerge/>
            <w:vAlign w:val="center"/>
          </w:tcPr>
          <w:p w14:paraId="3DE79459" w14:textId="47868579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7832DFF0" w14:textId="6AFB58B2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52C5F093" w14:textId="23E3A8E8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Настройка мониторинга сервера</w:t>
            </w:r>
          </w:p>
        </w:tc>
        <w:tc>
          <w:tcPr>
            <w:tcW w:w="1566" w:type="dxa"/>
            <w:vMerge/>
            <w:vAlign w:val="center"/>
          </w:tcPr>
          <w:p w14:paraId="0EAB10F2" w14:textId="218E9BF4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53B5C9B6" w14:textId="4510C0FB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Merge/>
            <w:vAlign w:val="center"/>
          </w:tcPr>
          <w:p w14:paraId="000834FF" w14:textId="63FCCED8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66" w:type="dxa"/>
            <w:vMerge/>
            <w:vAlign w:val="center"/>
          </w:tcPr>
          <w:p w14:paraId="55E5C100" w14:textId="2525E060" w:rsidR="00EE4263" w:rsidRPr="001955EC" w:rsidRDefault="00EE4263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34B20" w:rsidRPr="001955EC" w14:paraId="519859A5" w14:textId="77777777" w:rsidTr="00EA6B58">
        <w:tc>
          <w:tcPr>
            <w:tcW w:w="399" w:type="dxa"/>
            <w:vMerge w:val="restart"/>
            <w:vAlign w:val="center"/>
          </w:tcPr>
          <w:p w14:paraId="66EF756A" w14:textId="40EDFB50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5" w:type="dxa"/>
            <w:vMerge w:val="restart"/>
            <w:vAlign w:val="center"/>
          </w:tcPr>
          <w:p w14:paraId="0B783F26" w14:textId="04CF02D5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Задержка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данных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от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заказчика</w:t>
            </w:r>
            <w:proofErr w:type="spellEnd"/>
          </w:p>
        </w:tc>
        <w:tc>
          <w:tcPr>
            <w:tcW w:w="1582" w:type="dxa"/>
            <w:vAlign w:val="center"/>
          </w:tcPr>
          <w:p w14:paraId="1F1B4DE7" w14:textId="3B679FB3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Согласовать график и сроки предоставления данных</w:t>
            </w:r>
          </w:p>
        </w:tc>
        <w:tc>
          <w:tcPr>
            <w:tcW w:w="1566" w:type="dxa"/>
            <w:vMerge w:val="restart"/>
            <w:vAlign w:val="center"/>
          </w:tcPr>
          <w:p w14:paraId="75885A20" w14:textId="5D1CEA34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T1 (РП)</w:t>
            </w:r>
          </w:p>
        </w:tc>
        <w:tc>
          <w:tcPr>
            <w:tcW w:w="860" w:type="dxa"/>
            <w:vMerge w:val="restart"/>
            <w:vAlign w:val="center"/>
          </w:tcPr>
          <w:p w14:paraId="0AF67B35" w14:textId="6E9CB33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старт проекта</w:t>
            </w:r>
          </w:p>
        </w:tc>
        <w:tc>
          <w:tcPr>
            <w:tcW w:w="1822" w:type="dxa"/>
            <w:vAlign w:val="center"/>
          </w:tcPr>
          <w:p w14:paraId="2CE16437" w14:textId="6DD6F22C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Уведомление заказчика</w:t>
            </w:r>
          </w:p>
        </w:tc>
        <w:tc>
          <w:tcPr>
            <w:tcW w:w="1566" w:type="dxa"/>
            <w:vMerge w:val="restart"/>
            <w:vAlign w:val="center"/>
          </w:tcPr>
          <w:p w14:paraId="5DCE6227" w14:textId="3542B2D5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T1 (РП)</w:t>
            </w:r>
          </w:p>
        </w:tc>
      </w:tr>
      <w:tr w:rsidR="00534B20" w:rsidRPr="001955EC" w14:paraId="6B1A3C94" w14:textId="77777777" w:rsidTr="00EA6B58">
        <w:tc>
          <w:tcPr>
            <w:tcW w:w="399" w:type="dxa"/>
            <w:vMerge/>
            <w:vAlign w:val="center"/>
          </w:tcPr>
          <w:p w14:paraId="4E854E99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6B2510D5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08039FA3" w14:textId="144D6982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Назначить ответственных со стороны заказчика</w:t>
            </w:r>
          </w:p>
        </w:tc>
        <w:tc>
          <w:tcPr>
            <w:tcW w:w="1566" w:type="dxa"/>
            <w:vMerge/>
            <w:vAlign w:val="center"/>
          </w:tcPr>
          <w:p w14:paraId="0E0FE531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12D84C64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Align w:val="center"/>
          </w:tcPr>
          <w:p w14:paraId="0EF745AA" w14:textId="3B872ACC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Перераспределение задач команды</w:t>
            </w:r>
          </w:p>
        </w:tc>
        <w:tc>
          <w:tcPr>
            <w:tcW w:w="1566" w:type="dxa"/>
            <w:vMerge/>
            <w:vAlign w:val="center"/>
          </w:tcPr>
          <w:p w14:paraId="3F383A1D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534B20" w:rsidRPr="001955EC" w14:paraId="6C593A56" w14:textId="77777777" w:rsidTr="00EA6B58">
        <w:tc>
          <w:tcPr>
            <w:tcW w:w="399" w:type="dxa"/>
            <w:vMerge/>
            <w:vAlign w:val="center"/>
          </w:tcPr>
          <w:p w14:paraId="6892F5FF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68F417C4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7740BC20" w14:textId="7DC36E72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Прописать сроки передачи данных в рабочем соглашении</w:t>
            </w:r>
          </w:p>
        </w:tc>
        <w:tc>
          <w:tcPr>
            <w:tcW w:w="1566" w:type="dxa"/>
            <w:vMerge/>
            <w:vAlign w:val="center"/>
          </w:tcPr>
          <w:p w14:paraId="097E167B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45313417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Align w:val="center"/>
          </w:tcPr>
          <w:p w14:paraId="0BA8342B" w14:textId="6EA8A583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Корректировка плана проекта</w:t>
            </w:r>
          </w:p>
        </w:tc>
        <w:tc>
          <w:tcPr>
            <w:tcW w:w="1566" w:type="dxa"/>
            <w:vMerge/>
            <w:vAlign w:val="center"/>
          </w:tcPr>
          <w:p w14:paraId="4EE618FB" w14:textId="77777777" w:rsidR="00534B20" w:rsidRPr="001955EC" w:rsidRDefault="00534B20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01378C" w:rsidRPr="001955EC" w14:paraId="3EC4B2D3" w14:textId="77777777" w:rsidTr="00EA6B58">
        <w:tc>
          <w:tcPr>
            <w:tcW w:w="399" w:type="dxa"/>
            <w:vMerge w:val="restart"/>
            <w:vAlign w:val="center"/>
          </w:tcPr>
          <w:p w14:paraId="361FD753" w14:textId="6B752F25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5" w:type="dxa"/>
            <w:vMerge w:val="restart"/>
            <w:vAlign w:val="center"/>
          </w:tcPr>
          <w:p w14:paraId="7E945C25" w14:textId="441BE29E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Сбои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инфраструктуры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серверов</w:t>
            </w:r>
            <w:proofErr w:type="spellEnd"/>
          </w:p>
        </w:tc>
        <w:tc>
          <w:tcPr>
            <w:tcW w:w="1582" w:type="dxa"/>
            <w:vAlign w:val="center"/>
          </w:tcPr>
          <w:p w14:paraId="1CA00535" w14:textId="16DD57A0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Проверка состояния оборудования</w:t>
            </w:r>
          </w:p>
        </w:tc>
        <w:tc>
          <w:tcPr>
            <w:tcW w:w="1566" w:type="dxa"/>
            <w:vMerge w:val="restart"/>
            <w:vAlign w:val="center"/>
          </w:tcPr>
          <w:p w14:paraId="41F48F35" w14:textId="7FD08865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T9 (Администратор системы)</w:t>
            </w:r>
          </w:p>
        </w:tc>
        <w:tc>
          <w:tcPr>
            <w:tcW w:w="860" w:type="dxa"/>
            <w:vMerge w:val="restart"/>
            <w:vAlign w:val="center"/>
          </w:tcPr>
          <w:p w14:paraId="5E26ACA2" w14:textId="0700015D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перед фазой 2</w:t>
            </w:r>
          </w:p>
        </w:tc>
        <w:tc>
          <w:tcPr>
            <w:tcW w:w="1822" w:type="dxa"/>
            <w:vAlign w:val="center"/>
          </w:tcPr>
          <w:p w14:paraId="0CB9AE87" w14:textId="1511C746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Перезапуск сервисов</w:t>
            </w:r>
          </w:p>
        </w:tc>
        <w:tc>
          <w:tcPr>
            <w:tcW w:w="1566" w:type="dxa"/>
            <w:vMerge w:val="restart"/>
            <w:vAlign w:val="center"/>
          </w:tcPr>
          <w:p w14:paraId="4A692531" w14:textId="04188C32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T9 (Администратор системы)</w:t>
            </w:r>
          </w:p>
        </w:tc>
      </w:tr>
      <w:tr w:rsidR="0001378C" w:rsidRPr="001955EC" w14:paraId="465551E5" w14:textId="77777777" w:rsidTr="00EA6B58">
        <w:tc>
          <w:tcPr>
            <w:tcW w:w="399" w:type="dxa"/>
            <w:vMerge/>
            <w:vAlign w:val="center"/>
          </w:tcPr>
          <w:p w14:paraId="1B0D2351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6210AC05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34A4349A" w14:textId="777FDFBB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Настройка мониторинга серверов и сетевого оборудования</w:t>
            </w:r>
          </w:p>
        </w:tc>
        <w:tc>
          <w:tcPr>
            <w:tcW w:w="1566" w:type="dxa"/>
            <w:vMerge/>
            <w:vAlign w:val="center"/>
          </w:tcPr>
          <w:p w14:paraId="1A82CA4B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26976AA0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Align w:val="center"/>
          </w:tcPr>
          <w:p w14:paraId="19E24BA0" w14:textId="5F47E1FA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Переключение на резервный сервер</w:t>
            </w:r>
          </w:p>
        </w:tc>
        <w:tc>
          <w:tcPr>
            <w:tcW w:w="1566" w:type="dxa"/>
            <w:vMerge/>
            <w:vAlign w:val="center"/>
          </w:tcPr>
          <w:p w14:paraId="197C0841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01378C" w:rsidRPr="001955EC" w14:paraId="180F452B" w14:textId="77777777" w:rsidTr="00EA6B58">
        <w:tc>
          <w:tcPr>
            <w:tcW w:w="399" w:type="dxa"/>
            <w:vMerge/>
            <w:vAlign w:val="center"/>
          </w:tcPr>
          <w:p w14:paraId="447CD86A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04873E17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5365BB31" w14:textId="2729766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Установка обновлений и патчей</w:t>
            </w:r>
          </w:p>
        </w:tc>
        <w:tc>
          <w:tcPr>
            <w:tcW w:w="1566" w:type="dxa"/>
            <w:vMerge/>
            <w:vAlign w:val="center"/>
          </w:tcPr>
          <w:p w14:paraId="00CB218B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0BD283B4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Align w:val="center"/>
          </w:tcPr>
          <w:p w14:paraId="26133855" w14:textId="26EAF8BC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Восстановление из резервной копии</w:t>
            </w:r>
          </w:p>
        </w:tc>
        <w:tc>
          <w:tcPr>
            <w:tcW w:w="1566" w:type="dxa"/>
            <w:vMerge/>
            <w:vAlign w:val="center"/>
          </w:tcPr>
          <w:p w14:paraId="4A64CCBD" w14:textId="77777777" w:rsidR="0001378C" w:rsidRPr="001955EC" w:rsidRDefault="0001378C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A6B58" w:rsidRPr="001955EC" w14:paraId="5FF6F01E" w14:textId="77777777" w:rsidTr="00EA6B58">
        <w:tc>
          <w:tcPr>
            <w:tcW w:w="399" w:type="dxa"/>
            <w:vMerge w:val="restart"/>
            <w:vAlign w:val="center"/>
          </w:tcPr>
          <w:p w14:paraId="1CDD3DF7" w14:textId="2704877A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555" w:type="dxa"/>
            <w:vMerge w:val="restart"/>
            <w:vAlign w:val="center"/>
          </w:tcPr>
          <w:p w14:paraId="6E9F012C" w14:textId="55205A72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Недостаточное обучение сотрудников</w:t>
            </w:r>
          </w:p>
        </w:tc>
        <w:tc>
          <w:tcPr>
            <w:tcW w:w="1582" w:type="dxa"/>
            <w:vAlign w:val="center"/>
          </w:tcPr>
          <w:p w14:paraId="64FCEA05" w14:textId="577BB0AA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Разработка учебных материалов</w:t>
            </w:r>
          </w:p>
        </w:tc>
        <w:tc>
          <w:tcPr>
            <w:tcW w:w="1566" w:type="dxa"/>
            <w:vMerge w:val="restart"/>
            <w:vAlign w:val="center"/>
          </w:tcPr>
          <w:p w14:paraId="55AAB787" w14:textId="26D6DE55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Руководитель обучения (T8)</w:t>
            </w:r>
          </w:p>
        </w:tc>
        <w:tc>
          <w:tcPr>
            <w:tcW w:w="860" w:type="dxa"/>
            <w:vMerge w:val="restart"/>
            <w:vAlign w:val="center"/>
          </w:tcPr>
          <w:p w14:paraId="114F9D99" w14:textId="4E8C1F8D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фаза 5</w:t>
            </w:r>
          </w:p>
        </w:tc>
        <w:tc>
          <w:tcPr>
            <w:tcW w:w="1822" w:type="dxa"/>
            <w:vAlign w:val="center"/>
          </w:tcPr>
          <w:p w14:paraId="365DAB1C" w14:textId="1475F8DA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Повторное обучение сотрудников</w:t>
            </w:r>
          </w:p>
        </w:tc>
        <w:tc>
          <w:tcPr>
            <w:tcW w:w="1566" w:type="dxa"/>
            <w:vMerge w:val="restart"/>
            <w:vAlign w:val="center"/>
          </w:tcPr>
          <w:p w14:paraId="427A1150" w14:textId="412B1B5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Руководитель обучения (T8)</w:t>
            </w:r>
          </w:p>
        </w:tc>
      </w:tr>
      <w:tr w:rsidR="00EA6B58" w:rsidRPr="001955EC" w14:paraId="68312613" w14:textId="77777777" w:rsidTr="00EA6B58">
        <w:tc>
          <w:tcPr>
            <w:tcW w:w="399" w:type="dxa"/>
            <w:vMerge/>
            <w:vAlign w:val="center"/>
          </w:tcPr>
          <w:p w14:paraId="1F66A8BC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4063F51C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55BF1195" w14:textId="4283E088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Проведение пилотного тренинга</w:t>
            </w:r>
          </w:p>
        </w:tc>
        <w:tc>
          <w:tcPr>
            <w:tcW w:w="1566" w:type="dxa"/>
            <w:vMerge/>
            <w:vAlign w:val="center"/>
          </w:tcPr>
          <w:p w14:paraId="1E1255E0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4075368F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Merge w:val="restart"/>
            <w:vAlign w:val="center"/>
          </w:tcPr>
          <w:p w14:paraId="6BBAF106" w14:textId="3BB78789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Индивидуальные консультации</w:t>
            </w:r>
          </w:p>
        </w:tc>
        <w:tc>
          <w:tcPr>
            <w:tcW w:w="1566" w:type="dxa"/>
            <w:vMerge/>
            <w:vAlign w:val="center"/>
          </w:tcPr>
          <w:p w14:paraId="7DBD74A7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A6B58" w:rsidRPr="001955EC" w14:paraId="0D801C89" w14:textId="77777777" w:rsidTr="00EA6B58">
        <w:tc>
          <w:tcPr>
            <w:tcW w:w="399" w:type="dxa"/>
            <w:vMerge/>
            <w:vAlign w:val="center"/>
          </w:tcPr>
          <w:p w14:paraId="408E8709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36DF3FD5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2DA0A6DF" w14:textId="110BE90A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Планирование обучения заранее</w:t>
            </w:r>
          </w:p>
        </w:tc>
        <w:tc>
          <w:tcPr>
            <w:tcW w:w="1566" w:type="dxa"/>
            <w:vMerge/>
            <w:vAlign w:val="center"/>
          </w:tcPr>
          <w:p w14:paraId="072E8059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1DFE86D0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Merge/>
            <w:vAlign w:val="center"/>
          </w:tcPr>
          <w:p w14:paraId="4886A10B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66" w:type="dxa"/>
            <w:vMerge/>
            <w:vAlign w:val="center"/>
          </w:tcPr>
          <w:p w14:paraId="6FDD07C6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A6B58" w:rsidRPr="001955EC" w14:paraId="20D24DF3" w14:textId="77777777" w:rsidTr="00EA6B58">
        <w:tc>
          <w:tcPr>
            <w:tcW w:w="399" w:type="dxa"/>
            <w:vMerge w:val="restart"/>
            <w:vAlign w:val="center"/>
          </w:tcPr>
          <w:p w14:paraId="06D372F0" w14:textId="53C81651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555" w:type="dxa"/>
            <w:vMerge w:val="restart"/>
            <w:vAlign w:val="center"/>
          </w:tcPr>
          <w:p w14:paraId="78ED1961" w14:textId="0E9154C4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Низкое качество интеграций /</w:t>
            </w:r>
            <w:r w:rsidRPr="001955E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1955EC">
              <w:rPr>
                <w:rFonts w:ascii="Times New Roman" w:hAnsi="Times New Roman" w:cs="Times New Roman"/>
                <w:lang w:val="vi-VN"/>
              </w:rPr>
              <w:t>Срыв сроков разработки</w:t>
            </w:r>
          </w:p>
        </w:tc>
        <w:tc>
          <w:tcPr>
            <w:tcW w:w="1582" w:type="dxa"/>
            <w:vAlign w:val="center"/>
          </w:tcPr>
          <w:p w14:paraId="3AF3A748" w14:textId="574DC1E8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Код-ревью всех интеграционных модулей</w:t>
            </w:r>
          </w:p>
        </w:tc>
        <w:tc>
          <w:tcPr>
            <w:tcW w:w="1566" w:type="dxa"/>
            <w:vAlign w:val="center"/>
          </w:tcPr>
          <w:p w14:paraId="3065578A" w14:textId="74BAB315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Интегратор (T5)</w:t>
            </w:r>
          </w:p>
        </w:tc>
        <w:tc>
          <w:tcPr>
            <w:tcW w:w="860" w:type="dxa"/>
            <w:vMerge w:val="restart"/>
            <w:vAlign w:val="center"/>
          </w:tcPr>
          <w:p w14:paraId="3ADC0F91" w14:textId="70EDA4C0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фаза 3</w:t>
            </w:r>
          </w:p>
        </w:tc>
        <w:tc>
          <w:tcPr>
            <w:tcW w:w="1822" w:type="dxa"/>
            <w:vAlign w:val="center"/>
          </w:tcPr>
          <w:p w14:paraId="274DFDA0" w14:textId="1F862153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Срочное исправление ошибок</w:t>
            </w:r>
          </w:p>
        </w:tc>
        <w:tc>
          <w:tcPr>
            <w:tcW w:w="1566" w:type="dxa"/>
            <w:vAlign w:val="center"/>
          </w:tcPr>
          <w:p w14:paraId="7607B5B1" w14:textId="00062626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Интегратор (T5)</w:t>
            </w:r>
          </w:p>
        </w:tc>
      </w:tr>
      <w:tr w:rsidR="00EA6B58" w:rsidRPr="001955EC" w14:paraId="73BC7416" w14:textId="77777777" w:rsidTr="00EA6B58">
        <w:tc>
          <w:tcPr>
            <w:tcW w:w="399" w:type="dxa"/>
            <w:vMerge/>
            <w:vAlign w:val="center"/>
          </w:tcPr>
          <w:p w14:paraId="3F05267D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43A260A0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4761C473" w14:textId="21C787BE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Промежуточное тестирование</w:t>
            </w:r>
          </w:p>
        </w:tc>
        <w:tc>
          <w:tcPr>
            <w:tcW w:w="1566" w:type="dxa"/>
            <w:vMerge w:val="restart"/>
            <w:vAlign w:val="center"/>
          </w:tcPr>
          <w:p w14:paraId="0CBA3FF4" w14:textId="0966F389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Руководитель группы ПС (T3)</w:t>
            </w:r>
          </w:p>
        </w:tc>
        <w:tc>
          <w:tcPr>
            <w:tcW w:w="860" w:type="dxa"/>
            <w:vMerge/>
            <w:vAlign w:val="center"/>
          </w:tcPr>
          <w:p w14:paraId="603434C0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Align w:val="center"/>
          </w:tcPr>
          <w:p w14:paraId="4DD8A408" w14:textId="503EA99A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Ускоренное тестирование исправлений</w:t>
            </w:r>
          </w:p>
        </w:tc>
        <w:tc>
          <w:tcPr>
            <w:tcW w:w="1566" w:type="dxa"/>
            <w:vMerge w:val="restart"/>
            <w:vAlign w:val="center"/>
          </w:tcPr>
          <w:p w14:paraId="0B19B188" w14:textId="33E319D6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РП (T1)</w:t>
            </w:r>
          </w:p>
        </w:tc>
      </w:tr>
      <w:tr w:rsidR="00EA6B58" w:rsidRPr="001955EC" w14:paraId="077CC3D5" w14:textId="77777777" w:rsidTr="00EA6B58">
        <w:tc>
          <w:tcPr>
            <w:tcW w:w="399" w:type="dxa"/>
            <w:vMerge/>
            <w:vAlign w:val="center"/>
          </w:tcPr>
          <w:p w14:paraId="1FBE6D59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55" w:type="dxa"/>
            <w:vMerge/>
            <w:vAlign w:val="center"/>
          </w:tcPr>
          <w:p w14:paraId="6775C4D3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582" w:type="dxa"/>
            <w:vAlign w:val="center"/>
          </w:tcPr>
          <w:p w14:paraId="2C0CB629" w14:textId="3FE7C9C1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Регулярные отчёты о выполнении задач</w:t>
            </w:r>
          </w:p>
        </w:tc>
        <w:tc>
          <w:tcPr>
            <w:tcW w:w="1566" w:type="dxa"/>
            <w:vMerge/>
            <w:vAlign w:val="center"/>
          </w:tcPr>
          <w:p w14:paraId="7EB4FEC2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860" w:type="dxa"/>
            <w:vMerge/>
            <w:vAlign w:val="center"/>
          </w:tcPr>
          <w:p w14:paraId="009E5DB4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1822" w:type="dxa"/>
            <w:vAlign w:val="center"/>
          </w:tcPr>
          <w:p w14:paraId="567D745E" w14:textId="1820DFF4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1955EC">
              <w:rPr>
                <w:rFonts w:ascii="Times New Roman" w:hAnsi="Times New Roman" w:cs="Times New Roman"/>
                <w:lang w:val="vi-VN"/>
              </w:rPr>
              <w:t>Перераспределение нагрузки между разработчиками</w:t>
            </w:r>
          </w:p>
        </w:tc>
        <w:tc>
          <w:tcPr>
            <w:tcW w:w="1566" w:type="dxa"/>
            <w:vMerge/>
            <w:vAlign w:val="center"/>
          </w:tcPr>
          <w:p w14:paraId="25E619E9" w14:textId="77777777" w:rsidR="00EA6B58" w:rsidRPr="001955EC" w:rsidRDefault="00EA6B58" w:rsidP="00EA6B58">
            <w:pPr>
              <w:jc w:val="center"/>
              <w:rPr>
                <w:rFonts w:ascii="Times New Roman" w:hAnsi="Times New Roman" w:cs="Times New Roman"/>
                <w:lang w:val="vi-VN"/>
              </w:rPr>
            </w:pPr>
          </w:p>
        </w:tc>
      </w:tr>
    </w:tbl>
    <w:p w14:paraId="6F26C00E" w14:textId="77777777" w:rsidR="00D87DE7" w:rsidRPr="001955EC" w:rsidRDefault="00D87DE7" w:rsidP="004F29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C6CE55" w14:textId="17E66FF1" w:rsidR="002E2D58" w:rsidRPr="001955EC" w:rsidRDefault="002E2D58">
      <w:pPr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br w:type="page"/>
      </w:r>
    </w:p>
    <w:p w14:paraId="7E613AF3" w14:textId="40D7FCF8" w:rsidR="002E2D58" w:rsidRPr="001955EC" w:rsidRDefault="002E2D58" w:rsidP="002147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упражнение №9. «Расчет основных финансовых</w:t>
      </w: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cr/>
        <w:t>показателей проекта»</w:t>
      </w:r>
    </w:p>
    <w:p w14:paraId="052BB24E" w14:textId="77777777" w:rsidR="00214768" w:rsidRPr="001955EC" w:rsidRDefault="00214768" w:rsidP="0021476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vi-VN"/>
        </w:rPr>
        <w:t>1. Исходные данные проекта</w:t>
      </w:r>
    </w:p>
    <w:p w14:paraId="78641AD9" w14:textId="77777777" w:rsidR="00214768" w:rsidRPr="001955EC" w:rsidRDefault="00214768" w:rsidP="0021476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CA1EE2A" w14:textId="6A27C3A3" w:rsidR="00214768" w:rsidRPr="001955EC" w:rsidRDefault="00214768" w:rsidP="002147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В рамках предыдущих упражнений была рассчитана полная стоимость проекта внедрения CRM-системы:</w:t>
      </w:r>
    </w:p>
    <w:p w14:paraId="3B3A83F2" w14:textId="77777777" w:rsidR="00214768" w:rsidRPr="001955EC" w:rsidRDefault="00214768" w:rsidP="00D5023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Начальные инвестиции (IC) = 642 000 ₽</w:t>
      </w:r>
    </w:p>
    <w:p w14:paraId="3502F84A" w14:textId="3EE56CA6" w:rsidR="00214768" w:rsidRPr="001955EC" w:rsidRDefault="00214768" w:rsidP="002147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(стоимость ресурсов, оборудования, работ и обучения)</w:t>
      </w:r>
    </w:p>
    <w:p w14:paraId="57100816" w14:textId="0285E165" w:rsidR="00214768" w:rsidRPr="001955EC" w:rsidRDefault="00214768" w:rsidP="002147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Для оценки эффективности проекта принимаем:</w:t>
      </w:r>
    </w:p>
    <w:p w14:paraId="1D132510" w14:textId="77777777" w:rsidR="00214768" w:rsidRPr="001955EC" w:rsidRDefault="00214768" w:rsidP="00D5023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Ставка дисконтирования i = 25%</w:t>
      </w:r>
    </w:p>
    <w:p w14:paraId="3F2FE438" w14:textId="402BE070" w:rsidR="00214768" w:rsidRPr="001955EC" w:rsidRDefault="00214768" w:rsidP="002147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(в соответствии с учебным материалом)</w:t>
      </w:r>
    </w:p>
    <w:p w14:paraId="4A8B7FB6" w14:textId="2B53079F" w:rsidR="002E2D58" w:rsidRPr="001955EC" w:rsidRDefault="00214768" w:rsidP="002147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Ожидаемые дополнительные денежные потоки от внедрения CRM (чистый денежный приток после внедрения):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82D29" w:rsidRPr="001955EC" w14:paraId="1DC5631F" w14:textId="77777777" w:rsidTr="00982D29">
        <w:tc>
          <w:tcPr>
            <w:tcW w:w="3116" w:type="dxa"/>
          </w:tcPr>
          <w:p w14:paraId="346DC99C" w14:textId="4EDD7088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Год</w:t>
            </w:r>
            <w:proofErr w:type="spellEnd"/>
          </w:p>
        </w:tc>
        <w:tc>
          <w:tcPr>
            <w:tcW w:w="3117" w:type="dxa"/>
          </w:tcPr>
          <w:p w14:paraId="72DC28BB" w14:textId="2032E51A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Обозначение</w:t>
            </w:r>
            <w:proofErr w:type="spellEnd"/>
          </w:p>
        </w:tc>
        <w:tc>
          <w:tcPr>
            <w:tcW w:w="3117" w:type="dxa"/>
          </w:tcPr>
          <w:p w14:paraId="03137D95" w14:textId="5B8BEC29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Денежный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поток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(CFₜ)</w:t>
            </w:r>
          </w:p>
        </w:tc>
      </w:tr>
      <w:tr w:rsidR="00982D29" w:rsidRPr="001955EC" w14:paraId="5D0D2854" w14:textId="77777777" w:rsidTr="00982D29">
        <w:tc>
          <w:tcPr>
            <w:tcW w:w="3116" w:type="dxa"/>
          </w:tcPr>
          <w:p w14:paraId="38785343" w14:textId="21EFD94E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7B1F0841" w14:textId="09705B35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IC</w:t>
            </w:r>
          </w:p>
        </w:tc>
        <w:tc>
          <w:tcPr>
            <w:tcW w:w="3117" w:type="dxa"/>
          </w:tcPr>
          <w:p w14:paraId="708C9A6D" w14:textId="3667B9E0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–642 000 ₽</w:t>
            </w:r>
          </w:p>
        </w:tc>
      </w:tr>
      <w:tr w:rsidR="00982D29" w:rsidRPr="001955EC" w14:paraId="2B9A614A" w14:textId="77777777" w:rsidTr="00982D29">
        <w:tc>
          <w:tcPr>
            <w:tcW w:w="3116" w:type="dxa"/>
          </w:tcPr>
          <w:p w14:paraId="5CD10B89" w14:textId="44529400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5AB46B9F" w14:textId="2F04A4BC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CF₁</w:t>
            </w:r>
          </w:p>
        </w:tc>
        <w:tc>
          <w:tcPr>
            <w:tcW w:w="3117" w:type="dxa"/>
          </w:tcPr>
          <w:p w14:paraId="56919F55" w14:textId="603086E1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350 000 ₽</w:t>
            </w:r>
          </w:p>
        </w:tc>
      </w:tr>
      <w:tr w:rsidR="00982D29" w:rsidRPr="001955EC" w14:paraId="43E58E2F" w14:textId="77777777" w:rsidTr="00982D29">
        <w:tc>
          <w:tcPr>
            <w:tcW w:w="3116" w:type="dxa"/>
          </w:tcPr>
          <w:p w14:paraId="5C930C74" w14:textId="40B343A0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10519D4E" w14:textId="38361B74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CF₂</w:t>
            </w:r>
          </w:p>
        </w:tc>
        <w:tc>
          <w:tcPr>
            <w:tcW w:w="3117" w:type="dxa"/>
          </w:tcPr>
          <w:p w14:paraId="260C60AD" w14:textId="0EC8122D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400 000 ₽</w:t>
            </w:r>
          </w:p>
        </w:tc>
      </w:tr>
      <w:tr w:rsidR="00982D29" w:rsidRPr="001955EC" w14:paraId="2B6F1ABA" w14:textId="77777777" w:rsidTr="00982D29">
        <w:tc>
          <w:tcPr>
            <w:tcW w:w="3116" w:type="dxa"/>
          </w:tcPr>
          <w:p w14:paraId="588C89E6" w14:textId="2C6E0471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22931AD1" w14:textId="13AD3074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CF₃</w:t>
            </w:r>
          </w:p>
        </w:tc>
        <w:tc>
          <w:tcPr>
            <w:tcW w:w="3117" w:type="dxa"/>
          </w:tcPr>
          <w:p w14:paraId="00788ABD" w14:textId="76289DF7" w:rsidR="00982D29" w:rsidRPr="001955EC" w:rsidRDefault="00982D29" w:rsidP="00982D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55EC">
              <w:rPr>
                <w:rFonts w:ascii="Times New Roman" w:hAnsi="Times New Roman" w:cs="Times New Roman"/>
              </w:rPr>
              <w:t>450 000 ₽</w:t>
            </w:r>
          </w:p>
        </w:tc>
      </w:tr>
    </w:tbl>
    <w:p w14:paraId="0EB9460A" w14:textId="77777777" w:rsidR="00DE4CF8" w:rsidRPr="001955EC" w:rsidRDefault="00DE4CF8" w:rsidP="00DE4CF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6C6888" w14:textId="3691B428" w:rsidR="00DE4CF8" w:rsidRPr="001955EC" w:rsidRDefault="00DE4CF8" w:rsidP="00DE4CF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Эти значения отражают увеличение выручки, сокращение времени обработки заказов, уменьшение ошибок и повышение эффективности персонала после внедрения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-системы.</w:t>
      </w:r>
    </w:p>
    <w:p w14:paraId="79418354" w14:textId="77777777" w:rsidR="00447AB3" w:rsidRPr="001955EC" w:rsidRDefault="00447AB3" w:rsidP="00447A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2. Расчёт </w:t>
      </w:r>
      <w:r w:rsidRPr="001955EC">
        <w:rPr>
          <w:rFonts w:ascii="Times New Roman" w:hAnsi="Times New Roman" w:cs="Times New Roman"/>
          <w:sz w:val="28"/>
          <w:szCs w:val="28"/>
        </w:rPr>
        <w:t>NPV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(чистый дисконтированный доход)</w:t>
      </w:r>
    </w:p>
    <w:p w14:paraId="61581A89" w14:textId="77777777" w:rsidR="00447AB3" w:rsidRPr="001955EC" w:rsidRDefault="00447AB3" w:rsidP="00447AB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Формула (по методичке):</w:t>
      </w:r>
    </w:p>
    <w:p w14:paraId="573FA8B6" w14:textId="77777777" w:rsidR="007A6E11" w:rsidRPr="001955EC" w:rsidRDefault="00447AB3" w:rsidP="007A6E1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NPV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(1+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IC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  <w:r w:rsidR="007A6E11" w:rsidRPr="001955EC">
        <w:rPr>
          <w:rFonts w:ascii="Times New Roman" w:hAnsi="Times New Roman" w:cs="Times New Roman"/>
          <w:sz w:val="28"/>
          <w:szCs w:val="28"/>
          <w:lang w:val="ru-RU"/>
        </w:rPr>
        <w:t>Где:</w:t>
      </w:r>
    </w:p>
    <w:p w14:paraId="403823D6" w14:textId="47D2751B" w:rsidR="007A6E11" w:rsidRPr="001955EC" w:rsidRDefault="007A6E11" w:rsidP="007A6E11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1955E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– денежный поток в год </w:t>
      </w:r>
      <w:r w:rsidRPr="001955EC">
        <w:rPr>
          <w:rFonts w:ascii="Times New Roman" w:hAnsi="Times New Roman" w:cs="Times New Roman"/>
          <w:iCs/>
          <w:sz w:val="28"/>
          <w:szCs w:val="28"/>
        </w:rPr>
        <w:t>t</w:t>
      </w:r>
    </w:p>
    <w:p w14:paraId="44C3B1CB" w14:textId="414F2F50" w:rsidR="007A6E11" w:rsidRPr="001955EC" w:rsidRDefault="007A6E11" w:rsidP="007A6E11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lastRenderedPageBreak/>
          <m:t>i=0,25</m:t>
        </m:r>
      </m:oMath>
      <w:r w:rsidRPr="001955EC">
        <w:rPr>
          <w:rFonts w:ascii="Times New Roman" w:hAnsi="Times New Roman" w:cs="Times New Roman"/>
          <w:iCs/>
          <w:sz w:val="28"/>
          <w:szCs w:val="28"/>
        </w:rPr>
        <w:t>– ставка дисконтирования</w:t>
      </w:r>
    </w:p>
    <w:p w14:paraId="2288858D" w14:textId="6EF83697" w:rsidR="007A6E11" w:rsidRPr="001955EC" w:rsidRDefault="007A6E11" w:rsidP="007A6E11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IC=642</m:t>
        </m:r>
        <m:r>
          <m:rPr>
            <m:nor/>
          </m:rPr>
          <w:rPr>
            <w:rFonts w:ascii="Times New Roman" w:hAnsi="Times New Roman" w:cs="Times New Roman"/>
            <w:iCs/>
            <w:sz w:val="28"/>
            <w:szCs w:val="28"/>
          </w:rPr>
          <m:t> 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000</m:t>
        </m:r>
      </m:oMath>
      <w:r w:rsidRPr="001955EC">
        <w:rPr>
          <w:rFonts w:ascii="Times New Roman" w:hAnsi="Times New Roman" w:cs="Times New Roman"/>
          <w:iCs/>
          <w:sz w:val="28"/>
          <w:szCs w:val="28"/>
        </w:rPr>
        <w:t xml:space="preserve">₽ – </w:t>
      </w:r>
      <w:proofErr w:type="spellStart"/>
      <w:r w:rsidRPr="001955EC">
        <w:rPr>
          <w:rFonts w:ascii="Times New Roman" w:hAnsi="Times New Roman" w:cs="Times New Roman"/>
          <w:iCs/>
          <w:sz w:val="28"/>
          <w:szCs w:val="28"/>
        </w:rPr>
        <w:t>первоначальные</w:t>
      </w:r>
      <w:proofErr w:type="spellEnd"/>
      <w:r w:rsidRPr="001955EC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iCs/>
          <w:sz w:val="28"/>
          <w:szCs w:val="28"/>
        </w:rPr>
        <w:t>инвестиции</w:t>
      </w:r>
      <w:proofErr w:type="spellEnd"/>
    </w:p>
    <w:p w14:paraId="7CD6847F" w14:textId="5B8EF443" w:rsidR="00982D29" w:rsidRPr="001955EC" w:rsidRDefault="00716A57" w:rsidP="00447AB3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</m:t>
        </m:r>
      </m:oMath>
      <w:r w:rsidR="007A6E11" w:rsidRPr="001955EC">
        <w:rPr>
          <w:rFonts w:ascii="Times New Roman" w:hAnsi="Times New Roman" w:cs="Times New Roman"/>
          <w:iCs/>
          <w:sz w:val="28"/>
          <w:szCs w:val="28"/>
          <w:lang w:val="ru-RU"/>
        </w:rPr>
        <w:t>– срок оценки (года)</w:t>
      </w:r>
    </w:p>
    <w:p w14:paraId="4AF75556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Шаг 1. Дисконтирование денежных потоков</w:t>
      </w:r>
    </w:p>
    <w:p w14:paraId="0D91A521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Год 1</w:t>
      </w:r>
    </w:p>
    <w:p w14:paraId="27789125" w14:textId="085B6AE4" w:rsidR="00E143FA" w:rsidRPr="001955EC" w:rsidRDefault="00716A57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1,25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=280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₽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</w:p>
    <w:p w14:paraId="57650E15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Год 2</w:t>
      </w:r>
    </w:p>
    <w:p w14:paraId="5ADA2D12" w14:textId="2E36F568" w:rsidR="00E143FA" w:rsidRPr="001955EC" w:rsidRDefault="00716A57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400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1,25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400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1,5625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=256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₽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</w:p>
    <w:p w14:paraId="7EFFE586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Год 3</w:t>
      </w:r>
    </w:p>
    <w:p w14:paraId="3A154BA7" w14:textId="180956C2" w:rsidR="00E143FA" w:rsidRPr="001955EC" w:rsidRDefault="00716A57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1,25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1,953125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=230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₽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</w:p>
    <w:p w14:paraId="5E0416D0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Сумма дисконтированных денежных потоков:</w:t>
      </w:r>
    </w:p>
    <w:p w14:paraId="6AB18808" w14:textId="1F691E7B" w:rsidR="00E143FA" w:rsidRPr="001955EC" w:rsidRDefault="00716A57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∑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=280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000+256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000+230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400=766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₽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  <w:r w:rsidR="00E143FA"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Шаг 2. Расчёт </w:t>
      </w:r>
      <w:r w:rsidR="00E143FA" w:rsidRPr="001955EC">
        <w:rPr>
          <w:rFonts w:ascii="Times New Roman" w:hAnsi="Times New Roman" w:cs="Times New Roman"/>
          <w:sz w:val="28"/>
          <w:szCs w:val="28"/>
        </w:rPr>
        <w:t>NPV</w:t>
      </w:r>
    </w:p>
    <w:p w14:paraId="37BC8CA6" w14:textId="231C9F5B" w:rsidR="00E143FA" w:rsidRPr="001955EC" w:rsidRDefault="00716A57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NPV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=766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400-642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000=124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> 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400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₽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</w:p>
    <w:p w14:paraId="576C8BCD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Вывод по </w:t>
      </w:r>
      <w:r w:rsidRPr="001955EC">
        <w:rPr>
          <w:rFonts w:ascii="Times New Roman" w:hAnsi="Times New Roman" w:cs="Times New Roman"/>
          <w:sz w:val="28"/>
          <w:szCs w:val="28"/>
        </w:rPr>
        <w:t>NPV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42D8D2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</w:rPr>
        <w:t>NPV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= 124 400 ₽ &gt; 0,</w:t>
      </w:r>
    </w:p>
    <w:p w14:paraId="7A3C2CF5" w14:textId="3AF3B8F8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внедрение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приносит положительный чистый дисконтированный доход. Проект эффективен и может быть рекомендован к реализации.</w:t>
      </w:r>
    </w:p>
    <w:p w14:paraId="36753A99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3. Индекс рентабельности инвестиций (</w:t>
      </w:r>
      <w:r w:rsidRPr="001955EC">
        <w:rPr>
          <w:rFonts w:ascii="Times New Roman" w:hAnsi="Times New Roman" w:cs="Times New Roman"/>
          <w:sz w:val="28"/>
          <w:szCs w:val="28"/>
        </w:rPr>
        <w:t>PI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A55C1F8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Формула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>:</w:t>
      </w:r>
    </w:p>
    <w:p w14:paraId="56FF1E62" w14:textId="1CC4A6A9" w:rsidR="00E143FA" w:rsidRPr="001955EC" w:rsidRDefault="00716A57" w:rsidP="00E143FA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PI=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/>
              </m:nary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(1+i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IC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143D86E5" w14:textId="77777777" w:rsidR="00E143FA" w:rsidRPr="001955EC" w:rsidRDefault="00E143FA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Подставляем данные:</w:t>
      </w:r>
    </w:p>
    <w:p w14:paraId="63730626" w14:textId="0895C55E" w:rsidR="003F0E8B" w:rsidRPr="001955EC" w:rsidRDefault="00716A57" w:rsidP="003F0E8B">
      <w:pPr>
        <w:jc w:val="both"/>
        <w:rPr>
          <w:rFonts w:ascii="Times New Roman" w:hAnsi="Times New Roman" w:cs="Times New Roman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PI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766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642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1,19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  <w:r w:rsidR="003F0E8B" w:rsidRPr="001955EC">
        <w:rPr>
          <w:rFonts w:ascii="Times New Roman" w:hAnsi="Times New Roman" w:cs="Times New Roman"/>
          <w:lang w:val="ru-RU"/>
        </w:rPr>
        <w:t xml:space="preserve">Вывод по </w:t>
      </w:r>
      <w:r w:rsidR="003F0E8B" w:rsidRPr="001955EC">
        <w:rPr>
          <w:rFonts w:ascii="Times New Roman" w:hAnsi="Times New Roman" w:cs="Times New Roman"/>
        </w:rPr>
        <w:t>PI</w:t>
      </w:r>
      <w:r w:rsidR="003F0E8B" w:rsidRPr="001955EC">
        <w:rPr>
          <w:rFonts w:ascii="Times New Roman" w:hAnsi="Times New Roman" w:cs="Times New Roman"/>
          <w:lang w:val="ru-RU"/>
        </w:rPr>
        <w:t>:</w:t>
      </w:r>
    </w:p>
    <w:p w14:paraId="28D38FE7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</w:rPr>
        <w:t>PI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 = 1,19 &gt; 1,</w:t>
      </w:r>
    </w:p>
    <w:p w14:paraId="4EBFCA5A" w14:textId="7B272C18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на каждый вложенный рубль проект приносит 1,19 рубля дисконтированного дохода. Проект финансово привлекательный.</w:t>
      </w:r>
    </w:p>
    <w:p w14:paraId="0A1186AB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4. Срок окупаемости (</w:t>
      </w:r>
      <w:r w:rsidRPr="001955EC">
        <w:rPr>
          <w:rFonts w:ascii="Times New Roman" w:hAnsi="Times New Roman" w:cs="Times New Roman"/>
          <w:sz w:val="28"/>
          <w:szCs w:val="28"/>
        </w:rPr>
        <w:t>PB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) и дисконтированный срок окупаемости (</w:t>
      </w:r>
      <w:r w:rsidRPr="001955EC">
        <w:rPr>
          <w:rFonts w:ascii="Times New Roman" w:hAnsi="Times New Roman" w:cs="Times New Roman"/>
          <w:sz w:val="28"/>
          <w:szCs w:val="28"/>
        </w:rPr>
        <w:t>DPB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D67FD06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4.1. Простой срок окупаемости (</w:t>
      </w:r>
      <w:r w:rsidRPr="001955EC">
        <w:rPr>
          <w:rFonts w:ascii="Times New Roman" w:hAnsi="Times New Roman" w:cs="Times New Roman"/>
          <w:sz w:val="28"/>
          <w:szCs w:val="28"/>
        </w:rPr>
        <w:t>PB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962C424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Берём не дисконтированные потоки:</w:t>
      </w:r>
    </w:p>
    <w:p w14:paraId="5D0B87AC" w14:textId="77777777" w:rsidR="003F0E8B" w:rsidRPr="001955EC" w:rsidRDefault="003F0E8B" w:rsidP="003F0E8B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года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: 350 000 ₽ →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ещё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окупилось</w:t>
      </w:r>
      <w:proofErr w:type="spellEnd"/>
    </w:p>
    <w:p w14:paraId="1E60AF39" w14:textId="77777777" w:rsidR="003F0E8B" w:rsidRPr="001955EC" w:rsidRDefault="003F0E8B" w:rsidP="003F0E8B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лет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: 350 000 + 400 000 = 750 000 ₽ →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инвестиции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окупились</w:t>
      </w:r>
      <w:proofErr w:type="spellEnd"/>
    </w:p>
    <w:p w14:paraId="7E2EDA19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Сколько нужно от второго года:</w:t>
      </w:r>
    </w:p>
    <w:p w14:paraId="6671DA5B" w14:textId="7AF3DBFC" w:rsidR="003F0E8B" w:rsidRPr="001955EC" w:rsidRDefault="00000000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642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000-350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400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0,73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PB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=1+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0,73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1,73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года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</w:p>
    <w:p w14:paraId="38D2B6D7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Вывод:</w:t>
      </w:r>
    </w:p>
    <w:p w14:paraId="06BD3186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Простой срок окупаемости проекта составляет 1,7 года, что является хорошим показателем.</w:t>
      </w:r>
    </w:p>
    <w:p w14:paraId="2242A5C9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4.2. Дисконтированный срок окупаемости (</w:t>
      </w:r>
      <w:r w:rsidRPr="001955EC">
        <w:rPr>
          <w:rFonts w:ascii="Times New Roman" w:hAnsi="Times New Roman" w:cs="Times New Roman"/>
          <w:sz w:val="28"/>
          <w:szCs w:val="28"/>
        </w:rPr>
        <w:t>DPB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1DEE583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Считаем накопленным итогом дисконтированные потоки:</w:t>
      </w:r>
    </w:p>
    <w:p w14:paraId="0F17B619" w14:textId="77777777" w:rsidR="003F0E8B" w:rsidRPr="001955EC" w:rsidRDefault="003F0E8B" w:rsidP="003F0E8B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года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>: 280 000 ₽</w:t>
      </w:r>
    </w:p>
    <w:p w14:paraId="1BB198F4" w14:textId="77777777" w:rsidR="003F0E8B" w:rsidRPr="001955EC" w:rsidRDefault="003F0E8B" w:rsidP="003F0E8B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lastRenderedPageBreak/>
        <w:t>После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лет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>: 280 000 + 256 000 = 536 000 ₽</w:t>
      </w:r>
      <w:r w:rsidRPr="001955EC">
        <w:rPr>
          <w:rFonts w:ascii="Times New Roman" w:hAnsi="Times New Roman" w:cs="Times New Roman"/>
          <w:sz w:val="28"/>
          <w:szCs w:val="28"/>
        </w:rPr>
        <w:br/>
        <w:t xml:space="preserve">→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осталось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642 000 – 536 000 = 106 000 ₽</w:t>
      </w:r>
    </w:p>
    <w:p w14:paraId="07458124" w14:textId="77777777" w:rsidR="003F0E8B" w:rsidRPr="001955EC" w:rsidRDefault="003F0E8B" w:rsidP="003F0E8B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даёт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PV₃ = 230 400 ₽</w:t>
      </w:r>
    </w:p>
    <w:p w14:paraId="1077F3E9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Доля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третьего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года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>:</w:t>
      </w:r>
    </w:p>
    <w:p w14:paraId="64D4DD1A" w14:textId="04280FBC" w:rsidR="003F0E8B" w:rsidRPr="001955EC" w:rsidRDefault="00000000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106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230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ru-RU"/>
                </w:rPr>
                <m:t> 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400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46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DPB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46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46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ru-RU"/>
            </w:rPr>
            <m:t xml:space="preserve"> года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w:br/>
          </m:r>
        </m:oMath>
      </m:oMathPara>
    </w:p>
    <w:p w14:paraId="553315C5" w14:textId="77777777" w:rsidR="003F0E8B" w:rsidRPr="00077FB0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7FB0">
        <w:rPr>
          <w:rFonts w:ascii="Times New Roman" w:hAnsi="Times New Roman" w:cs="Times New Roman"/>
          <w:sz w:val="28"/>
          <w:szCs w:val="28"/>
          <w:lang w:val="ru-RU"/>
        </w:rPr>
        <w:t>Вывод:</w:t>
      </w:r>
    </w:p>
    <w:p w14:paraId="23D712EA" w14:textId="77777777" w:rsidR="003F0E8B" w:rsidRPr="001955EC" w:rsidRDefault="003F0E8B" w:rsidP="003F0E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Дисконтированный срок окупаемости составляет ≈ 2,5 года, что соответствует приемлемому уровню для ИТ-проектов.</w:t>
      </w:r>
    </w:p>
    <w:p w14:paraId="0AEB3888" w14:textId="7070E1FD" w:rsidR="00E143FA" w:rsidRPr="001955EC" w:rsidRDefault="00FB3E27" w:rsidP="00E143FA">
      <w:pPr>
        <w:jc w:val="both"/>
        <w:rPr>
          <w:rFonts w:ascii="Times New Roman" w:hAnsi="Times New Roman" w:cs="Times New Roman"/>
          <w:sz w:val="28"/>
          <w:szCs w:val="28"/>
        </w:rPr>
      </w:pPr>
      <w:r w:rsidRPr="001955E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Итоговый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финансовым</w:t>
      </w:r>
      <w:proofErr w:type="spellEnd"/>
      <w:r w:rsidRPr="001955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sz w:val="28"/>
          <w:szCs w:val="28"/>
        </w:rPr>
        <w:t>показателям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3E27" w:rsidRPr="001955EC" w14:paraId="07E6248F" w14:textId="77777777" w:rsidTr="00FB3E27">
        <w:tc>
          <w:tcPr>
            <w:tcW w:w="3116" w:type="dxa"/>
          </w:tcPr>
          <w:p w14:paraId="3A771F00" w14:textId="5CC26533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Показатель</w:t>
            </w:r>
            <w:proofErr w:type="spellEnd"/>
          </w:p>
        </w:tc>
        <w:tc>
          <w:tcPr>
            <w:tcW w:w="3117" w:type="dxa"/>
          </w:tcPr>
          <w:p w14:paraId="06ED1773" w14:textId="28B14087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Значение</w:t>
            </w:r>
            <w:proofErr w:type="spellEnd"/>
          </w:p>
        </w:tc>
        <w:tc>
          <w:tcPr>
            <w:tcW w:w="3117" w:type="dxa"/>
          </w:tcPr>
          <w:p w14:paraId="50A93F17" w14:textId="33053D35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Интерпретация</w:t>
            </w:r>
            <w:proofErr w:type="spellEnd"/>
          </w:p>
        </w:tc>
      </w:tr>
      <w:tr w:rsidR="00FB3E27" w:rsidRPr="001955EC" w14:paraId="32467E46" w14:textId="77777777" w:rsidTr="00FB3E27">
        <w:tc>
          <w:tcPr>
            <w:tcW w:w="3116" w:type="dxa"/>
          </w:tcPr>
          <w:p w14:paraId="23153534" w14:textId="6B09DCA3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NPV</w:t>
            </w:r>
          </w:p>
        </w:tc>
        <w:tc>
          <w:tcPr>
            <w:tcW w:w="3117" w:type="dxa"/>
          </w:tcPr>
          <w:p w14:paraId="7FA6C8A7" w14:textId="746256DE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124 400 ₽</w:t>
            </w:r>
          </w:p>
        </w:tc>
        <w:tc>
          <w:tcPr>
            <w:tcW w:w="3117" w:type="dxa"/>
          </w:tcPr>
          <w:p w14:paraId="3C6CBAC9" w14:textId="7BAB7403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Положительный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→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проект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следует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принять</w:t>
            </w:r>
            <w:proofErr w:type="spellEnd"/>
          </w:p>
        </w:tc>
      </w:tr>
      <w:tr w:rsidR="00FB3E27" w:rsidRPr="00BB3BE7" w14:paraId="1DBCDA51" w14:textId="77777777" w:rsidTr="00FB3E27">
        <w:tc>
          <w:tcPr>
            <w:tcW w:w="3116" w:type="dxa"/>
          </w:tcPr>
          <w:p w14:paraId="55670152" w14:textId="7B8E908C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PI</w:t>
            </w:r>
          </w:p>
        </w:tc>
        <w:tc>
          <w:tcPr>
            <w:tcW w:w="3117" w:type="dxa"/>
          </w:tcPr>
          <w:p w14:paraId="6BAA81F9" w14:textId="274C35A2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1,19</w:t>
            </w:r>
          </w:p>
        </w:tc>
        <w:tc>
          <w:tcPr>
            <w:tcW w:w="3117" w:type="dxa"/>
          </w:tcPr>
          <w:p w14:paraId="07492FD6" w14:textId="31B25B8C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Доходность выше пороговой → проект эффективный</w:t>
            </w:r>
          </w:p>
        </w:tc>
      </w:tr>
      <w:tr w:rsidR="00FB3E27" w:rsidRPr="001955EC" w14:paraId="7F19CA9E" w14:textId="77777777" w:rsidTr="00FB3E27">
        <w:tc>
          <w:tcPr>
            <w:tcW w:w="3116" w:type="dxa"/>
          </w:tcPr>
          <w:p w14:paraId="71102A64" w14:textId="226EDF94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PB</w:t>
            </w:r>
          </w:p>
        </w:tc>
        <w:tc>
          <w:tcPr>
            <w:tcW w:w="3117" w:type="dxa"/>
          </w:tcPr>
          <w:p w14:paraId="14373DC9" w14:textId="128402D1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 xml:space="preserve">1,7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года</w:t>
            </w:r>
            <w:proofErr w:type="spellEnd"/>
          </w:p>
        </w:tc>
        <w:tc>
          <w:tcPr>
            <w:tcW w:w="3117" w:type="dxa"/>
          </w:tcPr>
          <w:p w14:paraId="2649FA73" w14:textId="6D6CBB6E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Быстрая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окупаемость</w:t>
            </w:r>
            <w:proofErr w:type="spellEnd"/>
          </w:p>
        </w:tc>
      </w:tr>
      <w:tr w:rsidR="00FB3E27" w:rsidRPr="00BB3BE7" w14:paraId="4C8BCEEE" w14:textId="77777777" w:rsidTr="00FB3E27">
        <w:tc>
          <w:tcPr>
            <w:tcW w:w="3116" w:type="dxa"/>
          </w:tcPr>
          <w:p w14:paraId="1B7EFC1F" w14:textId="7F5F4AF1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>DPB</w:t>
            </w:r>
          </w:p>
        </w:tc>
        <w:tc>
          <w:tcPr>
            <w:tcW w:w="3117" w:type="dxa"/>
          </w:tcPr>
          <w:p w14:paraId="719AFA50" w14:textId="05CAF39E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</w:rPr>
              <w:t xml:space="preserve">2,5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года</w:t>
            </w:r>
            <w:proofErr w:type="spellEnd"/>
          </w:p>
        </w:tc>
        <w:tc>
          <w:tcPr>
            <w:tcW w:w="3117" w:type="dxa"/>
          </w:tcPr>
          <w:p w14:paraId="6181D316" w14:textId="55F0B5CF" w:rsidR="00FB3E27" w:rsidRPr="001955EC" w:rsidRDefault="00FB3E27" w:rsidP="00FB3E2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955EC">
              <w:rPr>
                <w:rFonts w:ascii="Times New Roman" w:hAnsi="Times New Roman" w:cs="Times New Roman"/>
                <w:lang w:val="ru-RU"/>
              </w:rPr>
              <w:t>Окупаемость с учётом дисконтирования в пределах нормы</w:t>
            </w:r>
          </w:p>
        </w:tc>
      </w:tr>
    </w:tbl>
    <w:p w14:paraId="02B24DBA" w14:textId="77777777" w:rsidR="00FB3E27" w:rsidRPr="001955EC" w:rsidRDefault="00FB3E27" w:rsidP="00E143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F2016C" w14:textId="77777777" w:rsidR="003F3535" w:rsidRPr="001955EC" w:rsidRDefault="003F3535" w:rsidP="003F35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Заключение</w:t>
      </w:r>
    </w:p>
    <w:p w14:paraId="242D31ED" w14:textId="77777777" w:rsidR="003F3535" w:rsidRPr="001955EC" w:rsidRDefault="003F3535" w:rsidP="003F35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Проект внедрения </w:t>
      </w:r>
      <w:r w:rsidRPr="001955EC">
        <w:rPr>
          <w:rFonts w:ascii="Times New Roman" w:hAnsi="Times New Roman" w:cs="Times New Roman"/>
          <w:sz w:val="28"/>
          <w:szCs w:val="28"/>
        </w:rPr>
        <w:t>CRM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-системы в ООО «Близнецы» является финансово эффективным.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br/>
        <w:t>Все ключевые показатели (</w:t>
      </w:r>
      <w:r w:rsidRPr="001955EC">
        <w:rPr>
          <w:rFonts w:ascii="Times New Roman" w:hAnsi="Times New Roman" w:cs="Times New Roman"/>
          <w:sz w:val="28"/>
          <w:szCs w:val="28"/>
        </w:rPr>
        <w:t>NPV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955EC">
        <w:rPr>
          <w:rFonts w:ascii="Times New Roman" w:hAnsi="Times New Roman" w:cs="Times New Roman"/>
          <w:sz w:val="28"/>
          <w:szCs w:val="28"/>
        </w:rPr>
        <w:t>PI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955EC">
        <w:rPr>
          <w:rFonts w:ascii="Times New Roman" w:hAnsi="Times New Roman" w:cs="Times New Roman"/>
          <w:sz w:val="28"/>
          <w:szCs w:val="28"/>
        </w:rPr>
        <w:t>PB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955EC">
        <w:rPr>
          <w:rFonts w:ascii="Times New Roman" w:hAnsi="Times New Roman" w:cs="Times New Roman"/>
          <w:sz w:val="28"/>
          <w:szCs w:val="28"/>
        </w:rPr>
        <w:t>DPB</w:t>
      </w:r>
      <w:r w:rsidRPr="001955EC">
        <w:rPr>
          <w:rFonts w:ascii="Times New Roman" w:hAnsi="Times New Roman" w:cs="Times New Roman"/>
          <w:sz w:val="28"/>
          <w:szCs w:val="28"/>
          <w:lang w:val="ru-RU"/>
        </w:rPr>
        <w:t>) находятся на положительном уровне, а срок окупаемости — менее трёх лет. Проект можно рекомендовать к реализации.</w:t>
      </w:r>
    </w:p>
    <w:p w14:paraId="2337A417" w14:textId="236DE78B" w:rsidR="004A64D6" w:rsidRPr="001955EC" w:rsidRDefault="004A64D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A5878F7" w14:textId="1BB8CE18" w:rsidR="003F3535" w:rsidRPr="001955EC" w:rsidRDefault="004A64D6" w:rsidP="004A64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Практическое упражнение №10. «Подготовка Устава проекта,</w:t>
      </w: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cr/>
        <w:t>Бюджета проекта, Календарного плана проекта и Приказа об открытии</w:t>
      </w:r>
      <w:r w:rsidRPr="001955EC">
        <w:rPr>
          <w:rFonts w:ascii="Times New Roman" w:hAnsi="Times New Roman" w:cs="Times New Roman"/>
          <w:b/>
          <w:bCs/>
          <w:sz w:val="28"/>
          <w:szCs w:val="28"/>
          <w:lang w:val="ru-RU"/>
        </w:rPr>
        <w:cr/>
        <w:t>проекта»</w:t>
      </w:r>
    </w:p>
    <w:p w14:paraId="399284BB" w14:textId="77777777" w:rsidR="00246474" w:rsidRPr="00246474" w:rsidRDefault="00246474" w:rsidP="009359A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46474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УСТАВ ПРОЕКТА</w:t>
      </w:r>
    </w:p>
    <w:p w14:paraId="44FAD220" w14:textId="1341825F" w:rsidR="00246474" w:rsidRPr="00246474" w:rsidRDefault="00246474" w:rsidP="00246474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4647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Проект:</w:t>
      </w:r>
      <w:r w:rsidRPr="00246474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</w:t>
      </w:r>
      <w:r w:rsidRPr="00246474">
        <w:rPr>
          <w:rFonts w:ascii="Times New Roman" w:hAnsi="Times New Roman" w:cs="Times New Roman"/>
          <w:sz w:val="28"/>
          <w:szCs w:val="28"/>
        </w:rPr>
        <w:t>CRM</w:t>
      </w:r>
      <w:r w:rsidRPr="00246474">
        <w:rPr>
          <w:rFonts w:ascii="Times New Roman" w:hAnsi="Times New Roman" w:cs="Times New Roman"/>
          <w:sz w:val="28"/>
          <w:szCs w:val="28"/>
          <w:lang w:val="ru-RU"/>
        </w:rPr>
        <w:t>-системы в ООО «Близнецы»</w:t>
      </w:r>
      <w:r w:rsidRPr="0024647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46474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 подготовки:</w:t>
      </w:r>
      <w:r w:rsidRPr="002464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955EC">
        <w:rPr>
          <w:rFonts w:ascii="Times New Roman" w:hAnsi="Times New Roman" w:cs="Times New Roman"/>
          <w:sz w:val="28"/>
          <w:szCs w:val="28"/>
          <w:lang w:val="vi-VN"/>
        </w:rPr>
        <w:t>28/11/2025</w:t>
      </w:r>
    </w:p>
    <w:p w14:paraId="45B638F3" w14:textId="1D22AB37" w:rsidR="004A64D6" w:rsidRPr="001955EC" w:rsidRDefault="000E75A2" w:rsidP="000E75A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Общие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о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проекте</w:t>
      </w:r>
      <w:proofErr w:type="spellEnd"/>
    </w:p>
    <w:p w14:paraId="178B7BF9" w14:textId="77777777" w:rsidR="000E75A2" w:rsidRPr="001955EC" w:rsidRDefault="000E75A2" w:rsidP="000E75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Заказчик: ООО «Близнецы»</w:t>
      </w:r>
    </w:p>
    <w:p w14:paraId="5D1FB04F" w14:textId="77777777" w:rsidR="000E75A2" w:rsidRPr="001955EC" w:rsidRDefault="000E75A2" w:rsidP="007B162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Генеральный директор — Сафронов Игорь Викторович</w:t>
      </w:r>
    </w:p>
    <w:p w14:paraId="23BBB106" w14:textId="77777777" w:rsidR="000E75A2" w:rsidRPr="001955EC" w:rsidRDefault="000E75A2" w:rsidP="000E75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83035A" w14:textId="77777777" w:rsidR="000E75A2" w:rsidRPr="001955EC" w:rsidRDefault="000E75A2" w:rsidP="000E75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Инициатор проекта:</w:t>
      </w:r>
    </w:p>
    <w:p w14:paraId="27247B2C" w14:textId="77777777" w:rsidR="000E75A2" w:rsidRPr="001955EC" w:rsidRDefault="000E75A2" w:rsidP="007F675C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Коммерческий директор ООО «Близнецы»</w:t>
      </w:r>
    </w:p>
    <w:p w14:paraId="3D961AFB" w14:textId="77777777" w:rsidR="000E75A2" w:rsidRPr="001955EC" w:rsidRDefault="000E75A2" w:rsidP="000E75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95DA69" w14:textId="77777777" w:rsidR="000E75A2" w:rsidRPr="001955EC" w:rsidRDefault="000E75A2" w:rsidP="000E75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Руководитель проекта:</w:t>
      </w:r>
    </w:p>
    <w:p w14:paraId="446947E8" w14:textId="50293B39" w:rsidR="000E75A2" w:rsidRPr="001955EC" w:rsidRDefault="000E75A2" w:rsidP="007F675C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 xml:space="preserve">Нгуен Као </w:t>
      </w:r>
      <w:proofErr w:type="spellStart"/>
      <w:r w:rsidRPr="001955EC">
        <w:rPr>
          <w:rFonts w:ascii="Times New Roman" w:hAnsi="Times New Roman" w:cs="Times New Roman"/>
          <w:sz w:val="28"/>
          <w:szCs w:val="28"/>
          <w:lang w:val="ru-RU"/>
        </w:rPr>
        <w:t>Бач</w:t>
      </w:r>
      <w:proofErr w:type="spellEnd"/>
    </w:p>
    <w:p w14:paraId="15F8612E" w14:textId="77777777" w:rsidR="000E75A2" w:rsidRPr="001955EC" w:rsidRDefault="000E75A2" w:rsidP="000E75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Владелец проекта:</w:t>
      </w:r>
    </w:p>
    <w:p w14:paraId="5B7420CD" w14:textId="41A22CF2" w:rsidR="000E75A2" w:rsidRPr="001955EC" w:rsidRDefault="000E75A2" w:rsidP="007F675C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Генеральный директор ООО «Близнецы»</w:t>
      </w:r>
    </w:p>
    <w:p w14:paraId="111B4BCA" w14:textId="77777777" w:rsidR="000E75A2" w:rsidRPr="001955EC" w:rsidRDefault="000E75A2" w:rsidP="000E75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Подразделения, участвующие в проекте:</w:t>
      </w:r>
    </w:p>
    <w:p w14:paraId="5F374CC3" w14:textId="51D0C2B0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Отдел продаж</w:t>
      </w:r>
    </w:p>
    <w:p w14:paraId="6788C082" w14:textId="3EAB1122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Маркетинговый отдел</w:t>
      </w:r>
    </w:p>
    <w:p w14:paraId="044E3C1B" w14:textId="43BD2124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Отдел обслуживания клиентов</w:t>
      </w:r>
    </w:p>
    <w:p w14:paraId="48649B78" w14:textId="49AD291C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IT-отдел</w:t>
      </w:r>
    </w:p>
    <w:p w14:paraId="56AD2542" w14:textId="130EF882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HR-отдел</w:t>
      </w:r>
    </w:p>
    <w:p w14:paraId="4E83A7D3" w14:textId="39EE9DD2" w:rsidR="000E75A2" w:rsidRPr="001955EC" w:rsidRDefault="000E75A2" w:rsidP="007F675C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Финансовый отдел</w:t>
      </w:r>
    </w:p>
    <w:p w14:paraId="2BCA1C00" w14:textId="77777777" w:rsidR="000E75A2" w:rsidRPr="001955EC" w:rsidRDefault="000E75A2" w:rsidP="000E75A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Подрядчики и поставщики:</w:t>
      </w:r>
    </w:p>
    <w:p w14:paraId="03A0F762" w14:textId="483D5C4C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Поставщик CRM-платформы</w:t>
      </w:r>
    </w:p>
    <w:p w14:paraId="513F13BD" w14:textId="750A9CEF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Поставщик оборудования (сервер, ПК, сеть)</w:t>
      </w:r>
    </w:p>
    <w:p w14:paraId="7BE508C8" w14:textId="3333680C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Провайдер интернет-услуг</w:t>
      </w:r>
    </w:p>
    <w:p w14:paraId="1C8ED9AB" w14:textId="562B6B80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Консультанты по внедрению CRM</w:t>
      </w:r>
    </w:p>
    <w:p w14:paraId="64D16D58" w14:textId="5AC7F0DB" w:rsidR="000E75A2" w:rsidRPr="001955EC" w:rsidRDefault="000E75A2" w:rsidP="000E75A2">
      <w:pPr>
        <w:pStyle w:val="ListParagraph"/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955EC">
        <w:rPr>
          <w:rFonts w:ascii="Times New Roman" w:hAnsi="Times New Roman" w:cs="Times New Roman"/>
          <w:sz w:val="28"/>
          <w:szCs w:val="28"/>
          <w:lang w:val="ru-RU"/>
        </w:rPr>
        <w:t>Поставщик лицензионного ПО</w:t>
      </w:r>
    </w:p>
    <w:p w14:paraId="4FC7819D" w14:textId="511FFE37" w:rsidR="0053606B" w:rsidRPr="001955EC" w:rsidRDefault="0053606B" w:rsidP="0053606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Основания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для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запуска</w:t>
      </w:r>
      <w:proofErr w:type="spellEnd"/>
      <w:r w:rsidRPr="001955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55EC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26826287" w14:textId="77777777" w:rsidR="0053606B" w:rsidRPr="0053606B" w:rsidRDefault="0053606B" w:rsidP="0053606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06B">
        <w:rPr>
          <w:rFonts w:ascii="Times New Roman" w:hAnsi="Times New Roman" w:cs="Times New Roman"/>
          <w:sz w:val="28"/>
          <w:szCs w:val="28"/>
          <w:lang w:val="ru-RU"/>
        </w:rPr>
        <w:t>Проект инициирован для решения следующих проблем:</w:t>
      </w:r>
    </w:p>
    <w:p w14:paraId="730AA597" w14:textId="77777777" w:rsidR="0053606B" w:rsidRPr="0053606B" w:rsidRDefault="0053606B" w:rsidP="0053606B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06B">
        <w:rPr>
          <w:rFonts w:ascii="Times New Roman" w:hAnsi="Times New Roman" w:cs="Times New Roman"/>
          <w:sz w:val="28"/>
          <w:szCs w:val="28"/>
        </w:rPr>
        <w:lastRenderedPageBreak/>
        <w:t>отсутствие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06B">
        <w:rPr>
          <w:rFonts w:ascii="Times New Roman" w:hAnsi="Times New Roman" w:cs="Times New Roman"/>
          <w:sz w:val="28"/>
          <w:szCs w:val="28"/>
        </w:rPr>
        <w:t>единой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06B">
        <w:rPr>
          <w:rFonts w:ascii="Times New Roman" w:hAnsi="Times New Roman" w:cs="Times New Roman"/>
          <w:sz w:val="28"/>
          <w:szCs w:val="28"/>
        </w:rPr>
        <w:t>клиентской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3606B">
        <w:rPr>
          <w:rFonts w:ascii="Times New Roman" w:hAnsi="Times New Roman" w:cs="Times New Roman"/>
          <w:sz w:val="28"/>
          <w:szCs w:val="28"/>
        </w:rPr>
        <w:t>базы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7A7F75CE" w14:textId="77777777" w:rsidR="0053606B" w:rsidRPr="0053606B" w:rsidRDefault="0053606B" w:rsidP="0053606B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06B">
        <w:rPr>
          <w:rFonts w:ascii="Times New Roman" w:hAnsi="Times New Roman" w:cs="Times New Roman"/>
          <w:sz w:val="28"/>
          <w:szCs w:val="28"/>
        </w:rPr>
        <w:t>высокая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06B">
        <w:rPr>
          <w:rFonts w:ascii="Times New Roman" w:hAnsi="Times New Roman" w:cs="Times New Roman"/>
          <w:sz w:val="28"/>
          <w:szCs w:val="28"/>
        </w:rPr>
        <w:t>доля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06B">
        <w:rPr>
          <w:rFonts w:ascii="Times New Roman" w:hAnsi="Times New Roman" w:cs="Times New Roman"/>
          <w:sz w:val="28"/>
          <w:szCs w:val="28"/>
        </w:rPr>
        <w:t>ручных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3606B">
        <w:rPr>
          <w:rFonts w:ascii="Times New Roman" w:hAnsi="Times New Roman" w:cs="Times New Roman"/>
          <w:sz w:val="28"/>
          <w:szCs w:val="28"/>
        </w:rPr>
        <w:t>операций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6D76C08" w14:textId="77777777" w:rsidR="0053606B" w:rsidRPr="0053606B" w:rsidRDefault="0053606B" w:rsidP="0053606B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06B">
        <w:rPr>
          <w:rFonts w:ascii="Times New Roman" w:hAnsi="Times New Roman" w:cs="Times New Roman"/>
          <w:sz w:val="28"/>
          <w:szCs w:val="28"/>
          <w:lang w:val="ru-RU"/>
        </w:rPr>
        <w:t>низкая прозрачность взаимодействия с клиентами;</w:t>
      </w:r>
    </w:p>
    <w:p w14:paraId="11581CB1" w14:textId="77777777" w:rsidR="0053606B" w:rsidRPr="0053606B" w:rsidRDefault="0053606B" w:rsidP="0053606B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06B">
        <w:rPr>
          <w:rFonts w:ascii="Times New Roman" w:hAnsi="Times New Roman" w:cs="Times New Roman"/>
          <w:sz w:val="28"/>
          <w:szCs w:val="28"/>
          <w:lang w:val="ru-RU"/>
        </w:rPr>
        <w:t>задержки в обработке запросов клиентов;</w:t>
      </w:r>
    </w:p>
    <w:p w14:paraId="7C516519" w14:textId="77777777" w:rsidR="0053606B" w:rsidRPr="0053606B" w:rsidRDefault="0053606B" w:rsidP="0053606B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06B">
        <w:rPr>
          <w:rFonts w:ascii="Times New Roman" w:hAnsi="Times New Roman" w:cs="Times New Roman"/>
          <w:sz w:val="28"/>
          <w:szCs w:val="28"/>
          <w:lang w:val="ru-RU"/>
        </w:rPr>
        <w:t xml:space="preserve">отсутствие интеграции онлайн-магазина и </w:t>
      </w:r>
      <w:r w:rsidRPr="0053606B">
        <w:rPr>
          <w:rFonts w:ascii="Times New Roman" w:hAnsi="Times New Roman" w:cs="Times New Roman"/>
          <w:sz w:val="28"/>
          <w:szCs w:val="28"/>
        </w:rPr>
        <w:t>CRM</w:t>
      </w:r>
      <w:r w:rsidRPr="0053606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9A07621" w14:textId="77777777" w:rsidR="0053606B" w:rsidRPr="0053606B" w:rsidRDefault="0053606B" w:rsidP="0053606B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06B">
        <w:rPr>
          <w:rFonts w:ascii="Times New Roman" w:hAnsi="Times New Roman" w:cs="Times New Roman"/>
          <w:sz w:val="28"/>
          <w:szCs w:val="28"/>
        </w:rPr>
        <w:t>отсутствие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06B">
        <w:rPr>
          <w:rFonts w:ascii="Times New Roman" w:hAnsi="Times New Roman" w:cs="Times New Roman"/>
          <w:sz w:val="28"/>
          <w:szCs w:val="28"/>
        </w:rPr>
        <w:t>автоматизированной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06B">
        <w:rPr>
          <w:rFonts w:ascii="Times New Roman" w:hAnsi="Times New Roman" w:cs="Times New Roman"/>
          <w:sz w:val="28"/>
          <w:szCs w:val="28"/>
        </w:rPr>
        <w:t>отчётности</w:t>
      </w:r>
      <w:proofErr w:type="spellEnd"/>
      <w:r w:rsidRPr="0053606B">
        <w:rPr>
          <w:rFonts w:ascii="Times New Roman" w:hAnsi="Times New Roman" w:cs="Times New Roman"/>
          <w:sz w:val="28"/>
          <w:szCs w:val="28"/>
        </w:rPr>
        <w:t>.</w:t>
      </w:r>
    </w:p>
    <w:p w14:paraId="7BE0A82D" w14:textId="77777777" w:rsidR="0053606B" w:rsidRPr="0053606B" w:rsidRDefault="0053606B" w:rsidP="0053606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606B">
        <w:rPr>
          <w:rFonts w:ascii="Times New Roman" w:hAnsi="Times New Roman" w:cs="Times New Roman"/>
          <w:sz w:val="28"/>
          <w:szCs w:val="28"/>
        </w:rPr>
        <w:t>CRM</w:t>
      </w:r>
      <w:r w:rsidRPr="0053606B">
        <w:rPr>
          <w:rFonts w:ascii="Times New Roman" w:hAnsi="Times New Roman" w:cs="Times New Roman"/>
          <w:sz w:val="28"/>
          <w:szCs w:val="28"/>
          <w:lang w:val="ru-RU"/>
        </w:rPr>
        <w:t>-система позволит увеличить эффективность работы сотрудников и улучшить качество обслуживания клиентов.</w:t>
      </w:r>
    </w:p>
    <w:p w14:paraId="56A8897C" w14:textId="7F02F70B" w:rsidR="0053606B" w:rsidRPr="00780A08" w:rsidRDefault="00972642" w:rsidP="0097264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2A866FF8" w14:textId="77777777" w:rsidR="00972642" w:rsidRPr="00972642" w:rsidRDefault="00972642" w:rsidP="009726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Цели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1-го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уровня</w:t>
      </w:r>
      <w:proofErr w:type="spellEnd"/>
    </w:p>
    <w:p w14:paraId="028258CF" w14:textId="77777777" w:rsidR="00972642" w:rsidRPr="00972642" w:rsidRDefault="00972642" w:rsidP="00972642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Повышение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эффективности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взаимодействия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клиентами</w:t>
      </w:r>
      <w:proofErr w:type="spellEnd"/>
    </w:p>
    <w:p w14:paraId="5D95BD43" w14:textId="77777777" w:rsidR="00972642" w:rsidRPr="00972642" w:rsidRDefault="00972642" w:rsidP="00972642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Улучшение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качества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обслуживания</w:t>
      </w:r>
      <w:proofErr w:type="spellEnd"/>
    </w:p>
    <w:p w14:paraId="548A98CB" w14:textId="77777777" w:rsidR="00972642" w:rsidRPr="00972642" w:rsidRDefault="00972642" w:rsidP="00972642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Рост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выручки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лояльности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</w:p>
    <w:p w14:paraId="64149257" w14:textId="77777777" w:rsidR="00972642" w:rsidRPr="00972642" w:rsidRDefault="00972642" w:rsidP="0097264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Цели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2-го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уровня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детализация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>)</w:t>
      </w:r>
    </w:p>
    <w:p w14:paraId="043EF158" w14:textId="77777777" w:rsidR="00972642" w:rsidRPr="00972642" w:rsidRDefault="00972642" w:rsidP="0097264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2642">
        <w:rPr>
          <w:rFonts w:ascii="Times New Roman" w:hAnsi="Times New Roman" w:cs="Times New Roman"/>
          <w:sz w:val="28"/>
          <w:szCs w:val="28"/>
          <w:lang w:val="ru-RU"/>
        </w:rPr>
        <w:t>Сокращение времени обработки запросов до 30 сек</w:t>
      </w:r>
    </w:p>
    <w:p w14:paraId="7DBD795C" w14:textId="77777777" w:rsidR="00972642" w:rsidRPr="00972642" w:rsidRDefault="00972642" w:rsidP="0097264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Автоматизация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≥ 50%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рутинных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операций</w:t>
      </w:r>
      <w:proofErr w:type="spellEnd"/>
    </w:p>
    <w:p w14:paraId="68E5A7B2" w14:textId="77777777" w:rsidR="00972642" w:rsidRPr="00972642" w:rsidRDefault="00972642" w:rsidP="0097264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72642">
        <w:rPr>
          <w:rFonts w:ascii="Times New Roman" w:hAnsi="Times New Roman" w:cs="Times New Roman"/>
          <w:sz w:val="28"/>
          <w:szCs w:val="28"/>
        </w:rPr>
        <w:t xml:space="preserve">100%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фиксация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обращений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в CRM</w:t>
      </w:r>
    </w:p>
    <w:p w14:paraId="4D5F3972" w14:textId="77777777" w:rsidR="00972642" w:rsidRPr="00972642" w:rsidRDefault="00972642" w:rsidP="0097264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2642">
        <w:rPr>
          <w:rFonts w:ascii="Times New Roman" w:hAnsi="Times New Roman" w:cs="Times New Roman"/>
          <w:sz w:val="28"/>
          <w:szCs w:val="28"/>
          <w:lang w:val="ru-RU"/>
        </w:rPr>
        <w:t>Создание единой клиентской базы (заполненность ≥ 90%)</w:t>
      </w:r>
    </w:p>
    <w:p w14:paraId="592BA5D3" w14:textId="77777777" w:rsidR="00972642" w:rsidRPr="00972642" w:rsidRDefault="00972642" w:rsidP="0097264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2642">
        <w:rPr>
          <w:rFonts w:ascii="Times New Roman" w:hAnsi="Times New Roman" w:cs="Times New Roman"/>
          <w:sz w:val="28"/>
          <w:szCs w:val="28"/>
        </w:rPr>
        <w:t>Рост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повторных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покупок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≥ 10%</w:t>
      </w:r>
      <w:proofErr w:type="gramEnd"/>
    </w:p>
    <w:p w14:paraId="7A858091" w14:textId="77777777" w:rsidR="00972642" w:rsidRPr="001955EC" w:rsidRDefault="00972642" w:rsidP="00972642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Рост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выручки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≥ 5%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972642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972642">
        <w:rPr>
          <w:rFonts w:ascii="Times New Roman" w:hAnsi="Times New Roman" w:cs="Times New Roman"/>
          <w:sz w:val="28"/>
          <w:szCs w:val="28"/>
        </w:rPr>
        <w:t>месяцев</w:t>
      </w:r>
      <w:proofErr w:type="spellEnd"/>
    </w:p>
    <w:p w14:paraId="27D7FE75" w14:textId="01FAFC76" w:rsidR="00941C85" w:rsidRPr="00780A08" w:rsidRDefault="00941C85" w:rsidP="00941C85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Ожидаемые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505AF6EA" w14:textId="65029A63" w:rsidR="004A3B31" w:rsidRPr="004A3B31" w:rsidRDefault="004A3B31" w:rsidP="004A3B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3B3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Конечный результат</w:t>
      </w:r>
      <w:proofErr w:type="gramStart"/>
      <w:r w:rsidRPr="004A3B3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1955E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4A3B31">
        <w:rPr>
          <w:rFonts w:ascii="Times New Roman" w:hAnsi="Times New Roman" w:cs="Times New Roman"/>
          <w:sz w:val="28"/>
          <w:szCs w:val="28"/>
          <w:lang w:val="ru-RU"/>
        </w:rPr>
        <w:t>Полностью</w:t>
      </w:r>
      <w:proofErr w:type="gramEnd"/>
      <w:r w:rsidRPr="004A3B31">
        <w:rPr>
          <w:rFonts w:ascii="Times New Roman" w:hAnsi="Times New Roman" w:cs="Times New Roman"/>
          <w:sz w:val="28"/>
          <w:szCs w:val="28"/>
          <w:lang w:val="ru-RU"/>
        </w:rPr>
        <w:t xml:space="preserve"> внедрённая </w:t>
      </w:r>
      <w:r w:rsidRPr="004A3B31">
        <w:rPr>
          <w:rFonts w:ascii="Times New Roman" w:hAnsi="Times New Roman" w:cs="Times New Roman"/>
          <w:sz w:val="28"/>
          <w:szCs w:val="28"/>
        </w:rPr>
        <w:t>CRM</w:t>
      </w:r>
      <w:r w:rsidRPr="004A3B31">
        <w:rPr>
          <w:rFonts w:ascii="Times New Roman" w:hAnsi="Times New Roman" w:cs="Times New Roman"/>
          <w:sz w:val="28"/>
          <w:szCs w:val="28"/>
          <w:lang w:val="ru-RU"/>
        </w:rPr>
        <w:t>-система, интегрированная с интернет-магазином, обеспечивающая автоматизацию продаж, маркетинга, обслуживания и аналитики.</w:t>
      </w:r>
    </w:p>
    <w:p w14:paraId="4CBF50B7" w14:textId="77777777" w:rsidR="004A3B31" w:rsidRPr="004A3B31" w:rsidRDefault="004A3B31" w:rsidP="004A3B3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B31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proofErr w:type="spellEnd"/>
      <w:r w:rsidRPr="004A3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3B31">
        <w:rPr>
          <w:rFonts w:ascii="Times New Roman" w:hAnsi="Times New Roman" w:cs="Times New Roman"/>
          <w:b/>
          <w:bCs/>
          <w:sz w:val="28"/>
          <w:szCs w:val="28"/>
        </w:rPr>
        <w:t>артефакты</w:t>
      </w:r>
      <w:proofErr w:type="spellEnd"/>
      <w:r w:rsidRPr="004A3B3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8850EC" w14:textId="77777777" w:rsidR="004A3B31" w:rsidRPr="004A3B31" w:rsidRDefault="004A3B31" w:rsidP="004A3B3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B31">
        <w:rPr>
          <w:rFonts w:ascii="Times New Roman" w:hAnsi="Times New Roman" w:cs="Times New Roman"/>
          <w:sz w:val="28"/>
          <w:szCs w:val="28"/>
        </w:rPr>
        <w:lastRenderedPageBreak/>
        <w:t>Установленная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CRM-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система</w:t>
      </w:r>
      <w:proofErr w:type="spellEnd"/>
    </w:p>
    <w:p w14:paraId="229562C6" w14:textId="77777777" w:rsidR="004A3B31" w:rsidRPr="004A3B31" w:rsidRDefault="004A3B31" w:rsidP="004A3B3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3B31">
        <w:rPr>
          <w:rFonts w:ascii="Times New Roman" w:hAnsi="Times New Roman" w:cs="Times New Roman"/>
          <w:sz w:val="28"/>
          <w:szCs w:val="28"/>
          <w:lang w:val="ru-RU"/>
        </w:rPr>
        <w:t>Настроенные модули продаж, маркетинга, поддержки клиентов</w:t>
      </w:r>
    </w:p>
    <w:p w14:paraId="57FB1521" w14:textId="77777777" w:rsidR="004A3B31" w:rsidRPr="004A3B31" w:rsidRDefault="004A3B31" w:rsidP="004A3B3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Интеграции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сайтом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почтой</w:t>
      </w:r>
      <w:proofErr w:type="spellEnd"/>
    </w:p>
    <w:p w14:paraId="56666C9A" w14:textId="77777777" w:rsidR="004A3B31" w:rsidRPr="004A3B31" w:rsidRDefault="004A3B31" w:rsidP="004A3B3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Импорт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клиентов</w:t>
      </w:r>
      <w:proofErr w:type="spellEnd"/>
    </w:p>
    <w:p w14:paraId="32613314" w14:textId="77777777" w:rsidR="004A3B31" w:rsidRPr="004A3B31" w:rsidRDefault="004A3B31" w:rsidP="004A3B3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B31">
        <w:rPr>
          <w:rFonts w:ascii="Times New Roman" w:hAnsi="Times New Roman" w:cs="Times New Roman"/>
          <w:sz w:val="28"/>
          <w:szCs w:val="28"/>
        </w:rPr>
        <w:t>Техническая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документация</w:t>
      </w:r>
      <w:proofErr w:type="spellEnd"/>
    </w:p>
    <w:p w14:paraId="55F145A7" w14:textId="77777777" w:rsidR="004A3B31" w:rsidRPr="004A3B31" w:rsidRDefault="004A3B31" w:rsidP="004A3B3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Пользовательские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инструкции</w:t>
      </w:r>
      <w:proofErr w:type="spellEnd"/>
    </w:p>
    <w:p w14:paraId="240A0B22" w14:textId="77777777" w:rsidR="004A3B31" w:rsidRPr="004A3B31" w:rsidRDefault="004A3B31" w:rsidP="004A3B3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Обученный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персонал</w:t>
      </w:r>
      <w:proofErr w:type="spellEnd"/>
    </w:p>
    <w:p w14:paraId="3059EDAC" w14:textId="77777777" w:rsidR="004A3B31" w:rsidRPr="004A3B31" w:rsidRDefault="004A3B31" w:rsidP="004A3B31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3B31">
        <w:rPr>
          <w:rFonts w:ascii="Times New Roman" w:hAnsi="Times New Roman" w:cs="Times New Roman"/>
          <w:sz w:val="28"/>
          <w:szCs w:val="28"/>
        </w:rPr>
        <w:t>Финальное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тестирование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A3B31">
        <w:rPr>
          <w:rFonts w:ascii="Times New Roman" w:hAnsi="Times New Roman" w:cs="Times New Roman"/>
          <w:sz w:val="28"/>
          <w:szCs w:val="28"/>
        </w:rPr>
        <w:t>запуск</w:t>
      </w:r>
      <w:proofErr w:type="spellEnd"/>
      <w:r w:rsidRPr="004A3B31">
        <w:rPr>
          <w:rFonts w:ascii="Times New Roman" w:hAnsi="Times New Roman" w:cs="Times New Roman"/>
          <w:sz w:val="28"/>
          <w:szCs w:val="28"/>
        </w:rPr>
        <w:t xml:space="preserve"> CRM</w:t>
      </w:r>
    </w:p>
    <w:p w14:paraId="4D07F4A9" w14:textId="492F43F0" w:rsidR="00941C85" w:rsidRPr="00780A08" w:rsidRDefault="0049409B" w:rsidP="00216B5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(Scope)</w:t>
      </w:r>
    </w:p>
    <w:p w14:paraId="065CAD88" w14:textId="77777777" w:rsidR="00FE53CC" w:rsidRPr="00FE53CC" w:rsidRDefault="00FE53CC" w:rsidP="00FE53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3CC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Pr="00FE53CC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proofErr w:type="spellEnd"/>
      <w:r w:rsidRPr="00FE53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b/>
          <w:bCs/>
          <w:sz w:val="28"/>
          <w:szCs w:val="28"/>
        </w:rPr>
        <w:t>включено</w:t>
      </w:r>
      <w:proofErr w:type="spellEnd"/>
      <w:r w:rsidRPr="00FE53C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79FD18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текущих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процессов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требований</w:t>
      </w:r>
      <w:proofErr w:type="spellEnd"/>
    </w:p>
    <w:p w14:paraId="5EEF4E85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выбор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CRM-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платформы</w:t>
      </w:r>
      <w:proofErr w:type="spellEnd"/>
    </w:p>
    <w:p w14:paraId="1DA42520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установка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серверов</w:t>
      </w:r>
      <w:proofErr w:type="spellEnd"/>
    </w:p>
    <w:p w14:paraId="3D310A2D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рабочих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станций</w:t>
      </w:r>
      <w:proofErr w:type="spellEnd"/>
    </w:p>
    <w:p w14:paraId="1D603A1D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модулей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CRM</w:t>
      </w:r>
    </w:p>
    <w:p w14:paraId="0FA2353E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интеграции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сайт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>, e-mail)</w:t>
      </w:r>
    </w:p>
    <w:p w14:paraId="5CE142AB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миграция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p w14:paraId="48C78E56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обучение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всех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категорий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сотрудников</w:t>
      </w:r>
      <w:proofErr w:type="spellEnd"/>
    </w:p>
    <w:p w14:paraId="2AAC4885" w14:textId="77777777" w:rsidR="00FE53CC" w:rsidRPr="00FE53CC" w:rsidRDefault="00FE53CC" w:rsidP="00FE53C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тестирование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запуск</w:t>
      </w:r>
      <w:proofErr w:type="spellEnd"/>
    </w:p>
    <w:p w14:paraId="2E66D089" w14:textId="77777777" w:rsidR="00FE53CC" w:rsidRPr="00FE53CC" w:rsidRDefault="00FE53CC" w:rsidP="00FE53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53CC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Pr="00FE53CC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proofErr w:type="spellEnd"/>
      <w:r w:rsidRPr="00FE53CC">
        <w:rPr>
          <w:rFonts w:ascii="Times New Roman" w:hAnsi="Times New Roman" w:cs="Times New Roman"/>
          <w:b/>
          <w:bCs/>
          <w:sz w:val="28"/>
          <w:szCs w:val="28"/>
        </w:rPr>
        <w:t xml:space="preserve"> НЕ </w:t>
      </w:r>
      <w:proofErr w:type="spellStart"/>
      <w:r w:rsidRPr="00FE53CC">
        <w:rPr>
          <w:rFonts w:ascii="Times New Roman" w:hAnsi="Times New Roman" w:cs="Times New Roman"/>
          <w:b/>
          <w:bCs/>
          <w:sz w:val="28"/>
          <w:szCs w:val="28"/>
        </w:rPr>
        <w:t>включено</w:t>
      </w:r>
      <w:proofErr w:type="spellEnd"/>
      <w:r w:rsidRPr="00FE53C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5AF6C8" w14:textId="77777777" w:rsidR="00FE53CC" w:rsidRPr="00FE53CC" w:rsidRDefault="00FE53CC" w:rsidP="00FE53C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разработка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собственного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CRM-ПО</w:t>
      </w:r>
    </w:p>
    <w:p w14:paraId="71BA166B" w14:textId="77777777" w:rsidR="00FE53CC" w:rsidRPr="00FE53CC" w:rsidRDefault="00FE53CC" w:rsidP="00FE53C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расширение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ИТ-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инфраструктуры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сверх</w:t>
      </w:r>
      <w:proofErr w:type="spellEnd"/>
      <w:r w:rsidRPr="00FE53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CC">
        <w:rPr>
          <w:rFonts w:ascii="Times New Roman" w:hAnsi="Times New Roman" w:cs="Times New Roman"/>
          <w:sz w:val="28"/>
          <w:szCs w:val="28"/>
        </w:rPr>
        <w:t>закупленного</w:t>
      </w:r>
      <w:proofErr w:type="spellEnd"/>
    </w:p>
    <w:p w14:paraId="0AFAF6D1" w14:textId="77777777" w:rsidR="00FE53CC" w:rsidRPr="00FE53CC" w:rsidRDefault="00FE53CC" w:rsidP="00FE53C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53CC">
        <w:rPr>
          <w:rFonts w:ascii="Times New Roman" w:hAnsi="Times New Roman" w:cs="Times New Roman"/>
          <w:sz w:val="28"/>
          <w:szCs w:val="28"/>
          <w:lang w:val="ru-RU"/>
        </w:rPr>
        <w:t>долгосрочная техническая поддержка → передаётся эксплуатационной команде</w:t>
      </w:r>
    </w:p>
    <w:p w14:paraId="19B59F60" w14:textId="1FA3BA3B" w:rsidR="00972642" w:rsidRPr="00780A08" w:rsidRDefault="002854B8" w:rsidP="0097264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437E79DE" w14:textId="0B1F7C74" w:rsidR="002854B8" w:rsidRPr="001955EC" w:rsidRDefault="002854B8" w:rsidP="002854B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lastRenderedPageBreak/>
        <w:t>Бюджет внедрения: 642 000 ₽</w:t>
      </w:r>
    </w:p>
    <w:p w14:paraId="763BC7FF" w14:textId="51F62271" w:rsidR="002854B8" w:rsidRPr="001955EC" w:rsidRDefault="002854B8" w:rsidP="002854B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Сроки выполнения: 36 дней</w:t>
      </w:r>
    </w:p>
    <w:p w14:paraId="03F405E5" w14:textId="6A941AA5" w:rsidR="002854B8" w:rsidRPr="001955EC" w:rsidRDefault="002854B8" w:rsidP="002854B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Работа магазинов не должна быть нарушена</w:t>
      </w:r>
    </w:p>
    <w:p w14:paraId="72D6D5E5" w14:textId="4ECF24BA" w:rsidR="002854B8" w:rsidRPr="001955EC" w:rsidRDefault="002854B8" w:rsidP="002854B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Требования 152-ФЗ «О персональных данных»</w:t>
      </w:r>
    </w:p>
    <w:p w14:paraId="2FC27B26" w14:textId="7BC0C5EA" w:rsidR="002854B8" w:rsidRPr="001955EC" w:rsidRDefault="002854B8" w:rsidP="002854B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Ограниченные ресурсы IT-отдела</w:t>
      </w:r>
    </w:p>
    <w:p w14:paraId="22D3C304" w14:textId="52FB3B51" w:rsidR="002854B8" w:rsidRPr="001955EC" w:rsidRDefault="002854B8" w:rsidP="002854B8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Зависимость от поставщика CRM</w:t>
      </w:r>
    </w:p>
    <w:p w14:paraId="7697CAA2" w14:textId="310E7537" w:rsidR="00206562" w:rsidRPr="00780A08" w:rsidRDefault="00206562" w:rsidP="0020656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Допущения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47D056FD" w14:textId="77777777" w:rsidR="00576FA2" w:rsidRPr="00576FA2" w:rsidRDefault="00576FA2" w:rsidP="00576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Заказчик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предоставляет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данные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вовремя</w:t>
      </w:r>
      <w:proofErr w:type="spellEnd"/>
    </w:p>
    <w:p w14:paraId="1EA5F563" w14:textId="77777777" w:rsidR="00576FA2" w:rsidRPr="00576FA2" w:rsidRDefault="00576FA2" w:rsidP="00576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Сотрудники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участвуют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обучении</w:t>
      </w:r>
      <w:proofErr w:type="spellEnd"/>
    </w:p>
    <w:p w14:paraId="5FC3A9C2" w14:textId="77777777" w:rsidR="00576FA2" w:rsidRPr="00576FA2" w:rsidRDefault="00576FA2" w:rsidP="00576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Интернет-каналы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стабильны</w:t>
      </w:r>
      <w:proofErr w:type="spellEnd"/>
    </w:p>
    <w:p w14:paraId="70546CA9" w14:textId="77777777" w:rsidR="00576FA2" w:rsidRPr="00576FA2" w:rsidRDefault="00576FA2" w:rsidP="00576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Поставщик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CRM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выполняет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обязательства</w:t>
      </w:r>
      <w:proofErr w:type="spellEnd"/>
    </w:p>
    <w:p w14:paraId="71D992E4" w14:textId="77777777" w:rsidR="00576FA2" w:rsidRPr="00576FA2" w:rsidRDefault="00576FA2" w:rsidP="00576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Оборудование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соответствует</w:t>
      </w:r>
      <w:proofErr w:type="spellEnd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76F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требованиям</w:t>
      </w:r>
      <w:proofErr w:type="spellEnd"/>
    </w:p>
    <w:p w14:paraId="0F287FE5" w14:textId="027ABF00" w:rsidR="00576FA2" w:rsidRPr="00780A08" w:rsidRDefault="001955EC" w:rsidP="001955EC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Календарный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график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общий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117E25" w14:textId="05EAFA29" w:rsidR="001955EC" w:rsidRDefault="001955EC" w:rsidP="001955E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955EC">
        <w:rPr>
          <w:rFonts w:ascii="Times New Roman" w:hAnsi="Times New Roman" w:cs="Times New Roman"/>
          <w:sz w:val="28"/>
          <w:szCs w:val="28"/>
          <w:lang w:val="vi-VN"/>
        </w:rPr>
        <w:t>Фазы проекта (из предыдущих упражнений):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55EC" w:rsidRPr="001955EC" w14:paraId="05ABB1E5" w14:textId="77777777" w:rsidTr="001955EC">
        <w:tc>
          <w:tcPr>
            <w:tcW w:w="3116" w:type="dxa"/>
          </w:tcPr>
          <w:p w14:paraId="47C4FC98" w14:textId="57604440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7" w:type="dxa"/>
          </w:tcPr>
          <w:p w14:paraId="6B1B2CA4" w14:textId="23272A7C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Фаза</w:t>
            </w:r>
            <w:proofErr w:type="spellEnd"/>
          </w:p>
        </w:tc>
        <w:tc>
          <w:tcPr>
            <w:tcW w:w="3117" w:type="dxa"/>
          </w:tcPr>
          <w:p w14:paraId="0C8C83DF" w14:textId="3095ABB8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Длительность</w:t>
            </w:r>
            <w:proofErr w:type="spellEnd"/>
          </w:p>
        </w:tc>
      </w:tr>
      <w:tr w:rsidR="001955EC" w:rsidRPr="001955EC" w14:paraId="3F80630A" w14:textId="77777777" w:rsidTr="001955EC">
        <w:tc>
          <w:tcPr>
            <w:tcW w:w="3116" w:type="dxa"/>
          </w:tcPr>
          <w:p w14:paraId="26D4544B" w14:textId="78E96F0F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AB27A44" w14:textId="2E567BA6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Аналитическая</w:t>
            </w:r>
            <w:proofErr w:type="spellEnd"/>
          </w:p>
        </w:tc>
        <w:tc>
          <w:tcPr>
            <w:tcW w:w="3117" w:type="dxa"/>
          </w:tcPr>
          <w:p w14:paraId="6C09654E" w14:textId="46D26A0B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дней</w:t>
            </w:r>
            <w:proofErr w:type="spellEnd"/>
          </w:p>
        </w:tc>
      </w:tr>
      <w:tr w:rsidR="001955EC" w:rsidRPr="001955EC" w14:paraId="0D7F99F3" w14:textId="77777777" w:rsidTr="001955EC">
        <w:tc>
          <w:tcPr>
            <w:tcW w:w="3116" w:type="dxa"/>
          </w:tcPr>
          <w:p w14:paraId="3B643A4B" w14:textId="113B0091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0F1D29EA" w14:textId="1F91629D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Техническая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подготовка</w:t>
            </w:r>
            <w:proofErr w:type="spellEnd"/>
          </w:p>
        </w:tc>
        <w:tc>
          <w:tcPr>
            <w:tcW w:w="3117" w:type="dxa"/>
          </w:tcPr>
          <w:p w14:paraId="6CDDA13D" w14:textId="2780F3C2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дня</w:t>
            </w:r>
            <w:proofErr w:type="spellEnd"/>
          </w:p>
        </w:tc>
      </w:tr>
      <w:tr w:rsidR="001955EC" w:rsidRPr="001955EC" w14:paraId="0165ECD7" w14:textId="77777777" w:rsidTr="001955EC">
        <w:tc>
          <w:tcPr>
            <w:tcW w:w="3116" w:type="dxa"/>
          </w:tcPr>
          <w:p w14:paraId="7341AB42" w14:textId="19142156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3953F4B8" w14:textId="344F9B23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Разработка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3117" w:type="dxa"/>
          </w:tcPr>
          <w:p w14:paraId="64E0067E" w14:textId="6CFF5EB6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дней</w:t>
            </w:r>
            <w:proofErr w:type="spellEnd"/>
          </w:p>
        </w:tc>
      </w:tr>
      <w:tr w:rsidR="001955EC" w:rsidRPr="001955EC" w14:paraId="1E622BF5" w14:textId="77777777" w:rsidTr="001955EC">
        <w:tc>
          <w:tcPr>
            <w:tcW w:w="3116" w:type="dxa"/>
          </w:tcPr>
          <w:p w14:paraId="3E3B9825" w14:textId="1BE15385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0F48AB72" w14:textId="2E4DE245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Работа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данными</w:t>
            </w:r>
            <w:proofErr w:type="spellEnd"/>
          </w:p>
        </w:tc>
        <w:tc>
          <w:tcPr>
            <w:tcW w:w="3117" w:type="dxa"/>
          </w:tcPr>
          <w:p w14:paraId="71E5F7D9" w14:textId="7CEE3972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дней</w:t>
            </w:r>
            <w:proofErr w:type="spellEnd"/>
          </w:p>
        </w:tc>
      </w:tr>
      <w:tr w:rsidR="001955EC" w:rsidRPr="001955EC" w14:paraId="66D90E5B" w14:textId="77777777" w:rsidTr="001955EC">
        <w:tc>
          <w:tcPr>
            <w:tcW w:w="3116" w:type="dxa"/>
          </w:tcPr>
          <w:p w14:paraId="373D0DAD" w14:textId="5A1EB616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3C427E1D" w14:textId="673C4494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Документация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обучение</w:t>
            </w:r>
            <w:proofErr w:type="spellEnd"/>
          </w:p>
        </w:tc>
        <w:tc>
          <w:tcPr>
            <w:tcW w:w="3117" w:type="dxa"/>
          </w:tcPr>
          <w:p w14:paraId="5DECF753" w14:textId="0E1FD2C3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дней</w:t>
            </w:r>
            <w:proofErr w:type="spellEnd"/>
          </w:p>
        </w:tc>
      </w:tr>
      <w:tr w:rsidR="001955EC" w:rsidRPr="001955EC" w14:paraId="13CCBD31" w14:textId="77777777" w:rsidTr="001955EC">
        <w:tc>
          <w:tcPr>
            <w:tcW w:w="3116" w:type="dxa"/>
          </w:tcPr>
          <w:p w14:paraId="3008A5C8" w14:textId="75E53304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56CCB2A3" w14:textId="74E318C9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Тестирование</w:t>
            </w:r>
            <w:proofErr w:type="spellEnd"/>
            <w:r w:rsidRPr="001955E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запуск</w:t>
            </w:r>
            <w:proofErr w:type="spellEnd"/>
          </w:p>
        </w:tc>
        <w:tc>
          <w:tcPr>
            <w:tcW w:w="3117" w:type="dxa"/>
          </w:tcPr>
          <w:p w14:paraId="05EDEDE9" w14:textId="473ACC6F" w:rsidR="001955EC" w:rsidRPr="001955EC" w:rsidRDefault="001955EC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дней</w:t>
            </w:r>
            <w:proofErr w:type="spellEnd"/>
          </w:p>
        </w:tc>
      </w:tr>
      <w:tr w:rsidR="004B0AE6" w:rsidRPr="001955EC" w14:paraId="1C676CE6" w14:textId="77777777" w:rsidTr="001909A4">
        <w:tc>
          <w:tcPr>
            <w:tcW w:w="6233" w:type="dxa"/>
            <w:gridSpan w:val="2"/>
          </w:tcPr>
          <w:p w14:paraId="242AB85C" w14:textId="16216796" w:rsidR="004B0AE6" w:rsidRPr="004B0AE6" w:rsidRDefault="004B0AE6" w:rsidP="004B0AE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955EC">
              <w:rPr>
                <w:rFonts w:ascii="Times New Roman" w:hAnsi="Times New Roman" w:cs="Times New Roman"/>
              </w:rPr>
              <w:t>Итого</w:t>
            </w:r>
            <w:proofErr w:type="spellEnd"/>
          </w:p>
        </w:tc>
        <w:tc>
          <w:tcPr>
            <w:tcW w:w="3117" w:type="dxa"/>
          </w:tcPr>
          <w:p w14:paraId="15EF67A2" w14:textId="55CC4468" w:rsidR="004B0AE6" w:rsidRPr="001955EC" w:rsidRDefault="004B0AE6" w:rsidP="001955E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955EC">
              <w:rPr>
                <w:rFonts w:ascii="Times New Roman" w:hAnsi="Times New Roman" w:cs="Times New Roman"/>
              </w:rPr>
              <w:t xml:space="preserve">36 </w:t>
            </w:r>
            <w:proofErr w:type="spellStart"/>
            <w:r w:rsidRPr="001955EC">
              <w:rPr>
                <w:rFonts w:ascii="Times New Roman" w:hAnsi="Times New Roman" w:cs="Times New Roman"/>
              </w:rPr>
              <w:t>дней</w:t>
            </w:r>
            <w:proofErr w:type="spellEnd"/>
          </w:p>
        </w:tc>
      </w:tr>
    </w:tbl>
    <w:p w14:paraId="64A07E56" w14:textId="77777777" w:rsidR="001955EC" w:rsidRDefault="001955EC" w:rsidP="001955E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19FA328" w14:textId="3383D74A" w:rsidR="00741183" w:rsidRDefault="00741183" w:rsidP="001955EC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41183">
        <w:rPr>
          <w:rFonts w:ascii="Times New Roman" w:hAnsi="Times New Roman" w:cs="Times New Roman"/>
          <w:sz w:val="28"/>
          <w:szCs w:val="28"/>
          <w:lang w:val="ru-RU"/>
        </w:rPr>
        <w:t>Детальный календарный план будет экспортирован из MS Project.</w:t>
      </w:r>
    </w:p>
    <w:p w14:paraId="2F132867" w14:textId="426C3ACE" w:rsidR="00741183" w:rsidRPr="00780A08" w:rsidRDefault="00741183" w:rsidP="0074118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80A08">
        <w:rPr>
          <w:rFonts w:ascii="Times New Roman" w:hAnsi="Times New Roman" w:cs="Times New Roman"/>
          <w:b/>
          <w:bCs/>
          <w:sz w:val="28"/>
          <w:szCs w:val="28"/>
          <w:lang w:val="vi-VN"/>
        </w:rPr>
        <w:t>Бюджет проекта</w:t>
      </w:r>
    </w:p>
    <w:p w14:paraId="08B3701D" w14:textId="5509D0D0" w:rsidR="00741183" w:rsidRPr="00741183" w:rsidRDefault="00741183" w:rsidP="00741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741183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Общая стоимость проекта: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741183">
        <w:rPr>
          <w:rFonts w:ascii="Times New Roman" w:eastAsia="Times New Roman" w:hAnsi="Times New Roman" w:cs="Times New Roman"/>
          <w:b/>
          <w:bCs/>
          <w:kern w:val="0"/>
          <w:lang w:val="ru-RU"/>
          <w14:ligatures w14:val="none"/>
        </w:rPr>
        <w:t>642 000 ₽</w:t>
      </w:r>
    </w:p>
    <w:p w14:paraId="38EAEE46" w14:textId="77777777" w:rsidR="00741183" w:rsidRPr="00972B32" w:rsidRDefault="00741183" w:rsidP="00741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7411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Включает:</w:t>
      </w:r>
    </w:p>
    <w:p w14:paraId="6B38AED9" w14:textId="77777777" w:rsidR="00741183" w:rsidRPr="00972B32" w:rsidRDefault="00741183" w:rsidP="00741183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оплату ресурсов </w:t>
      </w: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</w:t>
      </w: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1–</w:t>
      </w: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</w:t>
      </w: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10</w:t>
      </w:r>
    </w:p>
    <w:p w14:paraId="383E23D0" w14:textId="77777777" w:rsidR="00741183" w:rsidRPr="00972B32" w:rsidRDefault="00741183" w:rsidP="00741183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оборудование </w:t>
      </w: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</w:t>
      </w: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1–</w:t>
      </w: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</w:t>
      </w: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</w:p>
    <w:p w14:paraId="0A828F3B" w14:textId="77777777" w:rsidR="00741183" w:rsidRPr="00972B32" w:rsidRDefault="00741183" w:rsidP="00741183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выполнение всех задач 4.1</w:t>
      </w:r>
    </w:p>
    <w:p w14:paraId="66E0AAC6" w14:textId="2802B265" w:rsidR="00741183" w:rsidRPr="00972B32" w:rsidRDefault="00741183" w:rsidP="00741183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72B3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обучение и тестирование</w:t>
      </w:r>
    </w:p>
    <w:p w14:paraId="54046E81" w14:textId="77777777" w:rsidR="00741183" w:rsidRPr="00741183" w:rsidRDefault="00741183" w:rsidP="00741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741183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(Полный расчёт см. в упражнении №7.)</w:t>
      </w:r>
    </w:p>
    <w:p w14:paraId="49C2906D" w14:textId="5119F8E6" w:rsidR="00741183" w:rsidRPr="00780A08" w:rsidRDefault="00741183" w:rsidP="00741183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proofErr w:type="spellEnd"/>
      <w:r w:rsidRPr="00780A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0A08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27B77D0C" w14:textId="77777777" w:rsidR="00EE0D1E" w:rsidRDefault="00EE0D1E" w:rsidP="00EE0D1E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E0D1E">
        <w:rPr>
          <w:rFonts w:ascii="Times New Roman" w:hAnsi="Times New Roman" w:cs="Times New Roman"/>
          <w:b/>
          <w:bCs/>
          <w:sz w:val="28"/>
          <w:szCs w:val="28"/>
          <w:lang w:val="ru-RU"/>
        </w:rPr>
        <w:t>Руководитель проекта:</w:t>
      </w:r>
      <w:r w:rsidRPr="00EE0D1E">
        <w:rPr>
          <w:rFonts w:ascii="Times New Roman" w:hAnsi="Times New Roman" w:cs="Times New Roman"/>
          <w:sz w:val="28"/>
          <w:szCs w:val="28"/>
          <w:lang w:val="ru-RU"/>
        </w:rPr>
        <w:t xml:space="preserve"> Нгуен Као </w:t>
      </w:r>
      <w:proofErr w:type="spellStart"/>
      <w:r w:rsidRPr="00EE0D1E">
        <w:rPr>
          <w:rFonts w:ascii="Times New Roman" w:hAnsi="Times New Roman" w:cs="Times New Roman"/>
          <w:sz w:val="28"/>
          <w:szCs w:val="28"/>
          <w:lang w:val="ru-RU"/>
        </w:rPr>
        <w:t>Бач</w:t>
      </w:r>
      <w:proofErr w:type="spellEnd"/>
    </w:p>
    <w:p w14:paraId="6429939E" w14:textId="4C9C6ABC" w:rsidR="00EE0D1E" w:rsidRPr="00EE0D1E" w:rsidRDefault="00EE0D1E" w:rsidP="00EE0D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0D1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роли (</w:t>
      </w:r>
      <w:r w:rsidRPr="00EE0D1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EE0D1E">
        <w:rPr>
          <w:rFonts w:ascii="Times New Roman" w:hAnsi="Times New Roman" w:cs="Times New Roman"/>
          <w:b/>
          <w:bCs/>
          <w:sz w:val="28"/>
          <w:szCs w:val="28"/>
          <w:lang w:val="ru-RU"/>
        </w:rPr>
        <w:t>1–</w:t>
      </w:r>
      <w:r w:rsidRPr="00EE0D1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EE0D1E">
        <w:rPr>
          <w:rFonts w:ascii="Times New Roman" w:hAnsi="Times New Roman" w:cs="Times New Roman"/>
          <w:b/>
          <w:bCs/>
          <w:sz w:val="28"/>
          <w:szCs w:val="28"/>
          <w:lang w:val="ru-RU"/>
        </w:rPr>
        <w:t>10):</w:t>
      </w:r>
    </w:p>
    <w:p w14:paraId="2A11101B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T1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Руководитель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</w:p>
    <w:p w14:paraId="6BA3B160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T2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Бизнес-аналитик</w:t>
      </w:r>
      <w:proofErr w:type="spellEnd"/>
    </w:p>
    <w:p w14:paraId="01D89A5A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T3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Системный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архитектор</w:t>
      </w:r>
      <w:proofErr w:type="spellEnd"/>
    </w:p>
    <w:p w14:paraId="6DA62684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T4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Программист</w:t>
      </w:r>
      <w:proofErr w:type="spellEnd"/>
    </w:p>
    <w:p w14:paraId="1A207C29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T5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Интегратор</w:t>
      </w:r>
      <w:proofErr w:type="spellEnd"/>
    </w:p>
    <w:p w14:paraId="6B47F228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T6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Специалист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миграции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</w:p>
    <w:p w14:paraId="4221CA63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T7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</w:p>
    <w:p w14:paraId="255E1A7F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T8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Тренер</w:t>
      </w:r>
      <w:proofErr w:type="spellEnd"/>
    </w:p>
    <w:p w14:paraId="262B4E82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T9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Администратор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</w:p>
    <w:p w14:paraId="03D41E92" w14:textId="77777777" w:rsidR="00EE0D1E" w:rsidRPr="00EE0D1E" w:rsidRDefault="00EE0D1E" w:rsidP="00EE0D1E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E0D1E">
        <w:rPr>
          <w:rFonts w:ascii="Times New Roman" w:hAnsi="Times New Roman" w:cs="Times New Roman"/>
          <w:sz w:val="28"/>
          <w:szCs w:val="28"/>
        </w:rPr>
        <w:t xml:space="preserve">T10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Тренер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Инструктор</w:t>
      </w:r>
      <w:proofErr w:type="spellEnd"/>
    </w:p>
    <w:p w14:paraId="624ADC25" w14:textId="748094A9" w:rsidR="00EE0D1E" w:rsidRPr="00EE0D1E" w:rsidRDefault="00EE0D1E" w:rsidP="00EE0D1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Матрица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ответственности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см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E0D1E">
        <w:rPr>
          <w:rFonts w:ascii="Times New Roman" w:hAnsi="Times New Roman" w:cs="Times New Roman"/>
          <w:sz w:val="28"/>
          <w:szCs w:val="28"/>
        </w:rPr>
        <w:t>упражнение</w:t>
      </w:r>
      <w:proofErr w:type="spellEnd"/>
      <w:r w:rsidRPr="00EE0D1E">
        <w:rPr>
          <w:rFonts w:ascii="Times New Roman" w:hAnsi="Times New Roman" w:cs="Times New Roman"/>
          <w:sz w:val="28"/>
          <w:szCs w:val="28"/>
        </w:rPr>
        <w:t xml:space="preserve"> №6.</w:t>
      </w:r>
    </w:p>
    <w:p w14:paraId="13A4CC3B" w14:textId="197F6C6F" w:rsidR="00741183" w:rsidRPr="009D047D" w:rsidRDefault="007611FB" w:rsidP="007611F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9D047D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proofErr w:type="spellEnd"/>
      <w:r w:rsidRPr="009D0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047D">
        <w:rPr>
          <w:rFonts w:ascii="Times New Roman" w:hAnsi="Times New Roman" w:cs="Times New Roman"/>
          <w:b/>
          <w:bCs/>
          <w:sz w:val="28"/>
          <w:szCs w:val="28"/>
        </w:rPr>
        <w:t>риски</w:t>
      </w:r>
      <w:proofErr w:type="spellEnd"/>
      <w:r w:rsidRPr="009D04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047D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  <w:r w:rsidRPr="009D047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D047D">
        <w:rPr>
          <w:rFonts w:ascii="Times New Roman" w:hAnsi="Times New Roman" w:cs="Times New Roman"/>
          <w:b/>
          <w:bCs/>
          <w:sz w:val="28"/>
          <w:szCs w:val="28"/>
        </w:rPr>
        <w:t>сводно</w:t>
      </w:r>
      <w:proofErr w:type="spellEnd"/>
      <w:r w:rsidRPr="009D047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90DB7" w:rsidRPr="00184452" w14:paraId="40B19037" w14:textId="77777777" w:rsidTr="00190DB7">
        <w:tc>
          <w:tcPr>
            <w:tcW w:w="4675" w:type="dxa"/>
          </w:tcPr>
          <w:p w14:paraId="406D3812" w14:textId="0338E682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Риск</w:t>
            </w:r>
            <w:proofErr w:type="spellEnd"/>
          </w:p>
        </w:tc>
        <w:tc>
          <w:tcPr>
            <w:tcW w:w="4675" w:type="dxa"/>
          </w:tcPr>
          <w:p w14:paraId="390CF220" w14:textId="38EFAF84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Уровень</w:t>
            </w:r>
            <w:proofErr w:type="spellEnd"/>
          </w:p>
        </w:tc>
      </w:tr>
      <w:tr w:rsidR="00190DB7" w:rsidRPr="00184452" w14:paraId="45CA2307" w14:textId="77777777" w:rsidTr="00190DB7">
        <w:tc>
          <w:tcPr>
            <w:tcW w:w="4675" w:type="dxa"/>
          </w:tcPr>
          <w:p w14:paraId="76F6589B" w14:textId="5E2D2DD3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Ошибки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миграции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4675" w:type="dxa"/>
          </w:tcPr>
          <w:p w14:paraId="63B22F36" w14:textId="0643E474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190DB7" w:rsidRPr="00184452" w14:paraId="70A98CB0" w14:textId="77777777" w:rsidTr="00190DB7">
        <w:tc>
          <w:tcPr>
            <w:tcW w:w="4675" w:type="dxa"/>
          </w:tcPr>
          <w:p w14:paraId="76AE9968" w14:textId="759FDFB9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Задержка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данных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от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заказчика</w:t>
            </w:r>
            <w:proofErr w:type="spellEnd"/>
          </w:p>
        </w:tc>
        <w:tc>
          <w:tcPr>
            <w:tcW w:w="4675" w:type="dxa"/>
          </w:tcPr>
          <w:p w14:paraId="23403121" w14:textId="1156B525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190DB7" w:rsidRPr="00184452" w14:paraId="595416E4" w14:textId="77777777" w:rsidTr="00190DB7">
        <w:tc>
          <w:tcPr>
            <w:tcW w:w="4675" w:type="dxa"/>
          </w:tcPr>
          <w:p w14:paraId="338723A4" w14:textId="46700683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Сбои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инфраструктуры</w:t>
            </w:r>
            <w:proofErr w:type="spellEnd"/>
          </w:p>
        </w:tc>
        <w:tc>
          <w:tcPr>
            <w:tcW w:w="4675" w:type="dxa"/>
          </w:tcPr>
          <w:p w14:paraId="626F0D0A" w14:textId="52B6A0A9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190DB7" w:rsidRPr="00184452" w14:paraId="6B919BED" w14:textId="77777777" w:rsidTr="00190DB7">
        <w:tc>
          <w:tcPr>
            <w:tcW w:w="4675" w:type="dxa"/>
          </w:tcPr>
          <w:p w14:paraId="09FF1601" w14:textId="433E61C4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Низкое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качество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интеграций</w:t>
            </w:r>
            <w:proofErr w:type="spellEnd"/>
          </w:p>
        </w:tc>
        <w:tc>
          <w:tcPr>
            <w:tcW w:w="4675" w:type="dxa"/>
          </w:tcPr>
          <w:p w14:paraId="19FBCA6E" w14:textId="4B396508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  <w:tr w:rsidR="00190DB7" w:rsidRPr="00184452" w14:paraId="16B62EEB" w14:textId="77777777" w:rsidTr="00190DB7">
        <w:tc>
          <w:tcPr>
            <w:tcW w:w="4675" w:type="dxa"/>
          </w:tcPr>
          <w:p w14:paraId="4C17B541" w14:textId="73E5D306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Недостаточное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18445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452">
              <w:rPr>
                <w:rFonts w:ascii="Times New Roman" w:hAnsi="Times New Roman" w:cs="Times New Roman"/>
              </w:rPr>
              <w:t>сотрудников</w:t>
            </w:r>
            <w:proofErr w:type="spellEnd"/>
          </w:p>
        </w:tc>
        <w:tc>
          <w:tcPr>
            <w:tcW w:w="4675" w:type="dxa"/>
          </w:tcPr>
          <w:p w14:paraId="449156A7" w14:textId="52DD7554" w:rsidR="00190DB7" w:rsidRPr="00184452" w:rsidRDefault="00190DB7" w:rsidP="00190DB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184452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</w:tbl>
    <w:p w14:paraId="6E89C0B5" w14:textId="77777777" w:rsidR="007611FB" w:rsidRDefault="007611FB" w:rsidP="007611FB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C2FBCFB" w14:textId="062BE2F4" w:rsidR="00527D67" w:rsidRDefault="00527D67" w:rsidP="007611FB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27D67">
        <w:rPr>
          <w:rFonts w:ascii="Times New Roman" w:hAnsi="Times New Roman" w:cs="Times New Roman"/>
          <w:sz w:val="28"/>
          <w:szCs w:val="28"/>
          <w:lang w:val="vi-VN"/>
        </w:rPr>
        <w:t>План реагирования — см. таблицу 8.3.</w:t>
      </w:r>
    </w:p>
    <w:p w14:paraId="27B3DE34" w14:textId="70BFFE34" w:rsidR="00527D67" w:rsidRPr="007511BE" w:rsidRDefault="00A41F34" w:rsidP="00A41F34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7511BE">
        <w:rPr>
          <w:rFonts w:ascii="Times New Roman" w:hAnsi="Times New Roman" w:cs="Times New Roman"/>
          <w:b/>
          <w:bCs/>
          <w:sz w:val="28"/>
          <w:szCs w:val="28"/>
        </w:rPr>
        <w:t>Критерии</w:t>
      </w:r>
      <w:proofErr w:type="spellEnd"/>
      <w:r w:rsidRPr="00751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b/>
          <w:bCs/>
          <w:sz w:val="28"/>
          <w:szCs w:val="28"/>
        </w:rPr>
        <w:t>успешности</w:t>
      </w:r>
      <w:proofErr w:type="spellEnd"/>
      <w:r w:rsidRPr="007511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5B49EC1F" w14:textId="77777777" w:rsidR="007511BE" w:rsidRPr="007511BE" w:rsidRDefault="007511BE" w:rsidP="007511B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Проект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считается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успешным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>:</w:t>
      </w:r>
    </w:p>
    <w:p w14:paraId="3DF44C1C" w14:textId="77777777" w:rsidR="007511BE" w:rsidRPr="007511BE" w:rsidRDefault="007511BE" w:rsidP="007511B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11BE">
        <w:rPr>
          <w:rFonts w:ascii="Times New Roman" w:hAnsi="Times New Roman" w:cs="Times New Roman"/>
          <w:sz w:val="28"/>
          <w:szCs w:val="28"/>
        </w:rPr>
        <w:t xml:space="preserve">CRM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используется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всеми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подразделениями</w:t>
      </w:r>
      <w:proofErr w:type="spellEnd"/>
    </w:p>
    <w:p w14:paraId="6018A8C2" w14:textId="77777777" w:rsidR="007511BE" w:rsidRPr="007511BE" w:rsidRDefault="007511BE" w:rsidP="007511B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11BE">
        <w:rPr>
          <w:rFonts w:ascii="Times New Roman" w:hAnsi="Times New Roman" w:cs="Times New Roman"/>
          <w:sz w:val="28"/>
          <w:szCs w:val="28"/>
        </w:rPr>
        <w:lastRenderedPageBreak/>
        <w:t xml:space="preserve">100%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обращений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фиксируются</w:t>
      </w:r>
      <w:proofErr w:type="spellEnd"/>
    </w:p>
    <w:p w14:paraId="2D0F0B78" w14:textId="77777777" w:rsidR="007511BE" w:rsidRPr="007511BE" w:rsidRDefault="007511BE" w:rsidP="007511B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базовые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процессы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автоматизированы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≥ 50%</w:t>
      </w:r>
    </w:p>
    <w:p w14:paraId="3537D123" w14:textId="77777777" w:rsidR="007511BE" w:rsidRPr="007511BE" w:rsidRDefault="007511BE" w:rsidP="007511B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интеграции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работают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корректно</w:t>
      </w:r>
      <w:proofErr w:type="spellEnd"/>
    </w:p>
    <w:p w14:paraId="395EFDB0" w14:textId="77777777" w:rsidR="007511BE" w:rsidRPr="007511BE" w:rsidRDefault="007511BE" w:rsidP="007511B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мигрированы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критических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ошибок</w:t>
      </w:r>
      <w:proofErr w:type="spellEnd"/>
    </w:p>
    <w:p w14:paraId="0C3717D7" w14:textId="77777777" w:rsidR="007511BE" w:rsidRPr="007511BE" w:rsidRDefault="007511BE" w:rsidP="007511B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обучение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завершено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сотрудники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прошли</w:t>
      </w:r>
      <w:proofErr w:type="spellEnd"/>
      <w:r w:rsidRPr="007511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11BE">
        <w:rPr>
          <w:rFonts w:ascii="Times New Roman" w:hAnsi="Times New Roman" w:cs="Times New Roman"/>
          <w:sz w:val="28"/>
          <w:szCs w:val="28"/>
        </w:rPr>
        <w:t>тестирование</w:t>
      </w:r>
      <w:proofErr w:type="spellEnd"/>
    </w:p>
    <w:p w14:paraId="389A50D9" w14:textId="77777777" w:rsidR="007511BE" w:rsidRPr="007511BE" w:rsidRDefault="007511BE" w:rsidP="007511BE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11BE">
        <w:rPr>
          <w:rFonts w:ascii="Times New Roman" w:hAnsi="Times New Roman" w:cs="Times New Roman"/>
          <w:sz w:val="28"/>
          <w:szCs w:val="28"/>
          <w:lang w:val="ru-RU"/>
        </w:rPr>
        <w:t>выполнены все цели 1-го и 2-го уровня</w:t>
      </w:r>
    </w:p>
    <w:p w14:paraId="47EE75D7" w14:textId="2429C8E7" w:rsidR="00512020" w:rsidRPr="00512020" w:rsidRDefault="00512020" w:rsidP="00DA28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12020">
        <w:rPr>
          <w:rFonts w:ascii="Times New Roman" w:hAnsi="Times New Roman" w:cs="Times New Roman"/>
          <w:b/>
          <w:bCs/>
          <w:sz w:val="28"/>
          <w:szCs w:val="28"/>
          <w:lang w:val="ru-RU"/>
        </w:rPr>
        <w:t>БЮДЖЕТ ПРОЕКТА</w:t>
      </w:r>
    </w:p>
    <w:p w14:paraId="222B986B" w14:textId="77777777" w:rsidR="00512020" w:rsidRPr="00512020" w:rsidRDefault="00512020" w:rsidP="0051202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2020">
        <w:rPr>
          <w:rFonts w:ascii="Times New Roman" w:hAnsi="Times New Roman" w:cs="Times New Roman"/>
          <w:sz w:val="28"/>
          <w:szCs w:val="28"/>
          <w:lang w:val="ru-RU"/>
        </w:rPr>
        <w:t>Проект: Внедрение CRM-системы в ООО «Близнецы»</w:t>
      </w:r>
    </w:p>
    <w:p w14:paraId="2C23A312" w14:textId="79405931" w:rsidR="00A41F34" w:rsidRDefault="00512020" w:rsidP="0051202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12020">
        <w:rPr>
          <w:rFonts w:ascii="Times New Roman" w:hAnsi="Times New Roman" w:cs="Times New Roman"/>
          <w:sz w:val="28"/>
          <w:szCs w:val="28"/>
          <w:lang w:val="ru-RU"/>
        </w:rPr>
        <w:t xml:space="preserve">Дата подготовки: </w:t>
      </w:r>
      <w:r>
        <w:rPr>
          <w:rFonts w:ascii="Times New Roman" w:hAnsi="Times New Roman" w:cs="Times New Roman"/>
          <w:sz w:val="28"/>
          <w:szCs w:val="28"/>
          <w:lang w:val="vi-VN"/>
        </w:rPr>
        <w:t>28/11/2025</w:t>
      </w:r>
    </w:p>
    <w:p w14:paraId="41FE50D1" w14:textId="77777777" w:rsidR="006012CE" w:rsidRPr="006012CE" w:rsidRDefault="006012CE" w:rsidP="006012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12CE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Общая информация о бюджете</w:t>
      </w:r>
    </w:p>
    <w:p w14:paraId="546F36F8" w14:textId="77777777" w:rsidR="006012CE" w:rsidRPr="006012CE" w:rsidRDefault="006012CE" w:rsidP="006012C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12CE">
        <w:rPr>
          <w:rFonts w:ascii="Times New Roman" w:hAnsi="Times New Roman" w:cs="Times New Roman"/>
          <w:sz w:val="28"/>
          <w:szCs w:val="28"/>
          <w:lang w:val="ru-RU"/>
        </w:rPr>
        <w:t>Бюджет проекта сформирован на основании выполненных практических упражнений №4–№7 и включает:</w:t>
      </w:r>
    </w:p>
    <w:p w14:paraId="499CA827" w14:textId="77777777" w:rsidR="006012CE" w:rsidRPr="006012CE" w:rsidRDefault="006012CE" w:rsidP="006012C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12CE">
        <w:rPr>
          <w:rFonts w:ascii="Times New Roman" w:hAnsi="Times New Roman" w:cs="Times New Roman"/>
          <w:sz w:val="28"/>
          <w:szCs w:val="28"/>
        </w:rPr>
        <w:t>стоимость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2CE">
        <w:rPr>
          <w:rFonts w:ascii="Times New Roman" w:hAnsi="Times New Roman" w:cs="Times New Roman"/>
          <w:sz w:val="28"/>
          <w:szCs w:val="28"/>
        </w:rPr>
        <w:t>человеческих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12CE">
        <w:rPr>
          <w:rFonts w:ascii="Times New Roman" w:hAnsi="Times New Roman" w:cs="Times New Roman"/>
          <w:sz w:val="28"/>
          <w:szCs w:val="28"/>
        </w:rPr>
        <w:t>ресурсов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19EBB4C4" w14:textId="77777777" w:rsidR="006012CE" w:rsidRPr="006012CE" w:rsidRDefault="006012CE" w:rsidP="006012C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12CE">
        <w:rPr>
          <w:rFonts w:ascii="Times New Roman" w:hAnsi="Times New Roman" w:cs="Times New Roman"/>
          <w:sz w:val="28"/>
          <w:szCs w:val="28"/>
        </w:rPr>
        <w:t>стоимость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2CE">
        <w:rPr>
          <w:rFonts w:ascii="Times New Roman" w:hAnsi="Times New Roman" w:cs="Times New Roman"/>
          <w:sz w:val="28"/>
          <w:szCs w:val="28"/>
        </w:rPr>
        <w:t>материальных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12CE">
        <w:rPr>
          <w:rFonts w:ascii="Times New Roman" w:hAnsi="Times New Roman" w:cs="Times New Roman"/>
          <w:sz w:val="28"/>
          <w:szCs w:val="28"/>
        </w:rPr>
        <w:t>ресурсов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2827975" w14:textId="77777777" w:rsidR="006012CE" w:rsidRPr="006012CE" w:rsidRDefault="006012CE" w:rsidP="006012C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12CE">
        <w:rPr>
          <w:rFonts w:ascii="Times New Roman" w:hAnsi="Times New Roman" w:cs="Times New Roman"/>
          <w:sz w:val="28"/>
          <w:szCs w:val="28"/>
          <w:lang w:val="ru-RU"/>
        </w:rPr>
        <w:t>стоимость всех работ согласно структуре проекта;</w:t>
      </w:r>
    </w:p>
    <w:p w14:paraId="627A1E19" w14:textId="77777777" w:rsidR="006012CE" w:rsidRPr="006012CE" w:rsidRDefault="006012CE" w:rsidP="006012C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12CE">
        <w:rPr>
          <w:rFonts w:ascii="Times New Roman" w:hAnsi="Times New Roman" w:cs="Times New Roman"/>
          <w:sz w:val="28"/>
          <w:szCs w:val="28"/>
        </w:rPr>
        <w:t>стоимость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2CE">
        <w:rPr>
          <w:rFonts w:ascii="Times New Roman" w:hAnsi="Times New Roman" w:cs="Times New Roman"/>
          <w:sz w:val="28"/>
          <w:szCs w:val="28"/>
        </w:rPr>
        <w:t>фаз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12CE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 w:rsidRPr="006012CE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1E17F74" w14:textId="77777777" w:rsidR="006012CE" w:rsidRPr="006012CE" w:rsidRDefault="006012CE" w:rsidP="006012CE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12CE">
        <w:rPr>
          <w:rFonts w:ascii="Times New Roman" w:hAnsi="Times New Roman" w:cs="Times New Roman"/>
          <w:sz w:val="28"/>
          <w:szCs w:val="28"/>
          <w:lang w:val="ru-RU"/>
        </w:rPr>
        <w:t>резерв на риски (при необходимости).</w:t>
      </w:r>
    </w:p>
    <w:p w14:paraId="42E32B81" w14:textId="77777777" w:rsidR="006012CE" w:rsidRPr="006012CE" w:rsidRDefault="006012CE" w:rsidP="006012C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12CE">
        <w:rPr>
          <w:rFonts w:ascii="Times New Roman" w:hAnsi="Times New Roman" w:cs="Times New Roman"/>
          <w:sz w:val="28"/>
          <w:szCs w:val="28"/>
          <w:lang w:val="ru-RU"/>
        </w:rPr>
        <w:t>Общая стоимость проекта рассчитана по итогам всех задач:</w:t>
      </w:r>
    </w:p>
    <w:p w14:paraId="2008CDB5" w14:textId="29467A31" w:rsidR="006012CE" w:rsidRPr="006012CE" w:rsidRDefault="006012CE" w:rsidP="006012C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12C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Итоговая стоимость проекта: 642 000 ₽</w:t>
      </w:r>
    </w:p>
    <w:p w14:paraId="0F5A981E" w14:textId="5204803E" w:rsidR="00512020" w:rsidRPr="00471E07" w:rsidRDefault="00471E07" w:rsidP="0051202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71E07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Стоимость человеческих ресурсов (Таблица 5.1)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62DA" w:rsidRPr="000962DA" w14:paraId="13827D99" w14:textId="77777777" w:rsidTr="000962DA">
        <w:tc>
          <w:tcPr>
            <w:tcW w:w="3116" w:type="dxa"/>
          </w:tcPr>
          <w:p w14:paraId="6637764D" w14:textId="4E857DEE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3117" w:type="dxa"/>
          </w:tcPr>
          <w:p w14:paraId="78C24B2D" w14:textId="723CF9E3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Роль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962DA">
              <w:rPr>
                <w:rFonts w:ascii="Times New Roman" w:hAnsi="Times New Roman" w:cs="Times New Roman"/>
              </w:rPr>
              <w:t>ресурс</w:t>
            </w:r>
            <w:proofErr w:type="spellEnd"/>
          </w:p>
        </w:tc>
        <w:tc>
          <w:tcPr>
            <w:tcW w:w="3117" w:type="dxa"/>
          </w:tcPr>
          <w:p w14:paraId="50CAEA11" w14:textId="284B5EEB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Ставка</w:t>
            </w:r>
            <w:proofErr w:type="spellEnd"/>
            <w:r w:rsidRPr="000962DA">
              <w:rPr>
                <w:rFonts w:ascii="Times New Roman" w:hAnsi="Times New Roman" w:cs="Times New Roman"/>
              </w:rPr>
              <w:t>, ₽/</w:t>
            </w:r>
            <w:proofErr w:type="spellStart"/>
            <w:r w:rsidRPr="000962DA">
              <w:rPr>
                <w:rFonts w:ascii="Times New Roman" w:hAnsi="Times New Roman" w:cs="Times New Roman"/>
              </w:rPr>
              <w:t>день</w:t>
            </w:r>
            <w:proofErr w:type="spellEnd"/>
          </w:p>
        </w:tc>
      </w:tr>
      <w:tr w:rsidR="000962DA" w:rsidRPr="000962DA" w14:paraId="5D17203C" w14:textId="77777777" w:rsidTr="000962DA">
        <w:tc>
          <w:tcPr>
            <w:tcW w:w="3116" w:type="dxa"/>
          </w:tcPr>
          <w:p w14:paraId="10190DE2" w14:textId="6E85351C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3117" w:type="dxa"/>
          </w:tcPr>
          <w:p w14:paraId="2C364C87" w14:textId="075367EA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проекта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(РП)</w:t>
            </w:r>
          </w:p>
        </w:tc>
        <w:tc>
          <w:tcPr>
            <w:tcW w:w="3117" w:type="dxa"/>
          </w:tcPr>
          <w:p w14:paraId="3A229E13" w14:textId="25C62F7C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10 000 ₽</w:t>
            </w:r>
          </w:p>
        </w:tc>
      </w:tr>
      <w:tr w:rsidR="000962DA" w:rsidRPr="000962DA" w14:paraId="48B814B7" w14:textId="77777777" w:rsidTr="000962DA">
        <w:tc>
          <w:tcPr>
            <w:tcW w:w="3116" w:type="dxa"/>
          </w:tcPr>
          <w:p w14:paraId="5B3C75C3" w14:textId="3F1879B8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3117" w:type="dxa"/>
          </w:tcPr>
          <w:p w14:paraId="397E9D1F" w14:textId="2902613C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Бизнес-аналитик</w:t>
            </w:r>
            <w:proofErr w:type="spellEnd"/>
          </w:p>
        </w:tc>
        <w:tc>
          <w:tcPr>
            <w:tcW w:w="3117" w:type="dxa"/>
          </w:tcPr>
          <w:p w14:paraId="495E7B96" w14:textId="5B590905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9 000 ₽</w:t>
            </w:r>
          </w:p>
        </w:tc>
      </w:tr>
      <w:tr w:rsidR="000962DA" w:rsidRPr="000962DA" w14:paraId="16C967B4" w14:textId="77777777" w:rsidTr="000962DA">
        <w:tc>
          <w:tcPr>
            <w:tcW w:w="3116" w:type="dxa"/>
          </w:tcPr>
          <w:p w14:paraId="58FF878C" w14:textId="01BBF6F0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3117" w:type="dxa"/>
          </w:tcPr>
          <w:p w14:paraId="5DFFE23F" w14:textId="22FCFACE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Системный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архитектор</w:t>
            </w:r>
            <w:proofErr w:type="spellEnd"/>
          </w:p>
        </w:tc>
        <w:tc>
          <w:tcPr>
            <w:tcW w:w="3117" w:type="dxa"/>
          </w:tcPr>
          <w:p w14:paraId="3C97634D" w14:textId="5E2E6B5B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9 000 ₽</w:t>
            </w:r>
          </w:p>
        </w:tc>
      </w:tr>
      <w:tr w:rsidR="000962DA" w:rsidRPr="000962DA" w14:paraId="7451D5FA" w14:textId="77777777" w:rsidTr="000962DA">
        <w:tc>
          <w:tcPr>
            <w:tcW w:w="3116" w:type="dxa"/>
          </w:tcPr>
          <w:p w14:paraId="479C18FD" w14:textId="35D96D95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3117" w:type="dxa"/>
          </w:tcPr>
          <w:p w14:paraId="4A778F61" w14:textId="714DB9B4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Программист</w:t>
            </w:r>
            <w:proofErr w:type="spellEnd"/>
          </w:p>
        </w:tc>
        <w:tc>
          <w:tcPr>
            <w:tcW w:w="3117" w:type="dxa"/>
          </w:tcPr>
          <w:p w14:paraId="67C46489" w14:textId="4DDA20A8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6 000 ₽</w:t>
            </w:r>
          </w:p>
        </w:tc>
      </w:tr>
      <w:tr w:rsidR="000962DA" w:rsidRPr="000962DA" w14:paraId="2493B140" w14:textId="77777777" w:rsidTr="000962DA">
        <w:tc>
          <w:tcPr>
            <w:tcW w:w="3116" w:type="dxa"/>
          </w:tcPr>
          <w:p w14:paraId="028ABB7B" w14:textId="4423A705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3117" w:type="dxa"/>
          </w:tcPr>
          <w:p w14:paraId="1F470147" w14:textId="26CB4A6D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Специалист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по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интеграции</w:t>
            </w:r>
            <w:proofErr w:type="spellEnd"/>
          </w:p>
        </w:tc>
        <w:tc>
          <w:tcPr>
            <w:tcW w:w="3117" w:type="dxa"/>
          </w:tcPr>
          <w:p w14:paraId="0208BEFD" w14:textId="5FF308BE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6 000 ₽</w:t>
            </w:r>
          </w:p>
        </w:tc>
      </w:tr>
      <w:tr w:rsidR="000962DA" w:rsidRPr="000962DA" w14:paraId="52262738" w14:textId="77777777" w:rsidTr="000962DA">
        <w:tc>
          <w:tcPr>
            <w:tcW w:w="3116" w:type="dxa"/>
          </w:tcPr>
          <w:p w14:paraId="5103A6B7" w14:textId="09A3565D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T6</w:t>
            </w:r>
          </w:p>
        </w:tc>
        <w:tc>
          <w:tcPr>
            <w:tcW w:w="3117" w:type="dxa"/>
          </w:tcPr>
          <w:p w14:paraId="141F8962" w14:textId="5A34F27E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Специалист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по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миграции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3117" w:type="dxa"/>
          </w:tcPr>
          <w:p w14:paraId="18E63258" w14:textId="3C47BB44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6 000 ₽</w:t>
            </w:r>
          </w:p>
        </w:tc>
      </w:tr>
      <w:tr w:rsidR="000962DA" w:rsidRPr="000962DA" w14:paraId="002F8DB5" w14:textId="77777777" w:rsidTr="000962DA">
        <w:tc>
          <w:tcPr>
            <w:tcW w:w="3116" w:type="dxa"/>
          </w:tcPr>
          <w:p w14:paraId="1CBB739A" w14:textId="26E80455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lastRenderedPageBreak/>
              <w:t>T7</w:t>
            </w:r>
          </w:p>
        </w:tc>
        <w:tc>
          <w:tcPr>
            <w:tcW w:w="3117" w:type="dxa"/>
          </w:tcPr>
          <w:p w14:paraId="5E4E8FC5" w14:textId="2DFB088C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Тестировщик</w:t>
            </w:r>
            <w:proofErr w:type="spellEnd"/>
          </w:p>
        </w:tc>
        <w:tc>
          <w:tcPr>
            <w:tcW w:w="3117" w:type="dxa"/>
          </w:tcPr>
          <w:p w14:paraId="06EE5495" w14:textId="1283AA45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5 000 ₽</w:t>
            </w:r>
          </w:p>
        </w:tc>
      </w:tr>
      <w:tr w:rsidR="000962DA" w:rsidRPr="000962DA" w14:paraId="6CF01ABD" w14:textId="77777777" w:rsidTr="000962DA">
        <w:tc>
          <w:tcPr>
            <w:tcW w:w="3116" w:type="dxa"/>
          </w:tcPr>
          <w:p w14:paraId="3B5C075C" w14:textId="6027D083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T8</w:t>
            </w:r>
          </w:p>
        </w:tc>
        <w:tc>
          <w:tcPr>
            <w:tcW w:w="3117" w:type="dxa"/>
          </w:tcPr>
          <w:p w14:paraId="54932D83" w14:textId="72771B50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обучения</w:t>
            </w:r>
            <w:proofErr w:type="spellEnd"/>
          </w:p>
        </w:tc>
        <w:tc>
          <w:tcPr>
            <w:tcW w:w="3117" w:type="dxa"/>
          </w:tcPr>
          <w:p w14:paraId="2D45E1B1" w14:textId="5E5FB137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7 000 ₽</w:t>
            </w:r>
          </w:p>
        </w:tc>
      </w:tr>
      <w:tr w:rsidR="000962DA" w:rsidRPr="000962DA" w14:paraId="4B077D10" w14:textId="77777777" w:rsidTr="000962DA">
        <w:tc>
          <w:tcPr>
            <w:tcW w:w="3116" w:type="dxa"/>
          </w:tcPr>
          <w:p w14:paraId="523EC3E3" w14:textId="181E6D37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T9</w:t>
            </w:r>
          </w:p>
        </w:tc>
        <w:tc>
          <w:tcPr>
            <w:tcW w:w="3117" w:type="dxa"/>
          </w:tcPr>
          <w:p w14:paraId="4CEDC5CA" w14:textId="62508F7A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Администратор</w:t>
            </w:r>
            <w:proofErr w:type="spellEnd"/>
            <w:r w:rsidRPr="000962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62DA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3117" w:type="dxa"/>
          </w:tcPr>
          <w:p w14:paraId="58C9A68E" w14:textId="479D1383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7 000 ₽</w:t>
            </w:r>
          </w:p>
        </w:tc>
      </w:tr>
      <w:tr w:rsidR="000962DA" w:rsidRPr="000962DA" w14:paraId="71B71EB6" w14:textId="77777777" w:rsidTr="000962DA">
        <w:tc>
          <w:tcPr>
            <w:tcW w:w="3116" w:type="dxa"/>
          </w:tcPr>
          <w:p w14:paraId="7955A2BB" w14:textId="70025A69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T10</w:t>
            </w:r>
          </w:p>
        </w:tc>
        <w:tc>
          <w:tcPr>
            <w:tcW w:w="3117" w:type="dxa"/>
          </w:tcPr>
          <w:p w14:paraId="6550CA8E" w14:textId="25535579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0962DA">
              <w:rPr>
                <w:rFonts w:ascii="Times New Roman" w:hAnsi="Times New Roman" w:cs="Times New Roman"/>
              </w:rPr>
              <w:t>Тренер</w:t>
            </w:r>
            <w:proofErr w:type="spellEnd"/>
          </w:p>
        </w:tc>
        <w:tc>
          <w:tcPr>
            <w:tcW w:w="3117" w:type="dxa"/>
          </w:tcPr>
          <w:p w14:paraId="677795B5" w14:textId="0902C905" w:rsidR="000962DA" w:rsidRPr="000962DA" w:rsidRDefault="000962DA" w:rsidP="000962D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0962DA">
              <w:rPr>
                <w:rFonts w:ascii="Times New Roman" w:hAnsi="Times New Roman" w:cs="Times New Roman"/>
              </w:rPr>
              <w:t>5 000 ₽</w:t>
            </w:r>
          </w:p>
        </w:tc>
      </w:tr>
    </w:tbl>
    <w:p w14:paraId="5777E730" w14:textId="77777777" w:rsidR="00471E07" w:rsidRDefault="00471E07" w:rsidP="0051202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8B4954C" w14:textId="19B9FD4D" w:rsidR="00461674" w:rsidRPr="00E22A75" w:rsidRDefault="00461674" w:rsidP="0051202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22A75">
        <w:rPr>
          <w:rFonts w:ascii="Times New Roman" w:hAnsi="Times New Roman" w:cs="Times New Roman"/>
          <w:b/>
          <w:bCs/>
          <w:sz w:val="28"/>
          <w:szCs w:val="28"/>
          <w:lang w:val="vi-VN"/>
        </w:rPr>
        <w:t>3. Стоимость материальных ресурсов (Таблица 5.2)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708C" w:rsidRPr="007A708C" w14:paraId="0ABEB957" w14:textId="77777777" w:rsidTr="007A708C">
        <w:tc>
          <w:tcPr>
            <w:tcW w:w="2337" w:type="dxa"/>
          </w:tcPr>
          <w:p w14:paraId="78080626" w14:textId="330FC2AC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37" w:type="dxa"/>
          </w:tcPr>
          <w:p w14:paraId="66E0C781" w14:textId="7EAC0411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A708C">
              <w:rPr>
                <w:rFonts w:ascii="Times New Roman" w:hAnsi="Times New Roman" w:cs="Times New Roman"/>
              </w:rPr>
              <w:t>Наименование</w:t>
            </w:r>
            <w:proofErr w:type="spellEnd"/>
            <w:r w:rsidRPr="007A70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08C">
              <w:rPr>
                <w:rFonts w:ascii="Times New Roman" w:hAnsi="Times New Roman" w:cs="Times New Roman"/>
              </w:rPr>
              <w:t>ресурса</w:t>
            </w:r>
            <w:proofErr w:type="spellEnd"/>
          </w:p>
        </w:tc>
        <w:tc>
          <w:tcPr>
            <w:tcW w:w="2338" w:type="dxa"/>
          </w:tcPr>
          <w:p w14:paraId="585288B0" w14:textId="2824FA3C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A708C">
              <w:rPr>
                <w:rFonts w:ascii="Times New Roman" w:hAnsi="Times New Roman" w:cs="Times New Roman"/>
              </w:rPr>
              <w:t>Кол-во</w:t>
            </w:r>
            <w:proofErr w:type="spellEnd"/>
          </w:p>
        </w:tc>
        <w:tc>
          <w:tcPr>
            <w:tcW w:w="2338" w:type="dxa"/>
          </w:tcPr>
          <w:p w14:paraId="7152A632" w14:textId="2DA0A597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A708C">
              <w:rPr>
                <w:rFonts w:ascii="Times New Roman" w:hAnsi="Times New Roman" w:cs="Times New Roman"/>
              </w:rPr>
              <w:t>Оценка</w:t>
            </w:r>
            <w:proofErr w:type="spellEnd"/>
            <w:r w:rsidRPr="007A70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08C">
              <w:rPr>
                <w:rFonts w:ascii="Times New Roman" w:hAnsi="Times New Roman" w:cs="Times New Roman"/>
              </w:rPr>
              <w:t>стоимости</w:t>
            </w:r>
            <w:proofErr w:type="spellEnd"/>
          </w:p>
        </w:tc>
      </w:tr>
      <w:tr w:rsidR="007A708C" w:rsidRPr="007A708C" w14:paraId="6522A529" w14:textId="77777777" w:rsidTr="007A708C">
        <w:tc>
          <w:tcPr>
            <w:tcW w:w="2337" w:type="dxa"/>
          </w:tcPr>
          <w:p w14:paraId="51D8E4BE" w14:textId="06FD6AE0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2337" w:type="dxa"/>
          </w:tcPr>
          <w:p w14:paraId="08CC3853" w14:textId="42F9BEC2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A708C">
              <w:rPr>
                <w:rFonts w:ascii="Times New Roman" w:hAnsi="Times New Roman" w:cs="Times New Roman"/>
              </w:rPr>
              <w:t>Сервер</w:t>
            </w:r>
            <w:proofErr w:type="spellEnd"/>
            <w:r w:rsidRPr="007A70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08C">
              <w:rPr>
                <w:rFonts w:ascii="Times New Roman" w:hAnsi="Times New Roman" w:cs="Times New Roman"/>
              </w:rPr>
              <w:t>для</w:t>
            </w:r>
            <w:proofErr w:type="spellEnd"/>
            <w:r w:rsidRPr="007A708C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1D997FD4" w14:textId="0217F8D7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7A708C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2338" w:type="dxa"/>
          </w:tcPr>
          <w:p w14:paraId="24C999EB" w14:textId="6CB1F3D8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150 000 ₽</w:t>
            </w:r>
          </w:p>
        </w:tc>
      </w:tr>
      <w:tr w:rsidR="007A708C" w:rsidRPr="007A708C" w14:paraId="17E23E33" w14:textId="77777777" w:rsidTr="007A708C">
        <w:tc>
          <w:tcPr>
            <w:tcW w:w="2337" w:type="dxa"/>
          </w:tcPr>
          <w:p w14:paraId="7D26F919" w14:textId="01E497F7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2337" w:type="dxa"/>
          </w:tcPr>
          <w:p w14:paraId="5B2F20CD" w14:textId="39A697E7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A708C">
              <w:rPr>
                <w:rFonts w:ascii="Times New Roman" w:hAnsi="Times New Roman" w:cs="Times New Roman"/>
              </w:rPr>
              <w:t>Рабочие</w:t>
            </w:r>
            <w:proofErr w:type="spellEnd"/>
            <w:r w:rsidRPr="007A70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08C">
              <w:rPr>
                <w:rFonts w:ascii="Times New Roman" w:hAnsi="Times New Roman" w:cs="Times New Roman"/>
              </w:rPr>
              <w:t>станции</w:t>
            </w:r>
            <w:proofErr w:type="spellEnd"/>
          </w:p>
        </w:tc>
        <w:tc>
          <w:tcPr>
            <w:tcW w:w="2338" w:type="dxa"/>
          </w:tcPr>
          <w:p w14:paraId="3A0A47E4" w14:textId="471E4319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7A708C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2338" w:type="dxa"/>
          </w:tcPr>
          <w:p w14:paraId="3774D37D" w14:textId="6F01002E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180 000 ₽</w:t>
            </w:r>
          </w:p>
        </w:tc>
      </w:tr>
      <w:tr w:rsidR="007A708C" w:rsidRPr="007A708C" w14:paraId="2BEF87D3" w14:textId="77777777" w:rsidTr="007A708C">
        <w:tc>
          <w:tcPr>
            <w:tcW w:w="2337" w:type="dxa"/>
          </w:tcPr>
          <w:p w14:paraId="5D78F18F" w14:textId="1470C658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2337" w:type="dxa"/>
          </w:tcPr>
          <w:p w14:paraId="03D7DC49" w14:textId="4575EB85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A708C">
              <w:rPr>
                <w:rFonts w:ascii="Times New Roman" w:hAnsi="Times New Roman" w:cs="Times New Roman"/>
              </w:rPr>
              <w:t>Сетевое</w:t>
            </w:r>
            <w:proofErr w:type="spellEnd"/>
            <w:r w:rsidRPr="007A70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08C">
              <w:rPr>
                <w:rFonts w:ascii="Times New Roman" w:hAnsi="Times New Roman" w:cs="Times New Roman"/>
              </w:rPr>
              <w:t>оборудование</w:t>
            </w:r>
            <w:proofErr w:type="spellEnd"/>
          </w:p>
        </w:tc>
        <w:tc>
          <w:tcPr>
            <w:tcW w:w="2338" w:type="dxa"/>
          </w:tcPr>
          <w:p w14:paraId="0B2A8E20" w14:textId="57D92714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7A708C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7A708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38" w:type="dxa"/>
          </w:tcPr>
          <w:p w14:paraId="7A9B1E8A" w14:textId="40BD1B55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60 000 ₽</w:t>
            </w:r>
          </w:p>
        </w:tc>
      </w:tr>
      <w:tr w:rsidR="007A708C" w:rsidRPr="007A708C" w14:paraId="68D5CB3F" w14:textId="77777777" w:rsidTr="007A708C">
        <w:tc>
          <w:tcPr>
            <w:tcW w:w="2337" w:type="dxa"/>
          </w:tcPr>
          <w:p w14:paraId="1F3A6E84" w14:textId="31CE6964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2337" w:type="dxa"/>
          </w:tcPr>
          <w:p w14:paraId="1FAE6EA9" w14:textId="56ADEF2D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A708C">
              <w:rPr>
                <w:rFonts w:ascii="Times New Roman" w:hAnsi="Times New Roman" w:cs="Times New Roman"/>
              </w:rPr>
              <w:t>Лицензия</w:t>
            </w:r>
            <w:proofErr w:type="spellEnd"/>
            <w:r w:rsidRPr="007A708C">
              <w:rPr>
                <w:rFonts w:ascii="Times New Roman" w:hAnsi="Times New Roman" w:cs="Times New Roman"/>
              </w:rPr>
              <w:t xml:space="preserve"> CRM + </w:t>
            </w:r>
            <w:proofErr w:type="spellStart"/>
            <w:r w:rsidRPr="007A708C">
              <w:rPr>
                <w:rFonts w:ascii="Times New Roman" w:hAnsi="Times New Roman" w:cs="Times New Roman"/>
              </w:rPr>
              <w:t>поддержка</w:t>
            </w:r>
            <w:proofErr w:type="spellEnd"/>
          </w:p>
        </w:tc>
        <w:tc>
          <w:tcPr>
            <w:tcW w:w="2338" w:type="dxa"/>
          </w:tcPr>
          <w:p w14:paraId="01D7FF6C" w14:textId="69BD86FC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566E8449" w14:textId="26F05222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200 000 ₽</w:t>
            </w:r>
          </w:p>
        </w:tc>
      </w:tr>
      <w:tr w:rsidR="007A708C" w:rsidRPr="007A708C" w14:paraId="3927FA5E" w14:textId="77777777" w:rsidTr="007A708C">
        <w:tc>
          <w:tcPr>
            <w:tcW w:w="2337" w:type="dxa"/>
          </w:tcPr>
          <w:p w14:paraId="6CE321DA" w14:textId="6C8B9AFF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2337" w:type="dxa"/>
          </w:tcPr>
          <w:p w14:paraId="60968C99" w14:textId="42C60EC4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 xml:space="preserve">ПО (БД, </w:t>
            </w:r>
            <w:proofErr w:type="spellStart"/>
            <w:r w:rsidRPr="007A708C">
              <w:rPr>
                <w:rFonts w:ascii="Times New Roman" w:hAnsi="Times New Roman" w:cs="Times New Roman"/>
              </w:rPr>
              <w:t>серв</w:t>
            </w:r>
            <w:proofErr w:type="spellEnd"/>
            <w:r w:rsidRPr="007A708C">
              <w:rPr>
                <w:rFonts w:ascii="Times New Roman" w:hAnsi="Times New Roman" w:cs="Times New Roman"/>
              </w:rPr>
              <w:t>. ОС)</w:t>
            </w:r>
          </w:p>
        </w:tc>
        <w:tc>
          <w:tcPr>
            <w:tcW w:w="2338" w:type="dxa"/>
          </w:tcPr>
          <w:p w14:paraId="0A9CB2B6" w14:textId="43313EDC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38809D86" w14:textId="5345469A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40 000 ₽</w:t>
            </w:r>
          </w:p>
        </w:tc>
      </w:tr>
      <w:tr w:rsidR="007A708C" w:rsidRPr="007A708C" w14:paraId="61B5B594" w14:textId="77777777" w:rsidTr="007A708C">
        <w:tc>
          <w:tcPr>
            <w:tcW w:w="2337" w:type="dxa"/>
          </w:tcPr>
          <w:p w14:paraId="4DBCB613" w14:textId="23B26321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M6</w:t>
            </w:r>
          </w:p>
        </w:tc>
        <w:tc>
          <w:tcPr>
            <w:tcW w:w="2337" w:type="dxa"/>
          </w:tcPr>
          <w:p w14:paraId="5BA1CD25" w14:textId="0D91B305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7A708C">
              <w:rPr>
                <w:rFonts w:ascii="Times New Roman" w:hAnsi="Times New Roman" w:cs="Times New Roman"/>
              </w:rPr>
              <w:t>Учебные</w:t>
            </w:r>
            <w:proofErr w:type="spellEnd"/>
            <w:r w:rsidRPr="007A70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708C">
              <w:rPr>
                <w:rFonts w:ascii="Times New Roman" w:hAnsi="Times New Roman" w:cs="Times New Roman"/>
              </w:rPr>
              <w:t>материалы</w:t>
            </w:r>
            <w:proofErr w:type="spellEnd"/>
          </w:p>
        </w:tc>
        <w:tc>
          <w:tcPr>
            <w:tcW w:w="2338" w:type="dxa"/>
          </w:tcPr>
          <w:p w14:paraId="6947E0E7" w14:textId="298D8BFA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058BDD4E" w14:textId="363FC266" w:rsidR="007A708C" w:rsidRPr="007A708C" w:rsidRDefault="007A708C" w:rsidP="007A708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7A708C">
              <w:rPr>
                <w:rFonts w:ascii="Times New Roman" w:hAnsi="Times New Roman" w:cs="Times New Roman"/>
              </w:rPr>
              <w:t>25 000 ₽</w:t>
            </w:r>
          </w:p>
        </w:tc>
      </w:tr>
    </w:tbl>
    <w:p w14:paraId="54296029" w14:textId="77777777" w:rsidR="00461674" w:rsidRDefault="00461674" w:rsidP="00512020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8955798" w14:textId="77777777" w:rsidR="00D05F8E" w:rsidRPr="00D05F8E" w:rsidRDefault="00D05F8E" w:rsidP="00D05F8E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5F8E">
        <w:rPr>
          <w:rFonts w:ascii="Times New Roman" w:hAnsi="Times New Roman" w:cs="Times New Roman"/>
          <w:sz w:val="28"/>
          <w:szCs w:val="28"/>
          <w:lang w:val="vi-VN"/>
        </w:rPr>
        <w:t>Итого по материальным ресурсам (рыночная оценка): 655 000 ₽.</w:t>
      </w:r>
    </w:p>
    <w:p w14:paraId="0057BE47" w14:textId="744E4678" w:rsidR="007A708C" w:rsidRDefault="00D05F8E" w:rsidP="00D05F8E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D05F8E">
        <w:rPr>
          <w:rFonts w:ascii="Times New Roman" w:hAnsi="Times New Roman" w:cs="Times New Roman"/>
          <w:sz w:val="28"/>
          <w:szCs w:val="28"/>
          <w:lang w:val="vi-VN"/>
        </w:rPr>
        <w:t>В бюджет проекта включены только фактические затраты на материальные ресурсы  в размере 155 000 ₽, так как часть оборудования и программного обеспечения  используется из существующей инфраструктуры компании.</w:t>
      </w:r>
    </w:p>
    <w:p w14:paraId="5310C014" w14:textId="20205049" w:rsidR="00CE07CA" w:rsidRPr="00CE07CA" w:rsidRDefault="00CE07CA" w:rsidP="00CE07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E07CA">
        <w:rPr>
          <w:rFonts w:ascii="Times New Roman" w:hAnsi="Times New Roman" w:cs="Times New Roman"/>
          <w:b/>
          <w:bCs/>
          <w:sz w:val="28"/>
          <w:szCs w:val="28"/>
          <w:lang w:val="vi-VN"/>
        </w:rPr>
        <w:t>4. Стоимость задач проекта (согласно Таблице 4.1)</w:t>
      </w:r>
    </w:p>
    <w:p w14:paraId="70E33ADE" w14:textId="12B4BA38" w:rsidR="00CE07CA" w:rsidRDefault="00CE07CA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CE07CA">
        <w:rPr>
          <w:rFonts w:ascii="Times New Roman" w:hAnsi="Times New Roman" w:cs="Times New Roman"/>
          <w:sz w:val="28"/>
          <w:szCs w:val="28"/>
          <w:lang w:val="vi-VN"/>
        </w:rPr>
        <w:t>Стоимость = длительность × ставка ресурсов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E07CA" w:rsidRPr="00CE07CA" w14:paraId="008975FC" w14:textId="77777777" w:rsidTr="00CE07CA">
        <w:tc>
          <w:tcPr>
            <w:tcW w:w="2337" w:type="dxa"/>
          </w:tcPr>
          <w:p w14:paraId="56300338" w14:textId="2D993AF1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№ </w:t>
            </w:r>
            <w:proofErr w:type="spellStart"/>
            <w:r w:rsidRPr="00CE07CA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2337" w:type="dxa"/>
          </w:tcPr>
          <w:p w14:paraId="0AF85842" w14:textId="6A76F3E2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Наименование</w:t>
            </w:r>
            <w:proofErr w:type="spellEnd"/>
          </w:p>
        </w:tc>
        <w:tc>
          <w:tcPr>
            <w:tcW w:w="2338" w:type="dxa"/>
          </w:tcPr>
          <w:p w14:paraId="745E9871" w14:textId="7077181D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Длительность</w:t>
            </w:r>
            <w:proofErr w:type="spellEnd"/>
          </w:p>
        </w:tc>
        <w:tc>
          <w:tcPr>
            <w:tcW w:w="2338" w:type="dxa"/>
          </w:tcPr>
          <w:p w14:paraId="6C0B174A" w14:textId="23E509C5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Стоимость</w:t>
            </w:r>
            <w:proofErr w:type="spellEnd"/>
          </w:p>
        </w:tc>
      </w:tr>
      <w:tr w:rsidR="00CE07CA" w:rsidRPr="00CE07CA" w14:paraId="47F5A80E" w14:textId="77777777" w:rsidTr="00CE07CA">
        <w:tc>
          <w:tcPr>
            <w:tcW w:w="2337" w:type="dxa"/>
          </w:tcPr>
          <w:p w14:paraId="34800104" w14:textId="24B4A08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2DB3C056" w14:textId="407E822E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Анализ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текущих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процессов</w:t>
            </w:r>
            <w:proofErr w:type="spellEnd"/>
          </w:p>
        </w:tc>
        <w:tc>
          <w:tcPr>
            <w:tcW w:w="2338" w:type="dxa"/>
          </w:tcPr>
          <w:p w14:paraId="63E665F7" w14:textId="5054E837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18E29833" w14:textId="645D6716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95 000 ₽</w:t>
            </w:r>
          </w:p>
        </w:tc>
      </w:tr>
      <w:tr w:rsidR="00CE07CA" w:rsidRPr="00CE07CA" w14:paraId="3B5AE6E6" w14:textId="77777777" w:rsidTr="00CE07CA">
        <w:tc>
          <w:tcPr>
            <w:tcW w:w="2337" w:type="dxa"/>
          </w:tcPr>
          <w:p w14:paraId="363CFE86" w14:textId="6E48A06A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5CFD218F" w14:textId="733EF226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Сбор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требований</w:t>
            </w:r>
            <w:proofErr w:type="spellEnd"/>
          </w:p>
        </w:tc>
        <w:tc>
          <w:tcPr>
            <w:tcW w:w="2338" w:type="dxa"/>
          </w:tcPr>
          <w:p w14:paraId="75FD64B4" w14:textId="50DC8E85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150D53F7" w14:textId="385461C1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76 000 ₽</w:t>
            </w:r>
          </w:p>
        </w:tc>
      </w:tr>
      <w:tr w:rsidR="00CE07CA" w:rsidRPr="00CE07CA" w14:paraId="5706E938" w14:textId="77777777" w:rsidTr="00CE07CA">
        <w:tc>
          <w:tcPr>
            <w:tcW w:w="2337" w:type="dxa"/>
          </w:tcPr>
          <w:p w14:paraId="2958D9ED" w14:textId="1836F00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50AD20CE" w14:textId="0EA1DD09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Архитектура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решения</w:t>
            </w:r>
            <w:proofErr w:type="spellEnd"/>
          </w:p>
        </w:tc>
        <w:tc>
          <w:tcPr>
            <w:tcW w:w="2338" w:type="dxa"/>
          </w:tcPr>
          <w:p w14:paraId="1CD05229" w14:textId="72A95C1D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7EECA1C4" w14:textId="663FA71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36 000 ₽</w:t>
            </w:r>
          </w:p>
        </w:tc>
      </w:tr>
      <w:tr w:rsidR="00CE07CA" w:rsidRPr="00CE07CA" w14:paraId="18D2C107" w14:textId="77777777" w:rsidTr="00CE07CA">
        <w:tc>
          <w:tcPr>
            <w:tcW w:w="2337" w:type="dxa"/>
          </w:tcPr>
          <w:p w14:paraId="3F2DDD7D" w14:textId="32F90B9F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7" w:type="dxa"/>
          </w:tcPr>
          <w:p w14:paraId="5D96DD93" w14:textId="173FA17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серверов</w:t>
            </w:r>
            <w:proofErr w:type="spellEnd"/>
          </w:p>
        </w:tc>
        <w:tc>
          <w:tcPr>
            <w:tcW w:w="2338" w:type="dxa"/>
          </w:tcPr>
          <w:p w14:paraId="7FBF3015" w14:textId="7F2114E2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64A4941B" w14:textId="332B2215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21 000 ₽</w:t>
            </w:r>
          </w:p>
        </w:tc>
      </w:tr>
      <w:tr w:rsidR="00CE07CA" w:rsidRPr="00CE07CA" w14:paraId="3E6E767F" w14:textId="77777777" w:rsidTr="00CE07CA">
        <w:tc>
          <w:tcPr>
            <w:tcW w:w="2337" w:type="dxa"/>
          </w:tcPr>
          <w:p w14:paraId="6843EEA0" w14:textId="18C73C66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</w:tcPr>
          <w:p w14:paraId="11265C1A" w14:textId="2E64D472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рабочих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станций</w:t>
            </w:r>
            <w:proofErr w:type="spellEnd"/>
          </w:p>
        </w:tc>
        <w:tc>
          <w:tcPr>
            <w:tcW w:w="2338" w:type="dxa"/>
          </w:tcPr>
          <w:p w14:paraId="07A7FB1C" w14:textId="6D36E68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3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52591459" w14:textId="6E362C45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21 000 ₽</w:t>
            </w:r>
          </w:p>
        </w:tc>
      </w:tr>
      <w:tr w:rsidR="00CE07CA" w:rsidRPr="00CE07CA" w14:paraId="2D37EBD7" w14:textId="77777777" w:rsidTr="00CE07CA">
        <w:tc>
          <w:tcPr>
            <w:tcW w:w="2337" w:type="dxa"/>
          </w:tcPr>
          <w:p w14:paraId="2EC4A9A6" w14:textId="2F4D367F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7" w:type="dxa"/>
          </w:tcPr>
          <w:p w14:paraId="49AD1208" w14:textId="4030817A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Сетевое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оборудование</w:t>
            </w:r>
            <w:proofErr w:type="spellEnd"/>
          </w:p>
        </w:tc>
        <w:tc>
          <w:tcPr>
            <w:tcW w:w="2338" w:type="dxa"/>
          </w:tcPr>
          <w:p w14:paraId="0F9996C0" w14:textId="1FE3E8E8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1238EF10" w14:textId="056ADFFB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14 000 ₽</w:t>
            </w:r>
          </w:p>
        </w:tc>
      </w:tr>
      <w:tr w:rsidR="00CE07CA" w:rsidRPr="00CE07CA" w14:paraId="7D8E7C12" w14:textId="77777777" w:rsidTr="00CE07CA">
        <w:tc>
          <w:tcPr>
            <w:tcW w:w="2337" w:type="dxa"/>
          </w:tcPr>
          <w:p w14:paraId="555F6554" w14:textId="701F4F89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7" w:type="dxa"/>
          </w:tcPr>
          <w:p w14:paraId="47BF39A2" w14:textId="7C3B332D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Установка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0E12C7D5" w14:textId="062741A8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0188F0E7" w14:textId="2B0E8AB2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60 000 ₽</w:t>
            </w:r>
          </w:p>
        </w:tc>
      </w:tr>
      <w:tr w:rsidR="00CE07CA" w:rsidRPr="00CE07CA" w14:paraId="43CDEC95" w14:textId="77777777" w:rsidTr="00CE07CA">
        <w:tc>
          <w:tcPr>
            <w:tcW w:w="2337" w:type="dxa"/>
          </w:tcPr>
          <w:p w14:paraId="5E3ABA8C" w14:textId="67EB9F2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7" w:type="dxa"/>
          </w:tcPr>
          <w:p w14:paraId="0E13638E" w14:textId="5544DEB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Настройка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модулей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18DEF822" w14:textId="4E2062D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6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3CE1F702" w14:textId="4B7C24C6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36 000 ₽</w:t>
            </w:r>
          </w:p>
        </w:tc>
      </w:tr>
      <w:tr w:rsidR="00CE07CA" w:rsidRPr="00CE07CA" w14:paraId="08E2AF7E" w14:textId="77777777" w:rsidTr="00CE07CA">
        <w:tc>
          <w:tcPr>
            <w:tcW w:w="2337" w:type="dxa"/>
          </w:tcPr>
          <w:p w14:paraId="4DF9D656" w14:textId="749B9DE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7" w:type="dxa"/>
          </w:tcPr>
          <w:p w14:paraId="04A082A7" w14:textId="11050521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Аналитика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1CC0F93E" w14:textId="08A2799D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32267852" w14:textId="5C203F78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32 000 ₽</w:t>
            </w:r>
          </w:p>
        </w:tc>
      </w:tr>
      <w:tr w:rsidR="00CE07CA" w:rsidRPr="00CE07CA" w14:paraId="1F0BF81B" w14:textId="77777777" w:rsidTr="00CE07CA">
        <w:tc>
          <w:tcPr>
            <w:tcW w:w="2337" w:type="dxa"/>
          </w:tcPr>
          <w:p w14:paraId="7B73361C" w14:textId="5C2FCAB7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337" w:type="dxa"/>
          </w:tcPr>
          <w:p w14:paraId="0DEFB900" w14:textId="3080AC71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Интеграции</w:t>
            </w:r>
            <w:proofErr w:type="spellEnd"/>
          </w:p>
        </w:tc>
        <w:tc>
          <w:tcPr>
            <w:tcW w:w="2338" w:type="dxa"/>
          </w:tcPr>
          <w:p w14:paraId="4098ECF9" w14:textId="53643C59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45C7DA3C" w14:textId="476BFF3E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30 000 ₽</w:t>
            </w:r>
          </w:p>
        </w:tc>
      </w:tr>
      <w:tr w:rsidR="00CE07CA" w:rsidRPr="00CE07CA" w14:paraId="34E56CCD" w14:textId="77777777" w:rsidTr="00CE07CA">
        <w:tc>
          <w:tcPr>
            <w:tcW w:w="2337" w:type="dxa"/>
          </w:tcPr>
          <w:p w14:paraId="2939E227" w14:textId="152BD05B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37" w:type="dxa"/>
          </w:tcPr>
          <w:p w14:paraId="2CA5AA71" w14:textId="4CE4FCF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Права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доступа</w:t>
            </w:r>
            <w:proofErr w:type="spellEnd"/>
          </w:p>
        </w:tc>
        <w:tc>
          <w:tcPr>
            <w:tcW w:w="2338" w:type="dxa"/>
          </w:tcPr>
          <w:p w14:paraId="6A887456" w14:textId="07C860C7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2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0FE3E56E" w14:textId="2D3560C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14 000 ₽</w:t>
            </w:r>
          </w:p>
        </w:tc>
      </w:tr>
      <w:tr w:rsidR="00CE07CA" w:rsidRPr="00CE07CA" w14:paraId="6E947C33" w14:textId="77777777" w:rsidTr="00CE07CA">
        <w:tc>
          <w:tcPr>
            <w:tcW w:w="2337" w:type="dxa"/>
          </w:tcPr>
          <w:p w14:paraId="608BC505" w14:textId="73CD70E6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37" w:type="dxa"/>
          </w:tcPr>
          <w:p w14:paraId="6D1234C5" w14:textId="2B712EE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Подготовка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2338" w:type="dxa"/>
          </w:tcPr>
          <w:p w14:paraId="6E7F4F3E" w14:textId="3020230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250FEA19" w14:textId="5BEC098C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24 000 ₽</w:t>
            </w:r>
          </w:p>
        </w:tc>
      </w:tr>
      <w:tr w:rsidR="00CE07CA" w:rsidRPr="00CE07CA" w14:paraId="235B4997" w14:textId="77777777" w:rsidTr="00CE07CA">
        <w:tc>
          <w:tcPr>
            <w:tcW w:w="2337" w:type="dxa"/>
          </w:tcPr>
          <w:p w14:paraId="516D966E" w14:textId="0937297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37" w:type="dxa"/>
          </w:tcPr>
          <w:p w14:paraId="7430D4FF" w14:textId="243D5E8B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Миграция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2338" w:type="dxa"/>
          </w:tcPr>
          <w:p w14:paraId="10682F14" w14:textId="6160BE74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07E2D03C" w14:textId="57775EAD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30 000 ₽</w:t>
            </w:r>
          </w:p>
        </w:tc>
      </w:tr>
      <w:tr w:rsidR="00CE07CA" w:rsidRPr="00CE07CA" w14:paraId="26D9B498" w14:textId="77777777" w:rsidTr="00CE07CA">
        <w:tc>
          <w:tcPr>
            <w:tcW w:w="2337" w:type="dxa"/>
          </w:tcPr>
          <w:p w14:paraId="0022FDC0" w14:textId="1977FA54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37" w:type="dxa"/>
          </w:tcPr>
          <w:p w14:paraId="596D64B2" w14:textId="2ACB161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Техническая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документация</w:t>
            </w:r>
            <w:proofErr w:type="spellEnd"/>
          </w:p>
        </w:tc>
        <w:tc>
          <w:tcPr>
            <w:tcW w:w="2338" w:type="dxa"/>
          </w:tcPr>
          <w:p w14:paraId="54BCF87A" w14:textId="4C1A9B29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70953330" w14:textId="33BF5FF1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32 000 ₽</w:t>
            </w:r>
          </w:p>
        </w:tc>
      </w:tr>
      <w:tr w:rsidR="00CE07CA" w:rsidRPr="00CE07CA" w14:paraId="1D0B0F42" w14:textId="77777777" w:rsidTr="00CE07CA">
        <w:tc>
          <w:tcPr>
            <w:tcW w:w="2337" w:type="dxa"/>
          </w:tcPr>
          <w:p w14:paraId="08F20450" w14:textId="4FD0778B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37" w:type="dxa"/>
          </w:tcPr>
          <w:p w14:paraId="479C236A" w14:textId="0B86E4EB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Инструкции</w:t>
            </w:r>
            <w:proofErr w:type="spellEnd"/>
          </w:p>
        </w:tc>
        <w:tc>
          <w:tcPr>
            <w:tcW w:w="2338" w:type="dxa"/>
          </w:tcPr>
          <w:p w14:paraId="4C0775BE" w14:textId="5108C18B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553CEADD" w14:textId="57F5D7D9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28 000 ₽</w:t>
            </w:r>
          </w:p>
        </w:tc>
      </w:tr>
      <w:tr w:rsidR="00CE07CA" w:rsidRPr="00CE07CA" w14:paraId="32A077FD" w14:textId="77777777" w:rsidTr="00CE07CA">
        <w:tc>
          <w:tcPr>
            <w:tcW w:w="2337" w:type="dxa"/>
          </w:tcPr>
          <w:p w14:paraId="4C550AD4" w14:textId="0D667E52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37" w:type="dxa"/>
          </w:tcPr>
          <w:p w14:paraId="758D352A" w14:textId="3008C524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Обучение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персонала</w:t>
            </w:r>
            <w:proofErr w:type="spellEnd"/>
          </w:p>
        </w:tc>
        <w:tc>
          <w:tcPr>
            <w:tcW w:w="2338" w:type="dxa"/>
          </w:tcPr>
          <w:p w14:paraId="453D7768" w14:textId="5B7FB624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5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621AA107" w14:textId="4D7B6888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25 000 ₽</w:t>
            </w:r>
          </w:p>
        </w:tc>
      </w:tr>
      <w:tr w:rsidR="00CE07CA" w:rsidRPr="00CE07CA" w14:paraId="3949CE01" w14:textId="77777777" w:rsidTr="00CE07CA">
        <w:tc>
          <w:tcPr>
            <w:tcW w:w="2337" w:type="dxa"/>
          </w:tcPr>
          <w:p w14:paraId="5127F4B5" w14:textId="1266010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37" w:type="dxa"/>
          </w:tcPr>
          <w:p w14:paraId="04E3AEC1" w14:textId="6E411D7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Тестирование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2DB3E447" w14:textId="5313339E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8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69493A2D" w14:textId="22B01DD3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40 000 ₽</w:t>
            </w:r>
          </w:p>
        </w:tc>
      </w:tr>
      <w:tr w:rsidR="00CE07CA" w:rsidRPr="00CE07CA" w14:paraId="0B1AB0B9" w14:textId="77777777" w:rsidTr="00CE07CA">
        <w:tc>
          <w:tcPr>
            <w:tcW w:w="2337" w:type="dxa"/>
          </w:tcPr>
          <w:p w14:paraId="5F70C74A" w14:textId="5974F0EE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37" w:type="dxa"/>
          </w:tcPr>
          <w:p w14:paraId="049A544D" w14:textId="764BCD06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E07CA">
              <w:rPr>
                <w:rFonts w:ascii="Times New Roman" w:hAnsi="Times New Roman" w:cs="Times New Roman"/>
              </w:rPr>
              <w:t>Запуск</w:t>
            </w:r>
            <w:proofErr w:type="spellEnd"/>
            <w:r w:rsidRPr="00CE07CA">
              <w:rPr>
                <w:rFonts w:ascii="Times New Roman" w:hAnsi="Times New Roman" w:cs="Times New Roman"/>
              </w:rPr>
              <w:t xml:space="preserve"> CRM</w:t>
            </w:r>
          </w:p>
        </w:tc>
        <w:tc>
          <w:tcPr>
            <w:tcW w:w="2338" w:type="dxa"/>
          </w:tcPr>
          <w:p w14:paraId="2FA0CF76" w14:textId="550554F7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CE07CA">
              <w:rPr>
                <w:rFonts w:ascii="Times New Roman" w:hAnsi="Times New Roman" w:cs="Times New Roman"/>
              </w:rPr>
              <w:t>дн</w:t>
            </w:r>
            <w:proofErr w:type="spellEnd"/>
          </w:p>
        </w:tc>
        <w:tc>
          <w:tcPr>
            <w:tcW w:w="2338" w:type="dxa"/>
          </w:tcPr>
          <w:p w14:paraId="4743B244" w14:textId="48997640" w:rsidR="00CE07CA" w:rsidRPr="00CE07CA" w:rsidRDefault="00CE07CA" w:rsidP="00CE07C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07CA">
              <w:rPr>
                <w:rFonts w:ascii="Times New Roman" w:hAnsi="Times New Roman" w:cs="Times New Roman"/>
              </w:rPr>
              <w:t>28 000 ₽</w:t>
            </w:r>
          </w:p>
        </w:tc>
      </w:tr>
    </w:tbl>
    <w:p w14:paraId="75AE7803" w14:textId="77777777" w:rsidR="00CE07CA" w:rsidRDefault="00CE07CA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7652354" w14:textId="77777777" w:rsidR="00E670CD" w:rsidRPr="00E670CD" w:rsidRDefault="00E670CD" w:rsidP="00E670C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70CD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Итого по задачам: 642 000 ₽</w:t>
      </w:r>
    </w:p>
    <w:p w14:paraId="1A8213F4" w14:textId="01E58AB9" w:rsidR="00E670CD" w:rsidRPr="00E670CD" w:rsidRDefault="00E670CD" w:rsidP="00CE07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670CD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Стоимость фаз проекта (Таблица 4.2)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6511" w14:paraId="117491C2" w14:textId="77777777" w:rsidTr="00AA6511">
        <w:tc>
          <w:tcPr>
            <w:tcW w:w="3116" w:type="dxa"/>
          </w:tcPr>
          <w:p w14:paraId="525540DD" w14:textId="4E115F7D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 xml:space="preserve">№ </w:t>
            </w:r>
            <w:proofErr w:type="spellStart"/>
            <w:r w:rsidRPr="00C90A6E">
              <w:t>фазы</w:t>
            </w:r>
            <w:proofErr w:type="spellEnd"/>
          </w:p>
        </w:tc>
        <w:tc>
          <w:tcPr>
            <w:tcW w:w="3117" w:type="dxa"/>
          </w:tcPr>
          <w:p w14:paraId="2BA64085" w14:textId="0B8925BD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90A6E">
              <w:t>Наименование</w:t>
            </w:r>
            <w:proofErr w:type="spellEnd"/>
            <w:r w:rsidRPr="00C90A6E">
              <w:t xml:space="preserve"> </w:t>
            </w:r>
            <w:proofErr w:type="spellStart"/>
            <w:r w:rsidRPr="00C90A6E">
              <w:t>фазы</w:t>
            </w:r>
            <w:proofErr w:type="spellEnd"/>
          </w:p>
        </w:tc>
        <w:tc>
          <w:tcPr>
            <w:tcW w:w="3117" w:type="dxa"/>
          </w:tcPr>
          <w:p w14:paraId="2405E6D0" w14:textId="277989A5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90A6E">
              <w:t>Стоимость</w:t>
            </w:r>
            <w:proofErr w:type="spellEnd"/>
          </w:p>
        </w:tc>
      </w:tr>
      <w:tr w:rsidR="00AA6511" w14:paraId="7E5C94AB" w14:textId="77777777" w:rsidTr="00AA6511">
        <w:tc>
          <w:tcPr>
            <w:tcW w:w="3116" w:type="dxa"/>
          </w:tcPr>
          <w:p w14:paraId="40086AEF" w14:textId="7CA24B71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1</w:t>
            </w:r>
          </w:p>
        </w:tc>
        <w:tc>
          <w:tcPr>
            <w:tcW w:w="3117" w:type="dxa"/>
          </w:tcPr>
          <w:p w14:paraId="1DFB3A27" w14:textId="79351958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90A6E">
              <w:t>Аналитическая</w:t>
            </w:r>
            <w:proofErr w:type="spellEnd"/>
          </w:p>
        </w:tc>
        <w:tc>
          <w:tcPr>
            <w:tcW w:w="3117" w:type="dxa"/>
          </w:tcPr>
          <w:p w14:paraId="49F2B027" w14:textId="051A495F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207 000 ₽</w:t>
            </w:r>
          </w:p>
        </w:tc>
      </w:tr>
      <w:tr w:rsidR="00AA6511" w14:paraId="648DA0A6" w14:textId="77777777" w:rsidTr="00AA6511">
        <w:tc>
          <w:tcPr>
            <w:tcW w:w="3116" w:type="dxa"/>
          </w:tcPr>
          <w:p w14:paraId="40C04F6B" w14:textId="5C7D737D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2</w:t>
            </w:r>
          </w:p>
        </w:tc>
        <w:tc>
          <w:tcPr>
            <w:tcW w:w="3117" w:type="dxa"/>
          </w:tcPr>
          <w:p w14:paraId="2CB399E8" w14:textId="53C4622B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90A6E">
              <w:t>Техническая</w:t>
            </w:r>
            <w:proofErr w:type="spellEnd"/>
            <w:r w:rsidRPr="00C90A6E">
              <w:t xml:space="preserve"> </w:t>
            </w:r>
            <w:proofErr w:type="spellStart"/>
            <w:r w:rsidRPr="00C90A6E">
              <w:t>подготовка</w:t>
            </w:r>
            <w:proofErr w:type="spellEnd"/>
          </w:p>
        </w:tc>
        <w:tc>
          <w:tcPr>
            <w:tcW w:w="3117" w:type="dxa"/>
          </w:tcPr>
          <w:p w14:paraId="0124318D" w14:textId="2FF6EAB5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56 000 ₽</w:t>
            </w:r>
          </w:p>
        </w:tc>
      </w:tr>
      <w:tr w:rsidR="00AA6511" w14:paraId="172DD905" w14:textId="77777777" w:rsidTr="00AA6511">
        <w:tc>
          <w:tcPr>
            <w:tcW w:w="3116" w:type="dxa"/>
          </w:tcPr>
          <w:p w14:paraId="2858E383" w14:textId="2E96E87D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3</w:t>
            </w:r>
          </w:p>
        </w:tc>
        <w:tc>
          <w:tcPr>
            <w:tcW w:w="3117" w:type="dxa"/>
          </w:tcPr>
          <w:p w14:paraId="751CEA69" w14:textId="6E61C8DE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90A6E">
              <w:t>Настройка</w:t>
            </w:r>
            <w:proofErr w:type="spellEnd"/>
            <w:r w:rsidRPr="00C90A6E">
              <w:t xml:space="preserve"> и </w:t>
            </w:r>
            <w:proofErr w:type="spellStart"/>
            <w:r w:rsidRPr="00C90A6E">
              <w:t>разработка</w:t>
            </w:r>
            <w:proofErr w:type="spellEnd"/>
            <w:r w:rsidRPr="00C90A6E">
              <w:t xml:space="preserve"> CRM</w:t>
            </w:r>
          </w:p>
        </w:tc>
        <w:tc>
          <w:tcPr>
            <w:tcW w:w="3117" w:type="dxa"/>
          </w:tcPr>
          <w:p w14:paraId="7159A578" w14:textId="3863D519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172 000 ₽</w:t>
            </w:r>
          </w:p>
        </w:tc>
      </w:tr>
      <w:tr w:rsidR="00AA6511" w14:paraId="5406EC08" w14:textId="77777777" w:rsidTr="00AA6511">
        <w:tc>
          <w:tcPr>
            <w:tcW w:w="3116" w:type="dxa"/>
          </w:tcPr>
          <w:p w14:paraId="54EB41FF" w14:textId="68F30203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4</w:t>
            </w:r>
          </w:p>
        </w:tc>
        <w:tc>
          <w:tcPr>
            <w:tcW w:w="3117" w:type="dxa"/>
          </w:tcPr>
          <w:p w14:paraId="604FC1C8" w14:textId="4DA11670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90A6E">
              <w:t>Работа</w:t>
            </w:r>
            <w:proofErr w:type="spellEnd"/>
            <w:r w:rsidRPr="00C90A6E">
              <w:t xml:space="preserve"> с </w:t>
            </w:r>
            <w:proofErr w:type="spellStart"/>
            <w:r w:rsidRPr="00C90A6E">
              <w:t>данными</w:t>
            </w:r>
            <w:proofErr w:type="spellEnd"/>
          </w:p>
        </w:tc>
        <w:tc>
          <w:tcPr>
            <w:tcW w:w="3117" w:type="dxa"/>
          </w:tcPr>
          <w:p w14:paraId="6EC9EFF1" w14:textId="37E6AF5D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54 000 ₽</w:t>
            </w:r>
          </w:p>
        </w:tc>
      </w:tr>
      <w:tr w:rsidR="00AA6511" w14:paraId="73E78304" w14:textId="77777777" w:rsidTr="00AA6511">
        <w:tc>
          <w:tcPr>
            <w:tcW w:w="3116" w:type="dxa"/>
          </w:tcPr>
          <w:p w14:paraId="2899D5EF" w14:textId="27E2531C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5</w:t>
            </w:r>
          </w:p>
        </w:tc>
        <w:tc>
          <w:tcPr>
            <w:tcW w:w="3117" w:type="dxa"/>
          </w:tcPr>
          <w:p w14:paraId="30B1024C" w14:textId="309B2839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90A6E">
              <w:t>Документация</w:t>
            </w:r>
            <w:proofErr w:type="spellEnd"/>
            <w:r w:rsidRPr="00C90A6E">
              <w:t xml:space="preserve"> и </w:t>
            </w:r>
            <w:proofErr w:type="spellStart"/>
            <w:r w:rsidRPr="00C90A6E">
              <w:t>обучение</w:t>
            </w:r>
            <w:proofErr w:type="spellEnd"/>
          </w:p>
        </w:tc>
        <w:tc>
          <w:tcPr>
            <w:tcW w:w="3117" w:type="dxa"/>
          </w:tcPr>
          <w:p w14:paraId="11B1FA99" w14:textId="4B62DE62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85 000 ₽</w:t>
            </w:r>
          </w:p>
        </w:tc>
      </w:tr>
      <w:tr w:rsidR="00AA6511" w14:paraId="230DE26F" w14:textId="77777777" w:rsidTr="00AA6511">
        <w:tc>
          <w:tcPr>
            <w:tcW w:w="3116" w:type="dxa"/>
          </w:tcPr>
          <w:p w14:paraId="139A1C94" w14:textId="2AFA40FA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6</w:t>
            </w:r>
          </w:p>
        </w:tc>
        <w:tc>
          <w:tcPr>
            <w:tcW w:w="3117" w:type="dxa"/>
          </w:tcPr>
          <w:p w14:paraId="1A471171" w14:textId="5D9B7575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C90A6E">
              <w:t>Тестирование</w:t>
            </w:r>
            <w:proofErr w:type="spellEnd"/>
            <w:r w:rsidRPr="00C90A6E">
              <w:t xml:space="preserve"> и </w:t>
            </w:r>
            <w:proofErr w:type="spellStart"/>
            <w:r w:rsidRPr="00C90A6E">
              <w:t>запуск</w:t>
            </w:r>
            <w:proofErr w:type="spellEnd"/>
          </w:p>
        </w:tc>
        <w:tc>
          <w:tcPr>
            <w:tcW w:w="3117" w:type="dxa"/>
          </w:tcPr>
          <w:p w14:paraId="3374CDF4" w14:textId="2FF60403" w:rsid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90A6E">
              <w:t>68 000 ₽</w:t>
            </w:r>
          </w:p>
        </w:tc>
      </w:tr>
    </w:tbl>
    <w:p w14:paraId="086E5038" w14:textId="77777777" w:rsidR="00E670CD" w:rsidRDefault="00E670CD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D1C03B2" w14:textId="3D10575C" w:rsidR="00AA6511" w:rsidRPr="00AA6511" w:rsidRDefault="00AA6511" w:rsidP="00CE07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A6511">
        <w:rPr>
          <w:rFonts w:ascii="Times New Roman" w:hAnsi="Times New Roman" w:cs="Times New Roman"/>
          <w:b/>
          <w:bCs/>
          <w:sz w:val="28"/>
          <w:szCs w:val="28"/>
        </w:rPr>
        <w:t xml:space="preserve">ИТОГО </w:t>
      </w:r>
      <w:proofErr w:type="spellStart"/>
      <w:r w:rsidRPr="00AA6511">
        <w:rPr>
          <w:rFonts w:ascii="Times New Roman" w:hAnsi="Times New Roman" w:cs="Times New Roman"/>
          <w:b/>
          <w:bCs/>
          <w:sz w:val="28"/>
          <w:szCs w:val="28"/>
        </w:rPr>
        <w:t>по</w:t>
      </w:r>
      <w:proofErr w:type="spellEnd"/>
      <w:r w:rsidRPr="00AA65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6511">
        <w:rPr>
          <w:rFonts w:ascii="Times New Roman" w:hAnsi="Times New Roman" w:cs="Times New Roman"/>
          <w:b/>
          <w:bCs/>
          <w:sz w:val="28"/>
          <w:szCs w:val="28"/>
        </w:rPr>
        <w:t>проекту</w:t>
      </w:r>
      <w:proofErr w:type="spellEnd"/>
      <w:r w:rsidRPr="00AA6511">
        <w:rPr>
          <w:rFonts w:ascii="Times New Roman" w:hAnsi="Times New Roman" w:cs="Times New Roman"/>
          <w:b/>
          <w:bCs/>
          <w:sz w:val="28"/>
          <w:szCs w:val="28"/>
        </w:rPr>
        <w:t>: 642 000 ₽</w:t>
      </w:r>
    </w:p>
    <w:p w14:paraId="45DD77FF" w14:textId="7F3A303C" w:rsidR="00AA6511" w:rsidRPr="00AA6511" w:rsidRDefault="00AA6511" w:rsidP="00CE07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A6511">
        <w:rPr>
          <w:rFonts w:ascii="Times New Roman" w:hAnsi="Times New Roman" w:cs="Times New Roman"/>
          <w:b/>
          <w:bCs/>
          <w:sz w:val="28"/>
          <w:szCs w:val="28"/>
          <w:lang w:val="vi-VN"/>
        </w:rPr>
        <w:t>6. Распределение бюджета по категориям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6511" w:rsidRPr="00AA6511" w14:paraId="71C059F6" w14:textId="77777777" w:rsidTr="00AA6511">
        <w:tc>
          <w:tcPr>
            <w:tcW w:w="4675" w:type="dxa"/>
          </w:tcPr>
          <w:p w14:paraId="4D2C1550" w14:textId="217B4D42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A6511">
              <w:rPr>
                <w:rFonts w:ascii="Times New Roman" w:hAnsi="Times New Roman" w:cs="Times New Roman"/>
              </w:rPr>
              <w:t>Категория</w:t>
            </w:r>
            <w:proofErr w:type="spellEnd"/>
          </w:p>
        </w:tc>
        <w:tc>
          <w:tcPr>
            <w:tcW w:w="4675" w:type="dxa"/>
          </w:tcPr>
          <w:p w14:paraId="2F3A7C53" w14:textId="124F97CC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A6511">
              <w:rPr>
                <w:rFonts w:ascii="Times New Roman" w:hAnsi="Times New Roman" w:cs="Times New Roman"/>
              </w:rPr>
              <w:t>Сумма</w:t>
            </w:r>
            <w:proofErr w:type="spellEnd"/>
          </w:p>
        </w:tc>
      </w:tr>
      <w:tr w:rsidR="00AA6511" w:rsidRPr="00AA6511" w14:paraId="4946D441" w14:textId="77777777" w:rsidTr="00AA6511">
        <w:tc>
          <w:tcPr>
            <w:tcW w:w="4675" w:type="dxa"/>
          </w:tcPr>
          <w:p w14:paraId="7B481C16" w14:textId="127F3724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A6511">
              <w:rPr>
                <w:rFonts w:ascii="Times New Roman" w:hAnsi="Times New Roman" w:cs="Times New Roman"/>
              </w:rPr>
              <w:t>Человеческие</w:t>
            </w:r>
            <w:proofErr w:type="spellEnd"/>
            <w:r w:rsidRPr="00AA6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511">
              <w:rPr>
                <w:rFonts w:ascii="Times New Roman" w:hAnsi="Times New Roman" w:cs="Times New Roman"/>
              </w:rPr>
              <w:t>ресурсы</w:t>
            </w:r>
            <w:proofErr w:type="spellEnd"/>
          </w:p>
        </w:tc>
        <w:tc>
          <w:tcPr>
            <w:tcW w:w="4675" w:type="dxa"/>
          </w:tcPr>
          <w:p w14:paraId="186A8396" w14:textId="3573253D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A6511">
              <w:rPr>
                <w:rFonts w:ascii="Times New Roman" w:hAnsi="Times New Roman" w:cs="Times New Roman"/>
              </w:rPr>
              <w:t>487 000 ₽</w:t>
            </w:r>
          </w:p>
        </w:tc>
      </w:tr>
      <w:tr w:rsidR="00AA6511" w:rsidRPr="00AA6511" w14:paraId="27A8BDCF" w14:textId="77777777" w:rsidTr="00AA6511">
        <w:tc>
          <w:tcPr>
            <w:tcW w:w="4675" w:type="dxa"/>
          </w:tcPr>
          <w:p w14:paraId="3D499562" w14:textId="1D6861BD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A6511">
              <w:rPr>
                <w:rFonts w:ascii="Times New Roman" w:hAnsi="Times New Roman" w:cs="Times New Roman"/>
              </w:rPr>
              <w:t>Материальные</w:t>
            </w:r>
            <w:proofErr w:type="spellEnd"/>
            <w:r w:rsidRPr="00AA6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511">
              <w:rPr>
                <w:rFonts w:ascii="Times New Roman" w:hAnsi="Times New Roman" w:cs="Times New Roman"/>
              </w:rPr>
              <w:t>ресурсы</w:t>
            </w:r>
            <w:proofErr w:type="spellEnd"/>
          </w:p>
        </w:tc>
        <w:tc>
          <w:tcPr>
            <w:tcW w:w="4675" w:type="dxa"/>
          </w:tcPr>
          <w:p w14:paraId="4AF4AD4A" w14:textId="487A5B90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A6511">
              <w:rPr>
                <w:rFonts w:ascii="Times New Roman" w:hAnsi="Times New Roman" w:cs="Times New Roman"/>
              </w:rPr>
              <w:t>155 000 ₽</w:t>
            </w:r>
          </w:p>
        </w:tc>
      </w:tr>
      <w:tr w:rsidR="00AA6511" w:rsidRPr="00AA6511" w14:paraId="5D26E3F9" w14:textId="77777777" w:rsidTr="00AA6511">
        <w:tc>
          <w:tcPr>
            <w:tcW w:w="4675" w:type="dxa"/>
          </w:tcPr>
          <w:p w14:paraId="0F868472" w14:textId="19177D3B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A6511">
              <w:rPr>
                <w:rFonts w:ascii="Times New Roman" w:hAnsi="Times New Roman" w:cs="Times New Roman"/>
              </w:rPr>
              <w:t>Прочие</w:t>
            </w:r>
            <w:proofErr w:type="spellEnd"/>
            <w:r w:rsidRPr="00AA651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6511">
              <w:rPr>
                <w:rFonts w:ascii="Times New Roman" w:hAnsi="Times New Roman" w:cs="Times New Roman"/>
              </w:rPr>
              <w:t>расходы</w:t>
            </w:r>
            <w:proofErr w:type="spellEnd"/>
          </w:p>
        </w:tc>
        <w:tc>
          <w:tcPr>
            <w:tcW w:w="4675" w:type="dxa"/>
          </w:tcPr>
          <w:p w14:paraId="3693BF83" w14:textId="352BF2B6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AA6511">
              <w:rPr>
                <w:rFonts w:ascii="Times New Roman" w:hAnsi="Times New Roman" w:cs="Times New Roman"/>
              </w:rPr>
              <w:t>включены</w:t>
            </w:r>
            <w:proofErr w:type="spellEnd"/>
            <w:r w:rsidRPr="00AA6511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AA6511">
              <w:rPr>
                <w:rFonts w:ascii="Times New Roman" w:hAnsi="Times New Roman" w:cs="Times New Roman"/>
              </w:rPr>
              <w:t>задачи</w:t>
            </w:r>
            <w:proofErr w:type="spellEnd"/>
          </w:p>
        </w:tc>
      </w:tr>
      <w:tr w:rsidR="00AA6511" w:rsidRPr="00AA6511" w14:paraId="766EB2C0" w14:textId="77777777" w:rsidTr="00AA6511">
        <w:tc>
          <w:tcPr>
            <w:tcW w:w="4675" w:type="dxa"/>
          </w:tcPr>
          <w:p w14:paraId="3804AA10" w14:textId="720B0562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A6511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4675" w:type="dxa"/>
          </w:tcPr>
          <w:p w14:paraId="25FD0327" w14:textId="2BDA7591" w:rsidR="00AA6511" w:rsidRPr="00AA6511" w:rsidRDefault="00AA6511" w:rsidP="00AA651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A6511">
              <w:rPr>
                <w:rFonts w:ascii="Times New Roman" w:hAnsi="Times New Roman" w:cs="Times New Roman"/>
              </w:rPr>
              <w:t>642 000 ₽</w:t>
            </w:r>
          </w:p>
        </w:tc>
      </w:tr>
    </w:tbl>
    <w:p w14:paraId="79ADFC2F" w14:textId="77777777" w:rsidR="00AA6511" w:rsidRDefault="00AA6511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B9534FB" w14:textId="77777777" w:rsidR="00A368EF" w:rsidRPr="00A368EF" w:rsidRDefault="00A368EF" w:rsidP="00A368E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68EF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Заключение</w:t>
      </w:r>
    </w:p>
    <w:p w14:paraId="161E3A35" w14:textId="77777777" w:rsidR="00A368EF" w:rsidRPr="00A368EF" w:rsidRDefault="00A368EF" w:rsidP="00A368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8EF">
        <w:rPr>
          <w:rFonts w:ascii="Times New Roman" w:hAnsi="Times New Roman" w:cs="Times New Roman"/>
          <w:sz w:val="28"/>
          <w:szCs w:val="28"/>
          <w:lang w:val="ru-RU"/>
        </w:rPr>
        <w:t>Бюджет проекта полностью соответствует:</w:t>
      </w:r>
    </w:p>
    <w:p w14:paraId="20ABBF80" w14:textId="77777777" w:rsidR="00A368EF" w:rsidRPr="00A368EF" w:rsidRDefault="00A368EF" w:rsidP="00A368E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8EF">
        <w:rPr>
          <w:rFonts w:ascii="Times New Roman" w:hAnsi="Times New Roman" w:cs="Times New Roman"/>
          <w:sz w:val="28"/>
          <w:szCs w:val="28"/>
        </w:rPr>
        <w:t>структуре</w:t>
      </w:r>
      <w:proofErr w:type="spellEnd"/>
      <w:r w:rsidRPr="00A368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8EF">
        <w:rPr>
          <w:rFonts w:ascii="Times New Roman" w:hAnsi="Times New Roman" w:cs="Times New Roman"/>
          <w:sz w:val="28"/>
          <w:szCs w:val="28"/>
        </w:rPr>
        <w:t>работ</w:t>
      </w:r>
      <w:proofErr w:type="spellEnd"/>
      <w:r w:rsidRPr="00A368EF">
        <w:rPr>
          <w:rFonts w:ascii="Times New Roman" w:hAnsi="Times New Roman" w:cs="Times New Roman"/>
          <w:sz w:val="28"/>
          <w:szCs w:val="28"/>
        </w:rPr>
        <w:t xml:space="preserve"> (WBS),</w:t>
      </w:r>
    </w:p>
    <w:p w14:paraId="77DE4679" w14:textId="77777777" w:rsidR="00A368EF" w:rsidRPr="00A368EF" w:rsidRDefault="00A368EF" w:rsidP="00A368E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8EF">
        <w:rPr>
          <w:rFonts w:ascii="Times New Roman" w:hAnsi="Times New Roman" w:cs="Times New Roman"/>
          <w:sz w:val="28"/>
          <w:szCs w:val="28"/>
        </w:rPr>
        <w:t>длительностям</w:t>
      </w:r>
      <w:proofErr w:type="spellEnd"/>
      <w:r w:rsidRPr="00A368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8EF">
        <w:rPr>
          <w:rFonts w:ascii="Times New Roman" w:hAnsi="Times New Roman" w:cs="Times New Roman"/>
          <w:sz w:val="28"/>
          <w:szCs w:val="28"/>
        </w:rPr>
        <w:t>задач</w:t>
      </w:r>
      <w:proofErr w:type="spellEnd"/>
      <w:r w:rsidRPr="00A368EF">
        <w:rPr>
          <w:rFonts w:ascii="Times New Roman" w:hAnsi="Times New Roman" w:cs="Times New Roman"/>
          <w:sz w:val="28"/>
          <w:szCs w:val="28"/>
        </w:rPr>
        <w:t>,</w:t>
      </w:r>
    </w:p>
    <w:p w14:paraId="254279E8" w14:textId="77777777" w:rsidR="00A368EF" w:rsidRPr="00A368EF" w:rsidRDefault="00A368EF" w:rsidP="00A368E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8EF">
        <w:rPr>
          <w:rFonts w:ascii="Times New Roman" w:hAnsi="Times New Roman" w:cs="Times New Roman"/>
          <w:sz w:val="28"/>
          <w:szCs w:val="28"/>
        </w:rPr>
        <w:t>назначенным</w:t>
      </w:r>
      <w:proofErr w:type="spellEnd"/>
      <w:r w:rsidRPr="00A368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8EF">
        <w:rPr>
          <w:rFonts w:ascii="Times New Roman" w:hAnsi="Times New Roman" w:cs="Times New Roman"/>
          <w:sz w:val="28"/>
          <w:szCs w:val="28"/>
        </w:rPr>
        <w:t>ресурсам</w:t>
      </w:r>
      <w:proofErr w:type="spellEnd"/>
      <w:r w:rsidRPr="00A368EF">
        <w:rPr>
          <w:rFonts w:ascii="Times New Roman" w:hAnsi="Times New Roman" w:cs="Times New Roman"/>
          <w:sz w:val="28"/>
          <w:szCs w:val="28"/>
        </w:rPr>
        <w:t>,</w:t>
      </w:r>
    </w:p>
    <w:p w14:paraId="024B8D21" w14:textId="77777777" w:rsidR="00A368EF" w:rsidRPr="00A368EF" w:rsidRDefault="00A368EF" w:rsidP="00A368E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68EF">
        <w:rPr>
          <w:rFonts w:ascii="Times New Roman" w:hAnsi="Times New Roman" w:cs="Times New Roman"/>
          <w:sz w:val="28"/>
          <w:szCs w:val="28"/>
        </w:rPr>
        <w:lastRenderedPageBreak/>
        <w:t>стоимости</w:t>
      </w:r>
      <w:proofErr w:type="spellEnd"/>
      <w:r w:rsidRPr="00A368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68EF">
        <w:rPr>
          <w:rFonts w:ascii="Times New Roman" w:hAnsi="Times New Roman" w:cs="Times New Roman"/>
          <w:sz w:val="28"/>
          <w:szCs w:val="28"/>
        </w:rPr>
        <w:t>ресурсов</w:t>
      </w:r>
      <w:proofErr w:type="spellEnd"/>
      <w:r w:rsidRPr="00A368EF">
        <w:rPr>
          <w:rFonts w:ascii="Times New Roman" w:hAnsi="Times New Roman" w:cs="Times New Roman"/>
          <w:sz w:val="28"/>
          <w:szCs w:val="28"/>
        </w:rPr>
        <w:t>,</w:t>
      </w:r>
    </w:p>
    <w:p w14:paraId="2771E848" w14:textId="77777777" w:rsidR="00A368EF" w:rsidRPr="00A368EF" w:rsidRDefault="00A368EF" w:rsidP="00A368EF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8EF">
        <w:rPr>
          <w:rFonts w:ascii="Times New Roman" w:hAnsi="Times New Roman" w:cs="Times New Roman"/>
          <w:sz w:val="28"/>
          <w:szCs w:val="28"/>
          <w:lang w:val="ru-RU"/>
        </w:rPr>
        <w:t>расчётам эффективности (</w:t>
      </w:r>
      <w:r w:rsidRPr="00A368EF">
        <w:rPr>
          <w:rFonts w:ascii="Times New Roman" w:hAnsi="Times New Roman" w:cs="Times New Roman"/>
          <w:sz w:val="28"/>
          <w:szCs w:val="28"/>
        </w:rPr>
        <w:t>NPV</w:t>
      </w:r>
      <w:r w:rsidRPr="00A368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368EF">
        <w:rPr>
          <w:rFonts w:ascii="Times New Roman" w:hAnsi="Times New Roman" w:cs="Times New Roman"/>
          <w:sz w:val="28"/>
          <w:szCs w:val="28"/>
        </w:rPr>
        <w:t>PI</w:t>
      </w:r>
      <w:r w:rsidRPr="00A368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368EF">
        <w:rPr>
          <w:rFonts w:ascii="Times New Roman" w:hAnsi="Times New Roman" w:cs="Times New Roman"/>
          <w:sz w:val="28"/>
          <w:szCs w:val="28"/>
        </w:rPr>
        <w:t>PB</w:t>
      </w:r>
      <w:r w:rsidRPr="00A368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368EF">
        <w:rPr>
          <w:rFonts w:ascii="Times New Roman" w:hAnsi="Times New Roman" w:cs="Times New Roman"/>
          <w:sz w:val="28"/>
          <w:szCs w:val="28"/>
        </w:rPr>
        <w:t>DPB</w:t>
      </w:r>
      <w:r w:rsidRPr="00A368E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7E8DBF6" w14:textId="77777777" w:rsidR="00A368EF" w:rsidRPr="00A368EF" w:rsidRDefault="00A368EF" w:rsidP="00A368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8EF">
        <w:rPr>
          <w:rFonts w:ascii="Times New Roman" w:hAnsi="Times New Roman" w:cs="Times New Roman"/>
          <w:sz w:val="28"/>
          <w:szCs w:val="28"/>
          <w:lang w:val="ru-RU"/>
        </w:rPr>
        <w:t>Проект укладывается в бюджет и готов к утверждению.</w:t>
      </w:r>
    </w:p>
    <w:p w14:paraId="6440DE1B" w14:textId="58710D7B" w:rsidR="003D0E28" w:rsidRPr="00FC5A5B" w:rsidRDefault="003D0E28" w:rsidP="00FC5A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5A5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Приказ об открытии проекта</w:t>
      </w:r>
    </w:p>
    <w:p w14:paraId="0398697C" w14:textId="77777777" w:rsidR="003D0E28" w:rsidRPr="003D0E28" w:rsidRDefault="003D0E28" w:rsidP="003D0E2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ПРИКАЗ</w:t>
      </w:r>
    </w:p>
    <w:p w14:paraId="2D9366CA" w14:textId="77777777" w:rsidR="003D0E28" w:rsidRDefault="003D0E28" w:rsidP="003D0E2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 открытии проекта «Внедрение </w:t>
      </w:r>
      <w:r w:rsidRPr="003D0E28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в ООО «Близнецы»</w:t>
      </w:r>
    </w:p>
    <w:p w14:paraId="091362BD" w14:textId="1ED6A9AA" w:rsidR="003D0E28" w:rsidRPr="003D0E28" w:rsidRDefault="003D0E28" w:rsidP="003D0E2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>№ 27/ПР-2025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14</w:t>
      </w: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10</w:t>
      </w: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>.2025 г., г. Москва</w:t>
      </w:r>
    </w:p>
    <w:p w14:paraId="47BF91F9" w14:textId="77777777" w:rsidR="003D0E28" w:rsidRPr="003D0E28" w:rsidRDefault="003D0E28" w:rsidP="003D0E2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0E28">
        <w:rPr>
          <w:rFonts w:ascii="Times New Roman" w:hAnsi="Times New Roman" w:cs="Times New Roman"/>
          <w:sz w:val="28"/>
          <w:szCs w:val="28"/>
          <w:lang w:val="ru-RU"/>
        </w:rPr>
        <w:t xml:space="preserve">В целях повышения эффективности продаж, улучшения взаимодействия с клиентами, стандартизации бизнес-процессов и обеспечения единого информационного пространства компании </w:t>
      </w: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ООО «Близнецы»</w:t>
      </w:r>
    </w:p>
    <w:p w14:paraId="1B4FE8D5" w14:textId="77777777" w:rsidR="003D0E28" w:rsidRPr="003D0E28" w:rsidRDefault="003D0E28" w:rsidP="003D0E2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0E2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ПРИКАЗЫВАЮ:</w:t>
      </w:r>
    </w:p>
    <w:p w14:paraId="40853AA6" w14:textId="77777777" w:rsidR="00B51CD4" w:rsidRPr="00B51CD4" w:rsidRDefault="00B51CD4" w:rsidP="00B51CD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1CD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Открыть проект «Внедрение </w:t>
      </w:r>
      <w:r w:rsidRPr="00B51CD4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Pr="00B51CD4">
        <w:rPr>
          <w:rFonts w:ascii="Times New Roman" w:hAnsi="Times New Roman" w:cs="Times New Roman"/>
          <w:b/>
          <w:bCs/>
          <w:sz w:val="28"/>
          <w:szCs w:val="28"/>
          <w:lang w:val="ru-RU"/>
        </w:rPr>
        <w:t>-системы в ООО «Близнецы».</w:t>
      </w:r>
    </w:p>
    <w:p w14:paraId="2EFC336F" w14:textId="77777777" w:rsidR="00FC3FCD" w:rsidRPr="00FC3FCD" w:rsidRDefault="00FC3FCD" w:rsidP="00FC3FC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3FCD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Назначить руководителем проекта</w:t>
      </w:r>
    </w:p>
    <w:p w14:paraId="1C4DE3C5" w14:textId="32F5C9B3" w:rsidR="00FC3FCD" w:rsidRPr="00FC3FCD" w:rsidRDefault="00EB02A0" w:rsidP="00EB02A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02A0">
        <w:rPr>
          <w:rFonts w:ascii="Times New Roman" w:hAnsi="Times New Roman" w:cs="Times New Roman"/>
          <w:sz w:val="28"/>
          <w:szCs w:val="28"/>
          <w:lang w:val="ru-RU"/>
        </w:rPr>
        <w:t xml:space="preserve">Нгуен Као </w:t>
      </w:r>
      <w:proofErr w:type="spellStart"/>
      <w:r w:rsidRPr="00EB02A0">
        <w:rPr>
          <w:rFonts w:ascii="Times New Roman" w:hAnsi="Times New Roman" w:cs="Times New Roman"/>
          <w:sz w:val="28"/>
          <w:szCs w:val="28"/>
          <w:lang w:val="ru-RU"/>
        </w:rPr>
        <w:t>Бач</w:t>
      </w:r>
      <w:proofErr w:type="spellEnd"/>
      <w:r w:rsidRPr="00EB02A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B02A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EB02A0">
        <w:rPr>
          <w:rFonts w:ascii="Times New Roman" w:hAnsi="Times New Roman" w:cs="Times New Roman"/>
          <w:sz w:val="28"/>
          <w:szCs w:val="28"/>
          <w:lang w:val="ru-RU"/>
        </w:rPr>
        <w:t>ответственным за планирование, организацию, контроль и достижение целей проекта.</w:t>
      </w:r>
    </w:p>
    <w:p w14:paraId="2F99AB4A" w14:textId="4107C6A7" w:rsidR="003D0E28" w:rsidRPr="00FC3FCD" w:rsidRDefault="00FC3FCD" w:rsidP="00CE07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C3FCD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C3FCD">
        <w:rPr>
          <w:rFonts w:ascii="Times New Roman" w:hAnsi="Times New Roman" w:cs="Times New Roman"/>
          <w:b/>
          <w:bCs/>
          <w:sz w:val="28"/>
          <w:szCs w:val="28"/>
        </w:rPr>
        <w:t>Утвердить</w:t>
      </w:r>
      <w:proofErr w:type="spellEnd"/>
      <w:r w:rsidRPr="00FC3F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FCD">
        <w:rPr>
          <w:rFonts w:ascii="Times New Roman" w:hAnsi="Times New Roman" w:cs="Times New Roman"/>
          <w:b/>
          <w:bCs/>
          <w:sz w:val="28"/>
          <w:szCs w:val="28"/>
        </w:rPr>
        <w:t>состав</w:t>
      </w:r>
      <w:proofErr w:type="spellEnd"/>
      <w:r w:rsidRPr="00FC3F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FCD">
        <w:rPr>
          <w:rFonts w:ascii="Times New Roman" w:hAnsi="Times New Roman" w:cs="Times New Roman"/>
          <w:b/>
          <w:bCs/>
          <w:sz w:val="28"/>
          <w:szCs w:val="28"/>
        </w:rPr>
        <w:t>проектной</w:t>
      </w:r>
      <w:proofErr w:type="spellEnd"/>
      <w:r w:rsidRPr="00FC3F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C3FCD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proofErr w:type="spellEnd"/>
      <w:r w:rsidRPr="00FC3F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FC3FCD" w:rsidRPr="00FC3FCD" w14:paraId="043AD891" w14:textId="39479594" w:rsidTr="00FC3FCD">
        <w:tc>
          <w:tcPr>
            <w:tcW w:w="3116" w:type="dxa"/>
          </w:tcPr>
          <w:p w14:paraId="2F8E5769" w14:textId="0F71C26F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  <w:tc>
          <w:tcPr>
            <w:tcW w:w="3117" w:type="dxa"/>
          </w:tcPr>
          <w:p w14:paraId="0A423353" w14:textId="2B9D8A65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Обозначение</w:t>
            </w:r>
            <w:proofErr w:type="spellEnd"/>
          </w:p>
        </w:tc>
      </w:tr>
      <w:tr w:rsidR="00FC3FCD" w:rsidRPr="00FC3FCD" w14:paraId="0D31CF3B" w14:textId="28B7A17D" w:rsidTr="00FC3FCD">
        <w:tc>
          <w:tcPr>
            <w:tcW w:w="3116" w:type="dxa"/>
          </w:tcPr>
          <w:p w14:paraId="6092D824" w14:textId="55D307FA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проекта</w:t>
            </w:r>
            <w:proofErr w:type="spellEnd"/>
          </w:p>
        </w:tc>
        <w:tc>
          <w:tcPr>
            <w:tcW w:w="3117" w:type="dxa"/>
          </w:tcPr>
          <w:p w14:paraId="27BB03F1" w14:textId="5CCF6C90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T1</w:t>
            </w:r>
          </w:p>
        </w:tc>
      </w:tr>
      <w:tr w:rsidR="00FC3FCD" w:rsidRPr="00FC3FCD" w14:paraId="2846C2C8" w14:textId="4C92EB9F" w:rsidTr="00FC3FCD">
        <w:tc>
          <w:tcPr>
            <w:tcW w:w="3116" w:type="dxa"/>
          </w:tcPr>
          <w:p w14:paraId="4AE7B7C4" w14:textId="1C84C73A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  <w:lang w:val="ru-RU"/>
              </w:rPr>
              <w:t>Главный инженер проекта / системный архитектор</w:t>
            </w:r>
          </w:p>
        </w:tc>
        <w:tc>
          <w:tcPr>
            <w:tcW w:w="3117" w:type="dxa"/>
          </w:tcPr>
          <w:p w14:paraId="3B662002" w14:textId="046E6E14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T2/T3</w:t>
            </w:r>
          </w:p>
        </w:tc>
      </w:tr>
      <w:tr w:rsidR="00FC3FCD" w:rsidRPr="00FC3FCD" w14:paraId="71FA7361" w14:textId="57E6C01F" w:rsidTr="00FC3FCD">
        <w:tc>
          <w:tcPr>
            <w:tcW w:w="3116" w:type="dxa"/>
          </w:tcPr>
          <w:p w14:paraId="3DAB4886" w14:textId="1B81950A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группы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ПС</w:t>
            </w:r>
          </w:p>
        </w:tc>
        <w:tc>
          <w:tcPr>
            <w:tcW w:w="3117" w:type="dxa"/>
          </w:tcPr>
          <w:p w14:paraId="4A654578" w14:textId="79A186CE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T4</w:t>
            </w:r>
          </w:p>
        </w:tc>
      </w:tr>
      <w:tr w:rsidR="00FC3FCD" w:rsidRPr="00FC3FCD" w14:paraId="0148106A" w14:textId="2A26EF20" w:rsidTr="00FC3FCD">
        <w:tc>
          <w:tcPr>
            <w:tcW w:w="3116" w:type="dxa"/>
          </w:tcPr>
          <w:p w14:paraId="30295756" w14:textId="44BD91FC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Программист</w:t>
            </w:r>
            <w:proofErr w:type="spellEnd"/>
          </w:p>
        </w:tc>
        <w:tc>
          <w:tcPr>
            <w:tcW w:w="3117" w:type="dxa"/>
          </w:tcPr>
          <w:p w14:paraId="32B072FF" w14:textId="1A68D862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T4</w:t>
            </w:r>
          </w:p>
        </w:tc>
      </w:tr>
      <w:tr w:rsidR="00FC3FCD" w:rsidRPr="00FC3FCD" w14:paraId="33DD57D8" w14:textId="36386858" w:rsidTr="00FC3FCD">
        <w:tc>
          <w:tcPr>
            <w:tcW w:w="3116" w:type="dxa"/>
          </w:tcPr>
          <w:p w14:paraId="44AA525A" w14:textId="4341E412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Специалист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по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интеграции</w:t>
            </w:r>
            <w:proofErr w:type="spellEnd"/>
          </w:p>
        </w:tc>
        <w:tc>
          <w:tcPr>
            <w:tcW w:w="3117" w:type="dxa"/>
          </w:tcPr>
          <w:p w14:paraId="2D07CB4A" w14:textId="4C34F675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T5</w:t>
            </w:r>
          </w:p>
        </w:tc>
      </w:tr>
      <w:tr w:rsidR="00FC3FCD" w:rsidRPr="00FC3FCD" w14:paraId="3F3CE4D6" w14:textId="1F0EAF20" w:rsidTr="00FC3FCD">
        <w:tc>
          <w:tcPr>
            <w:tcW w:w="3116" w:type="dxa"/>
          </w:tcPr>
          <w:p w14:paraId="4D7FD09C" w14:textId="26DFBB53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Специалист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по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миграции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данных</w:t>
            </w:r>
            <w:proofErr w:type="spellEnd"/>
          </w:p>
        </w:tc>
        <w:tc>
          <w:tcPr>
            <w:tcW w:w="3117" w:type="dxa"/>
          </w:tcPr>
          <w:p w14:paraId="11611EEB" w14:textId="69BDD34A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T6</w:t>
            </w:r>
          </w:p>
        </w:tc>
      </w:tr>
      <w:tr w:rsidR="00FC3FCD" w:rsidRPr="00FC3FCD" w14:paraId="7C313082" w14:textId="55EBCB00" w:rsidTr="00FC3FCD">
        <w:tc>
          <w:tcPr>
            <w:tcW w:w="3116" w:type="dxa"/>
          </w:tcPr>
          <w:p w14:paraId="1E23CCD9" w14:textId="325FBFE2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Тестировщик</w:t>
            </w:r>
            <w:proofErr w:type="spellEnd"/>
          </w:p>
        </w:tc>
        <w:tc>
          <w:tcPr>
            <w:tcW w:w="3117" w:type="dxa"/>
          </w:tcPr>
          <w:p w14:paraId="51D7B097" w14:textId="295AF786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T7</w:t>
            </w:r>
          </w:p>
        </w:tc>
      </w:tr>
      <w:tr w:rsidR="00FC3FCD" w:rsidRPr="00FC3FCD" w14:paraId="2022E042" w14:textId="5A9E78C8" w:rsidTr="00FC3FCD">
        <w:tc>
          <w:tcPr>
            <w:tcW w:w="3116" w:type="dxa"/>
          </w:tcPr>
          <w:p w14:paraId="061ED567" w14:textId="21D6A6E6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обучения</w:t>
            </w:r>
            <w:proofErr w:type="spellEnd"/>
          </w:p>
        </w:tc>
        <w:tc>
          <w:tcPr>
            <w:tcW w:w="3117" w:type="dxa"/>
          </w:tcPr>
          <w:p w14:paraId="0C8C6807" w14:textId="62215D20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T8</w:t>
            </w:r>
          </w:p>
        </w:tc>
      </w:tr>
      <w:tr w:rsidR="00FC3FCD" w:rsidRPr="00FC3FCD" w14:paraId="10D4B2DE" w14:textId="017F8015" w:rsidTr="00FC3FCD">
        <w:tc>
          <w:tcPr>
            <w:tcW w:w="3116" w:type="dxa"/>
          </w:tcPr>
          <w:p w14:paraId="75021306" w14:textId="34FE7C1A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Администратор</w:t>
            </w:r>
            <w:proofErr w:type="spellEnd"/>
            <w:r w:rsidRPr="00FC3F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C3FCD">
              <w:rPr>
                <w:rFonts w:ascii="Times New Roman" w:hAnsi="Times New Roman" w:cs="Times New Roman"/>
              </w:rPr>
              <w:t>системы</w:t>
            </w:r>
            <w:proofErr w:type="spellEnd"/>
          </w:p>
        </w:tc>
        <w:tc>
          <w:tcPr>
            <w:tcW w:w="3117" w:type="dxa"/>
          </w:tcPr>
          <w:p w14:paraId="13614733" w14:textId="6CFF6B68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T9</w:t>
            </w:r>
          </w:p>
        </w:tc>
      </w:tr>
      <w:tr w:rsidR="00FC3FCD" w:rsidRPr="00FC3FCD" w14:paraId="4E9E7343" w14:textId="15F53165" w:rsidTr="00FC3FCD">
        <w:tc>
          <w:tcPr>
            <w:tcW w:w="3116" w:type="dxa"/>
          </w:tcPr>
          <w:p w14:paraId="4ADEBB4D" w14:textId="1DC860D5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FC3FCD">
              <w:rPr>
                <w:rFonts w:ascii="Times New Roman" w:hAnsi="Times New Roman" w:cs="Times New Roman"/>
              </w:rPr>
              <w:t>Тренер</w:t>
            </w:r>
            <w:proofErr w:type="spellEnd"/>
          </w:p>
        </w:tc>
        <w:tc>
          <w:tcPr>
            <w:tcW w:w="3117" w:type="dxa"/>
          </w:tcPr>
          <w:p w14:paraId="7A74A1B4" w14:textId="0AA2EDE4" w:rsidR="00FC3FCD" w:rsidRPr="00FC3FCD" w:rsidRDefault="00FC3FCD" w:rsidP="00FC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FC3FCD">
              <w:rPr>
                <w:rFonts w:ascii="Times New Roman" w:hAnsi="Times New Roman" w:cs="Times New Roman"/>
              </w:rPr>
              <w:t>T10</w:t>
            </w:r>
          </w:p>
        </w:tc>
      </w:tr>
    </w:tbl>
    <w:p w14:paraId="55201AF1" w14:textId="77777777" w:rsidR="00C8439B" w:rsidRPr="00C8439B" w:rsidRDefault="00C8439B" w:rsidP="00C8439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39B">
        <w:rPr>
          <w:rFonts w:ascii="Times New Roman" w:hAnsi="Times New Roman" w:cs="Times New Roman"/>
          <w:sz w:val="28"/>
          <w:szCs w:val="28"/>
          <w:lang w:val="ru-RU"/>
        </w:rPr>
        <w:t>(Состав команды соответствует данным из упражнений 5–6.)</w:t>
      </w:r>
    </w:p>
    <w:p w14:paraId="75989DD3" w14:textId="77777777" w:rsidR="00C8439B" w:rsidRPr="00C8439B" w:rsidRDefault="00C8439B" w:rsidP="00C843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39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8439B">
        <w:rPr>
          <w:rFonts w:ascii="Times New Roman" w:hAnsi="Times New Roman" w:cs="Times New Roman"/>
          <w:b/>
          <w:bCs/>
          <w:sz w:val="28"/>
          <w:szCs w:val="28"/>
        </w:rPr>
        <w:t>Утвердить</w:t>
      </w:r>
      <w:proofErr w:type="spellEnd"/>
      <w:r w:rsidRPr="00C843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439B">
        <w:rPr>
          <w:rFonts w:ascii="Times New Roman" w:hAnsi="Times New Roman" w:cs="Times New Roman"/>
          <w:b/>
          <w:bCs/>
          <w:sz w:val="28"/>
          <w:szCs w:val="28"/>
        </w:rPr>
        <w:t>цели</w:t>
      </w:r>
      <w:proofErr w:type="spellEnd"/>
      <w:r w:rsidRPr="00C843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8439B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  <w:r w:rsidRPr="00C843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EB95DE" w14:textId="77777777" w:rsidR="00C8439B" w:rsidRPr="00C8439B" w:rsidRDefault="00C8439B" w:rsidP="00C8439B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439B">
        <w:rPr>
          <w:rFonts w:ascii="Times New Roman" w:hAnsi="Times New Roman" w:cs="Times New Roman"/>
          <w:sz w:val="28"/>
          <w:szCs w:val="28"/>
        </w:rPr>
        <w:lastRenderedPageBreak/>
        <w:t>Внедрение</w:t>
      </w:r>
      <w:proofErr w:type="spellEnd"/>
      <w:r w:rsidRPr="00C84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439B">
        <w:rPr>
          <w:rFonts w:ascii="Times New Roman" w:hAnsi="Times New Roman" w:cs="Times New Roman"/>
          <w:sz w:val="28"/>
          <w:szCs w:val="28"/>
        </w:rPr>
        <w:t>корпоративной</w:t>
      </w:r>
      <w:proofErr w:type="spellEnd"/>
      <w:r w:rsidRPr="00C8439B">
        <w:rPr>
          <w:rFonts w:ascii="Times New Roman" w:hAnsi="Times New Roman" w:cs="Times New Roman"/>
          <w:sz w:val="28"/>
          <w:szCs w:val="28"/>
        </w:rPr>
        <w:t xml:space="preserve"> CRM-</w:t>
      </w:r>
      <w:proofErr w:type="spellStart"/>
      <w:r w:rsidRPr="00C8439B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C8439B">
        <w:rPr>
          <w:rFonts w:ascii="Times New Roman" w:hAnsi="Times New Roman" w:cs="Times New Roman"/>
          <w:sz w:val="28"/>
          <w:szCs w:val="28"/>
        </w:rPr>
        <w:t>.</w:t>
      </w:r>
    </w:p>
    <w:p w14:paraId="3AE16D58" w14:textId="77777777" w:rsidR="00C8439B" w:rsidRPr="00C8439B" w:rsidRDefault="00C8439B" w:rsidP="00C8439B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39B">
        <w:rPr>
          <w:rFonts w:ascii="Times New Roman" w:hAnsi="Times New Roman" w:cs="Times New Roman"/>
          <w:sz w:val="28"/>
          <w:szCs w:val="28"/>
          <w:lang w:val="ru-RU"/>
        </w:rPr>
        <w:t>Стандартизация процессов продаж, маркетинга и клиентской поддержки.</w:t>
      </w:r>
    </w:p>
    <w:p w14:paraId="752CA102" w14:textId="77777777" w:rsidR="00C8439B" w:rsidRPr="00C8439B" w:rsidRDefault="00C8439B" w:rsidP="00C8439B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39B">
        <w:rPr>
          <w:rFonts w:ascii="Times New Roman" w:hAnsi="Times New Roman" w:cs="Times New Roman"/>
          <w:sz w:val="28"/>
          <w:szCs w:val="28"/>
          <w:lang w:val="ru-RU"/>
        </w:rPr>
        <w:t>Повышение эффективности менеджеров и сокращение ошибок при работе с клиентами.</w:t>
      </w:r>
    </w:p>
    <w:p w14:paraId="5B9F87B5" w14:textId="35CDC3F5" w:rsidR="00FC3FCD" w:rsidRPr="00507E49" w:rsidRDefault="00C8439B" w:rsidP="00CE07CA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439B">
        <w:rPr>
          <w:rFonts w:ascii="Times New Roman" w:hAnsi="Times New Roman" w:cs="Times New Roman"/>
          <w:sz w:val="28"/>
          <w:szCs w:val="28"/>
          <w:lang w:val="ru-RU"/>
        </w:rPr>
        <w:t>Централизация данных о клиентах и автоматизация коммуникаций.</w:t>
      </w:r>
    </w:p>
    <w:p w14:paraId="32B94B6B" w14:textId="77777777" w:rsidR="000628EC" w:rsidRDefault="00C8439B" w:rsidP="00C8439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8439B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Утвердить бюджет проекта</w:t>
      </w:r>
    </w:p>
    <w:p w14:paraId="6F8FAFE1" w14:textId="380A7C73" w:rsidR="00C8439B" w:rsidRPr="00C8439B" w:rsidRDefault="00C8439B" w:rsidP="00C8439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8439B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Общая стоимость проекта: 642</w:t>
      </w:r>
      <w:r w:rsidR="00150CA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C8439B">
        <w:rPr>
          <w:rFonts w:ascii="Times New Roman" w:hAnsi="Times New Roman" w:cs="Times New Roman"/>
          <w:b/>
          <w:bCs/>
          <w:sz w:val="28"/>
          <w:szCs w:val="28"/>
          <w:lang w:val="ru-RU"/>
        </w:rPr>
        <w:t>000 ₽</w:t>
      </w:r>
      <w:r w:rsidRPr="00C8439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8439B">
        <w:rPr>
          <w:rFonts w:ascii="Times New Roman" w:hAnsi="Times New Roman" w:cs="Times New Roman"/>
          <w:sz w:val="28"/>
          <w:szCs w:val="28"/>
          <w:lang w:val="ru-RU"/>
        </w:rPr>
        <w:t>в соответствии с расчётами упражнений 4–7.</w:t>
      </w:r>
    </w:p>
    <w:p w14:paraId="69999654" w14:textId="77777777" w:rsidR="00507E49" w:rsidRPr="00507E49" w:rsidRDefault="00507E49" w:rsidP="00507E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E49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507E49">
        <w:rPr>
          <w:rFonts w:ascii="Times New Roman" w:hAnsi="Times New Roman" w:cs="Times New Roman"/>
          <w:b/>
          <w:bCs/>
          <w:sz w:val="28"/>
          <w:szCs w:val="28"/>
        </w:rPr>
        <w:t>Установить</w:t>
      </w:r>
      <w:proofErr w:type="spellEnd"/>
      <w:r w:rsidRPr="00507E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E49">
        <w:rPr>
          <w:rFonts w:ascii="Times New Roman" w:hAnsi="Times New Roman" w:cs="Times New Roman"/>
          <w:b/>
          <w:bCs/>
          <w:sz w:val="28"/>
          <w:szCs w:val="28"/>
        </w:rPr>
        <w:t>сроки</w:t>
      </w:r>
      <w:proofErr w:type="spellEnd"/>
      <w:r w:rsidRPr="00507E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E49">
        <w:rPr>
          <w:rFonts w:ascii="Times New Roman" w:hAnsi="Times New Roman" w:cs="Times New Roman"/>
          <w:b/>
          <w:bCs/>
          <w:sz w:val="28"/>
          <w:szCs w:val="28"/>
        </w:rPr>
        <w:t>реализации</w:t>
      </w:r>
      <w:proofErr w:type="spellEnd"/>
      <w:r w:rsidRPr="00507E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7E49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</w:p>
    <w:p w14:paraId="442901FC" w14:textId="77777777" w:rsidR="00507E49" w:rsidRPr="00507E49" w:rsidRDefault="00507E49" w:rsidP="00507E49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7E49">
        <w:rPr>
          <w:rFonts w:ascii="Times New Roman" w:hAnsi="Times New Roman" w:cs="Times New Roman"/>
          <w:sz w:val="28"/>
          <w:szCs w:val="28"/>
        </w:rPr>
        <w:t>Начало</w:t>
      </w:r>
      <w:proofErr w:type="spellEnd"/>
      <w:r w:rsidRPr="00507E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E49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 w:rsidRPr="00507E49">
        <w:rPr>
          <w:rFonts w:ascii="Times New Roman" w:hAnsi="Times New Roman" w:cs="Times New Roman"/>
          <w:sz w:val="28"/>
          <w:szCs w:val="28"/>
        </w:rPr>
        <w:t xml:space="preserve">: </w:t>
      </w:r>
      <w:r w:rsidRPr="00507E49">
        <w:rPr>
          <w:rFonts w:ascii="Times New Roman" w:hAnsi="Times New Roman" w:cs="Times New Roman"/>
          <w:b/>
          <w:bCs/>
          <w:sz w:val="28"/>
          <w:szCs w:val="28"/>
        </w:rPr>
        <w:t>28.11.2025</w:t>
      </w:r>
    </w:p>
    <w:p w14:paraId="743E08D8" w14:textId="4D329C2E" w:rsidR="00507E49" w:rsidRPr="00507E49" w:rsidRDefault="00507E49" w:rsidP="00507E49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07E49">
        <w:rPr>
          <w:rFonts w:ascii="Times New Roman" w:hAnsi="Times New Roman" w:cs="Times New Roman"/>
          <w:sz w:val="28"/>
          <w:szCs w:val="28"/>
          <w:lang w:val="ru-RU"/>
        </w:rPr>
        <w:t xml:space="preserve">Завершение проекта: </w:t>
      </w:r>
      <w:r w:rsidRPr="00507E49">
        <w:rPr>
          <w:rFonts w:ascii="Times New Roman" w:hAnsi="Times New Roman" w:cs="Times New Roman"/>
          <w:b/>
          <w:bCs/>
          <w:sz w:val="28"/>
          <w:szCs w:val="28"/>
          <w:lang w:val="ru-RU"/>
        </w:rPr>
        <w:t>08.02.2026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07E49">
        <w:rPr>
          <w:rFonts w:ascii="Times New Roman" w:hAnsi="Times New Roman" w:cs="Times New Roman"/>
          <w:sz w:val="28"/>
          <w:szCs w:val="28"/>
          <w:lang w:val="ru-RU"/>
        </w:rPr>
        <w:t xml:space="preserve">(согласно календарному плану из </w:t>
      </w:r>
      <w:r w:rsidRPr="00507E49">
        <w:rPr>
          <w:rFonts w:ascii="Times New Roman" w:hAnsi="Times New Roman" w:cs="Times New Roman"/>
          <w:sz w:val="28"/>
          <w:szCs w:val="28"/>
        </w:rPr>
        <w:t>MS</w:t>
      </w:r>
      <w:r w:rsidRPr="00507E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07E49">
        <w:rPr>
          <w:rFonts w:ascii="Times New Roman" w:hAnsi="Times New Roman" w:cs="Times New Roman"/>
          <w:sz w:val="28"/>
          <w:szCs w:val="28"/>
        </w:rPr>
        <w:t>Project</w:t>
      </w:r>
      <w:r w:rsidRPr="00507E4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1EDFCE7" w14:textId="310F9095" w:rsidR="00814787" w:rsidRPr="00814787" w:rsidRDefault="00814787" w:rsidP="0081478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4787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81478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proofErr w:type="spellEnd"/>
      <w:r w:rsidRPr="008147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814787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  <w:proofErr w:type="spellEnd"/>
      <w:r w:rsidRPr="0081478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20BD54C" w14:textId="77777777" w:rsidR="00814787" w:rsidRPr="00814787" w:rsidRDefault="00814787" w:rsidP="00814787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787">
        <w:rPr>
          <w:rFonts w:ascii="Times New Roman" w:hAnsi="Times New Roman" w:cs="Times New Roman"/>
          <w:sz w:val="28"/>
          <w:szCs w:val="28"/>
          <w:lang w:val="ru-RU"/>
        </w:rPr>
        <w:t xml:space="preserve">Введённая в эксплуатацию </w:t>
      </w:r>
      <w:r w:rsidRPr="00814787">
        <w:rPr>
          <w:rFonts w:ascii="Times New Roman" w:hAnsi="Times New Roman" w:cs="Times New Roman"/>
          <w:sz w:val="28"/>
          <w:szCs w:val="28"/>
        </w:rPr>
        <w:t>CRM</w:t>
      </w:r>
      <w:r w:rsidRPr="00814787">
        <w:rPr>
          <w:rFonts w:ascii="Times New Roman" w:hAnsi="Times New Roman" w:cs="Times New Roman"/>
          <w:sz w:val="28"/>
          <w:szCs w:val="28"/>
          <w:lang w:val="ru-RU"/>
        </w:rPr>
        <w:t>-система.</w:t>
      </w:r>
    </w:p>
    <w:p w14:paraId="4B02CB55" w14:textId="77777777" w:rsidR="00814787" w:rsidRPr="00814787" w:rsidRDefault="00814787" w:rsidP="00814787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4787">
        <w:rPr>
          <w:rFonts w:ascii="Times New Roman" w:hAnsi="Times New Roman" w:cs="Times New Roman"/>
          <w:sz w:val="28"/>
          <w:szCs w:val="28"/>
        </w:rPr>
        <w:t>Обученный</w:t>
      </w:r>
      <w:proofErr w:type="spellEnd"/>
      <w:r w:rsidRPr="008147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787">
        <w:rPr>
          <w:rFonts w:ascii="Times New Roman" w:hAnsi="Times New Roman" w:cs="Times New Roman"/>
          <w:sz w:val="28"/>
          <w:szCs w:val="28"/>
        </w:rPr>
        <w:t>персонал</w:t>
      </w:r>
      <w:proofErr w:type="spellEnd"/>
      <w:r w:rsidRPr="00814787">
        <w:rPr>
          <w:rFonts w:ascii="Times New Roman" w:hAnsi="Times New Roman" w:cs="Times New Roman"/>
          <w:sz w:val="28"/>
          <w:szCs w:val="28"/>
        </w:rPr>
        <w:t>.</w:t>
      </w:r>
    </w:p>
    <w:p w14:paraId="453F4622" w14:textId="77777777" w:rsidR="00814787" w:rsidRPr="00814787" w:rsidRDefault="00814787" w:rsidP="00814787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4787">
        <w:rPr>
          <w:rFonts w:ascii="Times New Roman" w:hAnsi="Times New Roman" w:cs="Times New Roman"/>
          <w:sz w:val="28"/>
          <w:szCs w:val="28"/>
        </w:rPr>
        <w:t>Техническая</w:t>
      </w:r>
      <w:proofErr w:type="spellEnd"/>
      <w:r w:rsidRPr="0081478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14787">
        <w:rPr>
          <w:rFonts w:ascii="Times New Roman" w:hAnsi="Times New Roman" w:cs="Times New Roman"/>
          <w:sz w:val="28"/>
          <w:szCs w:val="28"/>
        </w:rPr>
        <w:t>пользовательская</w:t>
      </w:r>
      <w:proofErr w:type="spellEnd"/>
      <w:r w:rsidRPr="008147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787">
        <w:rPr>
          <w:rFonts w:ascii="Times New Roman" w:hAnsi="Times New Roman" w:cs="Times New Roman"/>
          <w:sz w:val="28"/>
          <w:szCs w:val="28"/>
        </w:rPr>
        <w:t>документация</w:t>
      </w:r>
      <w:proofErr w:type="spellEnd"/>
      <w:r w:rsidRPr="00814787">
        <w:rPr>
          <w:rFonts w:ascii="Times New Roman" w:hAnsi="Times New Roman" w:cs="Times New Roman"/>
          <w:sz w:val="28"/>
          <w:szCs w:val="28"/>
        </w:rPr>
        <w:t>.</w:t>
      </w:r>
    </w:p>
    <w:p w14:paraId="2772606B" w14:textId="77777777" w:rsidR="00814787" w:rsidRPr="00814787" w:rsidRDefault="00814787" w:rsidP="00814787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787">
        <w:rPr>
          <w:rFonts w:ascii="Times New Roman" w:hAnsi="Times New Roman" w:cs="Times New Roman"/>
          <w:sz w:val="28"/>
          <w:szCs w:val="28"/>
          <w:lang w:val="ru-RU"/>
        </w:rPr>
        <w:t>Настроенные интеграции и мигрированные данные.</w:t>
      </w:r>
    </w:p>
    <w:p w14:paraId="69E9A915" w14:textId="77777777" w:rsidR="00814787" w:rsidRPr="00844977" w:rsidRDefault="00814787" w:rsidP="00814787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787">
        <w:rPr>
          <w:rFonts w:ascii="Times New Roman" w:hAnsi="Times New Roman" w:cs="Times New Roman"/>
          <w:sz w:val="28"/>
          <w:szCs w:val="28"/>
          <w:lang w:val="ru-RU"/>
        </w:rPr>
        <w:t>Отчёт о тестировании и запуске системы.</w:t>
      </w:r>
    </w:p>
    <w:p w14:paraId="3B70D683" w14:textId="2C157657" w:rsidR="00844977" w:rsidRPr="006669E7" w:rsidRDefault="00844977" w:rsidP="0084497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C7C070" w14:textId="56C0724A" w:rsidR="00C8439B" w:rsidRDefault="006669E7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669E7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FED715A" wp14:editId="1619BC06">
            <wp:extent cx="5943600" cy="3726815"/>
            <wp:effectExtent l="0" t="0" r="0" b="6985"/>
            <wp:docPr id="9971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81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B45D" w14:textId="6C6D4C84" w:rsidR="006669E7" w:rsidRDefault="006669E7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6669E7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81D4A88" wp14:editId="6F528366">
            <wp:extent cx="5943600" cy="3136900"/>
            <wp:effectExtent l="0" t="0" r="0" b="6350"/>
            <wp:docPr id="143146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F68C" w14:textId="3ABA4AAC" w:rsidR="007C6400" w:rsidRDefault="007C6400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C6400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7CF8BEB" wp14:editId="26B803DF">
            <wp:extent cx="5943600" cy="3300730"/>
            <wp:effectExtent l="0" t="0" r="0" b="0"/>
            <wp:docPr id="8104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91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F15F" w14:textId="0571CB91" w:rsidR="007C6400" w:rsidRDefault="007C6400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C6400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799B316B" wp14:editId="20C09BFB">
            <wp:extent cx="5943600" cy="3292475"/>
            <wp:effectExtent l="0" t="0" r="0" b="3175"/>
            <wp:docPr id="12148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BCBD" w14:textId="1D095D07" w:rsidR="007C6400" w:rsidRPr="00844977" w:rsidRDefault="007C6400" w:rsidP="00CE07C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C6400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0B42905D" wp14:editId="4420178A">
            <wp:extent cx="5943600" cy="3195320"/>
            <wp:effectExtent l="0" t="0" r="0" b="5080"/>
            <wp:docPr id="155878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88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400" w:rsidRPr="00844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581B" w14:textId="77777777" w:rsidR="00BA18BE" w:rsidRDefault="00BA18BE" w:rsidP="0018588B">
      <w:pPr>
        <w:spacing w:after="0" w:line="240" w:lineRule="auto"/>
      </w:pPr>
      <w:r>
        <w:separator/>
      </w:r>
    </w:p>
  </w:endnote>
  <w:endnote w:type="continuationSeparator" w:id="0">
    <w:p w14:paraId="32A30985" w14:textId="77777777" w:rsidR="00BA18BE" w:rsidRDefault="00BA18BE" w:rsidP="00185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4C7A6" w14:textId="77777777" w:rsidR="00BA18BE" w:rsidRDefault="00BA18BE" w:rsidP="0018588B">
      <w:pPr>
        <w:spacing w:after="0" w:line="240" w:lineRule="auto"/>
      </w:pPr>
      <w:r>
        <w:separator/>
      </w:r>
    </w:p>
  </w:footnote>
  <w:footnote w:type="continuationSeparator" w:id="0">
    <w:p w14:paraId="5D7CB2D3" w14:textId="77777777" w:rsidR="00BA18BE" w:rsidRDefault="00BA18BE" w:rsidP="00185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685"/>
    <w:multiLevelType w:val="multilevel"/>
    <w:tmpl w:val="BB80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0246"/>
    <w:multiLevelType w:val="multilevel"/>
    <w:tmpl w:val="BBD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B6B"/>
    <w:multiLevelType w:val="hybridMultilevel"/>
    <w:tmpl w:val="663EA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B49AC"/>
    <w:multiLevelType w:val="multilevel"/>
    <w:tmpl w:val="13E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92D36"/>
    <w:multiLevelType w:val="multilevel"/>
    <w:tmpl w:val="539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C366C"/>
    <w:multiLevelType w:val="multilevel"/>
    <w:tmpl w:val="287EC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011BA"/>
    <w:multiLevelType w:val="multilevel"/>
    <w:tmpl w:val="65E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C59C6"/>
    <w:multiLevelType w:val="multilevel"/>
    <w:tmpl w:val="A21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0608E"/>
    <w:multiLevelType w:val="multilevel"/>
    <w:tmpl w:val="D102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41E90"/>
    <w:multiLevelType w:val="hybridMultilevel"/>
    <w:tmpl w:val="51303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C66B5"/>
    <w:multiLevelType w:val="hybridMultilevel"/>
    <w:tmpl w:val="10423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C4AFA"/>
    <w:multiLevelType w:val="multilevel"/>
    <w:tmpl w:val="19C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97C59"/>
    <w:multiLevelType w:val="multilevel"/>
    <w:tmpl w:val="76F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A0C6E"/>
    <w:multiLevelType w:val="multilevel"/>
    <w:tmpl w:val="243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96325"/>
    <w:multiLevelType w:val="hybridMultilevel"/>
    <w:tmpl w:val="85629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A84C43"/>
    <w:multiLevelType w:val="hybridMultilevel"/>
    <w:tmpl w:val="CE6A6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F608D"/>
    <w:multiLevelType w:val="multilevel"/>
    <w:tmpl w:val="A76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02882"/>
    <w:multiLevelType w:val="multilevel"/>
    <w:tmpl w:val="8F1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83B3C"/>
    <w:multiLevelType w:val="multilevel"/>
    <w:tmpl w:val="4A7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439C3"/>
    <w:multiLevelType w:val="multilevel"/>
    <w:tmpl w:val="5BC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071B9"/>
    <w:multiLevelType w:val="multilevel"/>
    <w:tmpl w:val="2256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F6EAD"/>
    <w:multiLevelType w:val="hybridMultilevel"/>
    <w:tmpl w:val="83EA39C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B1A0F"/>
    <w:multiLevelType w:val="multilevel"/>
    <w:tmpl w:val="E06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7250A"/>
    <w:multiLevelType w:val="hybridMultilevel"/>
    <w:tmpl w:val="79F88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D1BF5"/>
    <w:multiLevelType w:val="multilevel"/>
    <w:tmpl w:val="58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C568E"/>
    <w:multiLevelType w:val="multilevel"/>
    <w:tmpl w:val="977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B2252"/>
    <w:multiLevelType w:val="multilevel"/>
    <w:tmpl w:val="D83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B1BDE"/>
    <w:multiLevelType w:val="multilevel"/>
    <w:tmpl w:val="89E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B6772"/>
    <w:multiLevelType w:val="multilevel"/>
    <w:tmpl w:val="7F1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819BA"/>
    <w:multiLevelType w:val="multilevel"/>
    <w:tmpl w:val="327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E65ED"/>
    <w:multiLevelType w:val="multilevel"/>
    <w:tmpl w:val="E678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40002"/>
    <w:multiLevelType w:val="hybridMultilevel"/>
    <w:tmpl w:val="A7840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014575"/>
    <w:multiLevelType w:val="multilevel"/>
    <w:tmpl w:val="DE1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D0976"/>
    <w:multiLevelType w:val="multilevel"/>
    <w:tmpl w:val="545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14832"/>
    <w:multiLevelType w:val="hybridMultilevel"/>
    <w:tmpl w:val="F3ACC5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6408FC08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AE430CD"/>
    <w:multiLevelType w:val="multilevel"/>
    <w:tmpl w:val="DEB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E610F"/>
    <w:multiLevelType w:val="multilevel"/>
    <w:tmpl w:val="B0CA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066DF"/>
    <w:multiLevelType w:val="multilevel"/>
    <w:tmpl w:val="669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5550F"/>
    <w:multiLevelType w:val="multilevel"/>
    <w:tmpl w:val="E130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3B7E75"/>
    <w:multiLevelType w:val="multilevel"/>
    <w:tmpl w:val="5B2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B12068"/>
    <w:multiLevelType w:val="hybridMultilevel"/>
    <w:tmpl w:val="C6869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C209EC"/>
    <w:multiLevelType w:val="multilevel"/>
    <w:tmpl w:val="8A1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EC0E8C"/>
    <w:multiLevelType w:val="multilevel"/>
    <w:tmpl w:val="A19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EE77E9"/>
    <w:multiLevelType w:val="hybridMultilevel"/>
    <w:tmpl w:val="05D06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F75599"/>
    <w:multiLevelType w:val="multilevel"/>
    <w:tmpl w:val="0A3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A600B9"/>
    <w:multiLevelType w:val="hybridMultilevel"/>
    <w:tmpl w:val="C8B0A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977EF"/>
    <w:multiLevelType w:val="multilevel"/>
    <w:tmpl w:val="AB1A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397491">
    <w:abstractNumId w:val="27"/>
  </w:num>
  <w:num w:numId="2" w16cid:durableId="474564430">
    <w:abstractNumId w:val="29"/>
  </w:num>
  <w:num w:numId="3" w16cid:durableId="1314918679">
    <w:abstractNumId w:val="30"/>
  </w:num>
  <w:num w:numId="4" w16cid:durableId="1623072247">
    <w:abstractNumId w:val="32"/>
  </w:num>
  <w:num w:numId="5" w16cid:durableId="1560894153">
    <w:abstractNumId w:val="20"/>
  </w:num>
  <w:num w:numId="6" w16cid:durableId="507410909">
    <w:abstractNumId w:val="7"/>
  </w:num>
  <w:num w:numId="7" w16cid:durableId="6953049">
    <w:abstractNumId w:val="36"/>
  </w:num>
  <w:num w:numId="8" w16cid:durableId="1459953896">
    <w:abstractNumId w:val="28"/>
  </w:num>
  <w:num w:numId="9" w16cid:durableId="994182926">
    <w:abstractNumId w:val="8"/>
  </w:num>
  <w:num w:numId="10" w16cid:durableId="1782147884">
    <w:abstractNumId w:val="25"/>
  </w:num>
  <w:num w:numId="11" w16cid:durableId="362486507">
    <w:abstractNumId w:val="22"/>
  </w:num>
  <w:num w:numId="12" w16cid:durableId="1739286744">
    <w:abstractNumId w:val="39"/>
  </w:num>
  <w:num w:numId="13" w16cid:durableId="2100984685">
    <w:abstractNumId w:val="46"/>
  </w:num>
  <w:num w:numId="14" w16cid:durableId="795022563">
    <w:abstractNumId w:val="44"/>
  </w:num>
  <w:num w:numId="15" w16cid:durableId="1414544923">
    <w:abstractNumId w:val="4"/>
  </w:num>
  <w:num w:numId="16" w16cid:durableId="418257229">
    <w:abstractNumId w:val="26"/>
  </w:num>
  <w:num w:numId="17" w16cid:durableId="104203558">
    <w:abstractNumId w:val="11"/>
  </w:num>
  <w:num w:numId="18" w16cid:durableId="479687404">
    <w:abstractNumId w:val="37"/>
  </w:num>
  <w:num w:numId="19" w16cid:durableId="2090227976">
    <w:abstractNumId w:val="23"/>
  </w:num>
  <w:num w:numId="20" w16cid:durableId="1733191196">
    <w:abstractNumId w:val="45"/>
  </w:num>
  <w:num w:numId="21" w16cid:durableId="2121367490">
    <w:abstractNumId w:val="10"/>
  </w:num>
  <w:num w:numId="22" w16cid:durableId="2105418728">
    <w:abstractNumId w:val="14"/>
  </w:num>
  <w:num w:numId="23" w16cid:durableId="508982746">
    <w:abstractNumId w:val="2"/>
  </w:num>
  <w:num w:numId="24" w16cid:durableId="2103910610">
    <w:abstractNumId w:val="40"/>
  </w:num>
  <w:num w:numId="25" w16cid:durableId="1818642043">
    <w:abstractNumId w:val="9"/>
  </w:num>
  <w:num w:numId="26" w16cid:durableId="856889954">
    <w:abstractNumId w:val="33"/>
  </w:num>
  <w:num w:numId="27" w16cid:durableId="1258060453">
    <w:abstractNumId w:val="42"/>
  </w:num>
  <w:num w:numId="28" w16cid:durableId="525407769">
    <w:abstractNumId w:val="13"/>
  </w:num>
  <w:num w:numId="29" w16cid:durableId="1141192798">
    <w:abstractNumId w:val="21"/>
  </w:num>
  <w:num w:numId="30" w16cid:durableId="1904410682">
    <w:abstractNumId w:val="34"/>
  </w:num>
  <w:num w:numId="31" w16cid:durableId="1389650960">
    <w:abstractNumId w:val="6"/>
  </w:num>
  <w:num w:numId="32" w16cid:durableId="1765614241">
    <w:abstractNumId w:val="5"/>
  </w:num>
  <w:num w:numId="33" w16cid:durableId="530651097">
    <w:abstractNumId w:val="17"/>
  </w:num>
  <w:num w:numId="34" w16cid:durableId="2145656981">
    <w:abstractNumId w:val="1"/>
  </w:num>
  <w:num w:numId="35" w16cid:durableId="1380400775">
    <w:abstractNumId w:val="12"/>
  </w:num>
  <w:num w:numId="36" w16cid:durableId="388040598">
    <w:abstractNumId w:val="3"/>
  </w:num>
  <w:num w:numId="37" w16cid:durableId="946425674">
    <w:abstractNumId w:val="38"/>
  </w:num>
  <w:num w:numId="38" w16cid:durableId="168445947">
    <w:abstractNumId w:val="15"/>
  </w:num>
  <w:num w:numId="39" w16cid:durableId="830213773">
    <w:abstractNumId w:val="16"/>
  </w:num>
  <w:num w:numId="40" w16cid:durableId="994604048">
    <w:abstractNumId w:val="41"/>
  </w:num>
  <w:num w:numId="41" w16cid:durableId="1349600113">
    <w:abstractNumId w:val="18"/>
  </w:num>
  <w:num w:numId="42" w16cid:durableId="1245530338">
    <w:abstractNumId w:val="19"/>
  </w:num>
  <w:num w:numId="43" w16cid:durableId="1336493028">
    <w:abstractNumId w:val="35"/>
  </w:num>
  <w:num w:numId="44" w16cid:durableId="2075084953">
    <w:abstractNumId w:val="0"/>
  </w:num>
  <w:num w:numId="45" w16cid:durableId="945498884">
    <w:abstractNumId w:val="24"/>
  </w:num>
  <w:num w:numId="46" w16cid:durableId="1459301724">
    <w:abstractNumId w:val="31"/>
  </w:num>
  <w:num w:numId="47" w16cid:durableId="62701191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D3"/>
    <w:rsid w:val="00004F55"/>
    <w:rsid w:val="00007925"/>
    <w:rsid w:val="0001378C"/>
    <w:rsid w:val="00020548"/>
    <w:rsid w:val="00050899"/>
    <w:rsid w:val="000628EC"/>
    <w:rsid w:val="00064616"/>
    <w:rsid w:val="00072F3C"/>
    <w:rsid w:val="0007795E"/>
    <w:rsid w:val="00077FB0"/>
    <w:rsid w:val="000828AA"/>
    <w:rsid w:val="000962DA"/>
    <w:rsid w:val="000A23B0"/>
    <w:rsid w:val="000D095C"/>
    <w:rsid w:val="000E6CE2"/>
    <w:rsid w:val="000E75A2"/>
    <w:rsid w:val="0010079C"/>
    <w:rsid w:val="001008D3"/>
    <w:rsid w:val="001124C0"/>
    <w:rsid w:val="00115B6C"/>
    <w:rsid w:val="001225FA"/>
    <w:rsid w:val="00124B39"/>
    <w:rsid w:val="001335BA"/>
    <w:rsid w:val="001402D4"/>
    <w:rsid w:val="00141491"/>
    <w:rsid w:val="00150CAB"/>
    <w:rsid w:val="00152D24"/>
    <w:rsid w:val="00165F9C"/>
    <w:rsid w:val="00177803"/>
    <w:rsid w:val="00184452"/>
    <w:rsid w:val="0018588B"/>
    <w:rsid w:val="00190DB7"/>
    <w:rsid w:val="00191CD0"/>
    <w:rsid w:val="001955EC"/>
    <w:rsid w:val="001A06D7"/>
    <w:rsid w:val="001A4B82"/>
    <w:rsid w:val="001C2424"/>
    <w:rsid w:val="001D2956"/>
    <w:rsid w:val="001E12A7"/>
    <w:rsid w:val="001E510A"/>
    <w:rsid w:val="001F78A0"/>
    <w:rsid w:val="00200C60"/>
    <w:rsid w:val="0020198D"/>
    <w:rsid w:val="002034C8"/>
    <w:rsid w:val="002051BC"/>
    <w:rsid w:val="00206562"/>
    <w:rsid w:val="00211213"/>
    <w:rsid w:val="00214768"/>
    <w:rsid w:val="00216B51"/>
    <w:rsid w:val="00220E3F"/>
    <w:rsid w:val="002210F9"/>
    <w:rsid w:val="00246474"/>
    <w:rsid w:val="002728B8"/>
    <w:rsid w:val="002854B8"/>
    <w:rsid w:val="002B5403"/>
    <w:rsid w:val="002C455A"/>
    <w:rsid w:val="002E2D58"/>
    <w:rsid w:val="002E7896"/>
    <w:rsid w:val="002F615F"/>
    <w:rsid w:val="003044F1"/>
    <w:rsid w:val="00321C5D"/>
    <w:rsid w:val="00324538"/>
    <w:rsid w:val="00327BD0"/>
    <w:rsid w:val="00330673"/>
    <w:rsid w:val="003308DB"/>
    <w:rsid w:val="00343BF2"/>
    <w:rsid w:val="00356DFE"/>
    <w:rsid w:val="00357FC5"/>
    <w:rsid w:val="00361402"/>
    <w:rsid w:val="003674F8"/>
    <w:rsid w:val="00371419"/>
    <w:rsid w:val="00373849"/>
    <w:rsid w:val="0037500B"/>
    <w:rsid w:val="0038703F"/>
    <w:rsid w:val="003876D9"/>
    <w:rsid w:val="003A51B8"/>
    <w:rsid w:val="003C0303"/>
    <w:rsid w:val="003C4E53"/>
    <w:rsid w:val="003C6C1D"/>
    <w:rsid w:val="003D0E28"/>
    <w:rsid w:val="003D5DD5"/>
    <w:rsid w:val="003F0E8B"/>
    <w:rsid w:val="003F3535"/>
    <w:rsid w:val="00423FD4"/>
    <w:rsid w:val="00426FC6"/>
    <w:rsid w:val="004304DA"/>
    <w:rsid w:val="004309AD"/>
    <w:rsid w:val="004318E4"/>
    <w:rsid w:val="00444223"/>
    <w:rsid w:val="00447AB3"/>
    <w:rsid w:val="00451501"/>
    <w:rsid w:val="00452F18"/>
    <w:rsid w:val="00461674"/>
    <w:rsid w:val="00471E07"/>
    <w:rsid w:val="00477E60"/>
    <w:rsid w:val="00485044"/>
    <w:rsid w:val="0049409B"/>
    <w:rsid w:val="004A3B31"/>
    <w:rsid w:val="004A64D6"/>
    <w:rsid w:val="004A798D"/>
    <w:rsid w:val="004B0AE6"/>
    <w:rsid w:val="004B79AC"/>
    <w:rsid w:val="004C64E4"/>
    <w:rsid w:val="004D6758"/>
    <w:rsid w:val="004F2969"/>
    <w:rsid w:val="00502074"/>
    <w:rsid w:val="00505A6D"/>
    <w:rsid w:val="0050760B"/>
    <w:rsid w:val="00507E49"/>
    <w:rsid w:val="005113DC"/>
    <w:rsid w:val="00512020"/>
    <w:rsid w:val="00515B6B"/>
    <w:rsid w:val="005179CD"/>
    <w:rsid w:val="0052133E"/>
    <w:rsid w:val="00527D67"/>
    <w:rsid w:val="005321A2"/>
    <w:rsid w:val="00532E51"/>
    <w:rsid w:val="00534B20"/>
    <w:rsid w:val="0053606B"/>
    <w:rsid w:val="005430CB"/>
    <w:rsid w:val="005442BD"/>
    <w:rsid w:val="00544EB0"/>
    <w:rsid w:val="0054765E"/>
    <w:rsid w:val="00562D25"/>
    <w:rsid w:val="00574A13"/>
    <w:rsid w:val="00576FA2"/>
    <w:rsid w:val="00577B2C"/>
    <w:rsid w:val="005A483C"/>
    <w:rsid w:val="005A65DA"/>
    <w:rsid w:val="005C06BC"/>
    <w:rsid w:val="005C7755"/>
    <w:rsid w:val="005C7F72"/>
    <w:rsid w:val="005D15CB"/>
    <w:rsid w:val="005F4FB6"/>
    <w:rsid w:val="005F6900"/>
    <w:rsid w:val="005F7569"/>
    <w:rsid w:val="006012CE"/>
    <w:rsid w:val="0060356C"/>
    <w:rsid w:val="006140AC"/>
    <w:rsid w:val="00620780"/>
    <w:rsid w:val="00630907"/>
    <w:rsid w:val="0063420A"/>
    <w:rsid w:val="00644033"/>
    <w:rsid w:val="006500AC"/>
    <w:rsid w:val="006536FB"/>
    <w:rsid w:val="006615A6"/>
    <w:rsid w:val="006669E7"/>
    <w:rsid w:val="00675729"/>
    <w:rsid w:val="0068353D"/>
    <w:rsid w:val="0069333A"/>
    <w:rsid w:val="006C5EC6"/>
    <w:rsid w:val="006D684B"/>
    <w:rsid w:val="006F5238"/>
    <w:rsid w:val="0070362E"/>
    <w:rsid w:val="00710850"/>
    <w:rsid w:val="0071412A"/>
    <w:rsid w:val="00716A57"/>
    <w:rsid w:val="00722C92"/>
    <w:rsid w:val="00725423"/>
    <w:rsid w:val="00732BA0"/>
    <w:rsid w:val="00734A7A"/>
    <w:rsid w:val="00734D98"/>
    <w:rsid w:val="0073694F"/>
    <w:rsid w:val="00741183"/>
    <w:rsid w:val="00747B78"/>
    <w:rsid w:val="007511BE"/>
    <w:rsid w:val="007576A7"/>
    <w:rsid w:val="007611FB"/>
    <w:rsid w:val="00770569"/>
    <w:rsid w:val="00780A08"/>
    <w:rsid w:val="007A6E11"/>
    <w:rsid w:val="007A708C"/>
    <w:rsid w:val="007A770E"/>
    <w:rsid w:val="007B162B"/>
    <w:rsid w:val="007C0600"/>
    <w:rsid w:val="007C6400"/>
    <w:rsid w:val="007D1117"/>
    <w:rsid w:val="007F675C"/>
    <w:rsid w:val="0080383B"/>
    <w:rsid w:val="00814787"/>
    <w:rsid w:val="0082023C"/>
    <w:rsid w:val="00820A25"/>
    <w:rsid w:val="0082677D"/>
    <w:rsid w:val="008277C6"/>
    <w:rsid w:val="008309CD"/>
    <w:rsid w:val="008311AA"/>
    <w:rsid w:val="0083258B"/>
    <w:rsid w:val="00844977"/>
    <w:rsid w:val="008501BD"/>
    <w:rsid w:val="00850654"/>
    <w:rsid w:val="0086169B"/>
    <w:rsid w:val="00872554"/>
    <w:rsid w:val="008A349C"/>
    <w:rsid w:val="008B066E"/>
    <w:rsid w:val="008B4407"/>
    <w:rsid w:val="008B7B67"/>
    <w:rsid w:val="008C5C06"/>
    <w:rsid w:val="008E1753"/>
    <w:rsid w:val="008E4670"/>
    <w:rsid w:val="008F5A1C"/>
    <w:rsid w:val="00905F02"/>
    <w:rsid w:val="00913E15"/>
    <w:rsid w:val="00920D5C"/>
    <w:rsid w:val="00935346"/>
    <w:rsid w:val="009359A0"/>
    <w:rsid w:val="0094111E"/>
    <w:rsid w:val="00941C85"/>
    <w:rsid w:val="0095199B"/>
    <w:rsid w:val="00953BB0"/>
    <w:rsid w:val="00954EA4"/>
    <w:rsid w:val="00972642"/>
    <w:rsid w:val="00972B32"/>
    <w:rsid w:val="00974291"/>
    <w:rsid w:val="00975EE6"/>
    <w:rsid w:val="00982D29"/>
    <w:rsid w:val="00984A5F"/>
    <w:rsid w:val="00985593"/>
    <w:rsid w:val="009878E8"/>
    <w:rsid w:val="009A289A"/>
    <w:rsid w:val="009A5984"/>
    <w:rsid w:val="009C6B35"/>
    <w:rsid w:val="009D047D"/>
    <w:rsid w:val="009D6707"/>
    <w:rsid w:val="009E31AE"/>
    <w:rsid w:val="009F124B"/>
    <w:rsid w:val="009F20FD"/>
    <w:rsid w:val="009F5CD0"/>
    <w:rsid w:val="00A10C9F"/>
    <w:rsid w:val="00A21590"/>
    <w:rsid w:val="00A25DC7"/>
    <w:rsid w:val="00A368EF"/>
    <w:rsid w:val="00A41F34"/>
    <w:rsid w:val="00A52300"/>
    <w:rsid w:val="00A63B1A"/>
    <w:rsid w:val="00A64BBB"/>
    <w:rsid w:val="00A66EFC"/>
    <w:rsid w:val="00AA0649"/>
    <w:rsid w:val="00AA5FED"/>
    <w:rsid w:val="00AA6511"/>
    <w:rsid w:val="00AC0315"/>
    <w:rsid w:val="00AC1EF6"/>
    <w:rsid w:val="00AD61FE"/>
    <w:rsid w:val="00B07965"/>
    <w:rsid w:val="00B07DFE"/>
    <w:rsid w:val="00B116D5"/>
    <w:rsid w:val="00B12D57"/>
    <w:rsid w:val="00B23F40"/>
    <w:rsid w:val="00B30D4F"/>
    <w:rsid w:val="00B30D50"/>
    <w:rsid w:val="00B317F2"/>
    <w:rsid w:val="00B376E9"/>
    <w:rsid w:val="00B40CFB"/>
    <w:rsid w:val="00B458CE"/>
    <w:rsid w:val="00B51CD4"/>
    <w:rsid w:val="00B562D5"/>
    <w:rsid w:val="00B70950"/>
    <w:rsid w:val="00B77D63"/>
    <w:rsid w:val="00B8131A"/>
    <w:rsid w:val="00BA18BE"/>
    <w:rsid w:val="00BA5885"/>
    <w:rsid w:val="00BB3BE7"/>
    <w:rsid w:val="00BB4039"/>
    <w:rsid w:val="00BC0628"/>
    <w:rsid w:val="00BC1506"/>
    <w:rsid w:val="00BC3F5D"/>
    <w:rsid w:val="00BD370B"/>
    <w:rsid w:val="00BE10DD"/>
    <w:rsid w:val="00C01E73"/>
    <w:rsid w:val="00C22F44"/>
    <w:rsid w:val="00C23AE1"/>
    <w:rsid w:val="00C253A1"/>
    <w:rsid w:val="00C36272"/>
    <w:rsid w:val="00C45780"/>
    <w:rsid w:val="00C512A8"/>
    <w:rsid w:val="00C528F3"/>
    <w:rsid w:val="00C53A30"/>
    <w:rsid w:val="00C609FE"/>
    <w:rsid w:val="00C63455"/>
    <w:rsid w:val="00C65F12"/>
    <w:rsid w:val="00C8439B"/>
    <w:rsid w:val="00C85003"/>
    <w:rsid w:val="00C93674"/>
    <w:rsid w:val="00CB4319"/>
    <w:rsid w:val="00CB4657"/>
    <w:rsid w:val="00CE07CA"/>
    <w:rsid w:val="00CE3716"/>
    <w:rsid w:val="00CE66B6"/>
    <w:rsid w:val="00CE7DB3"/>
    <w:rsid w:val="00CF1967"/>
    <w:rsid w:val="00D05F8E"/>
    <w:rsid w:val="00D06F85"/>
    <w:rsid w:val="00D101A5"/>
    <w:rsid w:val="00D23A78"/>
    <w:rsid w:val="00D5023C"/>
    <w:rsid w:val="00D54A8C"/>
    <w:rsid w:val="00D55DB3"/>
    <w:rsid w:val="00D6082D"/>
    <w:rsid w:val="00D87DE7"/>
    <w:rsid w:val="00D97C56"/>
    <w:rsid w:val="00DA24EC"/>
    <w:rsid w:val="00DA2806"/>
    <w:rsid w:val="00DB36AF"/>
    <w:rsid w:val="00DC0CE4"/>
    <w:rsid w:val="00DC4C2C"/>
    <w:rsid w:val="00DE23AD"/>
    <w:rsid w:val="00DE4CF8"/>
    <w:rsid w:val="00DF0E6F"/>
    <w:rsid w:val="00DF46C4"/>
    <w:rsid w:val="00E00E17"/>
    <w:rsid w:val="00E01584"/>
    <w:rsid w:val="00E05326"/>
    <w:rsid w:val="00E143FA"/>
    <w:rsid w:val="00E21EF1"/>
    <w:rsid w:val="00E22A75"/>
    <w:rsid w:val="00E35F47"/>
    <w:rsid w:val="00E60AC2"/>
    <w:rsid w:val="00E670CD"/>
    <w:rsid w:val="00E73B29"/>
    <w:rsid w:val="00E829F3"/>
    <w:rsid w:val="00E84E01"/>
    <w:rsid w:val="00EA6B58"/>
    <w:rsid w:val="00EB02A0"/>
    <w:rsid w:val="00EB2808"/>
    <w:rsid w:val="00EB6BB9"/>
    <w:rsid w:val="00ED2510"/>
    <w:rsid w:val="00ED382C"/>
    <w:rsid w:val="00ED5153"/>
    <w:rsid w:val="00EE0D1E"/>
    <w:rsid w:val="00EE4263"/>
    <w:rsid w:val="00EE54DB"/>
    <w:rsid w:val="00F22363"/>
    <w:rsid w:val="00F35B7D"/>
    <w:rsid w:val="00F44E75"/>
    <w:rsid w:val="00F454F1"/>
    <w:rsid w:val="00F51CFE"/>
    <w:rsid w:val="00F6746D"/>
    <w:rsid w:val="00F70A33"/>
    <w:rsid w:val="00F94D62"/>
    <w:rsid w:val="00F97A9A"/>
    <w:rsid w:val="00FA6F4F"/>
    <w:rsid w:val="00FB0B52"/>
    <w:rsid w:val="00FB19E1"/>
    <w:rsid w:val="00FB1D77"/>
    <w:rsid w:val="00FB3E27"/>
    <w:rsid w:val="00FB66CF"/>
    <w:rsid w:val="00FC3FCD"/>
    <w:rsid w:val="00FC5A5B"/>
    <w:rsid w:val="00FD4E1D"/>
    <w:rsid w:val="00FD62CC"/>
    <w:rsid w:val="00FE53CC"/>
    <w:rsid w:val="00FF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139B"/>
  <w15:chartTrackingRefBased/>
  <w15:docId w15:val="{C007F936-AE37-4B38-A9DB-94484752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407"/>
  </w:style>
  <w:style w:type="paragraph" w:styleId="Heading1">
    <w:name w:val="heading 1"/>
    <w:basedOn w:val="Normal"/>
    <w:next w:val="Normal"/>
    <w:link w:val="Heading1Char"/>
    <w:uiPriority w:val="9"/>
    <w:qFormat/>
    <w:rsid w:val="0010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0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0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5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88B"/>
  </w:style>
  <w:style w:type="paragraph" w:styleId="Footer">
    <w:name w:val="footer"/>
    <w:basedOn w:val="Normal"/>
    <w:link w:val="FooterChar"/>
    <w:uiPriority w:val="99"/>
    <w:unhideWhenUsed/>
    <w:rsid w:val="00185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88B"/>
  </w:style>
  <w:style w:type="table" w:styleId="TableGrid">
    <w:name w:val="Table Grid"/>
    <w:basedOn w:val="TableNormal"/>
    <w:uiPriority w:val="39"/>
    <w:rsid w:val="00004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B2808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6E1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41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A0A28-B07F-4A33-BF77-F7E4BDDBC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47</Pages>
  <Words>4961</Words>
  <Characters>28278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336</cp:revision>
  <dcterms:created xsi:type="dcterms:W3CDTF">2025-11-20T20:15:00Z</dcterms:created>
  <dcterms:modified xsi:type="dcterms:W3CDTF">2026-01-08T18:01:00Z</dcterms:modified>
</cp:coreProperties>
</file>