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EFE9" w14:textId="148B226D" w:rsidR="00242D0F" w:rsidRDefault="006555C9">
      <w:pPr>
        <w:rPr>
          <w:lang w:val="en-US"/>
        </w:rPr>
      </w:pPr>
      <w:r>
        <w:rPr>
          <w:lang w:val="en-US"/>
        </w:rPr>
        <w:t xml:space="preserve">Ko ai có thể quyển sách này, nên tôi khóc dầm dề,vậy nên xem mà không thấy,chồi của vua Đa-vít,thì mới có thể mở quyển sách và tháo bảy cái ấn </w:t>
      </w:r>
      <w:r w:rsidR="009A3067">
        <w:rPr>
          <w:lang w:val="en-US"/>
        </w:rPr>
        <w:t>,</w:t>
      </w:r>
    </w:p>
    <w:p w14:paraId="7A554C90" w14:textId="47CFFAF0" w:rsidR="009A3067" w:rsidRDefault="009A3067">
      <w:pPr>
        <w:rPr>
          <w:lang w:val="en-US"/>
        </w:rPr>
      </w:pPr>
      <w:r>
        <w:rPr>
          <w:lang w:val="en-US"/>
        </w:rPr>
        <w:t>Ta đã quăng lửa xuống đất,nếu cháy lên rồi ta còn ước ao chi nữa, có 1 ước áo phép báp-</w:t>
      </w:r>
    </w:p>
    <w:p w14:paraId="60BBBE63" w14:textId="36640EC7" w:rsidR="009A3067" w:rsidRDefault="009A3067">
      <w:pPr>
        <w:rPr>
          <w:lang w:val="en-US"/>
        </w:rPr>
      </w:pPr>
      <w:r>
        <w:rPr>
          <w:lang w:val="en-US"/>
        </w:rPr>
        <w:t>Hãy nghiêng tai và lắng nghe</w:t>
      </w:r>
    </w:p>
    <w:p w14:paraId="671C5BBA" w14:textId="76067C6E" w:rsidR="00CE4843" w:rsidRDefault="00CE4843">
      <w:pPr>
        <w:rPr>
          <w:lang w:val="en-US"/>
        </w:rPr>
      </w:pPr>
      <w:r>
        <w:rPr>
          <w:lang w:val="en-US"/>
        </w:rPr>
        <w:t>Họ giải sai về kinh thánh ,mất riêng về mình</w:t>
      </w:r>
    </w:p>
    <w:p w14:paraId="30D17FD7" w14:textId="77777777" w:rsidR="009A3067" w:rsidRDefault="009A3067">
      <w:pPr>
        <w:rPr>
          <w:lang w:val="en-US"/>
        </w:rPr>
      </w:pPr>
    </w:p>
    <w:p w14:paraId="2CA7AC7F" w14:textId="1D83BF3F" w:rsidR="009A3067" w:rsidRPr="006555C9" w:rsidRDefault="009A3067" w:rsidP="009A3067">
      <w:pPr>
        <w:ind w:left="720" w:hanging="2563"/>
        <w:rPr>
          <w:lang w:val="en-US"/>
        </w:rPr>
      </w:pPr>
    </w:p>
    <w:sectPr w:rsidR="009A3067" w:rsidRPr="006555C9" w:rsidSect="00B34FC2">
      <w:pgSz w:w="11906" w:h="16838" w:code="9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55C9"/>
    <w:rsid w:val="00242D0F"/>
    <w:rsid w:val="00254CCC"/>
    <w:rsid w:val="00580D37"/>
    <w:rsid w:val="00624FD3"/>
    <w:rsid w:val="006555C9"/>
    <w:rsid w:val="00756A06"/>
    <w:rsid w:val="009A3067"/>
    <w:rsid w:val="00B34FC2"/>
    <w:rsid w:val="00CE4843"/>
    <w:rsid w:val="00D71512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C72A4"/>
  <w15:chartTrackingRefBased/>
  <w15:docId w15:val="{5733FFF7-E5B1-4DF0-833C-CC51420B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before="80" w:after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CAO</dc:creator>
  <cp:keywords/>
  <dc:description/>
  <cp:lastModifiedBy>LUONG CAO</cp:lastModifiedBy>
  <cp:revision>1</cp:revision>
  <dcterms:created xsi:type="dcterms:W3CDTF">2023-07-05T13:48:00Z</dcterms:created>
  <dcterms:modified xsi:type="dcterms:W3CDTF">2023-07-05T14:24:00Z</dcterms:modified>
</cp:coreProperties>
</file>