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12EF6" w14:textId="5B1BDFC2" w:rsidR="00572BFD" w:rsidRDefault="00C962B1" w:rsidP="00C962B1">
      <w:pPr>
        <w:jc w:val="center"/>
        <w:rPr>
          <w:rFonts w:ascii="黑体" w:eastAsia="黑体" w:hAnsi="黑体"/>
          <w:sz w:val="44"/>
          <w:szCs w:val="48"/>
        </w:rPr>
      </w:pPr>
      <w:r w:rsidRPr="00C962B1">
        <w:rPr>
          <w:rFonts w:ascii="黑体" w:eastAsia="黑体" w:hAnsi="黑体" w:hint="eastAsia"/>
          <w:sz w:val="44"/>
          <w:szCs w:val="48"/>
        </w:rPr>
        <w:t>中缀表达式转化为后缀表达式</w:t>
      </w:r>
    </w:p>
    <w:p w14:paraId="57640AD0" w14:textId="4A968A47" w:rsidR="00C962B1" w:rsidRPr="00C962B1" w:rsidRDefault="00C962B1" w:rsidP="00C962B1">
      <w:pPr>
        <w:jc w:val="center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用的是自己的顺序栈</w:t>
      </w:r>
    </w:p>
    <w:p w14:paraId="195387C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8C0BE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BB22C8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&lt;iterator&gt;</w:t>
      </w:r>
    </w:p>
    <w:p w14:paraId="7D63486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4DD7FF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82296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MAXSIZE = 10000;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万</w:t>
      </w:r>
    </w:p>
    <w:p w14:paraId="3C7A262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15D38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160881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52582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0C18D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top;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顶指针，在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空的时候和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底指针一起指向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的第一个位置，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为非空时指向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顶元素的上面的一个位置</w:t>
      </w:r>
    </w:p>
    <w:p w14:paraId="1C22FAE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base;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底指针，始终指向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的第一个位置，不管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中有多少个元素</w:t>
      </w:r>
    </w:p>
    <w:p w14:paraId="05004C3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用于标记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中最多可以存放的元素数，同时也是判断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满不满的标志之一，因为这是顺序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，所以</w:t>
      </w:r>
    </w:p>
    <w:p w14:paraId="777944E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在使用它之前要先申请一块空间</w:t>
      </w:r>
    </w:p>
    <w:p w14:paraId="0254569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8A933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73F170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62406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MAXSIZE;</w:t>
      </w:r>
    </w:p>
    <w:p w14:paraId="364C99F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MAXSIZE];</w:t>
      </w:r>
    </w:p>
    <w:p w14:paraId="33BA57B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0EC3E4E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31D24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5BDB0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4EDBBE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F4FA25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6D14516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84B0A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7A638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2489F2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70ECA6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StackDestory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788BF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了析构函数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49E70C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5A3BC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49B4B3F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69B13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5BFC58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0970E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A3D5C3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5F07349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bs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7A89A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FFE05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4DB86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*(bs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A72E1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A0F67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1BE44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12839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拷贝赋值运算符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84E157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9B1EB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7F66F8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StackDestory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21837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74BCEB2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base;</w:t>
      </w:r>
    </w:p>
    <w:p w14:paraId="0E972F1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F61DB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4DE83D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base; }</w:t>
      </w:r>
    </w:p>
    <w:p w14:paraId="1775B0B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908567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 }</w:t>
      </w:r>
    </w:p>
    <w:p w14:paraId="6FE8BBE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返回目前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4E7CCBF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A93D6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的最大空间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0BA5C2F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134F45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78F78F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1F716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是否为满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F4EF4B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0F824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0505973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85EB8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6A9516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A4D64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6BC3C6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67000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4078217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A8E32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空间加倍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91EC12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E4F6A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D6ECF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54E5F9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B691E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拷贝赋值运算符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4908278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8E1535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47F12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DFB1AE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437FB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988202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top = base;</w:t>
      </w:r>
    </w:p>
    <w:p w14:paraId="664604E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bs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SqS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370D7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0CC8F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38604F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*(bs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7A61A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006A2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F44B8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0173B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C059B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3EAA7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1E105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65982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返回目前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458B9D2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8190B2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3CEC30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- base;</w:t>
      </w:r>
    </w:p>
    <w:p w14:paraId="7E1C727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5FAB9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0546F64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E63F37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B80E47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(base == top)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CA86B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9E3B1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4DFF2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是否为满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7E42698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4D79BF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E871B7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- base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0364C3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16069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077BF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2B738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DFC79E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9DD8E0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39E66B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(base == top)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D7D2A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B9056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 = top;</w:t>
      </w:r>
    </w:p>
    <w:p w14:paraId="1D11AEE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*(--t);</w:t>
      </w:r>
    </w:p>
    <w:p w14:paraId="4A70271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978BC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D9E12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A068A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DC427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EF6B2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6FEDDA4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2DAE6D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D6063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- base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7B861F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793046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*top++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1C4AF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75C3D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8148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67988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53D3C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57EF62F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5B54F8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B838F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(base == top)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16F516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69289D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*(--top);</w:t>
      </w:r>
    </w:p>
    <w:p w14:paraId="7EBE405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- base == 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为了使得当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中的元素只有一个往出弹后，其实没有真正的弹出，只是指针移位，</w:t>
      </w:r>
    </w:p>
    <w:p w14:paraId="63B7178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不过底部的指针是不会移位的，所以也就相当于这个值没有被弹出，这里选择采取将空间释放再</w:t>
      </w:r>
    </w:p>
    <w:p w14:paraId="020E92A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重新申请空间的做法来实现这种特殊情况下的真正的弹出</w:t>
      </w:r>
    </w:p>
    <w:p w14:paraId="041CC6C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]base;</w:t>
      </w:r>
    </w:p>
    <w:p w14:paraId="5F022C9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175701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14:paraId="415A0BB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已被弹空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67FE13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EFD93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6DE65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2A174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CCEFA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132EE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FB9EE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0BB9D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1E64B1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&gt;::traverse()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遍历顺序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0ADBC2A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== base)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BC6EF2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9D0D83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03D9A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C09D9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*(base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69F10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51B26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36E19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79C14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F80BE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空间加倍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69ED20E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913966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doubleSpace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F7EDE5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base;</w:t>
      </w:r>
    </w:p>
    <w:p w14:paraId="11257EE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2];</w:t>
      </w:r>
    </w:p>
    <w:p w14:paraId="6682846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1EB33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CD531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F96F9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3B1D0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D60E6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F281E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2;</w:t>
      </w:r>
    </w:p>
    <w:p w14:paraId="656EF6A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FA30A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2A30E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A379B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运算符辨识</w:t>
      </w:r>
    </w:p>
    <w:p w14:paraId="7081533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62813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039D7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BC44C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A6833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05C74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BABC0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运算符级别比较函数，若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ope1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更高级，返回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ope2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更高级，则返回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，若二者同级（不考虑先后顺序），则返回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11CCD64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且不考虑括号运算符</w:t>
      </w:r>
    </w:p>
    <w:p w14:paraId="7A44306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0314B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3DF2F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D9EC2B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6EA0261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E33C9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994CA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C1E283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BF98A8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44B1B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6199D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56711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//infix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：中缀表达式字符串；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suffix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：后缀表达式字符串</w:t>
      </w:r>
    </w:p>
    <w:p w14:paraId="1F3E5A5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infix_to_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1CE8F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14:paraId="0E2317E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appear = 0;</w:t>
      </w:r>
    </w:p>
    <w:p w14:paraId="7358417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infix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 {</w:t>
      </w:r>
    </w:p>
    <w:p w14:paraId="1BD488E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95374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数据直接放到后缀表达式字符串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suffix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4E76501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it;</w:t>
      </w:r>
    </w:p>
    <w:p w14:paraId="2BEB967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表明迭代器还没有指向中缀表达式的最后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</w:t>
      </w:r>
    </w:p>
    <w:p w14:paraId="07F9173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用来区分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个数是否结束（有可能是多个数），主要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看原来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</w:p>
    <w:p w14:paraId="79FCA91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中缀式序列中其下一位是不是空格或运算符</w:t>
      </w:r>
    </w:p>
    <w:p w14:paraId="6CEED65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A136C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BE1C5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因为可以知道中缀表达式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infix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的最后一个字符是一个数，而在后缀表达式中，数字绝对不是最后一个</w:t>
      </w:r>
    </w:p>
    <w:p w14:paraId="585154F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字符，所以如果遇到了中缀式的最后一个，那么将这个数字放到后缀字符串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suffix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后，必须在其后面输出一个字符串</w:t>
      </w:r>
    </w:p>
    <w:p w14:paraId="4334BBF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string::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iterator k = it + 1;</w:t>
      </w:r>
    </w:p>
    <w:p w14:paraId="591C4D8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while (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k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infix.end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 &amp;&amp; (*k &lt;= '9' &amp;&amp; *k &gt;= '0') ) {</w:t>
      </w:r>
    </w:p>
    <w:p w14:paraId="2DD6D02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suffix += *k;</w:t>
      </w:r>
    </w:p>
    <w:p w14:paraId="24FBD35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++k;</w:t>
      </w:r>
    </w:p>
    <w:p w14:paraId="6BE7776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29DCE9F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suffix += ' ';</w:t>
      </w:r>
    </w:p>
    <w:p w14:paraId="1B075A2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it = k -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1;*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14:paraId="041A6C5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(appear == 0) appear = 1;//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表明已经出现了一次数字</w:t>
      </w:r>
    </w:p>
    <w:p w14:paraId="04BA840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68765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表明这是运算符</w:t>
      </w:r>
    </w:p>
    <w:p w14:paraId="7C8F862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it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infix.end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 - 1&amp;&amp;appear==1) suffix += ' ';</w:t>
      </w:r>
    </w:p>
    <w:p w14:paraId="291A244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直接压入，注意此时操作的是运算符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6AEF1C8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it);</w:t>
      </w:r>
    </w:p>
    <w:p w14:paraId="722715C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7A605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非空，需要进行一些比较</w:t>
      </w:r>
    </w:p>
    <w:p w14:paraId="51CF7BC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CBFFF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一个用于辅助执行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操作和放入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suffix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字符串中的函数</w:t>
      </w:r>
    </w:p>
    <w:p w14:paraId="7026B66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30CFA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右括号直接压入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，会与一个左括号相呼应，括号规定了运算符的运算顺序，所以要将其压入运算符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239A4C8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it);</w:t>
      </w:r>
    </w:p>
    <w:p w14:paraId="71758B6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713A5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遇到左括号涉及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操作，直到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栈顶遇到右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括号为止</w:t>
      </w:r>
    </w:p>
    <w:p w14:paraId="23D812A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遇到了左括号，则开始弹出数据，处理括号中的内容</w:t>
      </w:r>
    </w:p>
    <w:p w14:paraId="3350F5A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注意：括号不会出现在后缀式表达式中</w:t>
      </w:r>
    </w:p>
    <w:p w14:paraId="43ECBEB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必然是一个运算符</w:t>
      </w:r>
    </w:p>
    <w:p w14:paraId="6C5E45E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ACA8A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35CFD52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303C9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90378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此时遇到的运算符是属于加减乘除的任意一类，涉及到与运算符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中的元素的比较操作</w:t>
      </w:r>
    </w:p>
    <w:p w14:paraId="61AF205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取得此时的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</w:p>
    <w:p w14:paraId="167991D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DC1B6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it);</w:t>
      </w:r>
    </w:p>
    <w:p w14:paraId="271315E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3C2B9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operator_cmp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it, e) ==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的级别更高，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79601BA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要注意，不要忘了右括号这种情况</w:t>
      </w:r>
    </w:p>
    <w:p w14:paraId="771309B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it);</w:t>
      </w:r>
    </w:p>
    <w:p w14:paraId="3069EA4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4DBCC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涉及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操作，一直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级别与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顶运算符级别超过为止或是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空为止</w:t>
      </w:r>
    </w:p>
    <w:p w14:paraId="434FD1F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把运算级别较高的率先放到后缀字符串中</w:t>
      </w:r>
    </w:p>
    <w:p w14:paraId="6837E3D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2CEF3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2DE22D0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58E759A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669D1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it);</w:t>
      </w:r>
    </w:p>
    <w:p w14:paraId="01A5D4F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E7345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CF9AB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06F2AC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operator_cmp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it, e) !=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如果栈不空且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的运算级别小于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13C82AD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那么就一直往下找，直到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栈空或者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找到了运算级低于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，我们就跳出这个循环</w:t>
      </w:r>
    </w:p>
    <w:p w14:paraId="0121710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7AFAB07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5201D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2B1E0E6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1AF875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压入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14BA6A1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848FB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89D1B1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3E635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75097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F921C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91995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B3CA5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652BA3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一般来说，当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遍历完原中缀表达式后，运算符栈中必然不空，这个时候就要对运算符栈进行弹出，依次接到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suffix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</w:t>
      </w:r>
    </w:p>
    <w:p w14:paraId="3C47FE7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与前面的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作用相同</w:t>
      </w:r>
    </w:p>
    <w:p w14:paraId="30FA8E9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173D5C3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operator_S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2807CBF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4E29046B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9B6B7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这么操作会使最后一个接到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suffix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后面的运算符后会多接入一个空格</w:t>
      </w:r>
    </w:p>
    <w:p w14:paraId="637691F7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CA937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88E55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suffix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的长度为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suffix.size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()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2D25C8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334894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744AC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.erase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suffix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- 1, 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删除最后那个多余的空格</w:t>
      </w:r>
    </w:p>
    <w:p w14:paraId="5D66A70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22FB2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0AF7A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suffix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的长度为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suffix.size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()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ACC1A7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1F00D2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6F52B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C58CA0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B0B4E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中缀表达式字符串</w:t>
      </w:r>
    </w:p>
    <w:p w14:paraId="2B191FD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suffix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后缀表达式字符串</w:t>
      </w:r>
    </w:p>
    <w:p w14:paraId="7DE85D96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5B50CE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infix);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注意可能含有空格</w:t>
      </w:r>
    </w:p>
    <w:p w14:paraId="0837DED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infix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26D403D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46455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66DF0AFF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B5C429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infix_to_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suffix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operator_S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infix, suffix);</w:t>
      </w:r>
    </w:p>
    <w:p w14:paraId="79332578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suffix;</w:t>
      </w:r>
    </w:p>
    <w:p w14:paraId="3A315EDC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10F7EA" w14:textId="77777777" w:rsidR="00C962B1" w:rsidRDefault="00C962B1" w:rsidP="00C962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7B9F0E3" w14:textId="0D038542" w:rsidR="00C962B1" w:rsidRPr="00C962B1" w:rsidRDefault="00C962B1" w:rsidP="00C962B1">
      <w:pPr>
        <w:jc w:val="center"/>
        <w:rPr>
          <w:rFonts w:ascii="黑体" w:eastAsia="黑体" w:hAnsi="黑体" w:hint="eastAsia"/>
          <w:sz w:val="44"/>
          <w:szCs w:val="4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C962B1" w:rsidRPr="00C9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B1"/>
    <w:rsid w:val="00012A6B"/>
    <w:rsid w:val="0004077E"/>
    <w:rsid w:val="000461DC"/>
    <w:rsid w:val="00062CCB"/>
    <w:rsid w:val="00082B07"/>
    <w:rsid w:val="00087A18"/>
    <w:rsid w:val="000A01F0"/>
    <w:rsid w:val="000A6ACC"/>
    <w:rsid w:val="000B3B77"/>
    <w:rsid w:val="000F2D63"/>
    <w:rsid w:val="000F4371"/>
    <w:rsid w:val="00152179"/>
    <w:rsid w:val="001A060D"/>
    <w:rsid w:val="001E1446"/>
    <w:rsid w:val="001F6283"/>
    <w:rsid w:val="00330705"/>
    <w:rsid w:val="00334FFA"/>
    <w:rsid w:val="00365C71"/>
    <w:rsid w:val="004830F3"/>
    <w:rsid w:val="004A6B57"/>
    <w:rsid w:val="004E553A"/>
    <w:rsid w:val="005642A9"/>
    <w:rsid w:val="00572BFD"/>
    <w:rsid w:val="00576E0F"/>
    <w:rsid w:val="00576E95"/>
    <w:rsid w:val="005862AD"/>
    <w:rsid w:val="005D35DC"/>
    <w:rsid w:val="005E78F5"/>
    <w:rsid w:val="005F1FB9"/>
    <w:rsid w:val="005F47DE"/>
    <w:rsid w:val="006151D3"/>
    <w:rsid w:val="006478B7"/>
    <w:rsid w:val="006B7BBB"/>
    <w:rsid w:val="006C6336"/>
    <w:rsid w:val="0075187D"/>
    <w:rsid w:val="007701F6"/>
    <w:rsid w:val="007749D4"/>
    <w:rsid w:val="008111A9"/>
    <w:rsid w:val="0084572D"/>
    <w:rsid w:val="00904BC2"/>
    <w:rsid w:val="009571B1"/>
    <w:rsid w:val="00983EE0"/>
    <w:rsid w:val="009A0E56"/>
    <w:rsid w:val="00AC6DF3"/>
    <w:rsid w:val="00AD7C4A"/>
    <w:rsid w:val="00AE0301"/>
    <w:rsid w:val="00AE65DC"/>
    <w:rsid w:val="00B208D5"/>
    <w:rsid w:val="00B42FDA"/>
    <w:rsid w:val="00B5302F"/>
    <w:rsid w:val="00B65AE5"/>
    <w:rsid w:val="00B92B95"/>
    <w:rsid w:val="00BF184B"/>
    <w:rsid w:val="00BF241F"/>
    <w:rsid w:val="00C46571"/>
    <w:rsid w:val="00C74A86"/>
    <w:rsid w:val="00C74ED3"/>
    <w:rsid w:val="00C820E2"/>
    <w:rsid w:val="00C962B1"/>
    <w:rsid w:val="00CD1165"/>
    <w:rsid w:val="00CE0D0D"/>
    <w:rsid w:val="00D06AB9"/>
    <w:rsid w:val="00D355F5"/>
    <w:rsid w:val="00D9102A"/>
    <w:rsid w:val="00D93848"/>
    <w:rsid w:val="00DD19E8"/>
    <w:rsid w:val="00DD7BF3"/>
    <w:rsid w:val="00E63531"/>
    <w:rsid w:val="00F222B1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BF79"/>
  <w15:chartTrackingRefBased/>
  <w15:docId w15:val="{A5E0217E-B2ED-4C97-AD5D-F22FFF65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阳</dc:creator>
  <cp:keywords/>
  <dc:description/>
  <cp:lastModifiedBy>曹 阳</cp:lastModifiedBy>
  <cp:revision>1</cp:revision>
  <dcterms:created xsi:type="dcterms:W3CDTF">2020-12-03T00:50:00Z</dcterms:created>
  <dcterms:modified xsi:type="dcterms:W3CDTF">2020-12-03T00:52:00Z</dcterms:modified>
</cp:coreProperties>
</file>