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315B12" w:rsidP="000C7F19">
      <w:pPr>
        <w:ind w:left="-90"/>
      </w:pPr>
      <w:r w:rsidRPr="00315B12">
        <w:rPr>
          <w:rFonts w:cs="Arial"/>
          <w:noProof/>
        </w:rPr>
        <w:pict>
          <v:rect id="Rectangle 1276" o:spid="_x0000_s1026" style="position:absolute;left:0;text-align:left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</w:pict>
      </w:r>
    </w:p>
    <w:p w:rsidR="00C4727E" w:rsidRDefault="004449C5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3762375</wp:posOffset>
            </wp:positionH>
            <wp:positionV relativeFrom="paragraph">
              <wp:posOffset>32385</wp:posOffset>
            </wp:positionV>
            <wp:extent cx="2162175" cy="2743200"/>
            <wp:effectExtent l="19050" t="0" r="9525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2581" r="2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32385</wp:posOffset>
            </wp:positionV>
            <wp:extent cx="2945130" cy="2743200"/>
            <wp:effectExtent l="19050" t="0" r="762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1200" t="16071" r="20400" b="2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  <w:bookmarkStart w:id="0" w:name="_GoBack"/>
      <w:bookmarkEnd w:id="0"/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150"/>
        <w:gridCol w:w="90"/>
        <w:gridCol w:w="1800"/>
      </w:tblGrid>
      <w:tr w:rsidR="0058569C" w:rsidRPr="00B10540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4449C5" w:rsidP="004449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E953C1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4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3</w:t>
            </w:r>
            <w:r w:rsidR="00517A9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4</w:t>
            </w:r>
            <w:r w:rsidR="00517A99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449C5" w:rsidP="004449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37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</w:t>
            </w:r>
            <w:r w:rsidR="00E953C1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449C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4449C5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449C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E953C1" w:rsidP="004449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4449C5">
              <w:rPr>
                <w:rFonts w:cs="Arial"/>
                <w:sz w:val="20"/>
                <w:szCs w:val="20"/>
              </w:rPr>
              <w:t>7</w:t>
            </w:r>
            <w:r>
              <w:rPr>
                <w:rFonts w:cs="Arial"/>
                <w:sz w:val="20"/>
                <w:szCs w:val="20"/>
              </w:rPr>
              <w:t>.</w:t>
            </w:r>
            <w:r w:rsidR="004449C5">
              <w:rPr>
                <w:rFonts w:cs="Arial"/>
                <w:sz w:val="20"/>
                <w:szCs w:val="20"/>
              </w:rPr>
              <w:t>55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4449C5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2.60</w:t>
            </w:r>
          </w:p>
        </w:tc>
      </w:tr>
      <w:tr w:rsidR="00A42594" w:rsidRPr="00B10540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449C5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810</w:t>
            </w:r>
            <w:r w:rsidR="00315B12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315B12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3A41B7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4449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4449C5">
              <w:rPr>
                <w:rFonts w:cs="Arial"/>
                <w:sz w:val="20"/>
                <w:szCs w:val="20"/>
              </w:rPr>
              <w:t>17.86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4449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1</w:t>
            </w:r>
            <w:r w:rsidR="004449C5">
              <w:rPr>
                <w:rFonts w:cs="Arial"/>
                <w:sz w:val="20"/>
                <w:szCs w:val="20"/>
              </w:rPr>
              <w:t>2.98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315B12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315B12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315B12" w:rsidP="0058569C">
            <w:pPr>
              <w:rPr>
                <w:rFonts w:cs="Arial"/>
                <w:sz w:val="16"/>
                <w:szCs w:val="16"/>
              </w:rPr>
            </w:pPr>
            <w:r w:rsidRPr="00315B12"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81" o:spid="_x0000_s1028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 xml:space="preserve">*Long tool joint available upon request (adds 6” to fishing neck, makeup and overall length, and 64 </w:t>
                        </w:r>
                        <w:r w:rsidR="000C7F19" w:rsidRPr="007631F7">
                          <w:rPr>
                            <w:rFonts w:cs="Arial"/>
                            <w:sz w:val="16"/>
                            <w:szCs w:val="16"/>
                          </w:rPr>
                          <w:t>lbs.</w:t>
                        </w: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 xml:space="preserve">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4449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4449C5">
              <w:rPr>
                <w:rFonts w:cs="Arial"/>
                <w:sz w:val="20"/>
                <w:szCs w:val="20"/>
              </w:rPr>
              <w:t>195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EA74EE" w:rsidRDefault="00EA74EE">
      <w:pPr>
        <w:rPr>
          <w:rFonts w:cs="Arial"/>
        </w:rPr>
      </w:pPr>
    </w:p>
    <w:p w:rsidR="009351E7" w:rsidRDefault="00315B12">
      <w:pPr>
        <w:rPr>
          <w:rFonts w:cs="Arial"/>
        </w:rPr>
      </w:pPr>
      <w:r>
        <w:rPr>
          <w:rFonts w:cs="Arial"/>
          <w:noProof/>
        </w:rPr>
        <w:pict>
          <v:rect id="Rectangle 1280" o:spid="_x0000_s1027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4449C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519</w:t>
      </w:r>
      <w:r w:rsidR="00447CC3" w:rsidRPr="00447CC3">
        <w:rPr>
          <w:rFonts w:cs="Arial"/>
          <w:b/>
          <w:i/>
        </w:rPr>
        <w:t>-</w:t>
      </w:r>
      <w:r>
        <w:rPr>
          <w:rFonts w:cs="Arial"/>
          <w:b/>
          <w:i/>
        </w:rPr>
        <w:t>SR7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449C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4449C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4449C5"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4449C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4449C5">
              <w:t>9</w:t>
            </w:r>
            <w:r w:rsidRPr="00BB42BD">
              <w:t>mm)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449C5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4449C5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4449C5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752475</wp:posOffset>
            </wp:positionH>
            <wp:positionV relativeFrom="topMargin">
              <wp:posOffset>8766175</wp:posOffset>
            </wp:positionV>
            <wp:extent cx="2189076" cy="713232"/>
            <wp:effectExtent l="0" t="0" r="1905" b="0"/>
            <wp:wrapNone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076" cy="713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5618" w:rsidRDefault="003D5618">
      <w:r>
        <w:separator/>
      </w:r>
    </w:p>
  </w:endnote>
  <w:endnote w:type="continuationSeparator" w:id="0">
    <w:p w:rsidR="003D5618" w:rsidRDefault="003D56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5618" w:rsidRDefault="003D5618">
      <w:r>
        <w:separator/>
      </w:r>
    </w:p>
  </w:footnote>
  <w:footnote w:type="continuationSeparator" w:id="0">
    <w:p w:rsidR="003D5618" w:rsidRDefault="003D56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315B12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28" o:spid="_x0000_s4097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</w:pict>
          </w:r>
        </w:p>
      </w:tc>
      <w:tc>
        <w:tcPr>
          <w:tcW w:w="6080" w:type="dxa"/>
          <w:vAlign w:val="center"/>
        </w:tcPr>
        <w:p w:rsidR="009E7D8B" w:rsidRDefault="004449C5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 w:rsidRPr="00315B12">
            <w:rPr>
              <w:rFonts w:cs="Arial"/>
              <w:b/>
              <w:noProof/>
              <w:color w:val="808080"/>
              <w:sz w:val="44"/>
              <w:szCs w:val="44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26" o:spid="_x0000_s4098" type="#_x0000_t202" style="position:absolute;left:0;text-align:left;margin-left:39.35pt;margin-top:5.3pt;width:292.75pt;height:37.1pt;z-index:251657216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hxiuQIAALw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" filled="f" stroked="f">
                <v:textbox style="mso-fit-shape-to-text:t">
                  <w:txbxContent>
                    <w:p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12-1/4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4449C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519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4449C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SR7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100" fill="f" fillcolor="white" stroke="f">
      <v:fill color="white" on="f"/>
      <v:stroke on="f"/>
    </o:shapedefaults>
    <o:shapelayout v:ext="edit">
      <o:idmap v:ext="edit" data="4"/>
      <o:rules v:ext="edit">
        <o:r id="V:Rule2" type="connector" idref="#AutoShape 1228"/>
      </o:rules>
    </o:shapelayout>
  </w:hdrShapeDefaults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1F548F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15B12"/>
    <w:rsid w:val="003330B7"/>
    <w:rsid w:val="003659F4"/>
    <w:rsid w:val="00384243"/>
    <w:rsid w:val="003901E2"/>
    <w:rsid w:val="00391BA2"/>
    <w:rsid w:val="003922DD"/>
    <w:rsid w:val="0039417D"/>
    <w:rsid w:val="003A3D9D"/>
    <w:rsid w:val="003A41B7"/>
    <w:rsid w:val="003B6D88"/>
    <w:rsid w:val="003C6011"/>
    <w:rsid w:val="003D5566"/>
    <w:rsid w:val="003D5618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49C5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6616E"/>
    <w:rsid w:val="0067756A"/>
    <w:rsid w:val="00677ABA"/>
    <w:rsid w:val="00687728"/>
    <w:rsid w:val="006B28C5"/>
    <w:rsid w:val="006C0F8B"/>
    <w:rsid w:val="006C2C8D"/>
    <w:rsid w:val="006D2EDB"/>
    <w:rsid w:val="006D4A25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4301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07D9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575C3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A74EE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50091"/>
    <w:rsid w:val="00F51123"/>
    <w:rsid w:val="00F57577"/>
    <w:rsid w:val="00F96D56"/>
    <w:rsid w:val="00FA2CEE"/>
    <w:rsid w:val="00FA79CA"/>
    <w:rsid w:val="00FB03AB"/>
    <w:rsid w:val="00FB5495"/>
    <w:rsid w:val="00FB5C3A"/>
    <w:rsid w:val="00FC1A45"/>
    <w:rsid w:val="00FC24E7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C506A1-96BA-4EAE-95B8-836904AB3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873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2015-09-25T15:05:00Z</cp:lastPrinted>
  <dcterms:created xsi:type="dcterms:W3CDTF">2019-11-13T21:29:00Z</dcterms:created>
  <dcterms:modified xsi:type="dcterms:W3CDTF">2019-11-13T21:35:00Z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