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8852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D760E0">
        <w:rPr>
          <w:rFonts w:ascii="Calibri" w:eastAsia="Times New Roman" w:hAnsi="Calibri" w:cs="Calibri"/>
          <w:lang w:val="en-CA"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D760E0" w14:paraId="2CF26A1B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4D3CB4D7" w14:textId="77777777" w:rsidR="00D760E0" w:rsidRPr="00D760E0" w:rsidRDefault="00D760E0" w:rsidP="00D760E0">
            <w:pPr>
              <w:spacing w:after="0" w:line="240" w:lineRule="auto"/>
              <w:jc w:val="center"/>
              <w:textAlignment w:val="baseline"/>
              <w:divId w:val="117769172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MOYOHandler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D760E0" w:rsidRPr="00D760E0" w14:paraId="517AF3E7" w14:textId="77777777" w:rsidTr="00D760E0">
        <w:trPr>
          <w:trHeight w:val="2865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D6B04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AddAreasOfConcernByBookingID(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int, Arms: Int, Chest: int, Feet: int, Head: int, Hip: int, Knees: int, Legs: int, Neck: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4B5F7728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AddCustomerApplication(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FirstName: string, LastName: string, Street: string, City: string, Province: string, PostalCode: string, DateOfBirth: date, PhoneNumber: string, Email: string, Hobbies: string, Occupation: string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286B195E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AddSchedule(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AppointmentDate: date, AppointmentStartDate: time, AppointmentEndDate: time, StaffID: int, TotalNumberOfParticipants: int, Status: bit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2FB8EAD7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AddStaff(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FirstName: string, LastName: string, Phone_Number: string, Email: string, YearsOfExperience: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415FCB7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ModifyAppointmentById(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A8CE4AD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BookAppointment(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int, FirstName: string, LastName: string, Email: string, WaiverSigned: int, Witness: string, CalenderID: int, Status: string)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4A2DA5C7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RemoveYogaAppointment(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543D9078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ModifyApplicationByID(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int, FirstName: string, LastName: string, Street: string, City: string, Province: string, PostalCode: string, DateOfBirth: date, PhoneNumber: string, Email: string, Hobbies: string, Occupation: string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58DC28E1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ModifySchedule(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CalenderID: int, AppointmentDate: date, AppointmentStartDate: time, AppointmentEndDate: time, StaffID: int, TotalNumberOfParticipants: int, Status: bit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Booloan </w:t>
            </w:r>
          </w:p>
          <w:p w14:paraId="11191F0D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InactiveSchedule(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CalenderID: int</w:t>
            </w:r>
            <w:r w:rsidRPr="00D760E0">
              <w:rPr>
                <w:rFonts w:ascii="Calibri" w:eastAsia="Times New Roman" w:hAnsi="Calibri" w:cs="Calibri"/>
                <w:color w:val="000000"/>
                <w:lang w:val="en-CA" w:eastAsia="en-CA"/>
              </w:rPr>
              <w:t>)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0BC8EB00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InactiveCustomerAccount(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5EC1819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ApproveCustomerApplication(CustomerID: int, Status: int):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D653A4B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AddMOYOIntakeForm(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int, BookingID: int, Injuries: string, HealthConcerns: string, Goals: string, YogaInterests: string, RatePhysicalActivity: int, RateStress: int, Comfortable_Self_Assessment: int, Practice_Self_Assessment: int, Health_conditions_Recently_Past: text, Concerns_Hopes_Goals_Anticipation: string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F7A2676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SearchAllAppointments():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C226731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SearchAppointmentByID(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0EDD930D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LoginCredentials(Email: string, Password: string): Boolean  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55F21CD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SearchAllApplication(): Boolean  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0DA0ABA3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SearchApplicationById(CustomerID: int):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7E550D9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SearchAllSchedule():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35B7D5B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SearchScheduleByAppointmentDate(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AppointmentDate: date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47E4F4CF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SearchScheduleByID(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CalenderID: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590807E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SearchAllCustomers():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039E2CB5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SearchCustomerByID(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625C171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SearchConcernsbyBookingID(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</w:tbl>
    <w:p w14:paraId="74EBB550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D760E0">
        <w:rPr>
          <w:rFonts w:ascii="Calibri" w:eastAsia="Times New Roman" w:hAnsi="Calibri" w:cs="Calibri"/>
          <w:lang w:val="en-CA"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D760E0" w14:paraId="04D86EF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1197BA72" w14:textId="77777777" w:rsidR="00D760E0" w:rsidRPr="00D760E0" w:rsidRDefault="00D760E0" w:rsidP="00D760E0">
            <w:pPr>
              <w:spacing w:after="0" w:line="240" w:lineRule="auto"/>
              <w:jc w:val="center"/>
              <w:textAlignment w:val="baseline"/>
              <w:divId w:val="89057365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Appointment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D760E0" w:rsidRPr="00D760E0" w14:paraId="44281EF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0BD6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GetAllAppointments():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14A11897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GetAppointmentByID(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03391879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UpdateAppointmentById(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int, CustomerID: int, FirstName: sting, LastName: string, Email: string, WaiverSigned: int, Witness: string, CalenderID: int, Status:string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406C959A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ApproveAppointment(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20B3FEE7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CancelYogaAppointment(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446B91D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lastRenderedPageBreak/>
              <w:t> + CreateAreaOfConcernsByBookingID(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BookingID: int, Arms: Int, Chest: int, Feet: int, Head: int, Hip: int, Knees: int, Legs: int, Neck: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   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1838552B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+CreateAppointment(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int, FirstName: string, LastName: string, Email: string, WaiverSigned: int, Witness: string, CalenderID: int, Status: string)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</w:tbl>
    <w:p w14:paraId="523913D1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D760E0">
        <w:rPr>
          <w:rFonts w:ascii="Calibri" w:eastAsia="Times New Roman" w:hAnsi="Calibri" w:cs="Calibri"/>
          <w:lang w:val="en-CA" w:eastAsia="en-CA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D760E0" w14:paraId="694BE568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72BA1F33" w14:textId="77777777" w:rsidR="00D760E0" w:rsidRPr="00D760E0" w:rsidRDefault="00D760E0" w:rsidP="00D760E0">
            <w:pPr>
              <w:spacing w:after="0" w:line="240" w:lineRule="auto"/>
              <w:jc w:val="center"/>
              <w:textAlignment w:val="baseline"/>
              <w:divId w:val="22272125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Login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D760E0" w:rsidRPr="00D760E0" w14:paraId="3D80BB17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CA69E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Getlogin(Email: string, Password: string): Boolean    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</w:tbl>
    <w:p w14:paraId="0E9623F8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D760E0">
        <w:rPr>
          <w:rFonts w:ascii="Calibri" w:eastAsia="Times New Roman" w:hAnsi="Calibri" w:cs="Calibri"/>
          <w:lang w:val="en-CA"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D760E0" w14:paraId="4E86B707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30EEA6EE" w14:textId="77777777" w:rsidR="00D760E0" w:rsidRPr="00D760E0" w:rsidRDefault="00D760E0" w:rsidP="00D760E0">
            <w:pPr>
              <w:spacing w:after="0" w:line="240" w:lineRule="auto"/>
              <w:jc w:val="center"/>
              <w:textAlignment w:val="baseline"/>
              <w:divId w:val="278799649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Registration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D760E0" w:rsidRPr="00D760E0" w14:paraId="7E5EC96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854B9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 xml:space="preserve"> + GetAllApplication(): Boolean                          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2346F422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GetApplicationByID(CustomerID: int):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7410754B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UpdateApplicationByID(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int, FirstName: string, LastName: string, Street: string, City: string, Province: string, PostalCode: string, DateOfBirth: date, PhoneNumber: string, Email: string, Hobbies: string, Occupation: string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    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670C03F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60E0">
              <w:rPr>
                <w:rFonts w:ascii="Calibri" w:eastAsia="Times New Roman" w:hAnsi="Calibri" w:cs="Calibri"/>
                <w:color w:val="000000"/>
                <w:lang w:val="en-CA" w:eastAsia="en-CA"/>
              </w:rPr>
              <w:t>+ Create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CustomerApplication(FirstName: string, LastName: string, Street: string, City: string, Province: string, PostalCode: string, DateOfBirth: date, PhoneNumber: string, Email: string, Hobbies: string, Occupation: string) </w:t>
            </w:r>
          </w:p>
          <w:p w14:paraId="1E8C106C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60E0">
              <w:rPr>
                <w:rFonts w:ascii="Calibri" w:eastAsia="Times New Roman" w:hAnsi="Calibri" w:cs="Calibri"/>
                <w:color w:val="000000"/>
                <w:lang w:val="en-CA" w:eastAsia="en-CA"/>
              </w:rPr>
              <w:t>+GetConcernsby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BookingID(BookingID: int)    </w:t>
            </w:r>
          </w:p>
        </w:tc>
      </w:tr>
    </w:tbl>
    <w:p w14:paraId="1561BA9B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D760E0">
        <w:rPr>
          <w:rFonts w:ascii="Calibri" w:eastAsia="Times New Roman" w:hAnsi="Calibri" w:cs="Calibri"/>
          <w:lang w:val="en-CA"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D760E0" w14:paraId="04FCB678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614090B7" w14:textId="77777777" w:rsidR="00D760E0" w:rsidRPr="00D760E0" w:rsidRDefault="00D760E0" w:rsidP="00D760E0">
            <w:pPr>
              <w:spacing w:after="0" w:line="240" w:lineRule="auto"/>
              <w:jc w:val="center"/>
              <w:textAlignment w:val="baseline"/>
              <w:divId w:val="5012355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Schedule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D760E0" w:rsidRPr="00D760E0" w14:paraId="569246E1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0C1FA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UpdateSchedule(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CalenderID: int, AppointmentDate: date, AppointmentStartTime: time, AppointmentEndTime: time, StaffID: int, TotalNumberOfParticipants: int, Status: bit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484E905A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GetAllSchedule():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0904A258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DeactivateSchedule(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CalenderID: int</w:t>
            </w:r>
            <w:r w:rsidRPr="00D760E0">
              <w:rPr>
                <w:rFonts w:ascii="Calibri" w:eastAsia="Times New Roman" w:hAnsi="Calibri" w:cs="Calibri"/>
                <w:color w:val="000000"/>
                <w:lang w:val="en-CA" w:eastAsia="en-CA"/>
              </w:rPr>
              <w:t>)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11D4AEB0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GetScheduleByAppointmentDate(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AppointmentDate: date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273E4991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GetScheduleByID(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CalenderID: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1B98F8EC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 CreateAppointment(AppointmentStartDate: time, AppointmentEndDate:time, AppointmentDate: date, MaxParticpants: int):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</w:tbl>
    <w:p w14:paraId="44B61B13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D760E0">
        <w:rPr>
          <w:rFonts w:ascii="Calibri" w:eastAsia="Times New Roman" w:hAnsi="Calibri" w:cs="Calibri"/>
          <w:lang w:val="en-CA"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D760E0" w14:paraId="50C849F3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193992FA" w14:textId="77777777" w:rsidR="00D760E0" w:rsidRPr="00D760E0" w:rsidRDefault="00D760E0" w:rsidP="00D760E0">
            <w:pPr>
              <w:spacing w:after="0" w:line="240" w:lineRule="auto"/>
              <w:jc w:val="center"/>
              <w:textAlignment w:val="baseline"/>
              <w:divId w:val="538934336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Admin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D760E0" w:rsidRPr="00D760E0" w14:paraId="5135024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9D3E8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GetAllCustomers():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0FD342F3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GetCustomerByID(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36BC2BAF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DeactivateCustomerAccount(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BE4B662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GetConcernsbyBookingID(BookingID: int):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4035B753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CreateStaff(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FirstName: string, LastName: string, Phone_Number: string, Email: string, YearsOfExperience: int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  <w:p w14:paraId="67C6D061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+AcceptCustomerApplication(CustomerID: int, Status: int):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</w:tbl>
    <w:p w14:paraId="79A59DAE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D760E0">
        <w:rPr>
          <w:rFonts w:ascii="Calibri" w:eastAsia="Times New Roman" w:hAnsi="Calibri" w:cs="Calibri"/>
          <w:lang w:val="en-CA"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D760E0" w14:paraId="311D3427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619F2361" w14:textId="77777777" w:rsidR="00D760E0" w:rsidRPr="00D760E0" w:rsidRDefault="00D760E0" w:rsidP="00D760E0">
            <w:pPr>
              <w:spacing w:after="0" w:line="240" w:lineRule="auto"/>
              <w:jc w:val="center"/>
              <w:textAlignment w:val="baseline"/>
              <w:divId w:val="1629974692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Customers 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D760E0" w:rsidRPr="00D760E0" w14:paraId="2292BC88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695EF" w14:textId="77777777" w:rsidR="00D760E0" w:rsidRPr="00D760E0" w:rsidRDefault="00D760E0" w:rsidP="00D760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60E0">
              <w:rPr>
                <w:rFonts w:ascii="Calibri" w:eastAsia="Times New Roman" w:hAnsi="Calibri" w:cs="Calibri"/>
                <w:lang w:eastAsia="en-CA"/>
              </w:rPr>
              <w:t> + CreateMOYOIntakeForm(</w:t>
            </w:r>
            <w:r w:rsidRPr="00D760E0">
              <w:rPr>
                <w:rFonts w:ascii="Calibri" w:eastAsia="Times New Roman" w:hAnsi="Calibri" w:cs="Calibri"/>
                <w:color w:val="000000"/>
                <w:lang w:eastAsia="en-CA"/>
              </w:rPr>
              <w:t>CustomerID: int, BookingID: int, Injuries: string, HealthConcerns: string, Goals: string, YogaInterests: string, RatePhysicalActivity: int, RateStress: int, Comfortable_Self_Assessment: int, Practice_Self_Assessment: int, Health_conditions_Recently_Past: text, Concerns_Hopes_Goals_Anticipation: string</w:t>
            </w:r>
            <w:r w:rsidRPr="00D760E0">
              <w:rPr>
                <w:rFonts w:ascii="Calibri" w:eastAsia="Times New Roman" w:hAnsi="Calibri" w:cs="Calibri"/>
                <w:lang w:eastAsia="en-CA"/>
              </w:rPr>
              <w:t>): Boolean</w:t>
            </w:r>
            <w:r w:rsidRPr="00D760E0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</w:tbl>
    <w:p w14:paraId="7257648D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D760E0">
        <w:rPr>
          <w:rFonts w:ascii="Calibri" w:eastAsia="Times New Roman" w:hAnsi="Calibri" w:cs="Calibri"/>
          <w:color w:val="000000"/>
          <w:lang w:eastAsia="en-CA"/>
        </w:rPr>
        <w:t>   </w:t>
      </w:r>
    </w:p>
    <w:p w14:paraId="1DB96970" w14:textId="77777777" w:rsidR="00D760E0" w:rsidRPr="00D760E0" w:rsidRDefault="00D760E0" w:rsidP="00D760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D760E0">
        <w:rPr>
          <w:rFonts w:ascii="Calibri" w:eastAsia="Times New Roman" w:hAnsi="Calibri" w:cs="Calibri"/>
          <w:lang w:eastAsia="en-CA"/>
        </w:rPr>
        <w:t> </w:t>
      </w:r>
    </w:p>
    <w:p w14:paraId="10E890A2" w14:textId="6D38F678" w:rsidR="00DD764A" w:rsidRPr="00D760E0" w:rsidRDefault="00DD764A" w:rsidP="00D760E0"/>
    <w:sectPr w:rsidR="00DD764A" w:rsidRPr="00D7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E66"/>
    <w:multiLevelType w:val="hybridMultilevel"/>
    <w:tmpl w:val="78CA60FA"/>
    <w:lvl w:ilvl="0" w:tplc="CABAE0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2955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F"/>
    <w:rsid w:val="000110BF"/>
    <w:rsid w:val="000B373F"/>
    <w:rsid w:val="000B5C04"/>
    <w:rsid w:val="000B6C65"/>
    <w:rsid w:val="001258B1"/>
    <w:rsid w:val="00471CC2"/>
    <w:rsid w:val="00482C2F"/>
    <w:rsid w:val="005545AA"/>
    <w:rsid w:val="005B5DD8"/>
    <w:rsid w:val="005B6FA7"/>
    <w:rsid w:val="006A4C68"/>
    <w:rsid w:val="006A5176"/>
    <w:rsid w:val="008257DF"/>
    <w:rsid w:val="008818D1"/>
    <w:rsid w:val="00AB0F9F"/>
    <w:rsid w:val="00AE4CA5"/>
    <w:rsid w:val="00AE587E"/>
    <w:rsid w:val="00B41239"/>
    <w:rsid w:val="00C07649"/>
    <w:rsid w:val="00C47582"/>
    <w:rsid w:val="00D549DD"/>
    <w:rsid w:val="00D760E0"/>
    <w:rsid w:val="00DD764A"/>
    <w:rsid w:val="00E74C4F"/>
    <w:rsid w:val="00ED7F05"/>
    <w:rsid w:val="00F26DA9"/>
    <w:rsid w:val="00F66793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E47"/>
  <w15:chartTrackingRefBased/>
  <w15:docId w15:val="{0855AB3F-5F1B-4736-98B5-2B03A84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64A"/>
    <w:pPr>
      <w:ind w:left="720"/>
      <w:contextualSpacing/>
    </w:pPr>
  </w:style>
  <w:style w:type="paragraph" w:customStyle="1" w:styleId="paragraph">
    <w:name w:val="paragraph"/>
    <w:basedOn w:val="Normal"/>
    <w:rsid w:val="00D7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eop">
    <w:name w:val="eop"/>
    <w:basedOn w:val="DefaultParagraphFont"/>
    <w:rsid w:val="00D760E0"/>
  </w:style>
  <w:style w:type="character" w:customStyle="1" w:styleId="normaltextrun">
    <w:name w:val="normaltextrun"/>
    <w:basedOn w:val="DefaultParagraphFont"/>
    <w:rsid w:val="00D7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8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8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2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3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38</cp:revision>
  <dcterms:created xsi:type="dcterms:W3CDTF">2023-02-27T17:48:00Z</dcterms:created>
  <dcterms:modified xsi:type="dcterms:W3CDTF">2023-03-10T23:46:00Z</dcterms:modified>
</cp:coreProperties>
</file>