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09ECB" w14:textId="3A9A2BC0" w:rsidR="00BA3C67" w:rsidRDefault="00BA3C67" w:rsidP="00816259">
      <w:r>
        <w:t xml:space="preserve">Utilizando o WSL </w:t>
      </w:r>
    </w:p>
    <w:p w14:paraId="53178FA6" w14:textId="19E9CC23" w:rsidR="00BA3C67" w:rsidRDefault="00BA3C67" w:rsidP="00816259">
      <w:r>
        <w:t xml:space="preserve">O WSL é uma outra forma de usar o Linux no Windows </w:t>
      </w:r>
    </w:p>
    <w:p w14:paraId="3F4F16BD" w14:textId="1EB67B12" w:rsidR="00BC0F08" w:rsidRDefault="00BA3C67" w:rsidP="00816259">
      <w:r w:rsidRPr="00BA3C67">
        <w:rPr>
          <w:noProof/>
        </w:rPr>
        <w:drawing>
          <wp:inline distT="0" distB="0" distL="0" distR="0" wp14:anchorId="7A0C57FB" wp14:editId="497A03C4">
            <wp:extent cx="5400040" cy="275844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34C8" w14:textId="77777777" w:rsidR="00BA3C67" w:rsidRDefault="00BA3C67" w:rsidP="00816259"/>
    <w:p w14:paraId="4558A0F4" w14:textId="2B81B394" w:rsidR="00BA3C67" w:rsidRDefault="00BA3C67" w:rsidP="00816259">
      <w:r>
        <w:t>Para usar este recurso no Windows 10 ou 11 que seja versão PRO</w:t>
      </w:r>
    </w:p>
    <w:p w14:paraId="29D30012" w14:textId="0F521C32" w:rsidR="00BA3C67" w:rsidRDefault="00BA3C67" w:rsidP="00816259">
      <w:r>
        <w:rPr>
          <w:noProof/>
        </w:rPr>
        <w:drawing>
          <wp:inline distT="0" distB="0" distL="0" distR="0" wp14:anchorId="516C62FD" wp14:editId="24D15FBA">
            <wp:extent cx="5400040" cy="34766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516D" w14:textId="46668885" w:rsidR="00BA3C67" w:rsidRDefault="00BA3C67" w:rsidP="00816259">
      <w:proofErr w:type="spellStart"/>
      <w:r>
        <w:t>Proximo</w:t>
      </w:r>
      <w:proofErr w:type="spellEnd"/>
      <w:r>
        <w:t xml:space="preserve"> passo </w:t>
      </w:r>
      <w:proofErr w:type="spellStart"/>
      <w:r>
        <w:t>abir</w:t>
      </w:r>
      <w:proofErr w:type="spellEnd"/>
      <w:r>
        <w:t xml:space="preserve"> o painel de controle </w:t>
      </w:r>
    </w:p>
    <w:p w14:paraId="66901F38" w14:textId="602403B7" w:rsidR="00BA3C67" w:rsidRDefault="00BA3C67" w:rsidP="00816259">
      <w:r>
        <w:rPr>
          <w:noProof/>
        </w:rPr>
        <w:lastRenderedPageBreak/>
        <w:drawing>
          <wp:inline distT="0" distB="0" distL="0" distR="0" wp14:anchorId="4ECB14D7" wp14:editId="2DA2F880">
            <wp:extent cx="5400040" cy="2865755"/>
            <wp:effectExtent l="0" t="0" r="0" b="0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6CAE" w14:textId="4669D047" w:rsidR="00BA3C67" w:rsidRDefault="00BA3C67" w:rsidP="00816259">
      <w:r>
        <w:t xml:space="preserve">É preciso que alguns recursos estejam instalados </w:t>
      </w:r>
    </w:p>
    <w:p w14:paraId="6468150C" w14:textId="1AC9ED96" w:rsidR="00BA3C67" w:rsidRDefault="00BA3C67" w:rsidP="00816259">
      <w:r>
        <w:rPr>
          <w:noProof/>
        </w:rPr>
        <w:drawing>
          <wp:inline distT="0" distB="0" distL="0" distR="0" wp14:anchorId="5A61E1AE" wp14:editId="3B006FB3">
            <wp:extent cx="5400040" cy="39338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58E0" w14:textId="21DA6ADC" w:rsidR="00BA3C67" w:rsidRDefault="00BA3C67" w:rsidP="00816259"/>
    <w:p w14:paraId="53423976" w14:textId="6380A805" w:rsidR="00BA3C67" w:rsidRDefault="00BA3C67" w:rsidP="00816259">
      <w:r>
        <w:t xml:space="preserve">2 Passo </w:t>
      </w:r>
    </w:p>
    <w:p w14:paraId="59BAB5A9" w14:textId="23D2901A" w:rsidR="00BA3C67" w:rsidRDefault="00BA3C67" w:rsidP="00816259">
      <w:r>
        <w:t xml:space="preserve">Precisa fazer uma atualização no Windows </w:t>
      </w:r>
    </w:p>
    <w:p w14:paraId="486B4F35" w14:textId="6A8A39C4" w:rsidR="00A303C2" w:rsidRDefault="00A303C2" w:rsidP="00816259">
      <w:r>
        <w:t xml:space="preserve">Precisa abri o site </w:t>
      </w:r>
      <w:hyperlink r:id="rId8" w:history="1">
        <w:r w:rsidRPr="001D77BF">
          <w:rPr>
            <w:rStyle w:val="Hyperlink"/>
          </w:rPr>
          <w:t>https://aka.ms/ws12kernel</w:t>
        </w:r>
      </w:hyperlink>
      <w:r>
        <w:t xml:space="preserve"> - Ops para </w:t>
      </w:r>
      <w:proofErr w:type="spellStart"/>
      <w:r>
        <w:t>windows</w:t>
      </w:r>
      <w:proofErr w:type="spellEnd"/>
      <w:r>
        <w:t xml:space="preserve"> 11</w:t>
      </w:r>
    </w:p>
    <w:p w14:paraId="53D708DE" w14:textId="616BDE95" w:rsidR="00A303C2" w:rsidRDefault="00A303C2" w:rsidP="00816259">
      <w:r>
        <w:rPr>
          <w:noProof/>
        </w:rPr>
        <w:lastRenderedPageBreak/>
        <w:drawing>
          <wp:inline distT="0" distB="0" distL="0" distR="0" wp14:anchorId="1425838C" wp14:editId="3B41ABE2">
            <wp:extent cx="5400040" cy="19177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E009" w14:textId="1E1AF194" w:rsidR="00A303C2" w:rsidRDefault="00A303C2" w:rsidP="00816259">
      <w:r>
        <w:t>Depois de baixado e instalado reiniciar o PC.</w:t>
      </w:r>
    </w:p>
    <w:p w14:paraId="444BEC09" w14:textId="52643E96" w:rsidR="00A303C2" w:rsidRDefault="00426DD2" w:rsidP="00816259">
      <w:r>
        <w:t xml:space="preserve">E para utilizar o WSL precisa que o </w:t>
      </w:r>
      <w:proofErr w:type="spellStart"/>
      <w:r>
        <w:t>hypervisorlaunchtype</w:t>
      </w:r>
      <w:proofErr w:type="spellEnd"/>
      <w:r>
        <w:t xml:space="preserve"> esteja auto </w:t>
      </w:r>
    </w:p>
    <w:p w14:paraId="6AC1D229" w14:textId="752BF3EA" w:rsidR="00426DD2" w:rsidRDefault="00426DD2" w:rsidP="00816259">
      <w:r>
        <w:rPr>
          <w:noProof/>
        </w:rPr>
        <w:drawing>
          <wp:inline distT="0" distB="0" distL="0" distR="0" wp14:anchorId="3239585C" wp14:editId="5352EA6B">
            <wp:extent cx="5594967" cy="2904067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3028" cy="29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E783" w14:textId="2EF7FD4A" w:rsidR="00A303C2" w:rsidRDefault="00A303C2" w:rsidP="00816259"/>
    <w:p w14:paraId="7ABCC15E" w14:textId="52D0CD68" w:rsidR="00426DD2" w:rsidRDefault="005447FA" w:rsidP="00816259">
      <w:r>
        <w:t xml:space="preserve">Podemos instalar o Sistema Operacional como se um app </w:t>
      </w:r>
    </w:p>
    <w:p w14:paraId="2F64F669" w14:textId="662AEA31" w:rsidR="005447FA" w:rsidRDefault="005447FA" w:rsidP="00816259">
      <w:r w:rsidRPr="005447FA">
        <w:lastRenderedPageBreak/>
        <w:drawing>
          <wp:inline distT="0" distB="0" distL="0" distR="0" wp14:anchorId="176748EC" wp14:editId="70654785">
            <wp:extent cx="5315223" cy="5023108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50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11B7" w14:textId="7875A596" w:rsidR="005447FA" w:rsidRDefault="005447FA" w:rsidP="00816259"/>
    <w:p w14:paraId="545E5777" w14:textId="77777777" w:rsidR="005447FA" w:rsidRDefault="005447FA" w:rsidP="00816259"/>
    <w:sectPr w:rsidR="005447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A06"/>
    <w:rsid w:val="00165622"/>
    <w:rsid w:val="00426DD2"/>
    <w:rsid w:val="005447FA"/>
    <w:rsid w:val="00816259"/>
    <w:rsid w:val="00A303C2"/>
    <w:rsid w:val="00AF1A06"/>
    <w:rsid w:val="00B80F58"/>
    <w:rsid w:val="00BA3C67"/>
    <w:rsid w:val="00BC0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A1156"/>
  <w15:chartTrackingRefBased/>
  <w15:docId w15:val="{84F82305-2A7C-4B7C-A4DE-16A557ABD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303C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303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ka.ms/ws12kernel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89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mbs043</dc:creator>
  <cp:keywords/>
  <dc:description/>
  <cp:lastModifiedBy>mbs043</cp:lastModifiedBy>
  <cp:revision>6</cp:revision>
  <dcterms:created xsi:type="dcterms:W3CDTF">2023-02-01T12:35:00Z</dcterms:created>
  <dcterms:modified xsi:type="dcterms:W3CDTF">2023-02-01T14:09:00Z</dcterms:modified>
</cp:coreProperties>
</file>