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8B99" w14:textId="77777777" w:rsidR="007C11CC" w:rsidRDefault="00664EE1" w:rsidP="00664EE1">
      <w:pPr>
        <w:pStyle w:val="Heading1"/>
      </w:pPr>
      <w:r>
        <w:t>Dealership Assistant</w:t>
      </w:r>
      <w:r w:rsidR="004F2DE6">
        <w:t>– Proof of Concept</w:t>
      </w:r>
      <w:r w:rsidR="00B2345B">
        <w:t>/MVP</w:t>
      </w:r>
    </w:p>
    <w:p w14:paraId="5F332B12" w14:textId="77777777" w:rsidR="00664EE1" w:rsidRDefault="00664EE1" w:rsidP="00664EE1">
      <w:pPr>
        <w:pStyle w:val="Heading2"/>
      </w:pPr>
      <w:r>
        <w:t>Background</w:t>
      </w:r>
    </w:p>
    <w:p w14:paraId="49083E1C" w14:textId="77777777" w:rsidR="00CD4E50" w:rsidRDefault="00CD4E50" w:rsidP="00CD4E50">
      <w:r>
        <w:t>The purpose of this document is to define the business requirements for an AI-powered Car Dealership Assistant Program. The program will automate lead engagement for car dealerships by responding to website inquiries, following up with prospects, and communicating via email and phone.</w:t>
      </w:r>
    </w:p>
    <w:p w14:paraId="5C439994" w14:textId="77777777" w:rsidR="00BF169B" w:rsidRDefault="00CD4E50" w:rsidP="00CD4E50">
      <w:r>
        <w:t>The solution aims to increase lead response speed, filter serious prospects, improve customer experience, and maximize appointment bookings while reducing manual workload for dealership staff.</w:t>
      </w:r>
    </w:p>
    <w:p w14:paraId="2867A1B4" w14:textId="77777777" w:rsidR="002223A1" w:rsidRDefault="002223A1" w:rsidP="002223A1">
      <w:pPr>
        <w:pStyle w:val="Heading2"/>
      </w:pPr>
      <w:r>
        <w:t>Business Objectives</w:t>
      </w:r>
    </w:p>
    <w:p w14:paraId="2AB32F30" w14:textId="77777777" w:rsidR="002223A1" w:rsidRDefault="002223A1" w:rsidP="002223A1">
      <w:pPr>
        <w:pStyle w:val="ListParagraph"/>
        <w:numPr>
          <w:ilvl w:val="0"/>
          <w:numId w:val="3"/>
        </w:numPr>
      </w:pPr>
      <w:r>
        <w:t>Increase lead-to-appointment conversion rate</w:t>
      </w:r>
    </w:p>
    <w:p w14:paraId="37261224" w14:textId="77777777" w:rsidR="002223A1" w:rsidRDefault="002223A1" w:rsidP="002223A1">
      <w:pPr>
        <w:pStyle w:val="ListParagraph"/>
        <w:numPr>
          <w:ilvl w:val="0"/>
          <w:numId w:val="3"/>
        </w:numPr>
      </w:pPr>
      <w:r>
        <w:t>Filter out unserious buyer</w:t>
      </w:r>
    </w:p>
    <w:p w14:paraId="4A92B06A" w14:textId="77777777" w:rsidR="002223A1" w:rsidRDefault="002223A1" w:rsidP="002223A1">
      <w:pPr>
        <w:pStyle w:val="ListParagraph"/>
        <w:numPr>
          <w:ilvl w:val="0"/>
          <w:numId w:val="3"/>
        </w:numPr>
      </w:pPr>
      <w:r>
        <w:t>Reduce response time to new leads</w:t>
      </w:r>
    </w:p>
    <w:p w14:paraId="7886BB54" w14:textId="77777777" w:rsidR="002223A1" w:rsidRDefault="00922292" w:rsidP="002223A1">
      <w:pPr>
        <w:pStyle w:val="ListParagraph"/>
        <w:numPr>
          <w:ilvl w:val="0"/>
          <w:numId w:val="3"/>
        </w:numPr>
      </w:pPr>
      <w:r>
        <w:t>F</w:t>
      </w:r>
      <w:r w:rsidR="002223A1">
        <w:t>ollow-up with prospects</w:t>
      </w:r>
    </w:p>
    <w:p w14:paraId="63CD8A23" w14:textId="77777777" w:rsidR="002223A1" w:rsidRDefault="002223A1" w:rsidP="002223A1">
      <w:pPr>
        <w:pStyle w:val="ListParagraph"/>
        <w:numPr>
          <w:ilvl w:val="0"/>
          <w:numId w:val="3"/>
        </w:numPr>
      </w:pPr>
      <w:r>
        <w:t>Improve customer engagement outside business hours</w:t>
      </w:r>
    </w:p>
    <w:p w14:paraId="5F394E09" w14:textId="77777777" w:rsidR="002223A1" w:rsidRDefault="002223A1" w:rsidP="002223A1">
      <w:pPr>
        <w:pStyle w:val="ListParagraph"/>
        <w:numPr>
          <w:ilvl w:val="0"/>
          <w:numId w:val="3"/>
        </w:numPr>
      </w:pPr>
      <w:r>
        <w:t>Reduce manual effort required from sales staff</w:t>
      </w:r>
    </w:p>
    <w:p w14:paraId="347389A2" w14:textId="77777777" w:rsidR="00BF169B" w:rsidRDefault="002223A1" w:rsidP="002617BE">
      <w:pPr>
        <w:pStyle w:val="ListParagraph"/>
        <w:numPr>
          <w:ilvl w:val="0"/>
          <w:numId w:val="3"/>
        </w:numPr>
      </w:pPr>
      <w:r>
        <w:t>Leverage AI to deliver personalized, context-aware responses</w:t>
      </w:r>
    </w:p>
    <w:p w14:paraId="4F73E7F0" w14:textId="77777777" w:rsidR="002617BE" w:rsidRDefault="002617BE" w:rsidP="002617BE">
      <w:pPr>
        <w:pStyle w:val="Heading2"/>
      </w:pPr>
      <w:r>
        <w:t>In-Scope</w:t>
      </w:r>
    </w:p>
    <w:p w14:paraId="2C95C518" w14:textId="77777777" w:rsidR="002617BE" w:rsidRDefault="002617BE" w:rsidP="002617BE">
      <w:pPr>
        <w:pStyle w:val="ListParagraph"/>
        <w:numPr>
          <w:ilvl w:val="0"/>
          <w:numId w:val="4"/>
        </w:numPr>
      </w:pPr>
      <w:r>
        <w:t>Automated email communication with website leads</w:t>
      </w:r>
    </w:p>
    <w:p w14:paraId="08B6FA92" w14:textId="77777777" w:rsidR="002617BE" w:rsidRDefault="002617BE" w:rsidP="002617BE">
      <w:pPr>
        <w:pStyle w:val="ListParagraph"/>
        <w:numPr>
          <w:ilvl w:val="0"/>
          <w:numId w:val="4"/>
        </w:numPr>
      </w:pPr>
      <w:r>
        <w:t>AI-driven understanding and response to customer emails</w:t>
      </w:r>
    </w:p>
    <w:p w14:paraId="6EB76623" w14:textId="77777777" w:rsidR="002617BE" w:rsidRDefault="002617BE" w:rsidP="002617BE">
      <w:pPr>
        <w:pStyle w:val="ListParagraph"/>
        <w:numPr>
          <w:ilvl w:val="0"/>
          <w:numId w:val="4"/>
        </w:numPr>
      </w:pPr>
      <w:r>
        <w:t xml:space="preserve">Appointment (showing/test drive) suggestion and booking </w:t>
      </w:r>
      <w:r w:rsidR="003076B8">
        <w:t>(Nice to have)</w:t>
      </w:r>
    </w:p>
    <w:p w14:paraId="0CD64846" w14:textId="77777777" w:rsidR="002617BE" w:rsidRDefault="002617BE" w:rsidP="002617BE">
      <w:pPr>
        <w:pStyle w:val="ListParagraph"/>
        <w:numPr>
          <w:ilvl w:val="0"/>
          <w:numId w:val="4"/>
        </w:numPr>
      </w:pPr>
      <w:r>
        <w:t>Automated follow-up workflows</w:t>
      </w:r>
      <w:r w:rsidR="00FF37C0">
        <w:t xml:space="preserve"> (Basic for the MVP)</w:t>
      </w:r>
    </w:p>
    <w:p w14:paraId="139F6D24" w14:textId="77777777" w:rsidR="002617BE" w:rsidRDefault="002617BE" w:rsidP="002617BE">
      <w:pPr>
        <w:pStyle w:val="ListParagraph"/>
        <w:numPr>
          <w:ilvl w:val="0"/>
          <w:numId w:val="4"/>
        </w:numPr>
      </w:pPr>
      <w:r>
        <w:t>Phone-based AI communication during off-hours</w:t>
      </w:r>
      <w:r w:rsidR="00FF37C0">
        <w:t xml:space="preserve"> (Basic for the MVP)</w:t>
      </w:r>
    </w:p>
    <w:p w14:paraId="662AAB08" w14:textId="77777777" w:rsidR="00BF169B" w:rsidRDefault="002617BE" w:rsidP="002617BE">
      <w:pPr>
        <w:pStyle w:val="ListParagraph"/>
        <w:numPr>
          <w:ilvl w:val="0"/>
          <w:numId w:val="4"/>
        </w:numPr>
      </w:pPr>
      <w:r>
        <w:t>Reporting and analytics</w:t>
      </w:r>
      <w:r w:rsidR="00FF37C0">
        <w:t xml:space="preserve"> (Nice to have)</w:t>
      </w:r>
    </w:p>
    <w:p w14:paraId="0DF05183" w14:textId="77777777" w:rsidR="006A137B" w:rsidRDefault="006A137B" w:rsidP="006A137B">
      <w:pPr>
        <w:pStyle w:val="Heading2"/>
      </w:pPr>
      <w:r>
        <w:t>Out of Scope</w:t>
      </w:r>
    </w:p>
    <w:p w14:paraId="5773CEE1" w14:textId="77777777" w:rsidR="006A137B" w:rsidRDefault="006A137B" w:rsidP="006A137B">
      <w:pPr>
        <w:pStyle w:val="ListParagraph"/>
        <w:numPr>
          <w:ilvl w:val="0"/>
          <w:numId w:val="5"/>
        </w:numPr>
      </w:pPr>
      <w:r>
        <w:t>Vehicle pricing negotiation</w:t>
      </w:r>
    </w:p>
    <w:p w14:paraId="10D461BC" w14:textId="77777777" w:rsidR="00BF169B" w:rsidRDefault="006A137B" w:rsidP="006A137B">
      <w:pPr>
        <w:pStyle w:val="ListParagraph"/>
        <w:numPr>
          <w:ilvl w:val="0"/>
          <w:numId w:val="5"/>
        </w:numPr>
      </w:pPr>
      <w:r>
        <w:t>Marketing campaign creation</w:t>
      </w:r>
    </w:p>
    <w:p w14:paraId="3EB63486" w14:textId="77777777" w:rsidR="00661381" w:rsidRDefault="00661381" w:rsidP="00661381">
      <w:pPr>
        <w:pStyle w:val="Heading2"/>
      </w:pPr>
      <w:r>
        <w:t>Functional Requirements</w:t>
      </w:r>
    </w:p>
    <w:p w14:paraId="6F09E09A" w14:textId="77777777" w:rsidR="00661381" w:rsidRDefault="00661381" w:rsidP="00661381">
      <w:pPr>
        <w:pStyle w:val="Heading3"/>
      </w:pPr>
      <w:r>
        <w:t>Lead Intake</w:t>
      </w:r>
    </w:p>
    <w:p w14:paraId="68FA71AC" w14:textId="77777777" w:rsidR="00661381" w:rsidRDefault="00661381" w:rsidP="00661381">
      <w:pPr>
        <w:pStyle w:val="ListParagraph"/>
        <w:numPr>
          <w:ilvl w:val="0"/>
          <w:numId w:val="6"/>
        </w:numPr>
      </w:pPr>
      <w:r>
        <w:t>The system shall receive leads from the dealership website contact form (Standalone form for the POC</w:t>
      </w:r>
      <w:r w:rsidR="00B2345B">
        <w:t>/MVP</w:t>
      </w:r>
      <w:r>
        <w:t>)</w:t>
      </w:r>
    </w:p>
    <w:p w14:paraId="6AE7CBE4" w14:textId="77777777" w:rsidR="00661381" w:rsidRDefault="00661381" w:rsidP="00661381">
      <w:pPr>
        <w:pStyle w:val="ListParagraph"/>
        <w:numPr>
          <w:ilvl w:val="0"/>
          <w:numId w:val="6"/>
        </w:numPr>
      </w:pPr>
      <w:r>
        <w:t>The system shall capture and store:</w:t>
      </w:r>
    </w:p>
    <w:p w14:paraId="5985E60F" w14:textId="77777777" w:rsidR="00661381" w:rsidRDefault="00661381" w:rsidP="00661381">
      <w:pPr>
        <w:pStyle w:val="ListParagraph"/>
        <w:numPr>
          <w:ilvl w:val="1"/>
          <w:numId w:val="6"/>
        </w:numPr>
      </w:pPr>
      <w:r>
        <w:t>Customer name</w:t>
      </w:r>
    </w:p>
    <w:p w14:paraId="00D7AD96" w14:textId="77777777" w:rsidR="00661381" w:rsidRDefault="00661381" w:rsidP="00661381">
      <w:pPr>
        <w:pStyle w:val="ListParagraph"/>
        <w:numPr>
          <w:ilvl w:val="1"/>
          <w:numId w:val="6"/>
        </w:numPr>
      </w:pPr>
      <w:r>
        <w:t>Email address</w:t>
      </w:r>
    </w:p>
    <w:p w14:paraId="6D2B08B0" w14:textId="77777777" w:rsidR="00661381" w:rsidRDefault="00661381" w:rsidP="00661381">
      <w:pPr>
        <w:pStyle w:val="ListParagraph"/>
        <w:numPr>
          <w:ilvl w:val="1"/>
          <w:numId w:val="6"/>
        </w:numPr>
      </w:pPr>
      <w:r>
        <w:t>Phone number</w:t>
      </w:r>
    </w:p>
    <w:p w14:paraId="26F946CB" w14:textId="77777777" w:rsidR="00661381" w:rsidRDefault="00661381" w:rsidP="00661381">
      <w:pPr>
        <w:pStyle w:val="ListParagraph"/>
        <w:numPr>
          <w:ilvl w:val="1"/>
          <w:numId w:val="6"/>
        </w:numPr>
      </w:pPr>
      <w:r>
        <w:t>Vehicle of interest</w:t>
      </w:r>
    </w:p>
    <w:p w14:paraId="441DACB1" w14:textId="77777777" w:rsidR="00661381" w:rsidRDefault="00661381" w:rsidP="00661381">
      <w:pPr>
        <w:pStyle w:val="ListParagraph"/>
        <w:numPr>
          <w:ilvl w:val="1"/>
          <w:numId w:val="6"/>
        </w:numPr>
      </w:pPr>
      <w:r>
        <w:lastRenderedPageBreak/>
        <w:t>Message/Comments</w:t>
      </w:r>
    </w:p>
    <w:p w14:paraId="4176DF10" w14:textId="77777777" w:rsidR="00661381" w:rsidRDefault="00661381" w:rsidP="00661381">
      <w:pPr>
        <w:pStyle w:val="ListParagraph"/>
        <w:numPr>
          <w:ilvl w:val="1"/>
          <w:numId w:val="6"/>
        </w:numPr>
      </w:pPr>
      <w:r>
        <w:t>Timestamp and source</w:t>
      </w:r>
    </w:p>
    <w:p w14:paraId="08583DB6" w14:textId="77777777" w:rsidR="00661381" w:rsidRDefault="00661381" w:rsidP="00661381"/>
    <w:p w14:paraId="3C441AE0" w14:textId="77777777" w:rsidR="00661381" w:rsidRDefault="00661381" w:rsidP="00661381">
      <w:pPr>
        <w:pStyle w:val="Heading3"/>
      </w:pPr>
      <w:r>
        <w:t>Automated Email Response</w:t>
      </w:r>
    </w:p>
    <w:p w14:paraId="1BC7E037" w14:textId="77777777" w:rsidR="00661381" w:rsidRDefault="00661381" w:rsidP="00661381">
      <w:pPr>
        <w:pStyle w:val="ListParagraph"/>
        <w:numPr>
          <w:ilvl w:val="0"/>
          <w:numId w:val="7"/>
        </w:numPr>
      </w:pPr>
      <w:r>
        <w:t>The system shall send an automated email within X minutes of lead submission</w:t>
      </w:r>
    </w:p>
    <w:p w14:paraId="5DF1537A" w14:textId="77777777" w:rsidR="00661381" w:rsidRDefault="00661381" w:rsidP="00661381">
      <w:pPr>
        <w:pStyle w:val="ListParagraph"/>
        <w:numPr>
          <w:ilvl w:val="0"/>
          <w:numId w:val="7"/>
        </w:numPr>
      </w:pPr>
      <w:r>
        <w:t>The email shall:</w:t>
      </w:r>
    </w:p>
    <w:p w14:paraId="0E1C63B0" w14:textId="77777777" w:rsidR="00661381" w:rsidRDefault="00661381" w:rsidP="00661381">
      <w:pPr>
        <w:pStyle w:val="ListParagraph"/>
        <w:numPr>
          <w:ilvl w:val="1"/>
          <w:numId w:val="7"/>
        </w:numPr>
      </w:pPr>
      <w:r>
        <w:t>Acknowledge the inquiry</w:t>
      </w:r>
    </w:p>
    <w:p w14:paraId="72290DC8" w14:textId="77777777" w:rsidR="00661381" w:rsidRDefault="00661381" w:rsidP="00661381">
      <w:pPr>
        <w:pStyle w:val="ListParagraph"/>
        <w:numPr>
          <w:ilvl w:val="1"/>
          <w:numId w:val="7"/>
        </w:numPr>
      </w:pPr>
      <w:r>
        <w:t>Reference the specific vehicle(s) of interest</w:t>
      </w:r>
    </w:p>
    <w:p w14:paraId="2C02B05D" w14:textId="77777777" w:rsidR="00661381" w:rsidRDefault="00661381" w:rsidP="00661381">
      <w:pPr>
        <w:pStyle w:val="ListParagraph"/>
        <w:numPr>
          <w:ilvl w:val="1"/>
          <w:numId w:val="7"/>
        </w:numPr>
      </w:pPr>
      <w:r>
        <w:t>Invite the lead to book a showing or test drive</w:t>
      </w:r>
    </w:p>
    <w:p w14:paraId="7E349940" w14:textId="77777777" w:rsidR="00661381" w:rsidRDefault="00661381" w:rsidP="00661381">
      <w:pPr>
        <w:pStyle w:val="ListParagraph"/>
        <w:numPr>
          <w:ilvl w:val="1"/>
          <w:numId w:val="7"/>
        </w:numPr>
      </w:pPr>
      <w:r>
        <w:t>Provide a booking link or suggested time slots</w:t>
      </w:r>
    </w:p>
    <w:p w14:paraId="42E838AA" w14:textId="77777777" w:rsidR="00661381" w:rsidRDefault="00661381" w:rsidP="00334488">
      <w:pPr>
        <w:pStyle w:val="Heading3"/>
      </w:pPr>
      <w:r>
        <w:t>AI-Powered Email Understanding &amp; Response</w:t>
      </w:r>
    </w:p>
    <w:p w14:paraId="61D2BAE1" w14:textId="77777777" w:rsidR="00661381" w:rsidRDefault="00661381" w:rsidP="00334488">
      <w:pPr>
        <w:pStyle w:val="ListParagraph"/>
        <w:numPr>
          <w:ilvl w:val="0"/>
          <w:numId w:val="8"/>
        </w:numPr>
      </w:pPr>
      <w:r>
        <w:t>The system shall use AI/</w:t>
      </w:r>
      <w:r w:rsidR="00342F94">
        <w:t>N</w:t>
      </w:r>
      <w:r w:rsidR="00342F94" w:rsidRPr="00342F94">
        <w:t>atural Language Processing</w:t>
      </w:r>
      <w:r w:rsidR="00342F94">
        <w:t xml:space="preserve"> </w:t>
      </w:r>
      <w:r>
        <w:t>to analyze incoming customer emails</w:t>
      </w:r>
    </w:p>
    <w:p w14:paraId="6C5843DE" w14:textId="77777777" w:rsidR="00661381" w:rsidRDefault="00661381" w:rsidP="00334488">
      <w:pPr>
        <w:pStyle w:val="ListParagraph"/>
        <w:numPr>
          <w:ilvl w:val="0"/>
          <w:numId w:val="8"/>
        </w:numPr>
      </w:pPr>
      <w:r>
        <w:t>The system shall identify:</w:t>
      </w:r>
    </w:p>
    <w:p w14:paraId="11309EB4" w14:textId="77777777" w:rsidR="00661381" w:rsidRDefault="00661381" w:rsidP="00334488">
      <w:pPr>
        <w:pStyle w:val="ListParagraph"/>
        <w:numPr>
          <w:ilvl w:val="1"/>
          <w:numId w:val="8"/>
        </w:numPr>
      </w:pPr>
      <w:r>
        <w:t>Customer intent (e.g., availability, pricing, financing, trade-in)</w:t>
      </w:r>
    </w:p>
    <w:p w14:paraId="11450708" w14:textId="77777777" w:rsidR="00661381" w:rsidRDefault="00661381" w:rsidP="00334488">
      <w:pPr>
        <w:pStyle w:val="ListParagraph"/>
        <w:numPr>
          <w:ilvl w:val="1"/>
          <w:numId w:val="8"/>
        </w:numPr>
      </w:pPr>
      <w:r>
        <w:t>Vehicle preferences</w:t>
      </w:r>
    </w:p>
    <w:p w14:paraId="202B74C2" w14:textId="77777777" w:rsidR="00661381" w:rsidRDefault="00661381" w:rsidP="00334488">
      <w:pPr>
        <w:pStyle w:val="ListParagraph"/>
        <w:numPr>
          <w:ilvl w:val="1"/>
          <w:numId w:val="8"/>
        </w:numPr>
      </w:pPr>
      <w:r>
        <w:t>Sentiment and urgency</w:t>
      </w:r>
    </w:p>
    <w:p w14:paraId="3E2AE874" w14:textId="77777777" w:rsidR="00661381" w:rsidRDefault="00661381" w:rsidP="00334488">
      <w:pPr>
        <w:pStyle w:val="ListParagraph"/>
        <w:numPr>
          <w:ilvl w:val="0"/>
          <w:numId w:val="8"/>
        </w:numPr>
      </w:pPr>
      <w:r>
        <w:t>The system shall generate context-aware responses based on:</w:t>
      </w:r>
    </w:p>
    <w:p w14:paraId="0F2489E7" w14:textId="77777777" w:rsidR="00661381" w:rsidRDefault="00661381" w:rsidP="00334488">
      <w:pPr>
        <w:pStyle w:val="ListParagraph"/>
        <w:numPr>
          <w:ilvl w:val="1"/>
          <w:numId w:val="8"/>
        </w:numPr>
      </w:pPr>
      <w:r>
        <w:t>Lead-provided information</w:t>
      </w:r>
    </w:p>
    <w:p w14:paraId="07CB1BA4" w14:textId="77777777" w:rsidR="00661381" w:rsidRDefault="00661381" w:rsidP="00334488">
      <w:pPr>
        <w:pStyle w:val="ListParagraph"/>
        <w:numPr>
          <w:ilvl w:val="1"/>
          <w:numId w:val="8"/>
        </w:numPr>
      </w:pPr>
      <w:r>
        <w:t>Vehicle details</w:t>
      </w:r>
    </w:p>
    <w:p w14:paraId="15F02950" w14:textId="77777777" w:rsidR="00661381" w:rsidRDefault="00661381" w:rsidP="00334488">
      <w:pPr>
        <w:pStyle w:val="ListParagraph"/>
        <w:numPr>
          <w:ilvl w:val="1"/>
          <w:numId w:val="8"/>
        </w:numPr>
      </w:pPr>
      <w:r>
        <w:t>Previous conversation history</w:t>
      </w:r>
    </w:p>
    <w:p w14:paraId="396DA786" w14:textId="77777777" w:rsidR="00661381" w:rsidRDefault="00661381" w:rsidP="00334488">
      <w:pPr>
        <w:pStyle w:val="ListParagraph"/>
        <w:numPr>
          <w:ilvl w:val="0"/>
          <w:numId w:val="8"/>
        </w:numPr>
      </w:pPr>
      <w:r>
        <w:t>The system shall escalate conversations to human staff when confidence thresholds are not met</w:t>
      </w:r>
    </w:p>
    <w:p w14:paraId="3EC081C4" w14:textId="77777777" w:rsidR="00661381" w:rsidRDefault="00661381" w:rsidP="00661381"/>
    <w:p w14:paraId="7A3F1DFB" w14:textId="77777777" w:rsidR="00661381" w:rsidRDefault="00661381" w:rsidP="00342F94">
      <w:pPr>
        <w:pStyle w:val="Heading3"/>
      </w:pPr>
      <w:r>
        <w:t>Follow-Up Automation</w:t>
      </w:r>
    </w:p>
    <w:p w14:paraId="626E27F5" w14:textId="77777777" w:rsidR="00661381" w:rsidRDefault="00661381" w:rsidP="00342F94">
      <w:pPr>
        <w:pStyle w:val="ListParagraph"/>
        <w:numPr>
          <w:ilvl w:val="0"/>
          <w:numId w:val="9"/>
        </w:numPr>
      </w:pPr>
      <w:r>
        <w:t>The system shall automatically follow up with leads who do not respond</w:t>
      </w:r>
    </w:p>
    <w:p w14:paraId="36FFD2EC" w14:textId="77777777" w:rsidR="00661381" w:rsidRDefault="00661381" w:rsidP="00342F94">
      <w:pPr>
        <w:pStyle w:val="ListParagraph"/>
        <w:numPr>
          <w:ilvl w:val="0"/>
          <w:numId w:val="9"/>
        </w:numPr>
      </w:pPr>
      <w:r>
        <w:t>Follow-up rules shall be configurable (e.g., 24h, 48h, 72h)</w:t>
      </w:r>
    </w:p>
    <w:p w14:paraId="0F4B7750" w14:textId="77777777" w:rsidR="00661381" w:rsidRDefault="00661381" w:rsidP="00342F94">
      <w:pPr>
        <w:pStyle w:val="ListParagraph"/>
        <w:numPr>
          <w:ilvl w:val="0"/>
          <w:numId w:val="9"/>
        </w:numPr>
      </w:pPr>
      <w:r>
        <w:t>Follow-up messages may include:</w:t>
      </w:r>
    </w:p>
    <w:p w14:paraId="5D2CE7CA" w14:textId="77777777" w:rsidR="00661381" w:rsidRDefault="00661381" w:rsidP="00342F94">
      <w:pPr>
        <w:pStyle w:val="ListParagraph"/>
        <w:numPr>
          <w:ilvl w:val="1"/>
          <w:numId w:val="9"/>
        </w:numPr>
      </w:pPr>
      <w:r>
        <w:t>Reminder emails</w:t>
      </w:r>
    </w:p>
    <w:p w14:paraId="1EC52546" w14:textId="77777777" w:rsidR="00661381" w:rsidRDefault="00661381" w:rsidP="00342F94">
      <w:pPr>
        <w:pStyle w:val="ListParagraph"/>
        <w:numPr>
          <w:ilvl w:val="1"/>
          <w:numId w:val="9"/>
        </w:numPr>
      </w:pPr>
      <w:r>
        <w:t>Alternative vehicle suggestions</w:t>
      </w:r>
    </w:p>
    <w:p w14:paraId="0C33AFB2" w14:textId="77777777" w:rsidR="00661381" w:rsidRDefault="00661381" w:rsidP="00342F94">
      <w:pPr>
        <w:pStyle w:val="ListParagraph"/>
        <w:numPr>
          <w:ilvl w:val="1"/>
          <w:numId w:val="9"/>
        </w:numPr>
      </w:pPr>
      <w:r>
        <w:t>Revised booking prompts</w:t>
      </w:r>
    </w:p>
    <w:p w14:paraId="35E7FB28" w14:textId="77777777" w:rsidR="00661381" w:rsidRDefault="00661381" w:rsidP="007F5685">
      <w:pPr>
        <w:pStyle w:val="Heading3"/>
      </w:pPr>
      <w:r>
        <w:t>Appointment Booking</w:t>
      </w:r>
    </w:p>
    <w:p w14:paraId="1F9B0FEA" w14:textId="77777777" w:rsidR="00661381" w:rsidRDefault="00661381" w:rsidP="007F5685">
      <w:pPr>
        <w:pStyle w:val="ListParagraph"/>
        <w:numPr>
          <w:ilvl w:val="0"/>
          <w:numId w:val="10"/>
        </w:numPr>
      </w:pPr>
      <w:r>
        <w:t>The system shall allow customers to book showings via email links</w:t>
      </w:r>
    </w:p>
    <w:p w14:paraId="1ABE4A71" w14:textId="77777777" w:rsidR="00661381" w:rsidRDefault="00661381" w:rsidP="007F5685">
      <w:pPr>
        <w:pStyle w:val="ListParagraph"/>
        <w:numPr>
          <w:ilvl w:val="0"/>
          <w:numId w:val="10"/>
        </w:numPr>
      </w:pPr>
      <w:r>
        <w:t>The system shall integrate with dealership calendars</w:t>
      </w:r>
      <w:r w:rsidR="003076B8">
        <w:t xml:space="preserve"> (not required for the MVP)</w:t>
      </w:r>
    </w:p>
    <w:p w14:paraId="113AA101" w14:textId="77777777" w:rsidR="00661381" w:rsidRDefault="00661381" w:rsidP="007F5685">
      <w:pPr>
        <w:pStyle w:val="ListParagraph"/>
        <w:numPr>
          <w:ilvl w:val="0"/>
          <w:numId w:val="10"/>
        </w:numPr>
      </w:pPr>
      <w:r>
        <w:t>The system shall notify dealership staff upon booking</w:t>
      </w:r>
    </w:p>
    <w:p w14:paraId="113F4F93" w14:textId="77777777" w:rsidR="00661381" w:rsidRDefault="00661381" w:rsidP="00DA3D8E">
      <w:pPr>
        <w:pStyle w:val="Heading3"/>
      </w:pPr>
      <w:r>
        <w:t>Phone-Based AI Communication (Off-Hours)</w:t>
      </w:r>
    </w:p>
    <w:p w14:paraId="44DC7452" w14:textId="77777777" w:rsidR="00661381" w:rsidRDefault="00661381" w:rsidP="00DA3D8E">
      <w:pPr>
        <w:pStyle w:val="ListParagraph"/>
        <w:numPr>
          <w:ilvl w:val="0"/>
          <w:numId w:val="11"/>
        </w:numPr>
      </w:pPr>
      <w:r>
        <w:t>The system shall place or receive phone calls during dealership off-hours</w:t>
      </w:r>
    </w:p>
    <w:p w14:paraId="58675749" w14:textId="77777777" w:rsidR="00661381" w:rsidRDefault="00661381" w:rsidP="00DA3D8E">
      <w:pPr>
        <w:pStyle w:val="ListParagraph"/>
        <w:numPr>
          <w:ilvl w:val="0"/>
          <w:numId w:val="11"/>
        </w:numPr>
      </w:pPr>
      <w:r>
        <w:t>The AI voice assistant shall:</w:t>
      </w:r>
    </w:p>
    <w:p w14:paraId="0F8C8222" w14:textId="77777777" w:rsidR="00661381" w:rsidRDefault="00661381" w:rsidP="00DA3D8E">
      <w:pPr>
        <w:pStyle w:val="ListParagraph"/>
        <w:numPr>
          <w:ilvl w:val="1"/>
          <w:numId w:val="11"/>
        </w:numPr>
      </w:pPr>
      <w:r>
        <w:t>Identify itself as a virtual dealership assistant</w:t>
      </w:r>
    </w:p>
    <w:p w14:paraId="1C691A6F" w14:textId="77777777" w:rsidR="00661381" w:rsidRDefault="00661381" w:rsidP="00DA3D8E">
      <w:pPr>
        <w:pStyle w:val="ListParagraph"/>
        <w:numPr>
          <w:ilvl w:val="1"/>
          <w:numId w:val="11"/>
        </w:numPr>
      </w:pPr>
      <w:r>
        <w:lastRenderedPageBreak/>
        <w:t>Answer common customer questions</w:t>
      </w:r>
    </w:p>
    <w:p w14:paraId="0727E420" w14:textId="77777777" w:rsidR="00661381" w:rsidRDefault="00661381" w:rsidP="00DA3D8E">
      <w:pPr>
        <w:pStyle w:val="ListParagraph"/>
        <w:numPr>
          <w:ilvl w:val="1"/>
          <w:numId w:val="11"/>
        </w:numPr>
      </w:pPr>
      <w:r>
        <w:t>Suggest and schedule appointments</w:t>
      </w:r>
    </w:p>
    <w:p w14:paraId="20676443" w14:textId="77777777" w:rsidR="00661381" w:rsidRDefault="00661381" w:rsidP="00DA3D8E">
      <w:pPr>
        <w:pStyle w:val="ListParagraph"/>
        <w:numPr>
          <w:ilvl w:val="1"/>
          <w:numId w:val="11"/>
        </w:numPr>
      </w:pPr>
      <w:r>
        <w:t>Capture voicemail-style messages if needed</w:t>
      </w:r>
    </w:p>
    <w:p w14:paraId="397E2081" w14:textId="77777777" w:rsidR="00661381" w:rsidRDefault="00661381" w:rsidP="00DA3D8E">
      <w:pPr>
        <w:pStyle w:val="ListParagraph"/>
        <w:numPr>
          <w:ilvl w:val="0"/>
          <w:numId w:val="11"/>
        </w:numPr>
      </w:pPr>
      <w:r>
        <w:t>Calls requiring human intervention shall be logged for follow-up</w:t>
      </w:r>
    </w:p>
    <w:p w14:paraId="36B1B740" w14:textId="77777777" w:rsidR="00661381" w:rsidRDefault="00661381" w:rsidP="00594DB7">
      <w:pPr>
        <w:pStyle w:val="Heading3"/>
      </w:pPr>
      <w:r>
        <w:t>Handover to Sales Staff</w:t>
      </w:r>
      <w:r w:rsidR="009F7B7B">
        <w:t xml:space="preserve"> (Not Required for MVP)</w:t>
      </w:r>
    </w:p>
    <w:p w14:paraId="5ACFE98A" w14:textId="77777777" w:rsidR="00661381" w:rsidRDefault="00661381" w:rsidP="00594DB7">
      <w:pPr>
        <w:pStyle w:val="ListParagraph"/>
        <w:numPr>
          <w:ilvl w:val="0"/>
          <w:numId w:val="12"/>
        </w:numPr>
      </w:pPr>
      <w:r>
        <w:t>The system shall transfer qualified leads to sales representatives</w:t>
      </w:r>
    </w:p>
    <w:p w14:paraId="753F446C" w14:textId="77777777" w:rsidR="00661381" w:rsidRDefault="00661381" w:rsidP="00594DB7">
      <w:pPr>
        <w:pStyle w:val="ListParagraph"/>
        <w:numPr>
          <w:ilvl w:val="0"/>
          <w:numId w:val="12"/>
        </w:numPr>
      </w:pPr>
      <w:r>
        <w:t>Full conversation history shall be available to staff</w:t>
      </w:r>
    </w:p>
    <w:p w14:paraId="1730D5A7" w14:textId="77777777" w:rsidR="00661381" w:rsidRDefault="00661381" w:rsidP="00594DB7">
      <w:pPr>
        <w:pStyle w:val="ListParagraph"/>
        <w:numPr>
          <w:ilvl w:val="0"/>
          <w:numId w:val="12"/>
        </w:numPr>
      </w:pPr>
      <w:r>
        <w:t>Staff shall be able to take over communication at any time</w:t>
      </w:r>
    </w:p>
    <w:p w14:paraId="4781293B" w14:textId="77777777" w:rsidR="00B56EE0" w:rsidRDefault="00B56EE0" w:rsidP="00B56EE0">
      <w:pPr>
        <w:pStyle w:val="Heading2"/>
      </w:pPr>
      <w:r>
        <w:t>AI &amp; Machine Learning Requirements</w:t>
      </w:r>
    </w:p>
    <w:p w14:paraId="411793CD" w14:textId="77777777" w:rsidR="00B56EE0" w:rsidRDefault="00B56EE0" w:rsidP="00B56EE0">
      <w:pPr>
        <w:pStyle w:val="ListParagraph"/>
        <w:numPr>
          <w:ilvl w:val="0"/>
          <w:numId w:val="18"/>
        </w:numPr>
      </w:pPr>
      <w:r>
        <w:t>Natural Language Processing for email and voice understanding</w:t>
      </w:r>
    </w:p>
    <w:p w14:paraId="408DF15F" w14:textId="77777777" w:rsidR="00B56EE0" w:rsidRDefault="00B56EE0" w:rsidP="00B56EE0">
      <w:pPr>
        <w:pStyle w:val="ListParagraph"/>
        <w:numPr>
          <w:ilvl w:val="0"/>
          <w:numId w:val="18"/>
        </w:numPr>
      </w:pPr>
      <w:r>
        <w:t>Contextual conversation memory</w:t>
      </w:r>
    </w:p>
    <w:p w14:paraId="20719172" w14:textId="77777777" w:rsidR="00B56EE0" w:rsidRDefault="00B56EE0" w:rsidP="00B56EE0">
      <w:pPr>
        <w:pStyle w:val="ListParagraph"/>
        <w:numPr>
          <w:ilvl w:val="0"/>
          <w:numId w:val="18"/>
        </w:numPr>
      </w:pPr>
      <w:r>
        <w:t>Intent classification and sentiment analysis</w:t>
      </w:r>
    </w:p>
    <w:p w14:paraId="3FE58447" w14:textId="77777777" w:rsidR="00B56EE0" w:rsidRDefault="00B56EE0" w:rsidP="00B56EE0">
      <w:pPr>
        <w:pStyle w:val="ListParagraph"/>
        <w:numPr>
          <w:ilvl w:val="0"/>
          <w:numId w:val="18"/>
        </w:numPr>
      </w:pPr>
      <w:r>
        <w:t>Continuous learning from historical interactions</w:t>
      </w:r>
    </w:p>
    <w:p w14:paraId="631064AB" w14:textId="77777777" w:rsidR="00B56EE0" w:rsidRDefault="00B56EE0" w:rsidP="00B56EE0">
      <w:pPr>
        <w:pStyle w:val="ListParagraph"/>
        <w:numPr>
          <w:ilvl w:val="0"/>
          <w:numId w:val="18"/>
        </w:numPr>
      </w:pPr>
      <w:r>
        <w:t>Confidence scoring for escalation decisions</w:t>
      </w:r>
    </w:p>
    <w:p w14:paraId="06F2DBE7" w14:textId="77777777" w:rsidR="00B56EE0" w:rsidRDefault="00B56EE0" w:rsidP="00B56EE0">
      <w:pPr>
        <w:pStyle w:val="Heading2"/>
      </w:pPr>
      <w:r>
        <w:t>Reporting &amp; Analytics</w:t>
      </w:r>
      <w:r w:rsidR="009B2A4D">
        <w:t xml:space="preserve"> (Nice to have)</w:t>
      </w:r>
    </w:p>
    <w:p w14:paraId="2DEACFFC" w14:textId="77777777" w:rsidR="00B56EE0" w:rsidRDefault="00B56EE0" w:rsidP="00B56EE0">
      <w:pPr>
        <w:pStyle w:val="ListParagraph"/>
        <w:numPr>
          <w:ilvl w:val="0"/>
          <w:numId w:val="19"/>
        </w:numPr>
      </w:pPr>
      <w:r>
        <w:t>Lead response time metrics</w:t>
      </w:r>
    </w:p>
    <w:p w14:paraId="2439D0B0" w14:textId="77777777" w:rsidR="00B56EE0" w:rsidRDefault="00B56EE0" w:rsidP="00B56EE0">
      <w:pPr>
        <w:pStyle w:val="ListParagraph"/>
        <w:numPr>
          <w:ilvl w:val="0"/>
          <w:numId w:val="19"/>
        </w:numPr>
      </w:pPr>
      <w:r>
        <w:t xml:space="preserve">Email </w:t>
      </w:r>
      <w:r w:rsidR="007E6C2D">
        <w:t>r</w:t>
      </w:r>
      <w:r>
        <w:t>esponse rates</w:t>
      </w:r>
    </w:p>
    <w:p w14:paraId="5907B71E" w14:textId="77777777" w:rsidR="00B56EE0" w:rsidRDefault="00B56EE0" w:rsidP="00B56EE0">
      <w:pPr>
        <w:pStyle w:val="ListParagraph"/>
        <w:numPr>
          <w:ilvl w:val="0"/>
          <w:numId w:val="19"/>
        </w:numPr>
      </w:pPr>
      <w:r>
        <w:t>Appointment booking rates</w:t>
      </w:r>
    </w:p>
    <w:p w14:paraId="1808E92B" w14:textId="77777777" w:rsidR="00B56EE0" w:rsidRDefault="00B56EE0" w:rsidP="00B56EE0">
      <w:pPr>
        <w:pStyle w:val="ListParagraph"/>
        <w:numPr>
          <w:ilvl w:val="0"/>
          <w:numId w:val="19"/>
        </w:numPr>
      </w:pPr>
      <w:r>
        <w:t>Conversion funnel analytics</w:t>
      </w:r>
    </w:p>
    <w:p w14:paraId="28E5E659" w14:textId="77777777" w:rsidR="00B56EE0" w:rsidRDefault="00B56EE0" w:rsidP="00B56EE0">
      <w:pPr>
        <w:pStyle w:val="ListParagraph"/>
        <w:numPr>
          <w:ilvl w:val="0"/>
          <w:numId w:val="19"/>
        </w:numPr>
      </w:pPr>
      <w:r>
        <w:t>AI vs human-handled interactions</w:t>
      </w:r>
    </w:p>
    <w:p w14:paraId="16C2A200" w14:textId="77777777" w:rsidR="00B56EE0" w:rsidRDefault="00B56EE0" w:rsidP="00B56EE0">
      <w:pPr>
        <w:pStyle w:val="Heading2"/>
      </w:pPr>
      <w:r w:rsidRPr="00B56EE0">
        <w:t>Success Criteria</w:t>
      </w:r>
    </w:p>
    <w:p w14:paraId="43CDA048" w14:textId="77777777" w:rsidR="00B56EE0" w:rsidRDefault="00B56EE0" w:rsidP="00B56EE0">
      <w:pPr>
        <w:pStyle w:val="ListParagraph"/>
        <w:numPr>
          <w:ilvl w:val="0"/>
          <w:numId w:val="20"/>
        </w:numPr>
      </w:pPr>
      <w:r>
        <w:t>Increase in booked showings</w:t>
      </w:r>
    </w:p>
    <w:p w14:paraId="428AD288" w14:textId="77777777" w:rsidR="00B56EE0" w:rsidRDefault="00B56EE0" w:rsidP="00B56EE0">
      <w:pPr>
        <w:pStyle w:val="ListParagraph"/>
        <w:numPr>
          <w:ilvl w:val="0"/>
          <w:numId w:val="20"/>
        </w:numPr>
      </w:pPr>
      <w:r>
        <w:t>Reduced average response time</w:t>
      </w:r>
    </w:p>
    <w:p w14:paraId="62BB8638" w14:textId="77777777" w:rsidR="00B56EE0" w:rsidRDefault="00B56EE0" w:rsidP="00B56EE0">
      <w:pPr>
        <w:pStyle w:val="ListParagraph"/>
        <w:numPr>
          <w:ilvl w:val="0"/>
          <w:numId w:val="20"/>
        </w:numPr>
      </w:pPr>
      <w:r>
        <w:t>Higher lead engagement rates</w:t>
      </w:r>
    </w:p>
    <w:p w14:paraId="4F18F1E0" w14:textId="77777777" w:rsidR="00B56EE0" w:rsidRDefault="00B56EE0" w:rsidP="00B56EE0">
      <w:pPr>
        <w:pStyle w:val="ListParagraph"/>
        <w:numPr>
          <w:ilvl w:val="0"/>
          <w:numId w:val="20"/>
        </w:numPr>
      </w:pPr>
      <w:r>
        <w:t>Positive customer feedback</w:t>
      </w:r>
    </w:p>
    <w:p w14:paraId="0B040EEC" w14:textId="77777777" w:rsidR="00B56EE0" w:rsidRDefault="00B56EE0" w:rsidP="00B56EE0">
      <w:pPr>
        <w:pStyle w:val="ListParagraph"/>
        <w:numPr>
          <w:ilvl w:val="0"/>
          <w:numId w:val="20"/>
        </w:numPr>
      </w:pPr>
      <w:r>
        <w:t>Reduced workload on sales staff</w:t>
      </w:r>
    </w:p>
    <w:sectPr w:rsidR="00B56E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CC8"/>
    <w:multiLevelType w:val="hybridMultilevel"/>
    <w:tmpl w:val="CE6CBC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053D1"/>
    <w:multiLevelType w:val="hybridMultilevel"/>
    <w:tmpl w:val="6846C1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4AA6"/>
    <w:multiLevelType w:val="hybridMultilevel"/>
    <w:tmpl w:val="0E32F8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F2D21"/>
    <w:multiLevelType w:val="hybridMultilevel"/>
    <w:tmpl w:val="16BC99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035AE"/>
    <w:multiLevelType w:val="hybridMultilevel"/>
    <w:tmpl w:val="3466B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B2D04"/>
    <w:multiLevelType w:val="hybridMultilevel"/>
    <w:tmpl w:val="5BCACB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11E04"/>
    <w:multiLevelType w:val="hybridMultilevel"/>
    <w:tmpl w:val="7024B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1643C"/>
    <w:multiLevelType w:val="hybridMultilevel"/>
    <w:tmpl w:val="27287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E6FB7"/>
    <w:multiLevelType w:val="hybridMultilevel"/>
    <w:tmpl w:val="40A441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5403"/>
    <w:multiLevelType w:val="hybridMultilevel"/>
    <w:tmpl w:val="74F081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72E65"/>
    <w:multiLevelType w:val="hybridMultilevel"/>
    <w:tmpl w:val="435A5D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27199"/>
    <w:multiLevelType w:val="hybridMultilevel"/>
    <w:tmpl w:val="9488BD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B1133"/>
    <w:multiLevelType w:val="hybridMultilevel"/>
    <w:tmpl w:val="28DE2D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E47DF"/>
    <w:multiLevelType w:val="hybridMultilevel"/>
    <w:tmpl w:val="0F4EA7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E475FD"/>
    <w:multiLevelType w:val="hybridMultilevel"/>
    <w:tmpl w:val="5F0CC3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3C4EB2"/>
    <w:multiLevelType w:val="hybridMultilevel"/>
    <w:tmpl w:val="9E48BB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A5574F"/>
    <w:multiLevelType w:val="hybridMultilevel"/>
    <w:tmpl w:val="795C63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247DF"/>
    <w:multiLevelType w:val="hybridMultilevel"/>
    <w:tmpl w:val="1500F9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3D1BFC"/>
    <w:multiLevelType w:val="hybridMultilevel"/>
    <w:tmpl w:val="6E04E7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2306A"/>
    <w:multiLevelType w:val="hybridMultilevel"/>
    <w:tmpl w:val="26B2ED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C75A9"/>
    <w:multiLevelType w:val="hybridMultilevel"/>
    <w:tmpl w:val="36A274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571664">
    <w:abstractNumId w:val="10"/>
  </w:num>
  <w:num w:numId="2" w16cid:durableId="1303538468">
    <w:abstractNumId w:val="2"/>
  </w:num>
  <w:num w:numId="3" w16cid:durableId="1068918756">
    <w:abstractNumId w:val="18"/>
  </w:num>
  <w:num w:numId="4" w16cid:durableId="825436458">
    <w:abstractNumId w:val="19"/>
  </w:num>
  <w:num w:numId="5" w16cid:durableId="98915546">
    <w:abstractNumId w:val="1"/>
  </w:num>
  <w:num w:numId="6" w16cid:durableId="622542506">
    <w:abstractNumId w:val="7"/>
  </w:num>
  <w:num w:numId="7" w16cid:durableId="20861180">
    <w:abstractNumId w:val="4"/>
  </w:num>
  <w:num w:numId="8" w16cid:durableId="1770613595">
    <w:abstractNumId w:val="13"/>
  </w:num>
  <w:num w:numId="9" w16cid:durableId="120343289">
    <w:abstractNumId w:val="16"/>
  </w:num>
  <w:num w:numId="10" w16cid:durableId="716128124">
    <w:abstractNumId w:val="12"/>
  </w:num>
  <w:num w:numId="11" w16cid:durableId="131292389">
    <w:abstractNumId w:val="20"/>
  </w:num>
  <w:num w:numId="12" w16cid:durableId="180780412">
    <w:abstractNumId w:val="15"/>
  </w:num>
  <w:num w:numId="13" w16cid:durableId="2020306802">
    <w:abstractNumId w:val="9"/>
  </w:num>
  <w:num w:numId="14" w16cid:durableId="1871336561">
    <w:abstractNumId w:val="8"/>
  </w:num>
  <w:num w:numId="15" w16cid:durableId="603154611">
    <w:abstractNumId w:val="17"/>
  </w:num>
  <w:num w:numId="16" w16cid:durableId="1378700805">
    <w:abstractNumId w:val="14"/>
  </w:num>
  <w:num w:numId="17" w16cid:durableId="1024290399">
    <w:abstractNumId w:val="0"/>
  </w:num>
  <w:num w:numId="18" w16cid:durableId="1839030700">
    <w:abstractNumId w:val="11"/>
  </w:num>
  <w:num w:numId="19" w16cid:durableId="954949491">
    <w:abstractNumId w:val="3"/>
  </w:num>
  <w:num w:numId="20" w16cid:durableId="433406894">
    <w:abstractNumId w:val="5"/>
  </w:num>
  <w:num w:numId="21" w16cid:durableId="17506193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E1"/>
    <w:rsid w:val="002223A1"/>
    <w:rsid w:val="002617BE"/>
    <w:rsid w:val="00292FCA"/>
    <w:rsid w:val="002D29AF"/>
    <w:rsid w:val="003076B8"/>
    <w:rsid w:val="00334488"/>
    <w:rsid w:val="00342F94"/>
    <w:rsid w:val="00471437"/>
    <w:rsid w:val="004926CF"/>
    <w:rsid w:val="004F2DE6"/>
    <w:rsid w:val="00594DB7"/>
    <w:rsid w:val="005C50AA"/>
    <w:rsid w:val="00661381"/>
    <w:rsid w:val="00664EE1"/>
    <w:rsid w:val="006A137B"/>
    <w:rsid w:val="007048F4"/>
    <w:rsid w:val="007C11CC"/>
    <w:rsid w:val="007E6C2D"/>
    <w:rsid w:val="007F5685"/>
    <w:rsid w:val="008838C6"/>
    <w:rsid w:val="00883B43"/>
    <w:rsid w:val="008B7FC1"/>
    <w:rsid w:val="00921B99"/>
    <w:rsid w:val="00922292"/>
    <w:rsid w:val="009B2A4D"/>
    <w:rsid w:val="009F7B7B"/>
    <w:rsid w:val="00A0299D"/>
    <w:rsid w:val="00A51113"/>
    <w:rsid w:val="00B2345B"/>
    <w:rsid w:val="00B56EE0"/>
    <w:rsid w:val="00BC331F"/>
    <w:rsid w:val="00BF169B"/>
    <w:rsid w:val="00C12A3B"/>
    <w:rsid w:val="00C30EDF"/>
    <w:rsid w:val="00CD4E50"/>
    <w:rsid w:val="00DA3D8E"/>
    <w:rsid w:val="00E3082A"/>
    <w:rsid w:val="00E64B5F"/>
    <w:rsid w:val="00FF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FD68"/>
  <w15:chartTrackingRefBased/>
  <w15:docId w15:val="{3C30070C-6215-442C-8695-47DE0487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4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4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4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E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6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565</Words>
  <Characters>3510</Characters>
  <Application>Microsoft Office Word</Application>
  <DocSecurity>0</DocSecurity>
  <Lines>97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Al-asaad</dc:creator>
  <cp:keywords/>
  <dc:description/>
  <cp:lastModifiedBy>Alice Yang</cp:lastModifiedBy>
  <cp:revision>3</cp:revision>
  <dcterms:created xsi:type="dcterms:W3CDTF">2026-02-01T23:18:00Z</dcterms:created>
  <dcterms:modified xsi:type="dcterms:W3CDTF">2026-02-06T12:22:00Z</dcterms:modified>
</cp:coreProperties>
</file>